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E6" w:rsidRDefault="004D03E6" w:rsidP="004D03E6">
      <w:pPr>
        <w:pStyle w:val="ListParagraph"/>
        <w:numPr>
          <w:ilvl w:val="0"/>
          <w:numId w:val="1"/>
        </w:numPr>
      </w:pPr>
      <w:r>
        <w:t>Registration – sign up and sign in module: Full/User name, Date of Birth, personal email, gender, preferred password</w:t>
      </w:r>
    </w:p>
    <w:p w:rsidR="004D03E6" w:rsidRDefault="004D03E6" w:rsidP="004D03E6">
      <w:pPr>
        <w:pStyle w:val="ListParagraph"/>
        <w:numPr>
          <w:ilvl w:val="0"/>
          <w:numId w:val="1"/>
        </w:numPr>
      </w:pPr>
      <w:r>
        <w:t>Signs in:</w:t>
      </w:r>
    </w:p>
    <w:p w:rsidR="004D03E6" w:rsidRDefault="004D03E6" w:rsidP="004D03E6">
      <w:pPr>
        <w:pStyle w:val="ListParagraph"/>
        <w:numPr>
          <w:ilvl w:val="1"/>
          <w:numId w:val="1"/>
        </w:numPr>
      </w:pPr>
      <w:r>
        <w:t>Course enrolment</w:t>
      </w:r>
    </w:p>
    <w:p w:rsidR="004D03E6" w:rsidRDefault="004D03E6" w:rsidP="004D03E6">
      <w:pPr>
        <w:pStyle w:val="ListParagraph"/>
        <w:numPr>
          <w:ilvl w:val="1"/>
          <w:numId w:val="1"/>
        </w:numPr>
      </w:pPr>
      <w:r>
        <w:t>General News Announcements</w:t>
      </w:r>
    </w:p>
    <w:p w:rsidR="004D03E6" w:rsidRDefault="004D03E6" w:rsidP="004D03E6">
      <w:pPr>
        <w:pStyle w:val="ListParagraph"/>
      </w:pPr>
    </w:p>
    <w:p w:rsidR="004D03E6" w:rsidRDefault="004D03E6" w:rsidP="004D03E6">
      <w:pPr>
        <w:pStyle w:val="ListParagraph"/>
        <w:numPr>
          <w:ilvl w:val="0"/>
          <w:numId w:val="1"/>
        </w:numPr>
      </w:pPr>
      <w:r>
        <w:t>Course enrolment:</w:t>
      </w:r>
    </w:p>
    <w:p w:rsidR="004D03E6" w:rsidRDefault="004D03E6" w:rsidP="004D03E6">
      <w:pPr>
        <w:pStyle w:val="ListParagraph"/>
        <w:numPr>
          <w:ilvl w:val="1"/>
          <w:numId w:val="1"/>
        </w:numPr>
      </w:pPr>
      <w:r>
        <w:t>A module for enrolling:</w:t>
      </w:r>
    </w:p>
    <w:p w:rsidR="004D03E6" w:rsidRDefault="004D03E6" w:rsidP="004D03E6">
      <w:pPr>
        <w:pStyle w:val="ListParagraph"/>
        <w:numPr>
          <w:ilvl w:val="2"/>
          <w:numId w:val="1"/>
        </w:numPr>
      </w:pPr>
      <w:r>
        <w:t xml:space="preserve">Fee statement code – serial </w:t>
      </w:r>
      <w:r w:rsidR="001A484A">
        <w:t xml:space="preserve">no. of bank </w:t>
      </w:r>
      <w:proofErr w:type="spellStart"/>
      <w:r w:rsidR="001A484A">
        <w:t>cheque</w:t>
      </w:r>
      <w:proofErr w:type="spellEnd"/>
      <w:r w:rsidR="001A484A">
        <w:t>, MPESA code</w:t>
      </w:r>
    </w:p>
    <w:p w:rsidR="001A484A" w:rsidRDefault="001A484A" w:rsidP="004D03E6">
      <w:pPr>
        <w:pStyle w:val="ListParagraph"/>
        <w:numPr>
          <w:ilvl w:val="2"/>
          <w:numId w:val="1"/>
        </w:numPr>
      </w:pPr>
      <w:r>
        <w:t>Course</w:t>
      </w:r>
    </w:p>
    <w:p w:rsidR="004D03E6" w:rsidRDefault="001A484A" w:rsidP="004D03E6">
      <w:pPr>
        <w:pStyle w:val="ListParagraph"/>
        <w:numPr>
          <w:ilvl w:val="2"/>
          <w:numId w:val="1"/>
        </w:numPr>
      </w:pPr>
      <w:r>
        <w:t>Units</w:t>
      </w:r>
    </w:p>
    <w:p w:rsidR="004D03E6" w:rsidRDefault="004D03E6" w:rsidP="004D03E6">
      <w:pPr>
        <w:pStyle w:val="ListParagraph"/>
        <w:numPr>
          <w:ilvl w:val="2"/>
          <w:numId w:val="1"/>
        </w:numPr>
      </w:pPr>
      <w:r>
        <w:t>Year of study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>Password</w:t>
      </w:r>
    </w:p>
    <w:p w:rsidR="001A484A" w:rsidRDefault="001A484A" w:rsidP="001A484A">
      <w:r>
        <w:t>When student enrolls, what services should he/she be able to access and/or use:</w:t>
      </w:r>
    </w:p>
    <w:p w:rsidR="001A484A" w:rsidRPr="001A484A" w:rsidRDefault="001A484A" w:rsidP="001A484A">
      <w:pPr>
        <w:ind w:firstLine="360"/>
        <w:rPr>
          <w:b/>
        </w:rPr>
      </w:pPr>
      <w:r w:rsidRPr="001A484A">
        <w:rPr>
          <w:b/>
        </w:rPr>
        <w:t>Log in</w:t>
      </w:r>
    </w:p>
    <w:p w:rsidR="004D03E6" w:rsidRDefault="004D03E6" w:rsidP="001A484A">
      <w:pPr>
        <w:pStyle w:val="ListParagraph"/>
        <w:numPr>
          <w:ilvl w:val="0"/>
          <w:numId w:val="1"/>
        </w:numPr>
      </w:pPr>
      <w:r>
        <w:t>Units</w:t>
      </w:r>
    </w:p>
    <w:p w:rsidR="004D03E6" w:rsidRDefault="004D03E6" w:rsidP="004D03E6">
      <w:pPr>
        <w:pStyle w:val="ListParagraph"/>
        <w:numPr>
          <w:ilvl w:val="2"/>
          <w:numId w:val="1"/>
        </w:numPr>
      </w:pPr>
      <w:r>
        <w:t>Classes, notes, news and announcements</w:t>
      </w:r>
      <w:r w:rsidR="001A484A">
        <w:t xml:space="preserve">, CATs, assignments, </w:t>
      </w:r>
      <w:proofErr w:type="spellStart"/>
      <w:r w:rsidR="001A484A">
        <w:t>quizes</w:t>
      </w:r>
      <w:proofErr w:type="spellEnd"/>
    </w:p>
    <w:p w:rsidR="004D03E6" w:rsidRDefault="004D03E6" w:rsidP="001A484A">
      <w:pPr>
        <w:pStyle w:val="ListParagraph"/>
        <w:numPr>
          <w:ilvl w:val="0"/>
          <w:numId w:val="1"/>
        </w:numPr>
      </w:pPr>
      <w:r>
        <w:t>Exam</w:t>
      </w:r>
    </w:p>
    <w:p w:rsidR="001A484A" w:rsidRDefault="001A484A" w:rsidP="001A484A">
      <w:pPr>
        <w:pStyle w:val="ListParagraph"/>
        <w:numPr>
          <w:ilvl w:val="1"/>
          <w:numId w:val="1"/>
        </w:numPr>
      </w:pPr>
      <w:r>
        <w:t>Exam timetable for that semester</w:t>
      </w:r>
    </w:p>
    <w:p w:rsidR="001A484A" w:rsidRDefault="001A484A" w:rsidP="001A484A">
      <w:pPr>
        <w:pStyle w:val="ListParagraph"/>
        <w:numPr>
          <w:ilvl w:val="1"/>
          <w:numId w:val="1"/>
        </w:numPr>
      </w:pPr>
      <w:r>
        <w:t>Enroll: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 xml:space="preserve">Fee statement code – serial no. of bank </w:t>
      </w:r>
      <w:proofErr w:type="spellStart"/>
      <w:r>
        <w:t>cheque</w:t>
      </w:r>
      <w:proofErr w:type="spellEnd"/>
      <w:r>
        <w:t>, MPESA code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>Course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>Units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>Year of study</w:t>
      </w:r>
    </w:p>
    <w:p w:rsidR="001A484A" w:rsidRDefault="001A484A" w:rsidP="001A484A">
      <w:pPr>
        <w:pStyle w:val="ListParagraph"/>
        <w:numPr>
          <w:ilvl w:val="2"/>
          <w:numId w:val="1"/>
        </w:numPr>
      </w:pPr>
      <w:r>
        <w:t>Password</w:t>
      </w:r>
    </w:p>
    <w:p w:rsidR="00304AF8" w:rsidRDefault="00304AF8" w:rsidP="00304AF8">
      <w:pPr>
        <w:pStyle w:val="ListParagraph"/>
        <w:numPr>
          <w:ilvl w:val="2"/>
          <w:numId w:val="1"/>
        </w:numPr>
      </w:pPr>
      <w:r>
        <w:t>Printing exam card</w:t>
      </w:r>
    </w:p>
    <w:p w:rsidR="004D03E6" w:rsidRDefault="004D03E6" w:rsidP="001A484A">
      <w:pPr>
        <w:pStyle w:val="ListParagraph"/>
        <w:numPr>
          <w:ilvl w:val="0"/>
          <w:numId w:val="1"/>
        </w:numPr>
      </w:pPr>
      <w:r>
        <w:t>Library</w:t>
      </w:r>
    </w:p>
    <w:p w:rsidR="00404FD8" w:rsidRDefault="00404FD8" w:rsidP="00404FD8">
      <w:pPr>
        <w:pStyle w:val="ListParagraph"/>
        <w:numPr>
          <w:ilvl w:val="1"/>
          <w:numId w:val="1"/>
        </w:numPr>
      </w:pPr>
      <w:r>
        <w:t>Resources</w:t>
      </w:r>
    </w:p>
    <w:p w:rsidR="004D03E6" w:rsidRDefault="00767F32" w:rsidP="001A484A">
      <w:pPr>
        <w:pStyle w:val="ListParagraph"/>
        <w:numPr>
          <w:ilvl w:val="0"/>
          <w:numId w:val="1"/>
        </w:numPr>
      </w:pPr>
      <w:r>
        <w:t>Personal news and announcements</w:t>
      </w:r>
    </w:p>
    <w:p w:rsidR="00276AC7" w:rsidRDefault="00276AC7" w:rsidP="00276AC7">
      <w:pPr>
        <w:rPr>
          <w:b/>
        </w:rPr>
      </w:pPr>
    </w:p>
    <w:p w:rsidR="00276AC7" w:rsidRPr="00276AC7" w:rsidRDefault="00276AC7" w:rsidP="00276AC7">
      <w:pPr>
        <w:rPr>
          <w:b/>
        </w:rPr>
      </w:pPr>
      <w:r w:rsidRPr="00276AC7">
        <w:rPr>
          <w:b/>
        </w:rPr>
        <w:t>Modules:</w:t>
      </w:r>
    </w:p>
    <w:p w:rsidR="00276AC7" w:rsidRPr="00276AC7" w:rsidRDefault="00276AC7" w:rsidP="00276AC7">
      <w:pPr>
        <w:pStyle w:val="ListParagraph"/>
        <w:numPr>
          <w:ilvl w:val="0"/>
          <w:numId w:val="1"/>
        </w:numPr>
        <w:rPr>
          <w:b/>
        </w:rPr>
      </w:pPr>
      <w:r>
        <w:t>Registration</w:t>
      </w:r>
    </w:p>
    <w:p w:rsidR="00276AC7" w:rsidRPr="005F3DE5" w:rsidRDefault="00276AC7" w:rsidP="00276AC7">
      <w:pPr>
        <w:pStyle w:val="ListParagraph"/>
        <w:numPr>
          <w:ilvl w:val="0"/>
          <w:numId w:val="1"/>
        </w:numPr>
        <w:rPr>
          <w:b/>
        </w:rPr>
      </w:pPr>
      <w:r>
        <w:t>Log in</w:t>
      </w:r>
    </w:p>
    <w:p w:rsidR="005F3DE5" w:rsidRPr="005F3DE5" w:rsidRDefault="005F3DE5" w:rsidP="00276AC7">
      <w:pPr>
        <w:pStyle w:val="ListParagraph"/>
        <w:numPr>
          <w:ilvl w:val="0"/>
          <w:numId w:val="1"/>
        </w:numPr>
        <w:rPr>
          <w:b/>
        </w:rPr>
      </w:pPr>
      <w:r>
        <w:t>….</w:t>
      </w:r>
    </w:p>
    <w:p w:rsidR="005F3DE5" w:rsidRDefault="005F3DE5" w:rsidP="005F3DE5">
      <w:pPr>
        <w:rPr>
          <w:b/>
        </w:rPr>
      </w:pPr>
      <w:r>
        <w:rPr>
          <w:b/>
        </w:rPr>
        <w:t>Prototypes:</w:t>
      </w:r>
    </w:p>
    <w:p w:rsidR="005F3DE5" w:rsidRDefault="005F3DE5" w:rsidP="005F3DE5">
      <w:pPr>
        <w:pStyle w:val="ListParagraph"/>
        <w:numPr>
          <w:ilvl w:val="0"/>
          <w:numId w:val="1"/>
        </w:numPr>
      </w:pPr>
      <w:r>
        <w:t>Homepage</w:t>
      </w:r>
    </w:p>
    <w:p w:rsidR="00E513C3" w:rsidRDefault="00E513C3" w:rsidP="00E513C3">
      <w:pPr>
        <w:pStyle w:val="ListParagraph"/>
        <w:numPr>
          <w:ilvl w:val="1"/>
          <w:numId w:val="1"/>
        </w:numPr>
      </w:pPr>
      <w:r>
        <w:t>Captivating</w:t>
      </w:r>
      <w:r w:rsidR="00E17DB0">
        <w:t>, images, balanced colors</w:t>
      </w:r>
    </w:p>
    <w:p w:rsidR="00574971" w:rsidRDefault="000750A4" w:rsidP="00574971">
      <w:pPr>
        <w:pStyle w:val="ListParagraph"/>
        <w:numPr>
          <w:ilvl w:val="1"/>
          <w:numId w:val="1"/>
        </w:numPr>
      </w:pPr>
      <w:r>
        <w:t>Not Crowded</w:t>
      </w:r>
    </w:p>
    <w:p w:rsidR="00574971" w:rsidRDefault="00574971" w:rsidP="00574971">
      <w:pPr>
        <w:pStyle w:val="ListParagraph"/>
        <w:ind w:left="1440"/>
      </w:pPr>
    </w:p>
    <w:p w:rsidR="00574971" w:rsidRDefault="00574971" w:rsidP="00574971">
      <w:pPr>
        <w:pStyle w:val="ListParagraph"/>
        <w:numPr>
          <w:ilvl w:val="2"/>
          <w:numId w:val="1"/>
        </w:numPr>
      </w:pPr>
      <w:r>
        <w:t>Sign up</w:t>
      </w:r>
      <w:r w:rsidR="006A061E">
        <w:t xml:space="preserve"> – module</w:t>
      </w:r>
    </w:p>
    <w:p w:rsidR="00574971" w:rsidRDefault="00574971" w:rsidP="00574971">
      <w:pPr>
        <w:pStyle w:val="ListParagraph"/>
        <w:numPr>
          <w:ilvl w:val="2"/>
          <w:numId w:val="1"/>
        </w:numPr>
      </w:pPr>
      <w:r>
        <w:lastRenderedPageBreak/>
        <w:t>Sign in</w:t>
      </w:r>
      <w:r w:rsidR="006A061E">
        <w:t xml:space="preserve"> – module</w:t>
      </w:r>
    </w:p>
    <w:p w:rsidR="00574971" w:rsidRDefault="00C80D6B" w:rsidP="00574971">
      <w:pPr>
        <w:pStyle w:val="ListParagraph"/>
        <w:numPr>
          <w:ilvl w:val="2"/>
          <w:numId w:val="1"/>
        </w:numPr>
      </w:pPr>
      <w:r>
        <w:t>About</w:t>
      </w:r>
      <w:r w:rsidR="006A061E">
        <w:t xml:space="preserve"> – module</w:t>
      </w:r>
    </w:p>
    <w:p w:rsidR="00C80D6B" w:rsidRDefault="00545DFD" w:rsidP="00574971">
      <w:pPr>
        <w:pStyle w:val="ListParagraph"/>
        <w:numPr>
          <w:ilvl w:val="2"/>
          <w:numId w:val="1"/>
        </w:numPr>
      </w:pPr>
      <w:r>
        <w:t>Courses</w:t>
      </w:r>
      <w:r w:rsidR="006A061E">
        <w:t xml:space="preserve"> – module</w:t>
      </w:r>
    </w:p>
    <w:p w:rsidR="004559E4" w:rsidRDefault="004559E4" w:rsidP="00574971">
      <w:pPr>
        <w:pStyle w:val="ListParagraph"/>
        <w:numPr>
          <w:ilvl w:val="2"/>
          <w:numId w:val="1"/>
        </w:numPr>
      </w:pPr>
      <w:r>
        <w:t>FAQs, Contacts, Main website link</w:t>
      </w:r>
      <w:r w:rsidR="006A061E">
        <w:t xml:space="preserve"> – module</w:t>
      </w:r>
      <w:r w:rsidR="006A061E">
        <w:t>s</w:t>
      </w:r>
    </w:p>
    <w:p w:rsidR="005F4440" w:rsidRDefault="005F4440" w:rsidP="006A061E">
      <w:pPr>
        <w:pStyle w:val="ListParagraph"/>
        <w:ind w:left="2160"/>
      </w:pPr>
    </w:p>
    <w:p w:rsidR="006A061E" w:rsidRDefault="006A061E" w:rsidP="006A061E">
      <w:pPr>
        <w:pStyle w:val="ListParagraph"/>
        <w:ind w:left="2160"/>
      </w:pPr>
      <w:r>
        <w:t>Aesthetic features:</w:t>
      </w:r>
    </w:p>
    <w:p w:rsidR="006A061E" w:rsidRDefault="005F4440" w:rsidP="00574971">
      <w:pPr>
        <w:pStyle w:val="ListParagraph"/>
        <w:numPr>
          <w:ilvl w:val="2"/>
          <w:numId w:val="1"/>
        </w:numPr>
      </w:pPr>
      <w:r>
        <w:t>Consistent color</w:t>
      </w:r>
    </w:p>
    <w:p w:rsidR="005F4440" w:rsidRDefault="005F4440" w:rsidP="00574971">
      <w:pPr>
        <w:pStyle w:val="ListParagraph"/>
        <w:numPr>
          <w:ilvl w:val="2"/>
          <w:numId w:val="1"/>
        </w:numPr>
      </w:pPr>
      <w:r>
        <w:t>Logo</w:t>
      </w:r>
    </w:p>
    <w:p w:rsidR="00B54F43" w:rsidRDefault="00F6340A" w:rsidP="00574971">
      <w:pPr>
        <w:pStyle w:val="ListParagraph"/>
        <w:numPr>
          <w:ilvl w:val="2"/>
          <w:numId w:val="1"/>
        </w:numPr>
      </w:pPr>
      <w:r>
        <w:t>Slideshows of pictures in the background</w:t>
      </w:r>
    </w:p>
    <w:p w:rsidR="00D20286" w:rsidRDefault="00A25FC7" w:rsidP="00D20286">
      <w:pPr>
        <w:pStyle w:val="ListParagraph"/>
        <w:numPr>
          <w:ilvl w:val="2"/>
          <w:numId w:val="1"/>
        </w:numPr>
      </w:pPr>
      <w:r>
        <w:t>Do not implement a scroll feature</w:t>
      </w:r>
    </w:p>
    <w:p w:rsidR="00D20286" w:rsidRDefault="00D20286" w:rsidP="00D20286"/>
    <w:p w:rsidR="00D20286" w:rsidRDefault="00890A54" w:rsidP="00D20286"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91008" behindDoc="0" locked="0" layoutInCell="1" allowOverlap="1">
            <wp:simplePos x="0" y="0"/>
            <wp:positionH relativeFrom="margin">
              <wp:posOffset>2436707</wp:posOffset>
            </wp:positionH>
            <wp:positionV relativeFrom="paragraph">
              <wp:posOffset>430530</wp:posOffset>
            </wp:positionV>
            <wp:extent cx="1041400" cy="1066243"/>
            <wp:effectExtent l="0" t="0" r="6350" b="635"/>
            <wp:wrapNone/>
            <wp:docPr id="17" name="Picture 17" descr="ze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etech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95"/>
                    <a:stretch/>
                  </pic:blipFill>
                  <pic:spPr bwMode="auto">
                    <a:xfrm>
                      <a:off x="0" y="0"/>
                      <a:ext cx="1041400" cy="106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6BA496" wp14:editId="2995FBE4">
                <wp:simplePos x="0" y="0"/>
                <wp:positionH relativeFrom="margin">
                  <wp:align>center</wp:align>
                </wp:positionH>
                <wp:positionV relativeFrom="paragraph">
                  <wp:posOffset>2090208</wp:posOffset>
                </wp:positionV>
                <wp:extent cx="1337310" cy="880110"/>
                <wp:effectExtent l="0" t="0" r="1524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78D" w:rsidRPr="00DE678D" w:rsidRDefault="00DE678D" w:rsidP="00DE67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MY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BA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4.6pt;width:105.3pt;height:69.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" fillcolor="#e7e6e6 [3214]" strokecolor="#0070c0" strokeweight="1pt">
                <v:textbox>
                  <w:txbxContent>
                    <w:p w:rsidR="00DE678D" w:rsidRPr="00DE678D" w:rsidRDefault="00DE678D" w:rsidP="00DE67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MY PORTAL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78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180455" cy="4747895"/>
                <wp:effectExtent l="0" t="0" r="1079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47478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21A" w:rsidRDefault="003E021A"/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Default="004140C0" w:rsidP="004140C0">
                            <w:pPr>
                              <w:ind w:left="7920"/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Default="004140C0"/>
                          <w:p w:rsidR="004140C0" w:rsidRPr="004140C0" w:rsidRDefault="004140C0" w:rsidP="004140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>Contact us:</w:t>
                            </w:r>
                            <w:r>
                              <w:rPr>
                                <w:b/>
                              </w:rPr>
                              <w:br/>
                              <w:t>0701234567</w:t>
                            </w:r>
                            <w:r>
                              <w:rPr>
                                <w:b/>
                              </w:rPr>
                              <w:br/>
                              <w:t>0798765432</w:t>
                            </w:r>
                          </w:p>
                          <w:p w:rsidR="004140C0" w:rsidRPr="004140C0" w:rsidRDefault="004140C0" w:rsidP="004140C0">
                            <w:pPr>
                              <w:jc w:val="center"/>
                              <w:rPr>
                                <w:b/>
                              </w:rPr>
                            </w:pPr>
                            <w:hyperlink r:id="rId6" w:history="1">
                              <w:r w:rsidRPr="001C699A">
                                <w:rPr>
                                  <w:rStyle w:val="Hyperlink"/>
                                  <w:b/>
                                </w:rPr>
                                <w:t>www.zetechuniversity.com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5.9pt;width:486.65pt;height:373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" filled="f" strokecolor="#0070c0" strokeweight="1pt">
                <v:textbox>
                  <w:txbxContent>
                    <w:p w:rsidR="003E021A" w:rsidRDefault="003E021A"/>
                    <w:p w:rsidR="004140C0" w:rsidRDefault="004140C0"/>
                    <w:p w:rsidR="004140C0" w:rsidRDefault="004140C0"/>
                    <w:p w:rsidR="004140C0" w:rsidRDefault="004140C0"/>
                    <w:p w:rsidR="004140C0" w:rsidRDefault="004140C0" w:rsidP="004140C0">
                      <w:pPr>
                        <w:ind w:left="7920"/>
                      </w:pPr>
                      <w:r>
                        <w:rPr>
                          <w:b/>
                        </w:rPr>
                        <w:t xml:space="preserve">    </w:t>
                      </w:r>
                    </w:p>
                    <w:p w:rsidR="004140C0" w:rsidRDefault="004140C0"/>
                    <w:p w:rsidR="004140C0" w:rsidRDefault="004140C0"/>
                    <w:p w:rsidR="004140C0" w:rsidRDefault="004140C0"/>
                    <w:p w:rsidR="004140C0" w:rsidRDefault="004140C0"/>
                    <w:p w:rsidR="004140C0" w:rsidRDefault="004140C0"/>
                    <w:p w:rsidR="004140C0" w:rsidRDefault="004140C0"/>
                    <w:p w:rsidR="004140C0" w:rsidRDefault="004140C0"/>
                    <w:p w:rsidR="004140C0" w:rsidRPr="004140C0" w:rsidRDefault="004140C0" w:rsidP="004140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  <w:t>Contact us:</w:t>
                      </w:r>
                      <w:r>
                        <w:rPr>
                          <w:b/>
                        </w:rPr>
                        <w:br/>
                        <w:t>0701234567</w:t>
                      </w:r>
                      <w:r>
                        <w:rPr>
                          <w:b/>
                        </w:rPr>
                        <w:br/>
                        <w:t>0798765432</w:t>
                      </w:r>
                    </w:p>
                    <w:p w:rsidR="004140C0" w:rsidRPr="004140C0" w:rsidRDefault="004140C0" w:rsidP="004140C0">
                      <w:pPr>
                        <w:jc w:val="center"/>
                        <w:rPr>
                          <w:b/>
                        </w:rPr>
                      </w:pPr>
                      <w:hyperlink r:id="rId7" w:history="1">
                        <w:r w:rsidRPr="001C699A">
                          <w:rPr>
                            <w:rStyle w:val="Hyperlink"/>
                            <w:b/>
                          </w:rPr>
                          <w:t>www.zetechuniversity.com</w:t>
                        </w:r>
                      </w:hyperlink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15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81F268" wp14:editId="223D774B">
                <wp:simplePos x="0" y="0"/>
                <wp:positionH relativeFrom="margin">
                  <wp:posOffset>3916257</wp:posOffset>
                </wp:positionH>
                <wp:positionV relativeFrom="paragraph">
                  <wp:posOffset>1241425</wp:posOffset>
                </wp:positionV>
                <wp:extent cx="1337310" cy="1176655"/>
                <wp:effectExtent l="0" t="0" r="15240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176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B" w:rsidRPr="00DE678D" w:rsidRDefault="00CC015B" w:rsidP="00CC01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F268" id="_x0000_s1028" type="#_x0000_t202" style="position:absolute;margin-left:308.35pt;margin-top:97.75pt;width:105.3pt;height:92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" fillcolor="#e7e6e6 [3214]" strokecolor="#0070c0" strokeweight="1pt">
                <v:textbox>
                  <w:txbxContent>
                    <w:p w:rsidR="00CC015B" w:rsidRPr="00DE678D" w:rsidRDefault="00CC015B" w:rsidP="00CC01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br/>
                      </w:r>
                      <w:r>
                        <w:rPr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15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5145F6" wp14:editId="01F5A3CC">
                <wp:simplePos x="0" y="0"/>
                <wp:positionH relativeFrom="margin">
                  <wp:posOffset>3944832</wp:posOffset>
                </wp:positionH>
                <wp:positionV relativeFrom="paragraph">
                  <wp:posOffset>2682240</wp:posOffset>
                </wp:positionV>
                <wp:extent cx="1337310" cy="1176655"/>
                <wp:effectExtent l="0" t="0" r="15240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176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B" w:rsidRPr="00DE678D" w:rsidRDefault="00CC015B" w:rsidP="00CC01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FAQs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45F6" id="_x0000_s1029" type="#_x0000_t202" style="position:absolute;margin-left:310.6pt;margin-top:211.2pt;width:105.3pt;height:9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" fillcolor="#e7e6e6 [3214]" strokecolor="#0070c0" strokeweight="1pt">
                <v:textbox>
                  <w:txbxContent>
                    <w:p w:rsidR="00CC015B" w:rsidRPr="00DE678D" w:rsidRDefault="00CC015B" w:rsidP="00CC01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br/>
                      </w:r>
                      <w:r>
                        <w:rPr>
                          <w:sz w:val="44"/>
                          <w:szCs w:val="44"/>
                        </w:rPr>
                        <w:t>FAQs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15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9510EB" wp14:editId="08B6A738">
                <wp:simplePos x="0" y="0"/>
                <wp:positionH relativeFrom="margin">
                  <wp:posOffset>685800</wp:posOffset>
                </wp:positionH>
                <wp:positionV relativeFrom="paragraph">
                  <wp:posOffset>2682663</wp:posOffset>
                </wp:positionV>
                <wp:extent cx="1337310" cy="1176655"/>
                <wp:effectExtent l="0" t="0" r="15240" b="234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176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B" w:rsidRPr="00DE678D" w:rsidRDefault="00CC015B" w:rsidP="00CC01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10EB" id="_x0000_s1030" type="#_x0000_t202" style="position:absolute;margin-left:54pt;margin-top:211.25pt;width:105.3pt;height:9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" fillcolor="#e7e6e6 [3214]" strokecolor="#0070c0" strokeweight="1pt">
                <v:textbox>
                  <w:txbxContent>
                    <w:p w:rsidR="00CC015B" w:rsidRPr="00DE678D" w:rsidRDefault="00CC015B" w:rsidP="00CC01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br/>
                      </w:r>
                      <w:r>
                        <w:rPr>
                          <w:sz w:val="44"/>
                          <w:szCs w:val="44"/>
                        </w:rPr>
                        <w:t>COURSES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7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C57AF7" wp14:editId="570B3B55">
                <wp:simplePos x="0" y="0"/>
                <wp:positionH relativeFrom="margin">
                  <wp:posOffset>660400</wp:posOffset>
                </wp:positionH>
                <wp:positionV relativeFrom="paragraph">
                  <wp:posOffset>1243330</wp:posOffset>
                </wp:positionV>
                <wp:extent cx="1337310" cy="1176655"/>
                <wp:effectExtent l="0" t="0" r="1524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1766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F4" w:rsidRPr="00DE678D" w:rsidRDefault="00DE678D" w:rsidP="0035745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2348F4" w:rsidRPr="00DE678D">
                              <w:rPr>
                                <w:sz w:val="44"/>
                                <w:szCs w:val="4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7AF7" id="_x0000_s1031" type="#_x0000_t202" style="position:absolute;margin-left:52pt;margin-top:97.9pt;width:105.3pt;height:9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" fillcolor="#e7e6e6 [3214]" strokecolor="#0070c0" strokeweight="1pt">
                <v:textbox>
                  <w:txbxContent>
                    <w:p w:rsidR="002348F4" w:rsidRPr="00DE678D" w:rsidRDefault="00DE678D" w:rsidP="0035745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2348F4" w:rsidRPr="00DE678D">
                        <w:rPr>
                          <w:sz w:val="44"/>
                          <w:szCs w:val="44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286">
        <w:t>Sample prototype of the homepage</w:t>
      </w:r>
      <w:r w:rsidR="00AE05AB">
        <w:t>:</w:t>
      </w:r>
    </w:p>
    <w:p w:rsidR="00D20286" w:rsidRDefault="00D20286" w:rsidP="00D20286"/>
    <w:p w:rsidR="00890A54" w:rsidRPr="00D20286" w:rsidRDefault="00890A54" w:rsidP="00D20286">
      <w:r>
        <w:t xml:space="preserve">In the white space, </w:t>
      </w:r>
      <w:r w:rsidR="001D49B0">
        <w:t>put preferably</w:t>
      </w:r>
      <w:r>
        <w:t xml:space="preserve"> a slideshow presentation </w:t>
      </w:r>
      <w:r w:rsidR="00837BC2">
        <w:t xml:space="preserve">of photos of people enjoying services of this system, e.g. </w:t>
      </w:r>
      <w:r w:rsidR="00B51EF3">
        <w:t>people studying, doing assignments online, downloading notes online, submitting a CAT,</w:t>
      </w:r>
      <w:r w:rsidR="001127E7">
        <w:t xml:space="preserve"> students studying in a group, or any other related academic photo.</w:t>
      </w:r>
      <w:bookmarkStart w:id="0" w:name="_GoBack"/>
      <w:bookmarkEnd w:id="0"/>
    </w:p>
    <w:sectPr w:rsidR="00890A54" w:rsidRPr="00D2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57D"/>
    <w:multiLevelType w:val="hybridMultilevel"/>
    <w:tmpl w:val="FB7084FC"/>
    <w:lvl w:ilvl="0" w:tplc="AA5C1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E6"/>
    <w:rsid w:val="000750A4"/>
    <w:rsid w:val="001127E7"/>
    <w:rsid w:val="001A484A"/>
    <w:rsid w:val="001D49B0"/>
    <w:rsid w:val="002348F4"/>
    <w:rsid w:val="002372B8"/>
    <w:rsid w:val="00276AC7"/>
    <w:rsid w:val="00304AF8"/>
    <w:rsid w:val="0035745E"/>
    <w:rsid w:val="003E021A"/>
    <w:rsid w:val="00404FD8"/>
    <w:rsid w:val="004140C0"/>
    <w:rsid w:val="004559E4"/>
    <w:rsid w:val="004D03E6"/>
    <w:rsid w:val="00545DFD"/>
    <w:rsid w:val="00574971"/>
    <w:rsid w:val="005C3386"/>
    <w:rsid w:val="005F3DE5"/>
    <w:rsid w:val="005F4440"/>
    <w:rsid w:val="006A061E"/>
    <w:rsid w:val="00767F32"/>
    <w:rsid w:val="00837BC2"/>
    <w:rsid w:val="00890A54"/>
    <w:rsid w:val="00A25FC7"/>
    <w:rsid w:val="00AA09E4"/>
    <w:rsid w:val="00AE05AB"/>
    <w:rsid w:val="00B51EF3"/>
    <w:rsid w:val="00B54F43"/>
    <w:rsid w:val="00BA45BB"/>
    <w:rsid w:val="00C80D6B"/>
    <w:rsid w:val="00CC015B"/>
    <w:rsid w:val="00D20286"/>
    <w:rsid w:val="00D24690"/>
    <w:rsid w:val="00D45977"/>
    <w:rsid w:val="00DE678D"/>
    <w:rsid w:val="00E17DB0"/>
    <w:rsid w:val="00E513C3"/>
    <w:rsid w:val="00E63865"/>
    <w:rsid w:val="00EB2E12"/>
    <w:rsid w:val="00ED3789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01A3"/>
  <w15:chartTrackingRefBased/>
  <w15:docId w15:val="{D9C076B1-890B-4EDA-9FB9-65CAF5C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etechunivers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techuniversi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2021-07-08T11:44:00Z</dcterms:created>
  <dcterms:modified xsi:type="dcterms:W3CDTF">2021-07-08T13:23:00Z</dcterms:modified>
</cp:coreProperties>
</file>