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1C903" w14:textId="0F4960D8" w:rsidR="006512A5" w:rsidRDefault="006512A5" w:rsidP="006512A5">
      <w:pPr>
        <w:pStyle w:val="Title"/>
        <w:jc w:val="center"/>
      </w:pPr>
      <w:r>
        <w:t>REACT KARA REPORT</w:t>
      </w:r>
    </w:p>
    <w:p w14:paraId="7D48947F" w14:textId="52D81537" w:rsidR="00DA763F" w:rsidRDefault="006512A5" w:rsidP="006512A5">
      <w:pPr>
        <w:pStyle w:val="Title"/>
        <w:jc w:val="center"/>
      </w:pPr>
      <w:r>
        <w:t xml:space="preserve">DAY </w:t>
      </w:r>
      <w:r w:rsidR="004E7378">
        <w:t>1</w:t>
      </w:r>
    </w:p>
    <w:p w14:paraId="0F5120AE" w14:textId="098688AA" w:rsidR="006512A5" w:rsidRDefault="006512A5" w:rsidP="006512A5">
      <w:pPr>
        <w:pStyle w:val="Heading1"/>
      </w:pPr>
      <w:r>
        <w:t>TASK COMPLETED</w:t>
      </w:r>
    </w:p>
    <w:p w14:paraId="74AA9996" w14:textId="7FF2CCED" w:rsidR="00B547CC" w:rsidRDefault="00B547CC" w:rsidP="006512A5">
      <w:pPr>
        <w:pStyle w:val="ListParagraph"/>
        <w:numPr>
          <w:ilvl w:val="0"/>
          <w:numId w:val="1"/>
        </w:numPr>
      </w:pPr>
      <w:r>
        <w:t>Created Nav Bar</w:t>
      </w:r>
    </w:p>
    <w:p w14:paraId="3478EA90" w14:textId="060C793C" w:rsidR="00B547CC" w:rsidRDefault="00B547CC" w:rsidP="006512A5">
      <w:pPr>
        <w:pStyle w:val="ListParagraph"/>
        <w:numPr>
          <w:ilvl w:val="0"/>
          <w:numId w:val="1"/>
        </w:numPr>
      </w:pPr>
      <w:r>
        <w:t>Created Reusable Button</w:t>
      </w:r>
    </w:p>
    <w:p w14:paraId="5C69A5B2" w14:textId="174607EC" w:rsidR="006512A5" w:rsidRDefault="00DC4E24" w:rsidP="006512A5">
      <w:pPr>
        <w:pStyle w:val="ListParagraph"/>
        <w:numPr>
          <w:ilvl w:val="0"/>
          <w:numId w:val="1"/>
        </w:numPr>
      </w:pPr>
      <w:r>
        <w:t xml:space="preserve">Completed the </w:t>
      </w:r>
      <w:r w:rsidR="00B547CC">
        <w:t>Hero</w:t>
      </w:r>
      <w:r>
        <w:t xml:space="preserve"> section </w:t>
      </w:r>
    </w:p>
    <w:p w14:paraId="19A2AFA5" w14:textId="29CBA3DA" w:rsidR="006512A5" w:rsidRDefault="006512A5" w:rsidP="006512A5">
      <w:pPr>
        <w:pStyle w:val="ListParagraph"/>
        <w:numPr>
          <w:ilvl w:val="0"/>
          <w:numId w:val="1"/>
        </w:numPr>
      </w:pPr>
      <w:r>
        <w:t>Completed</w:t>
      </w:r>
      <w:r w:rsidR="00DC4E24">
        <w:t xml:space="preserve"> </w:t>
      </w:r>
      <w:r w:rsidR="00B547CC">
        <w:t>Info</w:t>
      </w:r>
      <w:r>
        <w:t xml:space="preserve"> Section</w:t>
      </w:r>
    </w:p>
    <w:p w14:paraId="4F620226" w14:textId="65340238" w:rsidR="006512A5" w:rsidRPr="006512A5" w:rsidRDefault="006512A5" w:rsidP="00B547CC">
      <w:pPr>
        <w:pStyle w:val="ListParagraph"/>
      </w:pPr>
    </w:p>
    <w:sectPr w:rsidR="006512A5" w:rsidRPr="00651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B3136"/>
    <w:multiLevelType w:val="hybridMultilevel"/>
    <w:tmpl w:val="64322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778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A5"/>
    <w:rsid w:val="003427F0"/>
    <w:rsid w:val="004E7378"/>
    <w:rsid w:val="006512A5"/>
    <w:rsid w:val="007C7C06"/>
    <w:rsid w:val="008C567E"/>
    <w:rsid w:val="00B547CC"/>
    <w:rsid w:val="00DA763F"/>
    <w:rsid w:val="00DC4E24"/>
    <w:rsid w:val="00F5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B80C"/>
  <w15:chartTrackingRefBased/>
  <w15:docId w15:val="{DA1D8895-88C8-4AB7-8BE8-C3997133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2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2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2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2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2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2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2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2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2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2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4</cp:revision>
  <dcterms:created xsi:type="dcterms:W3CDTF">2025-07-10T02:26:00Z</dcterms:created>
  <dcterms:modified xsi:type="dcterms:W3CDTF">2025-07-11T14:40:00Z</dcterms:modified>
</cp:coreProperties>
</file>