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BB105" w14:textId="0B2DAAA1" w:rsidR="007D6C05" w:rsidRDefault="007D6C05" w:rsidP="007D6C05">
      <w:r>
        <w:t>Solução em Etiquetas, Lacres e Rótulos (ASSUNTO EMAIL*)</w:t>
      </w:r>
    </w:p>
    <w:p w14:paraId="1CB2F08C" w14:textId="77777777" w:rsidR="007D6C05" w:rsidRDefault="007D6C05" w:rsidP="007D6C05"/>
    <w:p w14:paraId="17C2FBB6" w14:textId="77777777" w:rsidR="007D6C05" w:rsidRDefault="007D6C05" w:rsidP="007D6C05">
      <w:r>
        <w:t>Olá!!</w:t>
      </w:r>
    </w:p>
    <w:p w14:paraId="2E3F2838" w14:textId="77777777" w:rsidR="007D6C05" w:rsidRDefault="007D6C05" w:rsidP="007D6C05"/>
    <w:p w14:paraId="47F6C189" w14:textId="77777777" w:rsidR="007D6C05" w:rsidRDefault="007D6C05" w:rsidP="007D6C05">
      <w:r>
        <w:t>Meu nome é Antonio, e represento a Autopel Soluções, fornecedora especializada em etiquetas, rótulos e lacres de segurança para indústrias como a [Nome da Empresa].</w:t>
      </w:r>
    </w:p>
    <w:p w14:paraId="606B92C3" w14:textId="77777777" w:rsidR="007D6C05" w:rsidRDefault="007D6C05" w:rsidP="007D6C05"/>
    <w:p w14:paraId="19EA358F" w14:textId="77777777" w:rsidR="007D6C05" w:rsidRDefault="007D6C05" w:rsidP="007D6C05">
      <w:r>
        <w:t>Sabemos que a identificação correta de produtos é essencial para garantir rastreabilidade, segurança e conformidade com as normas do setor. Trabalhamos com materiais de alta qualidade e personalizados para atender às suas necessidades, incluindo:</w:t>
      </w:r>
    </w:p>
    <w:p w14:paraId="491565F2" w14:textId="77777777" w:rsidR="007D6C05" w:rsidRDefault="007D6C05" w:rsidP="007D6C05">
      <w:r>
        <w:rPr>
          <w:rFonts w:ascii="Segoe UI Emoji" w:hAnsi="Segoe UI Emoji" w:cs="Segoe UI Emoji"/>
        </w:rPr>
        <w:t>✅</w:t>
      </w:r>
      <w:r>
        <w:t xml:space="preserve"> Etiquetas e rótulos adesivos para embalagens e logística</w:t>
      </w:r>
    </w:p>
    <w:p w14:paraId="54F4DB31" w14:textId="77777777" w:rsidR="007D6C05" w:rsidRDefault="007D6C05" w:rsidP="007D6C05">
      <w:r>
        <w:rPr>
          <w:rFonts w:ascii="Segoe UI Emoji" w:hAnsi="Segoe UI Emoji" w:cs="Segoe UI Emoji"/>
        </w:rPr>
        <w:t>✅</w:t>
      </w:r>
      <w:r>
        <w:t xml:space="preserve"> Lacres de segurança para controle e autenticidade</w:t>
      </w:r>
    </w:p>
    <w:p w14:paraId="5089BE51" w14:textId="77777777" w:rsidR="007D6C05" w:rsidRDefault="007D6C05" w:rsidP="007D6C05">
      <w:r>
        <w:rPr>
          <w:rFonts w:ascii="Segoe UI Emoji" w:hAnsi="Segoe UI Emoji" w:cs="Segoe UI Emoji"/>
        </w:rPr>
        <w:t>✅</w:t>
      </w:r>
      <w:r>
        <w:t xml:space="preserve"> Etiquetas personalizadas para diferentes aplicações industriais</w:t>
      </w:r>
    </w:p>
    <w:p w14:paraId="4F570942" w14:textId="77777777" w:rsidR="007D6C05" w:rsidRDefault="007D6C05" w:rsidP="007D6C05"/>
    <w:p w14:paraId="590B0F07" w14:textId="77777777" w:rsidR="007D6C05" w:rsidRDefault="007D6C05" w:rsidP="007D6C05">
      <w:r>
        <w:t>Gostaria de entender melhor suas demandas e avaliar como podemos contribuir com soluções eficientes para sua empresa. Podemos agendar uma conversa nos próximos dias?</w:t>
      </w:r>
    </w:p>
    <w:p w14:paraId="184C6885" w14:textId="77777777" w:rsidR="007D6C05" w:rsidRDefault="007D6C05" w:rsidP="007D6C05"/>
    <w:p w14:paraId="46527C26" w14:textId="77777777" w:rsidR="007D6C05" w:rsidRDefault="007D6C05" w:rsidP="007D6C05">
      <w:r>
        <w:t>Fico à disposição para qualquer dúvida e aguardo seu retorno.</w:t>
      </w:r>
    </w:p>
    <w:p w14:paraId="6571A2BB" w14:textId="77777777" w:rsidR="007D6C05" w:rsidRDefault="007D6C05" w:rsidP="007D6C05"/>
    <w:p w14:paraId="01AE075D" w14:textId="537CD379" w:rsidR="00EE7D11" w:rsidRDefault="007D6C05" w:rsidP="007D6C05">
      <w:r>
        <w:t>Atenciosamente,</w:t>
      </w:r>
    </w:p>
    <w:sectPr w:rsidR="00EE7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05"/>
    <w:rsid w:val="000E17DB"/>
    <w:rsid w:val="00471C41"/>
    <w:rsid w:val="00657346"/>
    <w:rsid w:val="007D6C05"/>
    <w:rsid w:val="00BD1FCB"/>
    <w:rsid w:val="00EE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45E2"/>
  <w15:chartTrackingRefBased/>
  <w15:docId w15:val="{3F713C30-D15F-4959-9FB9-E03AE8F3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6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6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6C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6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6C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6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6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6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6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6C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6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6C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6C0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6C0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6C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6C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6C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6C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6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6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6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6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6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6C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6C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6C0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6C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6C0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6C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Pedro Reale Barbosa</dc:creator>
  <cp:keywords/>
  <dc:description/>
  <cp:lastModifiedBy>Antonio Pedro Reale Barbosa</cp:lastModifiedBy>
  <cp:revision>1</cp:revision>
  <cp:lastPrinted>2025-02-14T11:56:00Z</cp:lastPrinted>
  <dcterms:created xsi:type="dcterms:W3CDTF">2025-02-14T11:53:00Z</dcterms:created>
  <dcterms:modified xsi:type="dcterms:W3CDTF">2025-02-14T18:18:00Z</dcterms:modified>
</cp:coreProperties>
</file>