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1 Vocabulary &amp; Knowledge Checks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common ones (e.g. addition, subtraction etc.)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Error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Run-Time Error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IDEs in Python and 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Python Data Types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Python Data Structures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 v. Slicing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Flows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Python Control Flows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file types, .R, .py, .ipynb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YYsobI9hXjvdP4KdDioDdUdUQ==">CgMxLjA4AHIhMUFVSWVMZEZfYnktT3pKd0hoMGNXbzFZbWZXS2Y1THFp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