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336F" w14:textId="40051E36" w:rsidR="006645FD" w:rsidRPr="006645FD" w:rsidRDefault="001B4D84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Salary Calculator</w:t>
      </w:r>
    </w:p>
    <w:p w14:paraId="66BEDF59" w14:textId="6AADD19A" w:rsidR="001B4D84" w:rsidRDefault="001B4D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9324CA" wp14:editId="1674C8B2">
            <wp:extent cx="5943600" cy="118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DE02" w14:textId="51A7BD21" w:rsidR="006645FD" w:rsidRDefault="006645FD">
      <w:pPr>
        <w:rPr>
          <w:sz w:val="24"/>
          <w:szCs w:val="24"/>
        </w:rPr>
      </w:pPr>
    </w:p>
    <w:p w14:paraId="7F27E647" w14:textId="7E5DA850" w:rsidR="00F31360" w:rsidRPr="00F31360" w:rsidRDefault="00F31360" w:rsidP="00F313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1360">
        <w:rPr>
          <w:sz w:val="24"/>
          <w:szCs w:val="24"/>
        </w:rPr>
        <w:t xml:space="preserve">Click the </w:t>
      </w:r>
      <w:r w:rsidRPr="00F31360">
        <w:rPr>
          <w:b/>
          <w:bCs/>
          <w:i/>
          <w:iCs/>
          <w:sz w:val="24"/>
          <w:szCs w:val="24"/>
        </w:rPr>
        <w:t>Employee Salary</w:t>
      </w:r>
      <w:r w:rsidRPr="00F31360">
        <w:rPr>
          <w:sz w:val="24"/>
          <w:szCs w:val="24"/>
        </w:rPr>
        <w:t xml:space="preserve"> button to go to the </w:t>
      </w:r>
      <w:r w:rsidRPr="00F31360">
        <w:rPr>
          <w:b/>
          <w:bCs/>
          <w:i/>
          <w:iCs/>
          <w:sz w:val="24"/>
          <w:szCs w:val="24"/>
        </w:rPr>
        <w:t>Employee Salary</w:t>
      </w:r>
      <w:r w:rsidRPr="00F31360">
        <w:rPr>
          <w:sz w:val="24"/>
          <w:szCs w:val="24"/>
        </w:rPr>
        <w:t xml:space="preserve"> page. A table with all employees is invited to do so.</w:t>
      </w:r>
    </w:p>
    <w:p w14:paraId="6180642E" w14:textId="61684BC8" w:rsidR="001B4D84" w:rsidRDefault="001B4D8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61EEE" wp14:editId="7D181638">
            <wp:simplePos x="914400" y="268224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8535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5FD">
        <w:rPr>
          <w:sz w:val="24"/>
          <w:szCs w:val="24"/>
        </w:rPr>
        <w:br w:type="textWrapping" w:clear="all"/>
      </w:r>
    </w:p>
    <w:p w14:paraId="318464BE" w14:textId="77777777" w:rsidR="00F31360" w:rsidRDefault="00F31360" w:rsidP="00D975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360">
        <w:rPr>
          <w:sz w:val="24"/>
          <w:szCs w:val="24"/>
        </w:rPr>
        <w:t xml:space="preserve">By clicking on the </w:t>
      </w:r>
      <w:r w:rsidRPr="00F31360">
        <w:rPr>
          <w:b/>
          <w:bCs/>
          <w:i/>
          <w:iCs/>
          <w:sz w:val="24"/>
          <w:szCs w:val="24"/>
        </w:rPr>
        <w:t>Create New Employee</w:t>
      </w:r>
      <w:r w:rsidRPr="00F31360">
        <w:rPr>
          <w:sz w:val="24"/>
          <w:szCs w:val="24"/>
        </w:rPr>
        <w:t xml:space="preserve"> button, we move to the page (form) for entering a new employee and calculating salary.</w:t>
      </w:r>
    </w:p>
    <w:p w14:paraId="745E6AAF" w14:textId="5CCA021A" w:rsidR="00F31360" w:rsidRDefault="00F31360" w:rsidP="00D975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360">
        <w:rPr>
          <w:sz w:val="24"/>
          <w:szCs w:val="24"/>
        </w:rPr>
        <w:t>By clicking on the</w:t>
      </w:r>
      <w:r w:rsidRPr="00F31360">
        <w:rPr>
          <w:b/>
          <w:bCs/>
          <w:i/>
          <w:iCs/>
          <w:sz w:val="24"/>
          <w:szCs w:val="24"/>
        </w:rPr>
        <w:t xml:space="preserve"> Edit</w:t>
      </w:r>
      <w:r w:rsidRPr="00F31360">
        <w:rPr>
          <w:sz w:val="24"/>
          <w:szCs w:val="24"/>
        </w:rPr>
        <w:t xml:space="preserve"> button, we move to the page (form) for changing employee data.</w:t>
      </w:r>
    </w:p>
    <w:p w14:paraId="448910A7" w14:textId="1EDE9A16" w:rsidR="00D97564" w:rsidRPr="00F31360" w:rsidRDefault="00F31360" w:rsidP="00D975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360">
        <w:rPr>
          <w:sz w:val="24"/>
          <w:szCs w:val="24"/>
        </w:rPr>
        <w:t xml:space="preserve">Click on the </w:t>
      </w:r>
      <w:r w:rsidRPr="00F31360">
        <w:rPr>
          <w:b/>
          <w:bCs/>
          <w:i/>
          <w:iCs/>
          <w:sz w:val="24"/>
          <w:szCs w:val="24"/>
        </w:rPr>
        <w:t>Delete</w:t>
      </w:r>
      <w:r w:rsidRPr="00F31360">
        <w:rPr>
          <w:sz w:val="24"/>
          <w:szCs w:val="24"/>
        </w:rPr>
        <w:t xml:space="preserve"> button to delete the employee.</w:t>
      </w:r>
    </w:p>
    <w:p w14:paraId="0FF9CB03" w14:textId="77777777" w:rsidR="00D97564" w:rsidRPr="00F31360" w:rsidRDefault="00D97564" w:rsidP="00D97564">
      <w:pPr>
        <w:pStyle w:val="ListParagraph"/>
        <w:rPr>
          <w:sz w:val="24"/>
          <w:szCs w:val="24"/>
        </w:rPr>
      </w:pPr>
    </w:p>
    <w:p w14:paraId="283A64B6" w14:textId="793026C6" w:rsidR="001B4D84" w:rsidRDefault="001B4D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A5C48A" wp14:editId="181677FC">
            <wp:extent cx="5943600" cy="1861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9D07" w14:textId="0B1F61D0" w:rsidR="00F31360" w:rsidRPr="00F31360" w:rsidRDefault="00F31360" w:rsidP="00D975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360">
        <w:rPr>
          <w:sz w:val="24"/>
          <w:szCs w:val="24"/>
        </w:rPr>
        <w:lastRenderedPageBreak/>
        <w:t xml:space="preserve">Click on the </w:t>
      </w:r>
      <w:r w:rsidRPr="00F31360">
        <w:rPr>
          <w:b/>
          <w:bCs/>
          <w:i/>
          <w:iCs/>
          <w:sz w:val="24"/>
          <w:szCs w:val="24"/>
        </w:rPr>
        <w:t>Create</w:t>
      </w:r>
      <w:r>
        <w:rPr>
          <w:b/>
          <w:bCs/>
          <w:i/>
          <w:iCs/>
          <w:sz w:val="24"/>
          <w:szCs w:val="24"/>
        </w:rPr>
        <w:t>/Update</w:t>
      </w:r>
      <w:r w:rsidRPr="00F31360">
        <w:rPr>
          <w:sz w:val="24"/>
          <w:szCs w:val="24"/>
        </w:rPr>
        <w:t xml:space="preserve"> button to create</w:t>
      </w:r>
      <w:r>
        <w:rPr>
          <w:sz w:val="24"/>
          <w:szCs w:val="24"/>
        </w:rPr>
        <w:t>/update</w:t>
      </w:r>
      <w:r w:rsidRPr="00F31360">
        <w:rPr>
          <w:sz w:val="24"/>
          <w:szCs w:val="24"/>
        </w:rPr>
        <w:t xml:space="preserve"> a  employee.</w:t>
      </w:r>
    </w:p>
    <w:p w14:paraId="3E237AF1" w14:textId="6627D65A" w:rsidR="00D97564" w:rsidRPr="00704DB2" w:rsidRDefault="00F31360" w:rsidP="00D975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360">
        <w:rPr>
          <w:sz w:val="24"/>
          <w:szCs w:val="24"/>
        </w:rPr>
        <w:t xml:space="preserve">By clicking on the </w:t>
      </w:r>
      <w:r w:rsidRPr="006D1001">
        <w:rPr>
          <w:b/>
          <w:bCs/>
          <w:i/>
          <w:iCs/>
          <w:sz w:val="24"/>
          <w:szCs w:val="24"/>
        </w:rPr>
        <w:t>Back To List</w:t>
      </w:r>
      <w:r w:rsidRPr="00F31360">
        <w:rPr>
          <w:sz w:val="24"/>
          <w:szCs w:val="24"/>
        </w:rPr>
        <w:t xml:space="preserve"> button, we return to the list of all employees.</w:t>
      </w:r>
    </w:p>
    <w:p w14:paraId="704C20C4" w14:textId="14784422" w:rsidR="00D97564" w:rsidRPr="00704DB2" w:rsidRDefault="00F31360" w:rsidP="00704D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360">
        <w:rPr>
          <w:sz w:val="24"/>
          <w:szCs w:val="24"/>
        </w:rPr>
        <w:t xml:space="preserve">By clicking on the </w:t>
      </w:r>
      <w:r w:rsidRPr="006D1001">
        <w:rPr>
          <w:b/>
          <w:bCs/>
          <w:i/>
          <w:iCs/>
          <w:sz w:val="24"/>
          <w:szCs w:val="24"/>
        </w:rPr>
        <w:t>Calculate button</w:t>
      </w:r>
      <w:r w:rsidRPr="00F31360">
        <w:rPr>
          <w:sz w:val="24"/>
          <w:szCs w:val="24"/>
        </w:rPr>
        <w:t>, we calculate earnings with the calculation of all taxes.</w:t>
      </w:r>
    </w:p>
    <w:p w14:paraId="459C1E8C" w14:textId="302DE471" w:rsidR="001B4D84" w:rsidRDefault="001B4D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1F116C" wp14:editId="04DDEFBA">
            <wp:extent cx="5943600" cy="6776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8B0E" w14:textId="07A336DC" w:rsidR="006645FD" w:rsidRPr="001B4D84" w:rsidRDefault="006645F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7C50E5" wp14:editId="18E865E0">
            <wp:extent cx="5943600" cy="6894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5FD" w:rsidRPr="001B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4AE5"/>
    <w:multiLevelType w:val="hybridMultilevel"/>
    <w:tmpl w:val="96A47532"/>
    <w:lvl w:ilvl="0" w:tplc="6394C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F336C"/>
    <w:multiLevelType w:val="hybridMultilevel"/>
    <w:tmpl w:val="FFCE3F74"/>
    <w:lvl w:ilvl="0" w:tplc="0B2630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5A"/>
    <w:rsid w:val="001B4D84"/>
    <w:rsid w:val="006645FD"/>
    <w:rsid w:val="006D1001"/>
    <w:rsid w:val="00704DB2"/>
    <w:rsid w:val="009B1060"/>
    <w:rsid w:val="00B1485A"/>
    <w:rsid w:val="00D97564"/>
    <w:rsid w:val="00F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B9CE"/>
  <w15:chartTrackingRefBased/>
  <w15:docId w15:val="{C7F1E3C1-9476-4760-9B0C-7F2CE83F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Matović</dc:creator>
  <cp:keywords/>
  <dc:description/>
  <cp:lastModifiedBy>Nemanja Matović</cp:lastModifiedBy>
  <cp:revision>3</cp:revision>
  <dcterms:created xsi:type="dcterms:W3CDTF">2021-10-06T11:20:00Z</dcterms:created>
  <dcterms:modified xsi:type="dcterms:W3CDTF">2021-10-06T12:41:00Z</dcterms:modified>
</cp:coreProperties>
</file>