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429C8C98" w14:textId="1A25742B" w:rsidR="00C54D85" w:rsidRDefault="006A2993" w:rsidP="00640BB7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Find a dataset that you find interesting. </w:t>
      </w:r>
    </w:p>
    <w:p w14:paraId="2C1D9B77" w14:textId="29E6528A" w:rsidR="00D711D0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03F94576" w14:textId="7C761B6E" w:rsidR="00640BB7" w:rsidRPr="00640BB7" w:rsidRDefault="00640BB7" w:rsidP="00640BB7">
      <w:pPr>
        <w:spacing w:before="36" w:after="36" w:line="360" w:lineRule="auto"/>
        <w:ind w:left="360"/>
        <w:textAlignment w:val="baseline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Logged into UTSA Library &gt; Databases &gt; Demography &gt; RAND State Statistics &gt; Logged in again using UTSA log in &gt; Population &amp; Demographics &gt; Border Crossings &gt; Selected Categories, Border Port Names, &amp; Timeframe &gt; Download Document</w:t>
      </w: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62EA1273" w14:textId="77777777" w:rsidR="00640BB7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</w:p>
    <w:p w14:paraId="3E5A6951" w14:textId="77777777" w:rsidR="00640BB7" w:rsidRPr="00640BB7" w:rsidRDefault="00640BB7" w:rsidP="00640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0BB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[1] "State"    "Crossing" "Category" "2013"     "2014"     "2015"     "2016"     "2017"  </w:t>
      </w:r>
    </w:p>
    <w:p w14:paraId="5D09FF05" w14:textId="477D41DB" w:rsidR="000D4D4C" w:rsidRDefault="000D4D4C" w:rsidP="00640BB7">
      <w:pPr>
        <w:spacing w:before="36" w:after="36" w:line="360" w:lineRule="auto"/>
        <w:ind w:left="2160"/>
        <w:textAlignment w:val="baseline"/>
        <w:rPr>
          <w:rFonts w:eastAsia="Times New Roman" w:cstheme="minorHAnsi"/>
          <w:sz w:val="24"/>
          <w:szCs w:val="24"/>
        </w:rPr>
      </w:pP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the structure of the data? Which variables are </w:t>
      </w:r>
      <w:proofErr w:type="gramStart"/>
      <w:r>
        <w:rPr>
          <w:rFonts w:eastAsia="Times New Roman" w:cstheme="minorHAnsi"/>
          <w:sz w:val="24"/>
          <w:szCs w:val="24"/>
        </w:rPr>
        <w:t>character</w:t>
      </w:r>
      <w:proofErr w:type="gramEnd"/>
      <w:r>
        <w:rPr>
          <w:rFonts w:eastAsia="Times New Roman" w:cstheme="minorHAnsi"/>
          <w:sz w:val="24"/>
          <w:szCs w:val="24"/>
        </w:rPr>
        <w:t xml:space="preserve"> and which are numeric?</w:t>
      </w:r>
    </w:p>
    <w:p w14:paraId="487AACA6" w14:textId="652338A1" w:rsidR="000D4D4C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Copy and paste this list in your word document</w:t>
      </w:r>
    </w:p>
    <w:p w14:paraId="0B104C19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Classes ‘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tbl_df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’, ‘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tbl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’ and '</w:t>
      </w:r>
      <w:proofErr w:type="spellStart"/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data.frame</w:t>
      </w:r>
      <w:proofErr w:type="spellEnd"/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':</w:t>
      </w: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ab/>
        <w:t>36 obs. of  8 variables:</w:t>
      </w:r>
    </w:p>
    <w:p w14:paraId="0B4413CE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State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chr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"Texas" "Texas" "Texas" "Texas" ...</w:t>
      </w:r>
    </w:p>
    <w:p w14:paraId="4DB88C91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Crossing: </w:t>
      </w:r>
      <w:proofErr w:type="spellStart"/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chr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"</w:t>
      </w:r>
      <w:proofErr w:type="spellStart"/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Boquillas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" "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Boquillas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" "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Boquillas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" "Brownsville" ...</w:t>
      </w:r>
    </w:p>
    <w:p w14:paraId="3BF58280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Category: </w:t>
      </w:r>
      <w:proofErr w:type="spellStart"/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chr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"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Incoming Passengers in Personal Vehicles" "Incoming Passengers on Buses" "Incoming Pedestrian Crossings" "Incoming Passengers in Personal Vehicles" ...</w:t>
      </w:r>
    </w:p>
    <w:p w14:paraId="549C2A96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$ 2013 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num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NA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NA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NA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8468635 8443 ...</w:t>
      </w:r>
    </w:p>
    <w:p w14:paraId="061A9E47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$ 2014 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num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NA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NA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NA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8527359 53493 ...</w:t>
      </w:r>
    </w:p>
    <w:p w14:paraId="4636BED8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$ 2015 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num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0 0 7007 8576187 48583 ...</w:t>
      </w:r>
    </w:p>
    <w:p w14:paraId="3D442F06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$ 2016 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num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0 0 14099 9428627 46395 ...</w:t>
      </w:r>
    </w:p>
    <w:p w14:paraId="7BCCC8C0" w14:textId="77777777" w:rsidR="00640BB7" w:rsidRP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="Lucida Console" w:hAnsi="Lucida Console"/>
          <w:color w:val="FF0000"/>
        </w:rPr>
      </w:pPr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$ 2017  </w:t>
      </w:r>
      <w:proofErr w:type="gram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:</w:t>
      </w:r>
      <w:proofErr w:type="gram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</w:t>
      </w:r>
      <w:proofErr w:type="spellStart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>num</w:t>
      </w:r>
      <w:proofErr w:type="spellEnd"/>
      <w:r w:rsidRPr="00640BB7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0 0 10965 10047891 43733 ...</w:t>
      </w:r>
    </w:p>
    <w:p w14:paraId="134056C0" w14:textId="77777777" w:rsidR="00640BB7" w:rsidRDefault="00640BB7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7BF36C66" w14:textId="191F06C0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82EE1FA" w14:textId="27B19A7D" w:rsidR="00640BB7" w:rsidRDefault="000D4D4C" w:rsidP="00640BB7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3097A7EA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summary(TxBorderCrossing$`2013`)</w:t>
      </w:r>
    </w:p>
    <w:p w14:paraId="45119792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rd Qu.     Max.     NA's </w:t>
      </w:r>
    </w:p>
    <w:p w14:paraId="4EF09487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0    21595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600347  2272189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2459890 17545433        3 </w:t>
      </w:r>
    </w:p>
    <w:p w14:paraId="7E7EECBC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summary(TxBorderCrossing$`2014`)</w:t>
      </w:r>
    </w:p>
    <w:p w14:paraId="664CE580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rd Qu.     Max.     NA's </w:t>
      </w:r>
    </w:p>
    <w:p w14:paraId="2F0D4D6C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0    56644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748772  2434183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2683861 19134740        3 </w:t>
      </w:r>
    </w:p>
    <w:p w14:paraId="2C5FED9F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summary(TxBorderCrossing$`2015`)</w:t>
      </w:r>
    </w:p>
    <w:p w14:paraId="772BA7E1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rd Qu.     Max. </w:t>
      </w:r>
    </w:p>
    <w:p w14:paraId="60D448A4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0    20424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430044  2297787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2440429 19982407 </w:t>
      </w:r>
    </w:p>
    <w:p w14:paraId="4AF3969E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summary(TxBorderCrossing$`2016`)</w:t>
      </w:r>
    </w:p>
    <w:p w14:paraId="7DE5F978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rd Qu.     Max. </w:t>
      </w:r>
    </w:p>
    <w:p w14:paraId="7AA07B22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0    22705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471336  2380660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2599926 20767737 </w:t>
      </w:r>
    </w:p>
    <w:p w14:paraId="79A0C202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summary(TxBorderCrossing$`2017`)</w:t>
      </w:r>
    </w:p>
    <w:p w14:paraId="273FADE8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rd Qu.     Max. </w:t>
      </w:r>
    </w:p>
    <w:p w14:paraId="50FF5567" w14:textId="6E7C2C21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0    28718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456142  2394135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2725038 22046772</w:t>
      </w:r>
    </w:p>
    <w:p w14:paraId="05C2A572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mode(TxBorderCrossing$`2013`)</w:t>
      </w:r>
    </w:p>
    <w:p w14:paraId="1751C19C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367D442E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mode(TxBorderCrossing$`2014`)</w:t>
      </w:r>
    </w:p>
    <w:p w14:paraId="7EAD6FA0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5EA041F0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mode(TxBorderCrossing$`2015`)</w:t>
      </w:r>
    </w:p>
    <w:p w14:paraId="450E74EC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56A84851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mode(TxBorderCrossing$`2016`)</w:t>
      </w:r>
    </w:p>
    <w:p w14:paraId="10EB2950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89CAC65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mode(TxBorderCrossing$`2017`)</w:t>
      </w:r>
    </w:p>
    <w:p w14:paraId="1D8E595D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14:paraId="2CB5D46B" w14:textId="77777777" w:rsidR="00640BB7" w:rsidRDefault="00640BB7" w:rsidP="00640BB7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="Lucida Console" w:hAnsi="Lucida Console"/>
          <w:color w:val="000000"/>
        </w:rPr>
      </w:pPr>
    </w:p>
    <w:p w14:paraId="638079C3" w14:textId="77777777" w:rsidR="00640BB7" w:rsidRPr="00640BB7" w:rsidRDefault="00640BB7" w:rsidP="00640BB7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</w:p>
    <w:p w14:paraId="1EFA46DF" w14:textId="46B5311F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Describe the data through variation:</w:t>
      </w:r>
    </w:p>
    <w:p w14:paraId="0A649115" w14:textId="77777777" w:rsidR="00107135" w:rsidRDefault="003C01AD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3C01AD">
        <w:rPr>
          <w:rFonts w:eastAsia="Times New Roman" w:cstheme="minorHAnsi"/>
          <w:sz w:val="24"/>
          <w:szCs w:val="24"/>
        </w:rPr>
        <w:t>Choose one variable and give me</w:t>
      </w:r>
      <w:r w:rsidR="00107135">
        <w:rPr>
          <w:rFonts w:eastAsia="Times New Roman" w:cstheme="minorHAnsi"/>
          <w:sz w:val="24"/>
          <w:szCs w:val="24"/>
        </w:rPr>
        <w:t>:</w:t>
      </w:r>
    </w:p>
    <w:p w14:paraId="6BB2132A" w14:textId="21857021" w:rsidR="00107135" w:rsidRDefault="00107135" w:rsidP="0010713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Pr="003C01AD">
        <w:rPr>
          <w:rFonts w:eastAsia="Times New Roman" w:cstheme="minorHAnsi"/>
          <w:sz w:val="24"/>
          <w:szCs w:val="24"/>
        </w:rPr>
        <w:t xml:space="preserve">he variance, </w:t>
      </w:r>
      <w:r>
        <w:rPr>
          <w:rFonts w:eastAsia="Times New Roman" w:cstheme="minorHAnsi"/>
          <w:sz w:val="24"/>
          <w:szCs w:val="24"/>
        </w:rPr>
        <w:t>range, and standard deviation.</w:t>
      </w:r>
    </w:p>
    <w:p w14:paraId="657E1CC1" w14:textId="77777777" w:rsidR="00527173" w:rsidRDefault="00527173" w:rsidP="00527173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describe(TxBorderCrossing$`2017`)</w:t>
      </w:r>
    </w:p>
    <w:p w14:paraId="32221698" w14:textId="77777777" w:rsidR="00527173" w:rsidRPr="00527173" w:rsidRDefault="00527173" w:rsidP="00527173">
      <w:pPr>
        <w:pStyle w:val="HTMLPreformatted"/>
        <w:shd w:val="clear" w:color="auto" w:fill="FFFFFF"/>
        <w:wordWrap w:val="0"/>
        <w:spacing w:line="187" w:lineRule="atLeast"/>
        <w:ind w:left="360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proofErr w:type="gramStart"/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vars</w:t>
      </w:r>
      <w:proofErr w:type="spellEnd"/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n</w:t>
      </w:r>
      <w:proofErr w:type="gramEnd"/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mean      </w:t>
      </w:r>
      <w:proofErr w:type="spellStart"/>
      <w:r w:rsidRPr="00527173">
        <w:rPr>
          <w:rStyle w:val="gnkrckgcgsb"/>
          <w:rFonts w:ascii="Lucida Console" w:hAnsi="Lucida Console"/>
          <w:b/>
          <w:color w:val="FF0000"/>
          <w:sz w:val="16"/>
          <w:szCs w:val="16"/>
          <w:bdr w:val="none" w:sz="0" w:space="0" w:color="auto" w:frame="1"/>
        </w:rPr>
        <w:t>sd</w:t>
      </w:r>
      <w:proofErr w:type="spellEnd"/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median trimmed      mad min      max    </w:t>
      </w:r>
      <w:r w:rsidRPr="00527173">
        <w:rPr>
          <w:rStyle w:val="gnkrckgcgsb"/>
          <w:rFonts w:ascii="Lucida Console" w:hAnsi="Lucida Console"/>
          <w:b/>
          <w:color w:val="FF0000"/>
          <w:sz w:val="16"/>
          <w:szCs w:val="16"/>
          <w:bdr w:val="none" w:sz="0" w:space="0" w:color="auto" w:frame="1"/>
        </w:rPr>
        <w:t>range</w:t>
      </w:r>
      <w:r w:rsidRPr="00527173">
        <w:rPr>
          <w:rStyle w:val="gnkrckgcgsb"/>
          <w:rFonts w:ascii="Lucida Console" w:hAnsi="Lucida Console"/>
          <w:color w:val="FF0000"/>
          <w:sz w:val="16"/>
          <w:szCs w:val="16"/>
          <w:bdr w:val="none" w:sz="0" w:space="0" w:color="auto" w:frame="1"/>
        </w:rPr>
        <w:t xml:space="preserve"> </w:t>
      </w:r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skew kurtosis       se</w:t>
      </w:r>
    </w:p>
    <w:p w14:paraId="60C99012" w14:textId="77777777" w:rsidR="00527173" w:rsidRPr="00527173" w:rsidRDefault="00527173" w:rsidP="00527173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="Lucida Console" w:hAnsi="Lucida Console"/>
          <w:color w:val="000000"/>
          <w:sz w:val="16"/>
          <w:szCs w:val="16"/>
        </w:rPr>
      </w:pPr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X1    1 36 2394135 </w:t>
      </w:r>
      <w:r w:rsidRPr="00527173">
        <w:rPr>
          <w:rStyle w:val="gnkrckgcgsb"/>
          <w:rFonts w:ascii="Lucida Console" w:hAnsi="Lucida Console"/>
          <w:b/>
          <w:color w:val="FF0000"/>
          <w:sz w:val="16"/>
          <w:szCs w:val="16"/>
          <w:bdr w:val="none" w:sz="0" w:space="0" w:color="auto" w:frame="1"/>
        </w:rPr>
        <w:t>4472522</w:t>
      </w:r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456142 1453515 676276.1   0 22046772 </w:t>
      </w:r>
      <w:r w:rsidRPr="00527173">
        <w:rPr>
          <w:rStyle w:val="gnkrckgcgsb"/>
          <w:rFonts w:ascii="Lucida Console" w:hAnsi="Lucida Console"/>
          <w:b/>
          <w:color w:val="FF0000"/>
          <w:sz w:val="16"/>
          <w:szCs w:val="16"/>
          <w:bdr w:val="none" w:sz="0" w:space="0" w:color="auto" w:frame="1"/>
        </w:rPr>
        <w:t>22046772</w:t>
      </w:r>
      <w:r w:rsidRPr="00527173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2.72     8.11 745420.3</w:t>
      </w:r>
    </w:p>
    <w:p w14:paraId="019B6C81" w14:textId="77777777" w:rsidR="00527173" w:rsidRDefault="00527173" w:rsidP="0052717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((TxBorderCrossing$`2017`))</w:t>
      </w:r>
    </w:p>
    <w:p w14:paraId="429E3641" w14:textId="77777777" w:rsidR="00527173" w:rsidRPr="00527173" w:rsidRDefault="00527173" w:rsidP="0052717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FF0000"/>
        </w:rPr>
      </w:pPr>
      <w:r w:rsidRPr="0052717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[1] 2.000345e+13</w:t>
      </w:r>
    </w:p>
    <w:p w14:paraId="172B56AA" w14:textId="77777777" w:rsidR="00527173" w:rsidRPr="003C01AD" w:rsidRDefault="00527173" w:rsidP="00527173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B6C65F1" w14:textId="4A942797" w:rsidR="00107135" w:rsidRDefault="00107135" w:rsidP="003D3D05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3C01AD" w:rsidRPr="003C01AD">
        <w:rPr>
          <w:rFonts w:eastAsia="Times New Roman" w:cstheme="minorHAnsi"/>
          <w:sz w:val="24"/>
          <w:szCs w:val="24"/>
        </w:rPr>
        <w:t xml:space="preserve"> histogram</w:t>
      </w:r>
      <w:r w:rsidR="001976C7"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sz w:val="24"/>
          <w:szCs w:val="24"/>
        </w:rPr>
        <w:t>either box-plot or stem-leaf plot</w:t>
      </w:r>
    </w:p>
    <w:p w14:paraId="05ACF151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stem(</w:t>
      </w:r>
      <w:proofErr w:type="gramEnd"/>
      <w:r>
        <w:rPr>
          <w:rStyle w:val="gnkrckgcmrb"/>
          <w:rFonts w:ascii="Lucida Console" w:hAnsi="Lucida Console"/>
          <w:color w:val="0000FF"/>
        </w:rPr>
        <w:t>TxBorderCrossing$`2017`, scale = 1, width = 100, atom = 2e+08)</w:t>
      </w:r>
    </w:p>
    <w:p w14:paraId="56B26ACB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B7DAB2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The decimal point is 7 digit(s) to the right of the |</w:t>
      </w:r>
    </w:p>
    <w:p w14:paraId="494D9630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8779C4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| 00000000000000000011111122333367900</w:t>
      </w:r>
    </w:p>
    <w:p w14:paraId="2857353D" w14:textId="77777777" w:rsidR="00527173" w:rsidRDefault="00527173" w:rsidP="0052717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| 2</w:t>
      </w:r>
    </w:p>
    <w:p w14:paraId="30BFB834" w14:textId="77777777" w:rsidR="00527173" w:rsidRDefault="00527173" w:rsidP="00527173">
      <w:pPr>
        <w:spacing w:before="36" w:after="36" w:line="360" w:lineRule="auto"/>
        <w:ind w:left="1800"/>
        <w:textAlignment w:val="baseline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3F0695F0" w14:textId="7AB2EA4E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CD3B589" w14:textId="20E824B5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04D508BA" w14:textId="77777777" w:rsidR="001E28D9" w:rsidRDefault="001E28D9" w:rsidP="001E28D9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lastRenderedPageBreak/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3C89C" w14:textId="77777777" w:rsidR="00B34940" w:rsidRDefault="00B34940" w:rsidP="00411679">
      <w:pPr>
        <w:spacing w:after="0" w:line="240" w:lineRule="auto"/>
      </w:pPr>
      <w:r>
        <w:separator/>
      </w:r>
    </w:p>
  </w:endnote>
  <w:endnote w:type="continuationSeparator" w:id="0">
    <w:p w14:paraId="1EB66B11" w14:textId="77777777" w:rsidR="00B34940" w:rsidRDefault="00B34940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67BC3" w14:textId="77777777" w:rsidR="00B34940" w:rsidRDefault="00B34940" w:rsidP="00411679">
      <w:pPr>
        <w:spacing w:after="0" w:line="240" w:lineRule="auto"/>
      </w:pPr>
      <w:r>
        <w:separator/>
      </w:r>
    </w:p>
  </w:footnote>
  <w:footnote w:type="continuationSeparator" w:id="0">
    <w:p w14:paraId="045F974D" w14:textId="77777777" w:rsidR="00B34940" w:rsidRDefault="00B34940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113AB1FC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</w:t>
    </w:r>
    <w:r w:rsidR="002477EE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D4D4C"/>
    <w:rsid w:val="00107135"/>
    <w:rsid w:val="001976C7"/>
    <w:rsid w:val="001B50CB"/>
    <w:rsid w:val="001E28D9"/>
    <w:rsid w:val="002477EE"/>
    <w:rsid w:val="002C2868"/>
    <w:rsid w:val="003C01AD"/>
    <w:rsid w:val="00411679"/>
    <w:rsid w:val="00475E28"/>
    <w:rsid w:val="00486188"/>
    <w:rsid w:val="004E6B26"/>
    <w:rsid w:val="004E7B60"/>
    <w:rsid w:val="00527173"/>
    <w:rsid w:val="005838D3"/>
    <w:rsid w:val="00640BB7"/>
    <w:rsid w:val="006A2993"/>
    <w:rsid w:val="00720DB2"/>
    <w:rsid w:val="007E7008"/>
    <w:rsid w:val="00867FC8"/>
    <w:rsid w:val="00A51108"/>
    <w:rsid w:val="00B34940"/>
    <w:rsid w:val="00C54D85"/>
    <w:rsid w:val="00D711D0"/>
    <w:rsid w:val="00E63C2B"/>
    <w:rsid w:val="00EA3891"/>
    <w:rsid w:val="00ED2F5F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BB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40BB7"/>
  </w:style>
  <w:style w:type="paragraph" w:styleId="ListParagraph">
    <w:name w:val="List Paragraph"/>
    <w:basedOn w:val="Normal"/>
    <w:uiPriority w:val="34"/>
    <w:qFormat/>
    <w:rsid w:val="00640BB7"/>
    <w:pPr>
      <w:ind w:left="720"/>
      <w:contextualSpacing/>
    </w:pPr>
  </w:style>
  <w:style w:type="character" w:customStyle="1" w:styleId="gnkrckgcmsb">
    <w:name w:val="gnkrckgcmsb"/>
    <w:basedOn w:val="DefaultParagraphFont"/>
    <w:rsid w:val="00640BB7"/>
  </w:style>
  <w:style w:type="character" w:customStyle="1" w:styleId="gnkrckgcmrb">
    <w:name w:val="gnkrckgcmrb"/>
    <w:basedOn w:val="DefaultParagraphFont"/>
    <w:rsid w:val="0064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Nancy Castellon</cp:lastModifiedBy>
  <cp:revision>10</cp:revision>
  <dcterms:created xsi:type="dcterms:W3CDTF">2018-09-06T04:01:00Z</dcterms:created>
  <dcterms:modified xsi:type="dcterms:W3CDTF">2018-09-20T20:21:00Z</dcterms:modified>
</cp:coreProperties>
</file>