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F225" w14:textId="03DF1B76" w:rsidR="00445559" w:rsidRDefault="00DA6F40" w:rsidP="00DA6F40">
      <w:pPr>
        <w:jc w:val="center"/>
      </w:pPr>
      <w:r>
        <w:t>Hollow Manifesto</w:t>
      </w:r>
    </w:p>
    <w:p w14:paraId="5DDEEDBC" w14:textId="77777777" w:rsidR="00DA6F40" w:rsidRDefault="00DA6F40" w:rsidP="00DA6F40">
      <w:pPr>
        <w:jc w:val="center"/>
      </w:pPr>
    </w:p>
    <w:p w14:paraId="25615FCD" w14:textId="77777777" w:rsidR="00DA6F40" w:rsidRDefault="00DA6F40" w:rsidP="00DA6F40">
      <w:pPr>
        <w:jc w:val="both"/>
      </w:pPr>
      <w:r>
        <w:tab/>
        <w:t xml:space="preserve">Despite the rapid growing of more-close-to-the-metal APIs such as Vulkan and DX12, OpenGL is still a great tool to learn the fundamental concepts in Real-Time Graphics Programming. I started getting acquainted with this field in June, 2024. In November that year I decided to prematurely commit my very first graphics project, a poorly designed, purposelessly-aimed "model renderer". However, I quickly understood that I lacked the fundamentals so I ditched the whole project, ashamed. The ambition was there, but the motivation was lacking. I spent the next </w:t>
      </w:r>
      <w:proofErr w:type="spellStart"/>
      <w:r>
        <w:t>months</w:t>
      </w:r>
      <w:proofErr w:type="spellEnd"/>
      <w:r>
        <w:t xml:space="preserve"> contemplating what project I should make that could keep both my learning and my interest curves ascend. </w:t>
      </w:r>
      <w:proofErr w:type="gramStart"/>
      <w:r>
        <w:t>So</w:t>
      </w:r>
      <w:proofErr w:type="gramEnd"/>
      <w:r>
        <w:t xml:space="preserve"> in 2025, on a cold early January night, pushed by the depressing state I was in due to family issues, stress, teen angst and seasonal melancholia, I went to my desk, opened the computer and started a new project. I named it "Hollow" as a reference to my emotional state at the time. The aim of this app was to load an obj file fast enough, integrate functional lighting and animations. </w:t>
      </w:r>
    </w:p>
    <w:p w14:paraId="23A4FBD7" w14:textId="373E931C" w:rsidR="00DA6F40" w:rsidRDefault="00DA6F40" w:rsidP="00DA6F40">
      <w:pPr>
        <w:jc w:val="both"/>
      </w:pPr>
      <w:r>
        <w:tab/>
        <w:t xml:space="preserve">I remember the first day being spent on just how to set a running window. I got as far as rendering an obj model. My main frustration was the run-time which if I remember correctly was about 15 seconds. I was puzzling over that for weeks on end and failed to understand what went wrong. That cooled me off and made my last commit in March that year. I took 3-month-pause from GC to focus on my bachelor's paper and on my Master's entrance degree. After that, the rest of the summer was dedicated to studying OpenGL. To be frank, the "studying" was me writing the first 3 chapters </w:t>
      </w:r>
      <w:r w:rsidR="008E6E37">
        <w:t xml:space="preserve">on learnopengl.com </w:t>
      </w:r>
      <w:r>
        <w:t xml:space="preserve">over and over again until </w:t>
      </w:r>
      <w:proofErr w:type="spellStart"/>
      <w:r>
        <w:t>i</w:t>
      </w:r>
      <w:proofErr w:type="spellEnd"/>
      <w:r>
        <w:t xml:space="preserve"> could write them all by myself, without checking </w:t>
      </w:r>
      <w:r w:rsidR="008E6E37">
        <w:t>code on the site</w:t>
      </w:r>
      <w:r>
        <w:t>. I pushed myself into burnout trying to reach my goal and decided to stop wasting time on memorizing code and start a project. I didn't want to continue on the first Hollow. I felt like to project was too confusing, but I liked the renderer idea. So</w:t>
      </w:r>
      <w:r w:rsidR="0097207D">
        <w:t>,</w:t>
      </w:r>
      <w:r>
        <w:t xml:space="preserve"> I started </w:t>
      </w:r>
      <w:r w:rsidR="008E6E37">
        <w:t xml:space="preserve">again, </w:t>
      </w:r>
      <w:r>
        <w:t>from scratch.</w:t>
      </w:r>
    </w:p>
    <w:p w14:paraId="0B5E1BB5" w14:textId="0866AF8A" w:rsidR="00DA6F40" w:rsidRDefault="00DA6F40" w:rsidP="00DA6F40">
      <w:pPr>
        <w:jc w:val="both"/>
      </w:pPr>
      <w:r>
        <w:tab/>
        <w:t>This is where the second iteration began. At first, I was aiming for a better organized model renderer. I wanted the project to load models as fast as possible. The plans were still foggy in the sense that I didn't really aim to build a model viewer like Windows' Model Viewer. I was more focused on loading a scene and on writing a converter to better read vertex, normal, texture data. So, a month in, I decided to change the goal of the project. The model viewer will be a whole different project than Hollow. And it will be a proper</w:t>
      </w:r>
      <w:r w:rsidR="008E6E37">
        <w:t xml:space="preserve"> standalone</w:t>
      </w:r>
      <w:r>
        <w:t xml:space="preserve"> viewer.</w:t>
      </w:r>
    </w:p>
    <w:p w14:paraId="7B6D28A7" w14:textId="08809986" w:rsidR="009B6C8B" w:rsidRDefault="00DA6F40" w:rsidP="00DA6F40">
      <w:pPr>
        <w:jc w:val="both"/>
      </w:pPr>
      <w:r>
        <w:tab/>
        <w:t xml:space="preserve">Now, </w:t>
      </w:r>
      <w:r w:rsidR="00055408">
        <w:t>the current Hollow has a bigger, personal goal. The biggest milestone I can think of at the current stage in my beginner graphics programming journey is a game. Well, I have ideas</w:t>
      </w:r>
      <w:r w:rsidR="008E6E37">
        <w:t xml:space="preserve"> for</w:t>
      </w:r>
      <w:r w:rsidR="00055408">
        <w:t xml:space="preserve"> two different games but I’ll take them one at </w:t>
      </w:r>
      <w:r w:rsidR="008E6E37">
        <w:t>a</w:t>
      </w:r>
      <w:r w:rsidR="00055408">
        <w:t xml:space="preserve"> time. For making a game, I need a game engine and because I want to learn as much as possible (and because it’s fun) I’m </w:t>
      </w:r>
      <w:r w:rsidR="00055408">
        <w:lastRenderedPageBreak/>
        <w:t xml:space="preserve">planning to make my own game engine. The problem is, </w:t>
      </w:r>
      <w:r w:rsidR="0097207D">
        <w:t>I don’t know how I’m going to do it. I can barely load a simple scene with simple cubes and Phong lighting, a game engine will take weeks, probably months</w:t>
      </w:r>
      <w:r w:rsidR="008E6E37">
        <w:t xml:space="preserve"> just</w:t>
      </w:r>
      <w:r w:rsidR="0097207D">
        <w:t xml:space="preserve"> to</w:t>
      </w:r>
      <w:r w:rsidR="008E6E37">
        <w:t xml:space="preserve"> elaborate </w:t>
      </w:r>
      <w:r w:rsidR="0097207D">
        <w:t xml:space="preserve">a starting plan. Here comes Hollow. More than a simple renderer, Hollow will be my playground to experiment, and will eventually </w:t>
      </w:r>
      <w:r w:rsidR="002A00F7">
        <w:t>lay the foundations of the game engine. I decided to think of it as a proto-engine</w:t>
      </w:r>
      <w:r w:rsidR="009B6C8B">
        <w:t xml:space="preserve">, because it will never be a fully developed engine. </w:t>
      </w:r>
    </w:p>
    <w:p w14:paraId="70A2A138" w14:textId="488E6CE4" w:rsidR="00DA6F40" w:rsidRDefault="009B6C8B" w:rsidP="00DA6F40">
      <w:pPr>
        <w:jc w:val="both"/>
      </w:pPr>
      <w:r>
        <w:tab/>
      </w:r>
      <w:r w:rsidR="00C526E4">
        <w:t xml:space="preserve">I learned that if you don’t organize your projects the best possible way, you are basically shooting yourself in the foot before you </w:t>
      </w:r>
      <w:proofErr w:type="gramStart"/>
      <w:r w:rsidR="00C526E4">
        <w:t>even  reach</w:t>
      </w:r>
      <w:proofErr w:type="gramEnd"/>
      <w:r w:rsidR="00C526E4">
        <w:t xml:space="preserve"> the starting line. My project will be divided into 3 </w:t>
      </w:r>
      <w:r w:rsidR="007247FB">
        <w:t>P</w:t>
      </w:r>
      <w:r w:rsidR="00C526E4">
        <w:t xml:space="preserve">hases. A </w:t>
      </w:r>
      <w:r w:rsidR="007247FB">
        <w:t>P</w:t>
      </w:r>
      <w:r w:rsidR="00C526E4">
        <w:t>hase represent</w:t>
      </w:r>
      <w:r w:rsidR="008E6E37">
        <w:t>s</w:t>
      </w:r>
      <w:r w:rsidR="00C526E4">
        <w:t xml:space="preserve"> a stage in the development and consists of different goals that are specific to the said </w:t>
      </w:r>
      <w:r w:rsidR="007247FB">
        <w:t>P</w:t>
      </w:r>
      <w:r w:rsidR="00C526E4">
        <w:t xml:space="preserve">hase. The only rule is: it is forbidden to </w:t>
      </w:r>
      <w:r w:rsidR="007247FB">
        <w:t>go to the next phase without completing the current one. Next, I will go into detail with each Phase.</w:t>
      </w:r>
    </w:p>
    <w:p w14:paraId="3A25B346" w14:textId="0E32CF93" w:rsidR="00A54790" w:rsidRDefault="007247FB" w:rsidP="00DA6F40">
      <w:pPr>
        <w:jc w:val="both"/>
      </w:pPr>
      <w:r>
        <w:tab/>
        <w:t xml:space="preserve">The first Phase (and the one I’m at </w:t>
      </w:r>
      <w:proofErr w:type="spellStart"/>
      <w:r>
        <w:t>at</w:t>
      </w:r>
      <w:proofErr w:type="spellEnd"/>
      <w:r>
        <w:t xml:space="preserve"> the moment of writing this) consists of the design and the entry point of the project. Its main goals are building the most primitive systems: window, renderer, input, shader, camera. </w:t>
      </w:r>
      <w:r w:rsidR="003E627E">
        <w:t xml:space="preserve">The window system stores all the information specific to the display: </w:t>
      </w:r>
      <w:proofErr w:type="gramStart"/>
      <w:r w:rsidR="003E627E">
        <w:t>create(</w:t>
      </w:r>
      <w:proofErr w:type="gramEnd"/>
      <w:r w:rsidR="003E627E">
        <w:t xml:space="preserve">), </w:t>
      </w:r>
      <w:proofErr w:type="gramStart"/>
      <w:r w:rsidR="003E627E">
        <w:t>run(</w:t>
      </w:r>
      <w:proofErr w:type="gramEnd"/>
      <w:r w:rsidR="003E627E">
        <w:t xml:space="preserve">), </w:t>
      </w:r>
      <w:proofErr w:type="gramStart"/>
      <w:r w:rsidR="003E627E">
        <w:t>close(</w:t>
      </w:r>
      <w:proofErr w:type="gramEnd"/>
      <w:r w:rsidR="003E627E">
        <w:t xml:space="preserve">), etc., the most important being the </w:t>
      </w:r>
      <w:proofErr w:type="gramStart"/>
      <w:r w:rsidR="003E627E">
        <w:t>create(</w:t>
      </w:r>
      <w:proofErr w:type="gramEnd"/>
      <w:r w:rsidR="003E627E">
        <w:t xml:space="preserve">) function. Here, the window size, and the context are set. The Renderer acts as an engine per-se. </w:t>
      </w:r>
      <w:proofErr w:type="gramStart"/>
      <w:r w:rsidR="003E627E">
        <w:t>It  initializes</w:t>
      </w:r>
      <w:proofErr w:type="gramEnd"/>
      <w:r w:rsidR="003E627E">
        <w:t xml:space="preserve"> all the systems and manages all the </w:t>
      </w:r>
      <w:r w:rsidR="006579F5">
        <w:t xml:space="preserve">scene in the </w:t>
      </w:r>
      <w:proofErr w:type="gramStart"/>
      <w:r w:rsidR="006579F5">
        <w:t>update(</w:t>
      </w:r>
      <w:proofErr w:type="gramEnd"/>
      <w:r w:rsidR="006579F5">
        <w:t xml:space="preserve">) function. The input system stores all the information related to input and mouse key STATES. The input does NOT process the control of the keys. There are exceptions to this rule but only if it is necessary. All the controls are stored by the systems that need input (i.e. window, camera). The shader system is responsible to run the source code written on the GPU and to load the shaders. It can also attribute values to the variables in the shader files through the </w:t>
      </w:r>
      <w:proofErr w:type="spellStart"/>
      <w:proofErr w:type="gramStart"/>
      <w:r w:rsidR="006579F5">
        <w:t>setFloat</w:t>
      </w:r>
      <w:proofErr w:type="spellEnd"/>
      <w:r w:rsidR="006579F5">
        <w:t>(</w:t>
      </w:r>
      <w:proofErr w:type="gramEnd"/>
      <w:r w:rsidR="006579F5">
        <w:t xml:space="preserve">), </w:t>
      </w:r>
      <w:proofErr w:type="spellStart"/>
      <w:proofErr w:type="gramStart"/>
      <w:r w:rsidR="006579F5">
        <w:t>setVec</w:t>
      </w:r>
      <w:proofErr w:type="spellEnd"/>
      <w:r w:rsidR="006579F5">
        <w:t>(</w:t>
      </w:r>
      <w:proofErr w:type="gramEnd"/>
      <w:r w:rsidR="006579F5">
        <w:t xml:space="preserve">), </w:t>
      </w:r>
      <w:proofErr w:type="spellStart"/>
      <w:proofErr w:type="gramStart"/>
      <w:r w:rsidR="006579F5">
        <w:t>setMat</w:t>
      </w:r>
      <w:proofErr w:type="spellEnd"/>
      <w:r w:rsidR="006579F5">
        <w:t>(</w:t>
      </w:r>
      <w:proofErr w:type="gramEnd"/>
      <w:r w:rsidR="006579F5">
        <w:t>) functions.</w:t>
      </w:r>
      <w:r w:rsidR="00A54790">
        <w:t xml:space="preserve"> By the end of this stage, Hollow should consist of a simple scene with cubes, spheres and pyramids and simple lighting. The Phase ends with adding textures (that could interact with the light, depending on the material)</w:t>
      </w:r>
      <w:r w:rsidR="006819EA">
        <w:t xml:space="preserve"> on the geometrical shapes.</w:t>
      </w:r>
    </w:p>
    <w:p w14:paraId="544E2083" w14:textId="0A7AAAFE" w:rsidR="0004621F" w:rsidRDefault="006819EA" w:rsidP="00DA6F40">
      <w:pPr>
        <w:jc w:val="both"/>
      </w:pPr>
      <w:r>
        <w:tab/>
        <w:t xml:space="preserve">The second Phase begins with loading the objects as if they are models. So, all the data stored in vectors is now stored in a .txt type file. All the geometrical shapes have </w:t>
      </w:r>
      <w:proofErr w:type="gramStart"/>
      <w:r>
        <w:t>their</w:t>
      </w:r>
      <w:proofErr w:type="gramEnd"/>
      <w:r>
        <w:t xml:space="preserve"> on classes now. All these set the ground for loading actual models. I already have a bat model that I bought from the internet</w:t>
      </w:r>
      <w:r w:rsidR="0004621F">
        <w:t>, but it has too many vertices. From my understanding, obj models are to be avoided because they contain too much unnecessary data. I want to make my own Exporter so I can load any type of models. It is VERY IMPORTANT to make my own models on Blender. I want to have some minimal experience before starting my game engine project and Blender is a skill I’m currently lacking.</w:t>
      </w:r>
      <w:r w:rsidR="00BD693C">
        <w:t xml:space="preserve"> One of the said models should include glass materials because Hollow should render that.</w:t>
      </w:r>
      <w:r w:rsidR="00146376">
        <w:t xml:space="preserve"> The </w:t>
      </w:r>
      <w:proofErr w:type="gramStart"/>
      <w:r w:rsidR="00146376">
        <w:t>next  goal</w:t>
      </w:r>
      <w:proofErr w:type="gramEnd"/>
      <w:r w:rsidR="00146376">
        <w:t xml:space="preserve"> of this Phase is to add a skybox.</w:t>
      </w:r>
    </w:p>
    <w:p w14:paraId="543B4FDE" w14:textId="535B6636" w:rsidR="003E627E" w:rsidRDefault="00A54790" w:rsidP="00DA6F40">
      <w:pPr>
        <w:jc w:val="both"/>
      </w:pPr>
      <w:r>
        <w:tab/>
        <w:t xml:space="preserve"> </w:t>
      </w:r>
    </w:p>
    <w:p w14:paraId="0852114A" w14:textId="51F62A7C" w:rsidR="00A54790" w:rsidRDefault="00A54790" w:rsidP="00DA6F40">
      <w:pPr>
        <w:jc w:val="both"/>
      </w:pPr>
      <w:r>
        <w:lastRenderedPageBreak/>
        <w:tab/>
      </w:r>
    </w:p>
    <w:p w14:paraId="2D3A23BD" w14:textId="2A0FDB8E" w:rsidR="00DA6F40" w:rsidRDefault="00DA6F40" w:rsidP="00DA6F40">
      <w:pPr>
        <w:jc w:val="both"/>
      </w:pPr>
      <w:r>
        <w:tab/>
        <w:t>- DESCRIBE HOW THE PROJECT IS DIVIDED IN PROBABLY 3 OR 4 PHASES (IDK) AND WHAT THOSE PHASES CONSIST OF</w:t>
      </w:r>
    </w:p>
    <w:p w14:paraId="1AC858E8" w14:textId="1C1250D5" w:rsidR="009B6C8B" w:rsidRDefault="009B6C8B" w:rsidP="00DA6F40">
      <w:pPr>
        <w:jc w:val="both"/>
      </w:pPr>
      <w:r>
        <w:tab/>
        <w:t>- PERSONAL MOTIVATION</w:t>
      </w:r>
      <w:r w:rsidR="007247FB">
        <w:t xml:space="preserve"> AS A CONCLUSION</w:t>
      </w:r>
    </w:p>
    <w:sectPr w:rsidR="009B6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59"/>
    <w:rsid w:val="0004621F"/>
    <w:rsid w:val="00055408"/>
    <w:rsid w:val="00146376"/>
    <w:rsid w:val="002A00F7"/>
    <w:rsid w:val="003E627E"/>
    <w:rsid w:val="00445559"/>
    <w:rsid w:val="00547C1E"/>
    <w:rsid w:val="00594DE6"/>
    <w:rsid w:val="006579F5"/>
    <w:rsid w:val="006819EA"/>
    <w:rsid w:val="007247FB"/>
    <w:rsid w:val="008E6E37"/>
    <w:rsid w:val="0097207D"/>
    <w:rsid w:val="009B6C8B"/>
    <w:rsid w:val="00A54790"/>
    <w:rsid w:val="00BD693C"/>
    <w:rsid w:val="00C526E4"/>
    <w:rsid w:val="00C643C5"/>
    <w:rsid w:val="00D77DE6"/>
    <w:rsid w:val="00D967D9"/>
    <w:rsid w:val="00DA6F40"/>
    <w:rsid w:val="00F1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B11B"/>
  <w15:chartTrackingRefBased/>
  <w15:docId w15:val="{0E2BC1B3-58C1-4696-B81F-73C11A34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559"/>
    <w:rPr>
      <w:rFonts w:eastAsiaTheme="majorEastAsia" w:cstheme="majorBidi"/>
      <w:color w:val="272727" w:themeColor="text1" w:themeTint="D8"/>
    </w:rPr>
  </w:style>
  <w:style w:type="paragraph" w:styleId="Title">
    <w:name w:val="Title"/>
    <w:basedOn w:val="Normal"/>
    <w:next w:val="Normal"/>
    <w:link w:val="TitleChar"/>
    <w:uiPriority w:val="10"/>
    <w:qFormat/>
    <w:rsid w:val="00445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559"/>
    <w:pPr>
      <w:spacing w:before="160"/>
      <w:jc w:val="center"/>
    </w:pPr>
    <w:rPr>
      <w:i/>
      <w:iCs/>
      <w:color w:val="404040" w:themeColor="text1" w:themeTint="BF"/>
    </w:rPr>
  </w:style>
  <w:style w:type="character" w:customStyle="1" w:styleId="QuoteChar">
    <w:name w:val="Quote Char"/>
    <w:basedOn w:val="DefaultParagraphFont"/>
    <w:link w:val="Quote"/>
    <w:uiPriority w:val="29"/>
    <w:rsid w:val="00445559"/>
    <w:rPr>
      <w:i/>
      <w:iCs/>
      <w:color w:val="404040" w:themeColor="text1" w:themeTint="BF"/>
    </w:rPr>
  </w:style>
  <w:style w:type="paragraph" w:styleId="ListParagraph">
    <w:name w:val="List Paragraph"/>
    <w:basedOn w:val="Normal"/>
    <w:uiPriority w:val="34"/>
    <w:qFormat/>
    <w:rsid w:val="00445559"/>
    <w:pPr>
      <w:ind w:left="720"/>
      <w:contextualSpacing/>
    </w:pPr>
  </w:style>
  <w:style w:type="character" w:styleId="IntenseEmphasis">
    <w:name w:val="Intense Emphasis"/>
    <w:basedOn w:val="DefaultParagraphFont"/>
    <w:uiPriority w:val="21"/>
    <w:qFormat/>
    <w:rsid w:val="00445559"/>
    <w:rPr>
      <w:i/>
      <w:iCs/>
      <w:color w:val="0F4761" w:themeColor="accent1" w:themeShade="BF"/>
    </w:rPr>
  </w:style>
  <w:style w:type="paragraph" w:styleId="IntenseQuote">
    <w:name w:val="Intense Quote"/>
    <w:basedOn w:val="Normal"/>
    <w:next w:val="Normal"/>
    <w:link w:val="IntenseQuoteChar"/>
    <w:uiPriority w:val="30"/>
    <w:qFormat/>
    <w:rsid w:val="00445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559"/>
    <w:rPr>
      <w:i/>
      <w:iCs/>
      <w:color w:val="0F4761" w:themeColor="accent1" w:themeShade="BF"/>
    </w:rPr>
  </w:style>
  <w:style w:type="character" w:styleId="IntenseReference">
    <w:name w:val="Intense Reference"/>
    <w:basedOn w:val="DefaultParagraphFont"/>
    <w:uiPriority w:val="32"/>
    <w:qFormat/>
    <w:rsid w:val="00445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Rweresh Sin</dc:creator>
  <cp:keywords/>
  <dc:description/>
  <cp:lastModifiedBy>Rweresh Sin</cp:lastModifiedBy>
  <cp:revision>3</cp:revision>
  <dcterms:created xsi:type="dcterms:W3CDTF">2025-11-14T20:59:00Z</dcterms:created>
  <dcterms:modified xsi:type="dcterms:W3CDTF">2025-11-20T21:47:00Z</dcterms:modified>
</cp:coreProperties>
</file>