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582A9" w14:textId="0EE6E1F3" w:rsidR="0023636F" w:rsidRPr="00254620" w:rsidRDefault="0023636F" w:rsidP="00AA6D5B">
      <w:pPr>
        <w:jc w:val="left"/>
        <w:rPr>
          <w:b/>
          <w:bCs/>
          <w:sz w:val="24"/>
          <w:szCs w:val="24"/>
        </w:rPr>
      </w:pPr>
      <w:r w:rsidRPr="00254620">
        <w:rPr>
          <w:b/>
          <w:bCs/>
          <w:sz w:val="24"/>
          <w:szCs w:val="24"/>
        </w:rPr>
        <w:t>Mục lục</w:t>
      </w:r>
    </w:p>
    <w:p w14:paraId="75FE09AC" w14:textId="3E8F3AA8" w:rsidR="0023636F" w:rsidRPr="00254620" w:rsidRDefault="0023636F" w:rsidP="00AA6D5B">
      <w:pPr>
        <w:pStyle w:val="ListParagraph"/>
        <w:numPr>
          <w:ilvl w:val="0"/>
          <w:numId w:val="1"/>
        </w:numPr>
        <w:jc w:val="left"/>
        <w:rPr>
          <w:b/>
          <w:bCs/>
          <w:sz w:val="24"/>
          <w:szCs w:val="24"/>
        </w:rPr>
      </w:pPr>
      <w:r w:rsidRPr="00254620">
        <w:rPr>
          <w:b/>
          <w:bCs/>
          <w:sz w:val="24"/>
          <w:szCs w:val="24"/>
        </w:rPr>
        <w:t>Tự chấm điểm</w:t>
      </w:r>
    </w:p>
    <w:p w14:paraId="6D911BA7" w14:textId="4F23A49E" w:rsidR="0023636F" w:rsidRPr="00254620" w:rsidRDefault="0023636F" w:rsidP="00AA6D5B">
      <w:pPr>
        <w:pStyle w:val="ListParagraph"/>
        <w:numPr>
          <w:ilvl w:val="0"/>
          <w:numId w:val="1"/>
        </w:numPr>
        <w:jc w:val="left"/>
        <w:rPr>
          <w:b/>
          <w:bCs/>
          <w:sz w:val="24"/>
          <w:szCs w:val="24"/>
        </w:rPr>
      </w:pPr>
      <w:r w:rsidRPr="00254620">
        <w:rPr>
          <w:b/>
          <w:bCs/>
          <w:sz w:val="24"/>
          <w:szCs w:val="24"/>
        </w:rPr>
        <w:t>Mô hình triển khai</w:t>
      </w:r>
    </w:p>
    <w:p w14:paraId="1154DB69" w14:textId="77777777" w:rsidR="0023636F" w:rsidRPr="00254620" w:rsidRDefault="0023636F" w:rsidP="00AA6D5B">
      <w:pPr>
        <w:pStyle w:val="ListParagraph"/>
        <w:numPr>
          <w:ilvl w:val="0"/>
          <w:numId w:val="1"/>
        </w:numPr>
        <w:jc w:val="left"/>
        <w:rPr>
          <w:b/>
          <w:bCs/>
          <w:sz w:val="24"/>
          <w:szCs w:val="24"/>
        </w:rPr>
      </w:pPr>
      <w:r w:rsidRPr="00254620">
        <w:rPr>
          <w:b/>
          <w:bCs/>
          <w:sz w:val="24"/>
          <w:szCs w:val="24"/>
        </w:rPr>
        <w:t>Cấu hình VMWARE</w:t>
      </w:r>
    </w:p>
    <w:p w14:paraId="2C5A69C1" w14:textId="77777777" w:rsidR="0023636F" w:rsidRPr="00254620" w:rsidRDefault="0023636F" w:rsidP="00AA6D5B">
      <w:pPr>
        <w:pStyle w:val="ListParagraph"/>
        <w:numPr>
          <w:ilvl w:val="0"/>
          <w:numId w:val="1"/>
        </w:numPr>
        <w:jc w:val="left"/>
        <w:rPr>
          <w:b/>
          <w:bCs/>
          <w:sz w:val="24"/>
          <w:szCs w:val="24"/>
        </w:rPr>
      </w:pPr>
      <w:r w:rsidRPr="00254620">
        <w:rPr>
          <w:b/>
          <w:bCs/>
          <w:sz w:val="24"/>
          <w:szCs w:val="24"/>
        </w:rPr>
        <w:t>Cấu hình Server</w:t>
      </w:r>
    </w:p>
    <w:p w14:paraId="515C122F" w14:textId="77777777" w:rsidR="0023636F" w:rsidRPr="00254620" w:rsidRDefault="0023636F" w:rsidP="00AA6D5B">
      <w:pPr>
        <w:pStyle w:val="ListParagraph"/>
        <w:numPr>
          <w:ilvl w:val="0"/>
          <w:numId w:val="1"/>
        </w:numPr>
        <w:jc w:val="left"/>
        <w:rPr>
          <w:b/>
          <w:bCs/>
          <w:sz w:val="24"/>
          <w:szCs w:val="24"/>
        </w:rPr>
      </w:pPr>
      <w:r w:rsidRPr="00254620">
        <w:rPr>
          <w:b/>
          <w:bCs/>
          <w:sz w:val="24"/>
          <w:szCs w:val="24"/>
        </w:rPr>
        <w:t>Cấu hình Client</w:t>
      </w:r>
    </w:p>
    <w:p w14:paraId="74C6EFB5" w14:textId="21AE4B19" w:rsidR="0023636F" w:rsidRPr="00254620" w:rsidRDefault="0023636F" w:rsidP="00AA6D5B">
      <w:pPr>
        <w:pStyle w:val="ListParagraph"/>
        <w:numPr>
          <w:ilvl w:val="0"/>
          <w:numId w:val="1"/>
        </w:numPr>
        <w:jc w:val="left"/>
        <w:rPr>
          <w:b/>
          <w:bCs/>
          <w:sz w:val="24"/>
          <w:szCs w:val="24"/>
        </w:rPr>
      </w:pPr>
      <w:r w:rsidRPr="00254620">
        <w:rPr>
          <w:b/>
          <w:bCs/>
          <w:sz w:val="24"/>
          <w:szCs w:val="24"/>
        </w:rPr>
        <w:t>Cấu hình Mail, gửi nhận mail và bắt gói tin</w:t>
      </w:r>
    </w:p>
    <w:p w14:paraId="36860C4A" w14:textId="4F92447B" w:rsidR="00BB6E9C" w:rsidRPr="00254620" w:rsidRDefault="00BB6E9C" w:rsidP="004D40A8">
      <w:pPr>
        <w:ind w:left="360"/>
        <w:jc w:val="center"/>
        <w:rPr>
          <w:b/>
          <w:bCs/>
          <w:sz w:val="24"/>
          <w:szCs w:val="24"/>
        </w:rPr>
      </w:pPr>
    </w:p>
    <w:p w14:paraId="3959F51B" w14:textId="686C2F94" w:rsidR="00BB6E9C" w:rsidRPr="00254620" w:rsidRDefault="00BB6E9C" w:rsidP="00AA6D5B">
      <w:pPr>
        <w:pStyle w:val="ListParagraph"/>
        <w:numPr>
          <w:ilvl w:val="0"/>
          <w:numId w:val="2"/>
        </w:numPr>
        <w:jc w:val="left"/>
        <w:rPr>
          <w:b/>
          <w:bCs/>
          <w:sz w:val="24"/>
          <w:szCs w:val="24"/>
        </w:rPr>
      </w:pPr>
      <w:r w:rsidRPr="00254620">
        <w:rPr>
          <w:b/>
          <w:bCs/>
          <w:sz w:val="24"/>
          <w:szCs w:val="24"/>
        </w:rPr>
        <w:t>Tự chấm điểm</w:t>
      </w:r>
    </w:p>
    <w:tbl>
      <w:tblPr>
        <w:tblStyle w:val="TableGrid"/>
        <w:tblW w:w="0" w:type="auto"/>
        <w:tblInd w:w="1080" w:type="dxa"/>
        <w:tblLook w:val="04A0" w:firstRow="1" w:lastRow="0" w:firstColumn="1" w:lastColumn="0" w:noHBand="0" w:noVBand="1"/>
      </w:tblPr>
      <w:tblGrid>
        <w:gridCol w:w="2676"/>
        <w:gridCol w:w="2685"/>
        <w:gridCol w:w="2622"/>
      </w:tblGrid>
      <w:tr w:rsidR="003B0913" w:rsidRPr="00254620" w14:paraId="1AFF7ECA" w14:textId="77777777" w:rsidTr="00BB6E9C">
        <w:tc>
          <w:tcPr>
            <w:tcW w:w="3021" w:type="dxa"/>
          </w:tcPr>
          <w:p w14:paraId="2826AD87" w14:textId="78458BD8" w:rsidR="00BB6E9C" w:rsidRPr="00254620" w:rsidRDefault="00BB6E9C" w:rsidP="004D40A8">
            <w:pPr>
              <w:pStyle w:val="ListParagraph"/>
              <w:ind w:left="0"/>
              <w:jc w:val="center"/>
              <w:rPr>
                <w:b/>
                <w:bCs/>
                <w:sz w:val="24"/>
                <w:szCs w:val="24"/>
              </w:rPr>
            </w:pPr>
            <w:r w:rsidRPr="00254620">
              <w:rPr>
                <w:b/>
                <w:bCs/>
                <w:sz w:val="24"/>
                <w:szCs w:val="24"/>
              </w:rPr>
              <w:t>Yêu cầu</w:t>
            </w:r>
          </w:p>
        </w:tc>
        <w:tc>
          <w:tcPr>
            <w:tcW w:w="3021" w:type="dxa"/>
          </w:tcPr>
          <w:p w14:paraId="6EDBEA22" w14:textId="7C99C013" w:rsidR="00BB6E9C" w:rsidRPr="00254620" w:rsidRDefault="00BB6E9C" w:rsidP="004D40A8">
            <w:pPr>
              <w:pStyle w:val="ListParagraph"/>
              <w:ind w:left="0"/>
              <w:jc w:val="center"/>
              <w:rPr>
                <w:b/>
                <w:bCs/>
                <w:sz w:val="24"/>
                <w:szCs w:val="24"/>
              </w:rPr>
            </w:pPr>
            <w:r w:rsidRPr="00254620">
              <w:rPr>
                <w:b/>
                <w:bCs/>
                <w:sz w:val="24"/>
                <w:szCs w:val="24"/>
              </w:rPr>
              <w:t xml:space="preserve">Hoàn </w:t>
            </w:r>
            <w:r w:rsidR="003B0913" w:rsidRPr="00254620">
              <w:rPr>
                <w:b/>
                <w:bCs/>
                <w:sz w:val="24"/>
                <w:szCs w:val="24"/>
              </w:rPr>
              <w:t>thành</w:t>
            </w:r>
          </w:p>
        </w:tc>
        <w:tc>
          <w:tcPr>
            <w:tcW w:w="3021" w:type="dxa"/>
          </w:tcPr>
          <w:p w14:paraId="05B20F3E" w14:textId="632F57EF" w:rsidR="00BB6E9C" w:rsidRPr="00254620" w:rsidRDefault="003B0913" w:rsidP="004D40A8">
            <w:pPr>
              <w:pStyle w:val="ListParagraph"/>
              <w:ind w:left="0"/>
              <w:jc w:val="center"/>
              <w:rPr>
                <w:b/>
                <w:bCs/>
                <w:sz w:val="24"/>
                <w:szCs w:val="24"/>
              </w:rPr>
            </w:pPr>
            <w:r w:rsidRPr="00254620">
              <w:rPr>
                <w:b/>
                <w:bCs/>
                <w:sz w:val="24"/>
                <w:szCs w:val="24"/>
              </w:rPr>
              <w:t>Ghi chú</w:t>
            </w:r>
          </w:p>
        </w:tc>
      </w:tr>
      <w:tr w:rsidR="003B0913" w:rsidRPr="00254620" w14:paraId="54F15B98" w14:textId="77777777" w:rsidTr="00BB6E9C">
        <w:tc>
          <w:tcPr>
            <w:tcW w:w="3021" w:type="dxa"/>
          </w:tcPr>
          <w:p w14:paraId="56AFC6E0" w14:textId="294970D9" w:rsidR="00BB6E9C" w:rsidRPr="00254620" w:rsidRDefault="003B0913" w:rsidP="004D40A8">
            <w:pPr>
              <w:pStyle w:val="ListParagraph"/>
              <w:ind w:left="0"/>
              <w:jc w:val="center"/>
              <w:rPr>
                <w:sz w:val="24"/>
                <w:szCs w:val="24"/>
              </w:rPr>
            </w:pPr>
            <w:r w:rsidRPr="00254620">
              <w:rPr>
                <w:sz w:val="24"/>
                <w:szCs w:val="24"/>
              </w:rPr>
              <w:t>Triển khai được POP3 và SMTP</w:t>
            </w:r>
          </w:p>
        </w:tc>
        <w:tc>
          <w:tcPr>
            <w:tcW w:w="3021" w:type="dxa"/>
          </w:tcPr>
          <w:p w14:paraId="306D61C2" w14:textId="2749363D" w:rsidR="00BB6E9C" w:rsidRPr="00254620" w:rsidRDefault="003B0913" w:rsidP="004D40A8">
            <w:pPr>
              <w:pStyle w:val="ListParagraph"/>
              <w:ind w:left="0"/>
              <w:jc w:val="center"/>
              <w:rPr>
                <w:sz w:val="24"/>
                <w:szCs w:val="24"/>
              </w:rPr>
            </w:pPr>
            <w:r w:rsidRPr="00254620">
              <w:rPr>
                <w:sz w:val="24"/>
                <w:szCs w:val="24"/>
              </w:rPr>
              <w:t>X(1,0)</w:t>
            </w:r>
          </w:p>
        </w:tc>
        <w:tc>
          <w:tcPr>
            <w:tcW w:w="3021" w:type="dxa"/>
          </w:tcPr>
          <w:p w14:paraId="6F4C15E8" w14:textId="77777777" w:rsidR="00BB6E9C" w:rsidRPr="00254620" w:rsidRDefault="00BB6E9C" w:rsidP="004D40A8">
            <w:pPr>
              <w:pStyle w:val="ListParagraph"/>
              <w:ind w:left="0"/>
              <w:jc w:val="center"/>
              <w:rPr>
                <w:b/>
                <w:bCs/>
                <w:sz w:val="24"/>
                <w:szCs w:val="24"/>
              </w:rPr>
            </w:pPr>
          </w:p>
        </w:tc>
      </w:tr>
      <w:tr w:rsidR="003B0913" w:rsidRPr="00254620" w14:paraId="3F1A506E" w14:textId="77777777" w:rsidTr="00BB6E9C">
        <w:tc>
          <w:tcPr>
            <w:tcW w:w="3021" w:type="dxa"/>
          </w:tcPr>
          <w:p w14:paraId="4A53A8DD" w14:textId="694E0950" w:rsidR="00BB6E9C" w:rsidRPr="00254620" w:rsidRDefault="002E5935" w:rsidP="004D40A8">
            <w:pPr>
              <w:pStyle w:val="ListParagraph"/>
              <w:ind w:left="0"/>
              <w:jc w:val="center"/>
              <w:rPr>
                <w:sz w:val="24"/>
                <w:szCs w:val="24"/>
              </w:rPr>
            </w:pPr>
            <w:r w:rsidRPr="00254620">
              <w:rPr>
                <w:sz w:val="24"/>
                <w:szCs w:val="24"/>
              </w:rPr>
              <w:t>Triển khai được domain name</w:t>
            </w:r>
          </w:p>
        </w:tc>
        <w:tc>
          <w:tcPr>
            <w:tcW w:w="3021" w:type="dxa"/>
          </w:tcPr>
          <w:p w14:paraId="06820D8A" w14:textId="7F87D14D" w:rsidR="00BB6E9C" w:rsidRPr="00254620" w:rsidRDefault="002E5935" w:rsidP="004D40A8">
            <w:pPr>
              <w:pStyle w:val="ListParagraph"/>
              <w:ind w:left="0"/>
              <w:jc w:val="center"/>
              <w:rPr>
                <w:sz w:val="24"/>
                <w:szCs w:val="24"/>
              </w:rPr>
            </w:pPr>
            <w:r w:rsidRPr="00254620">
              <w:rPr>
                <w:sz w:val="24"/>
                <w:szCs w:val="24"/>
              </w:rPr>
              <w:t>X(+1,0)</w:t>
            </w:r>
          </w:p>
        </w:tc>
        <w:tc>
          <w:tcPr>
            <w:tcW w:w="3021" w:type="dxa"/>
          </w:tcPr>
          <w:p w14:paraId="464E2626" w14:textId="77777777" w:rsidR="00BB6E9C" w:rsidRPr="00254620" w:rsidRDefault="00BB6E9C" w:rsidP="004D40A8">
            <w:pPr>
              <w:pStyle w:val="ListParagraph"/>
              <w:ind w:left="0"/>
              <w:jc w:val="center"/>
              <w:rPr>
                <w:b/>
                <w:bCs/>
                <w:sz w:val="24"/>
                <w:szCs w:val="24"/>
              </w:rPr>
            </w:pPr>
          </w:p>
        </w:tc>
      </w:tr>
      <w:tr w:rsidR="003B0913" w:rsidRPr="00254620" w14:paraId="0EC726D7" w14:textId="77777777" w:rsidTr="00BB6E9C">
        <w:tc>
          <w:tcPr>
            <w:tcW w:w="3021" w:type="dxa"/>
          </w:tcPr>
          <w:p w14:paraId="6F8C5085" w14:textId="5F1D862E" w:rsidR="00BB6E9C" w:rsidRPr="00254620" w:rsidRDefault="002E5935" w:rsidP="004D40A8">
            <w:pPr>
              <w:pStyle w:val="ListParagraph"/>
              <w:ind w:left="0"/>
              <w:jc w:val="center"/>
              <w:rPr>
                <w:sz w:val="24"/>
                <w:szCs w:val="24"/>
              </w:rPr>
            </w:pPr>
            <w:r w:rsidRPr="00254620">
              <w:rPr>
                <w:sz w:val="24"/>
                <w:szCs w:val="24"/>
              </w:rPr>
              <w:t>Tổng điểm</w:t>
            </w:r>
          </w:p>
        </w:tc>
        <w:tc>
          <w:tcPr>
            <w:tcW w:w="3021" w:type="dxa"/>
          </w:tcPr>
          <w:p w14:paraId="74F9DFDF" w14:textId="2F3630D3" w:rsidR="00BB6E9C" w:rsidRPr="00254620" w:rsidRDefault="002E5935" w:rsidP="004D40A8">
            <w:pPr>
              <w:pStyle w:val="ListParagraph"/>
              <w:ind w:left="0"/>
              <w:jc w:val="center"/>
              <w:rPr>
                <w:sz w:val="24"/>
                <w:szCs w:val="24"/>
              </w:rPr>
            </w:pPr>
            <w:r w:rsidRPr="00254620">
              <w:rPr>
                <w:sz w:val="24"/>
                <w:szCs w:val="24"/>
              </w:rPr>
              <w:t>2,0</w:t>
            </w:r>
          </w:p>
        </w:tc>
        <w:tc>
          <w:tcPr>
            <w:tcW w:w="3021" w:type="dxa"/>
          </w:tcPr>
          <w:p w14:paraId="310E5B09" w14:textId="77777777" w:rsidR="00BB6E9C" w:rsidRPr="00254620" w:rsidRDefault="00BB6E9C" w:rsidP="004D40A8">
            <w:pPr>
              <w:pStyle w:val="ListParagraph"/>
              <w:ind w:left="0"/>
              <w:jc w:val="center"/>
              <w:rPr>
                <w:b/>
                <w:bCs/>
                <w:sz w:val="24"/>
                <w:szCs w:val="24"/>
              </w:rPr>
            </w:pPr>
          </w:p>
        </w:tc>
      </w:tr>
    </w:tbl>
    <w:p w14:paraId="196A1D4E" w14:textId="608EDA97" w:rsidR="00BB6E9C" w:rsidRPr="00254620" w:rsidRDefault="002E5935" w:rsidP="00AA6D5B">
      <w:pPr>
        <w:pStyle w:val="ListParagraph"/>
        <w:numPr>
          <w:ilvl w:val="0"/>
          <w:numId w:val="2"/>
        </w:numPr>
        <w:jc w:val="left"/>
        <w:rPr>
          <w:b/>
          <w:bCs/>
          <w:sz w:val="24"/>
          <w:szCs w:val="24"/>
        </w:rPr>
      </w:pPr>
      <w:r w:rsidRPr="00254620">
        <w:rPr>
          <w:b/>
          <w:bCs/>
          <w:sz w:val="24"/>
          <w:szCs w:val="24"/>
        </w:rPr>
        <w:t>Mô hình triển khai</w:t>
      </w:r>
    </w:p>
    <w:p w14:paraId="09877CA8" w14:textId="3C1A06A5" w:rsidR="00F87F0A" w:rsidRPr="00254620" w:rsidRDefault="00F87F0A" w:rsidP="004D40A8">
      <w:pPr>
        <w:jc w:val="center"/>
        <w:rPr>
          <w:sz w:val="24"/>
          <w:szCs w:val="24"/>
          <w:highlight w:val="yellow"/>
        </w:rPr>
      </w:pPr>
      <w:r w:rsidRPr="00254620">
        <w:rPr>
          <w:noProof/>
          <w:sz w:val="24"/>
          <w:szCs w:val="24"/>
        </w:rPr>
        <w:drawing>
          <wp:inline distT="0" distB="0" distL="0" distR="0" wp14:anchorId="4D7DBE09" wp14:editId="0E8FCA7A">
            <wp:extent cx="5761355" cy="2634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1355" cy="2634615"/>
                    </a:xfrm>
                    <a:prstGeom prst="rect">
                      <a:avLst/>
                    </a:prstGeom>
                  </pic:spPr>
                </pic:pic>
              </a:graphicData>
            </a:graphic>
          </wp:inline>
        </w:drawing>
      </w:r>
    </w:p>
    <w:p w14:paraId="69D09CB2" w14:textId="4A3B8B29" w:rsidR="00BA3B67" w:rsidRPr="00254620" w:rsidRDefault="002E5935" w:rsidP="00AA6D5B">
      <w:pPr>
        <w:pStyle w:val="ListParagraph"/>
        <w:numPr>
          <w:ilvl w:val="0"/>
          <w:numId w:val="2"/>
        </w:numPr>
        <w:jc w:val="left"/>
        <w:rPr>
          <w:b/>
          <w:bCs/>
          <w:sz w:val="24"/>
          <w:szCs w:val="24"/>
        </w:rPr>
      </w:pPr>
      <w:r w:rsidRPr="00254620">
        <w:rPr>
          <w:b/>
          <w:bCs/>
          <w:sz w:val="24"/>
          <w:szCs w:val="24"/>
        </w:rPr>
        <w:t>Cấu hình VMARE</w:t>
      </w:r>
    </w:p>
    <w:p w14:paraId="56F23F37" w14:textId="6CF2C697" w:rsidR="00CC6A04" w:rsidRPr="00254620" w:rsidRDefault="00630238" w:rsidP="004D40A8">
      <w:pPr>
        <w:jc w:val="center"/>
        <w:rPr>
          <w:sz w:val="24"/>
          <w:szCs w:val="24"/>
        </w:rPr>
      </w:pPr>
      <w:r w:rsidRPr="00254620">
        <w:rPr>
          <w:noProof/>
          <w:sz w:val="24"/>
          <w:szCs w:val="24"/>
        </w:rPr>
        <w:lastRenderedPageBreak/>
        <w:drawing>
          <wp:inline distT="0" distB="0" distL="0" distR="0" wp14:anchorId="38B96DF1" wp14:editId="473694DA">
            <wp:extent cx="4216400" cy="27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6621" cy="2749694"/>
                    </a:xfrm>
                    <a:prstGeom prst="rect">
                      <a:avLst/>
                    </a:prstGeom>
                  </pic:spPr>
                </pic:pic>
              </a:graphicData>
            </a:graphic>
          </wp:inline>
        </w:drawing>
      </w:r>
    </w:p>
    <w:p w14:paraId="31C46764" w14:textId="697B45E6" w:rsidR="00630238" w:rsidRPr="00254620" w:rsidRDefault="00080544" w:rsidP="004D40A8">
      <w:pPr>
        <w:jc w:val="center"/>
        <w:rPr>
          <w:sz w:val="24"/>
          <w:szCs w:val="24"/>
        </w:rPr>
      </w:pPr>
      <w:r w:rsidRPr="00254620">
        <w:rPr>
          <w:sz w:val="24"/>
          <w:szCs w:val="24"/>
        </w:rPr>
        <w:t>Trên thanh taskbar ta chọn Edit &gt; Virtual Network Editor để cấu hình card mạng</w:t>
      </w:r>
    </w:p>
    <w:p w14:paraId="4371AF29" w14:textId="5FA25D23" w:rsidR="00630238" w:rsidRPr="00254620" w:rsidRDefault="004D40A8" w:rsidP="004D40A8">
      <w:pPr>
        <w:jc w:val="center"/>
        <w:rPr>
          <w:sz w:val="24"/>
          <w:szCs w:val="24"/>
        </w:rPr>
      </w:pPr>
      <w:r w:rsidRPr="004D40A8">
        <w:rPr>
          <w:noProof/>
          <w:sz w:val="24"/>
          <w:szCs w:val="24"/>
        </w:rPr>
        <w:drawing>
          <wp:inline distT="0" distB="0" distL="0" distR="0" wp14:anchorId="725A7655" wp14:editId="137A8DE6">
            <wp:extent cx="5588287" cy="48834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287" cy="4883401"/>
                    </a:xfrm>
                    <a:prstGeom prst="rect">
                      <a:avLst/>
                    </a:prstGeom>
                  </pic:spPr>
                </pic:pic>
              </a:graphicData>
            </a:graphic>
          </wp:inline>
        </w:drawing>
      </w:r>
    </w:p>
    <w:p w14:paraId="27679DC4" w14:textId="7B76B25C" w:rsidR="00630238" w:rsidRPr="00254620" w:rsidRDefault="00080544" w:rsidP="004D40A8">
      <w:pPr>
        <w:jc w:val="center"/>
        <w:rPr>
          <w:sz w:val="24"/>
          <w:szCs w:val="24"/>
        </w:rPr>
      </w:pPr>
      <w:r w:rsidRPr="00254620">
        <w:rPr>
          <w:sz w:val="24"/>
          <w:szCs w:val="24"/>
        </w:rPr>
        <w:t>Cấu hình Vmnet2 chế độ NAT với IP</w:t>
      </w:r>
      <w:r w:rsidR="00F81803" w:rsidRPr="00254620">
        <w:rPr>
          <w:sz w:val="24"/>
          <w:szCs w:val="24"/>
        </w:rPr>
        <w:t xml:space="preserve"> và Subnet mask như hình</w:t>
      </w:r>
    </w:p>
    <w:p w14:paraId="0FABA0B5" w14:textId="0ABDABE2" w:rsidR="0079784A" w:rsidRPr="00254620" w:rsidRDefault="0079784A" w:rsidP="00AA6D5B">
      <w:pPr>
        <w:pStyle w:val="ListParagraph"/>
        <w:numPr>
          <w:ilvl w:val="0"/>
          <w:numId w:val="2"/>
        </w:numPr>
        <w:jc w:val="left"/>
        <w:rPr>
          <w:b/>
          <w:bCs/>
          <w:sz w:val="24"/>
          <w:szCs w:val="24"/>
        </w:rPr>
      </w:pPr>
      <w:r w:rsidRPr="00254620">
        <w:rPr>
          <w:b/>
          <w:bCs/>
          <w:sz w:val="24"/>
          <w:szCs w:val="24"/>
        </w:rPr>
        <w:t>Cấu hình Server</w:t>
      </w:r>
    </w:p>
    <w:p w14:paraId="7678C798" w14:textId="4985B83F" w:rsidR="00F81803" w:rsidRPr="00254620" w:rsidRDefault="00F81803" w:rsidP="004D40A8">
      <w:pPr>
        <w:jc w:val="center"/>
        <w:rPr>
          <w:sz w:val="24"/>
          <w:szCs w:val="24"/>
        </w:rPr>
      </w:pPr>
      <w:r w:rsidRPr="00254620">
        <w:rPr>
          <w:noProof/>
          <w:sz w:val="24"/>
          <w:szCs w:val="24"/>
        </w:rPr>
        <w:lastRenderedPageBreak/>
        <w:drawing>
          <wp:inline distT="0" distB="0" distL="0" distR="0" wp14:anchorId="3FFA8265" wp14:editId="086944EC">
            <wp:extent cx="3676839" cy="28830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839" cy="2883048"/>
                    </a:xfrm>
                    <a:prstGeom prst="rect">
                      <a:avLst/>
                    </a:prstGeom>
                  </pic:spPr>
                </pic:pic>
              </a:graphicData>
            </a:graphic>
          </wp:inline>
        </w:drawing>
      </w:r>
    </w:p>
    <w:p w14:paraId="29FA30AA" w14:textId="64B26495" w:rsidR="00F81803" w:rsidRPr="00254620" w:rsidRDefault="00F81803" w:rsidP="004D40A8">
      <w:pPr>
        <w:jc w:val="center"/>
        <w:rPr>
          <w:sz w:val="24"/>
          <w:szCs w:val="24"/>
        </w:rPr>
      </w:pPr>
      <w:r w:rsidRPr="00254620">
        <w:rPr>
          <w:sz w:val="24"/>
          <w:szCs w:val="24"/>
        </w:rPr>
        <w:t>Cấu hình như hình trên, trong đó Address là IP, Netmask để xác định phạm vi mạng nội bộ, Gateway chỉ đường ra khỏi mạng nội bộ, DNS chuyển đổi tên miền thành địa chỉ IP</w:t>
      </w:r>
    </w:p>
    <w:p w14:paraId="0E685C24" w14:textId="77777777" w:rsidR="00570A83" w:rsidRPr="00254620" w:rsidRDefault="006C0CAD" w:rsidP="004D40A8">
      <w:pPr>
        <w:jc w:val="center"/>
        <w:rPr>
          <w:sz w:val="24"/>
          <w:szCs w:val="24"/>
        </w:rPr>
      </w:pPr>
      <w:r w:rsidRPr="00254620">
        <w:rPr>
          <w:noProof/>
          <w:sz w:val="24"/>
          <w:szCs w:val="24"/>
        </w:rPr>
        <w:drawing>
          <wp:inline distT="0" distB="0" distL="0" distR="0" wp14:anchorId="0E17DF0C" wp14:editId="44D48096">
            <wp:extent cx="5232669" cy="127641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2669" cy="1276416"/>
                    </a:xfrm>
                    <a:prstGeom prst="rect">
                      <a:avLst/>
                    </a:prstGeom>
                  </pic:spPr>
                </pic:pic>
              </a:graphicData>
            </a:graphic>
          </wp:inline>
        </w:drawing>
      </w:r>
    </w:p>
    <w:p w14:paraId="11F061B8" w14:textId="5B621443" w:rsidR="006C0CAD" w:rsidRPr="00254620" w:rsidRDefault="00570A83" w:rsidP="004D40A8">
      <w:pPr>
        <w:jc w:val="center"/>
        <w:rPr>
          <w:sz w:val="24"/>
          <w:szCs w:val="24"/>
        </w:rPr>
      </w:pPr>
      <w:r w:rsidRPr="00254620">
        <w:rPr>
          <w:sz w:val="24"/>
          <w:szCs w:val="24"/>
        </w:rPr>
        <w:t>Đăng nhập vào root và sửa file ánh xạ tên miền của máy chủ với IP tương ứng</w:t>
      </w:r>
      <w:r w:rsidR="006C0CAD" w:rsidRPr="00254620">
        <w:rPr>
          <w:noProof/>
          <w:sz w:val="24"/>
          <w:szCs w:val="24"/>
        </w:rPr>
        <w:drawing>
          <wp:inline distT="0" distB="0" distL="0" distR="0" wp14:anchorId="158A5700" wp14:editId="26D0612F">
            <wp:extent cx="5052985" cy="1881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3327" cy="1885356"/>
                    </a:xfrm>
                    <a:prstGeom prst="rect">
                      <a:avLst/>
                    </a:prstGeom>
                  </pic:spPr>
                </pic:pic>
              </a:graphicData>
            </a:graphic>
          </wp:inline>
        </w:drawing>
      </w:r>
    </w:p>
    <w:p w14:paraId="5CB04626" w14:textId="358BB2F9" w:rsidR="00570A83" w:rsidRPr="00254620" w:rsidRDefault="00872BDC" w:rsidP="004D40A8">
      <w:pPr>
        <w:jc w:val="center"/>
        <w:rPr>
          <w:sz w:val="24"/>
          <w:szCs w:val="24"/>
        </w:rPr>
      </w:pPr>
      <w:r w:rsidRPr="00254620">
        <w:rPr>
          <w:sz w:val="24"/>
          <w:szCs w:val="24"/>
        </w:rPr>
        <w:t>Gán tên miền với địa chỉ máy chủ</w:t>
      </w:r>
    </w:p>
    <w:p w14:paraId="6B1628BA" w14:textId="4C254A8D" w:rsidR="00872BDC" w:rsidRPr="00254620" w:rsidRDefault="00BC1907" w:rsidP="004D40A8">
      <w:pPr>
        <w:jc w:val="center"/>
        <w:rPr>
          <w:sz w:val="24"/>
          <w:szCs w:val="24"/>
        </w:rPr>
      </w:pPr>
      <w:r w:rsidRPr="00254620">
        <w:rPr>
          <w:noProof/>
          <w:sz w:val="24"/>
          <w:szCs w:val="24"/>
        </w:rPr>
        <w:drawing>
          <wp:inline distT="0" distB="0" distL="0" distR="0" wp14:anchorId="7F292953" wp14:editId="284E7CF1">
            <wp:extent cx="4788707" cy="1062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3725" cy="1065687"/>
                    </a:xfrm>
                    <a:prstGeom prst="rect">
                      <a:avLst/>
                    </a:prstGeom>
                  </pic:spPr>
                </pic:pic>
              </a:graphicData>
            </a:graphic>
          </wp:inline>
        </w:drawing>
      </w:r>
    </w:p>
    <w:p w14:paraId="4DA9DB1D" w14:textId="19BAA932" w:rsidR="00872BDC" w:rsidRPr="00254620" w:rsidRDefault="00872BDC" w:rsidP="004D40A8">
      <w:pPr>
        <w:jc w:val="center"/>
        <w:rPr>
          <w:sz w:val="24"/>
          <w:szCs w:val="24"/>
        </w:rPr>
      </w:pPr>
      <w:r w:rsidRPr="00254620">
        <w:rPr>
          <w:sz w:val="24"/>
          <w:szCs w:val="24"/>
        </w:rPr>
        <w:t>Cài đặt phần mềm Postfix,máy chủ email được dùng để gửi và nhận thư trên mạng</w:t>
      </w:r>
    </w:p>
    <w:p w14:paraId="5DC631B2" w14:textId="28F99EE2" w:rsidR="006C0CAD" w:rsidRPr="00254620" w:rsidRDefault="006C0CAD" w:rsidP="004D40A8">
      <w:pPr>
        <w:jc w:val="center"/>
        <w:rPr>
          <w:sz w:val="24"/>
          <w:szCs w:val="24"/>
        </w:rPr>
      </w:pPr>
      <w:r w:rsidRPr="00254620">
        <w:rPr>
          <w:noProof/>
          <w:sz w:val="24"/>
          <w:szCs w:val="24"/>
        </w:rPr>
        <w:lastRenderedPageBreak/>
        <w:drawing>
          <wp:inline distT="0" distB="0" distL="0" distR="0" wp14:anchorId="59175EB0" wp14:editId="49C41150">
            <wp:extent cx="4769095" cy="33910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9095" cy="3391074"/>
                    </a:xfrm>
                    <a:prstGeom prst="rect">
                      <a:avLst/>
                    </a:prstGeom>
                  </pic:spPr>
                </pic:pic>
              </a:graphicData>
            </a:graphic>
          </wp:inline>
        </w:drawing>
      </w:r>
    </w:p>
    <w:p w14:paraId="0B511507" w14:textId="10B958F3" w:rsidR="00872BDC" w:rsidRPr="00254620" w:rsidRDefault="00396583" w:rsidP="004D40A8">
      <w:pPr>
        <w:jc w:val="center"/>
        <w:rPr>
          <w:sz w:val="24"/>
          <w:szCs w:val="24"/>
        </w:rPr>
      </w:pPr>
      <w:r w:rsidRPr="00254620">
        <w:rPr>
          <w:sz w:val="24"/>
          <w:szCs w:val="24"/>
        </w:rPr>
        <w:t>Tùy chọn cho biết mail sẽ được gửi và nhận trực tiếp sử dụng SMTP</w:t>
      </w:r>
    </w:p>
    <w:p w14:paraId="0CEFD88B" w14:textId="31962005" w:rsidR="00BC1907" w:rsidRPr="00254620" w:rsidRDefault="00BC1907" w:rsidP="004D40A8">
      <w:pPr>
        <w:jc w:val="center"/>
        <w:rPr>
          <w:sz w:val="24"/>
          <w:szCs w:val="24"/>
        </w:rPr>
      </w:pPr>
      <w:r w:rsidRPr="00254620">
        <w:rPr>
          <w:noProof/>
          <w:sz w:val="24"/>
          <w:szCs w:val="24"/>
        </w:rPr>
        <w:drawing>
          <wp:inline distT="0" distB="0" distL="0" distR="0" wp14:anchorId="0F08555C" wp14:editId="53474D47">
            <wp:extent cx="5761355" cy="136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1363980"/>
                    </a:xfrm>
                    <a:prstGeom prst="rect">
                      <a:avLst/>
                    </a:prstGeom>
                  </pic:spPr>
                </pic:pic>
              </a:graphicData>
            </a:graphic>
          </wp:inline>
        </w:drawing>
      </w:r>
    </w:p>
    <w:p w14:paraId="67572D11" w14:textId="5129247B" w:rsidR="00396583" w:rsidRPr="00254620" w:rsidRDefault="00396583" w:rsidP="004D40A8">
      <w:pPr>
        <w:jc w:val="center"/>
        <w:rPr>
          <w:sz w:val="24"/>
          <w:szCs w:val="24"/>
        </w:rPr>
      </w:pPr>
      <w:r w:rsidRPr="00254620">
        <w:rPr>
          <w:sz w:val="24"/>
          <w:szCs w:val="24"/>
        </w:rPr>
        <w:t>Thiết lập domain name cho máy chủ thư</w:t>
      </w:r>
      <w:r w:rsidR="009E1AAF" w:rsidRPr="00254620">
        <w:rPr>
          <w:sz w:val="24"/>
          <w:szCs w:val="24"/>
        </w:rPr>
        <w:t>(phía sau @)</w:t>
      </w:r>
    </w:p>
    <w:p w14:paraId="0E0F7DDD" w14:textId="77777777" w:rsidR="009E1AAF" w:rsidRPr="00254620" w:rsidRDefault="00FA0A75" w:rsidP="004D40A8">
      <w:pPr>
        <w:jc w:val="center"/>
        <w:rPr>
          <w:sz w:val="24"/>
          <w:szCs w:val="24"/>
        </w:rPr>
      </w:pPr>
      <w:r w:rsidRPr="00254620">
        <w:rPr>
          <w:noProof/>
          <w:sz w:val="24"/>
          <w:szCs w:val="24"/>
        </w:rPr>
        <w:drawing>
          <wp:inline distT="0" distB="0" distL="0" distR="0" wp14:anchorId="1008C88C" wp14:editId="72990166">
            <wp:extent cx="5761355" cy="840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840105"/>
                    </a:xfrm>
                    <a:prstGeom prst="rect">
                      <a:avLst/>
                    </a:prstGeom>
                  </pic:spPr>
                </pic:pic>
              </a:graphicData>
            </a:graphic>
          </wp:inline>
        </w:drawing>
      </w:r>
    </w:p>
    <w:p w14:paraId="6A1FBC7A" w14:textId="5CC7711A" w:rsidR="00BC1907" w:rsidRPr="00254620" w:rsidRDefault="009E1AAF" w:rsidP="004D40A8">
      <w:pPr>
        <w:jc w:val="center"/>
        <w:rPr>
          <w:sz w:val="24"/>
          <w:szCs w:val="24"/>
        </w:rPr>
      </w:pPr>
      <w:r w:rsidRPr="00254620">
        <w:rPr>
          <w:sz w:val="24"/>
          <w:szCs w:val="24"/>
        </w:rPr>
        <w:t>Chỉnh sửa tệp cấu hình chính của Postfix</w:t>
      </w:r>
      <w:r w:rsidR="00BC1907" w:rsidRPr="00254620">
        <w:rPr>
          <w:noProof/>
          <w:sz w:val="24"/>
          <w:szCs w:val="24"/>
        </w:rPr>
        <w:drawing>
          <wp:inline distT="0" distB="0" distL="0" distR="0" wp14:anchorId="7DFDFD07" wp14:editId="309EF270">
            <wp:extent cx="6019800" cy="2012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800" cy="2012950"/>
                    </a:xfrm>
                    <a:prstGeom prst="rect">
                      <a:avLst/>
                    </a:prstGeom>
                  </pic:spPr>
                </pic:pic>
              </a:graphicData>
            </a:graphic>
          </wp:inline>
        </w:drawing>
      </w:r>
    </w:p>
    <w:p w14:paraId="6A4AD80C" w14:textId="5CC600D9" w:rsidR="009E1AAF" w:rsidRPr="00254620" w:rsidRDefault="003415DA" w:rsidP="004D40A8">
      <w:pPr>
        <w:jc w:val="center"/>
        <w:rPr>
          <w:sz w:val="24"/>
          <w:szCs w:val="24"/>
        </w:rPr>
      </w:pPr>
      <w:r w:rsidRPr="00254620">
        <w:rPr>
          <w:sz w:val="24"/>
          <w:szCs w:val="24"/>
        </w:rPr>
        <w:lastRenderedPageBreak/>
        <w:t>Trong mydestination được sử dụng để chỉ định các tên miền mà máy chủ email sẽ phục vụ, xóa kien để tránh việc người dùng có cùng domain name với server</w:t>
      </w:r>
    </w:p>
    <w:p w14:paraId="3A616A29" w14:textId="56809877" w:rsidR="00FA0A75" w:rsidRPr="00254620" w:rsidRDefault="00FA0A75" w:rsidP="004D40A8">
      <w:pPr>
        <w:jc w:val="center"/>
        <w:rPr>
          <w:sz w:val="24"/>
          <w:szCs w:val="24"/>
        </w:rPr>
      </w:pPr>
      <w:r w:rsidRPr="00254620">
        <w:rPr>
          <w:noProof/>
          <w:sz w:val="24"/>
          <w:szCs w:val="24"/>
        </w:rPr>
        <w:drawing>
          <wp:inline distT="0" distB="0" distL="0" distR="0" wp14:anchorId="6BC584DC" wp14:editId="38E223B5">
            <wp:extent cx="601980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2343150"/>
                    </a:xfrm>
                    <a:prstGeom prst="rect">
                      <a:avLst/>
                    </a:prstGeom>
                  </pic:spPr>
                </pic:pic>
              </a:graphicData>
            </a:graphic>
          </wp:inline>
        </w:drawing>
      </w:r>
    </w:p>
    <w:p w14:paraId="1E65F289" w14:textId="1824B9A2" w:rsidR="003415DA" w:rsidRPr="00254620" w:rsidRDefault="003415DA" w:rsidP="004D40A8">
      <w:pPr>
        <w:jc w:val="center"/>
        <w:rPr>
          <w:sz w:val="24"/>
          <w:szCs w:val="24"/>
        </w:rPr>
      </w:pPr>
      <w:r w:rsidRPr="00254620">
        <w:rPr>
          <w:sz w:val="24"/>
          <w:szCs w:val="24"/>
        </w:rPr>
        <w:t xml:space="preserve">Cài đặt </w:t>
      </w:r>
      <w:r w:rsidR="00675CDC" w:rsidRPr="00254620">
        <w:rPr>
          <w:sz w:val="24"/>
          <w:szCs w:val="24"/>
        </w:rPr>
        <w:t>mạng mynetwork là 10.3.0.0/24 để có thể đăng nhập vào mạng, inet_protocols = ipv4 dùng để giao tiếp với các máy chủ khác, home_mail</w:t>
      </w:r>
      <w:r w:rsidR="00EF7A4B" w:rsidRPr="00254620">
        <w:rPr>
          <w:sz w:val="24"/>
          <w:szCs w:val="24"/>
        </w:rPr>
        <w:t>box thư đến sẽ được lưu trong thư mục Maildir của mỗi người dùng</w:t>
      </w:r>
    </w:p>
    <w:p w14:paraId="08299E73" w14:textId="53F24881" w:rsidR="00153B1E" w:rsidRPr="00254620" w:rsidRDefault="00153B1E" w:rsidP="004D40A8">
      <w:pPr>
        <w:jc w:val="center"/>
        <w:rPr>
          <w:sz w:val="24"/>
          <w:szCs w:val="24"/>
        </w:rPr>
      </w:pPr>
      <w:r w:rsidRPr="00254620">
        <w:rPr>
          <w:noProof/>
          <w:sz w:val="24"/>
          <w:szCs w:val="24"/>
        </w:rPr>
        <w:drawing>
          <wp:inline distT="0" distB="0" distL="0" distR="0" wp14:anchorId="61FF1ABE" wp14:editId="5494DDF1">
            <wp:extent cx="5761355" cy="1210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355" cy="1210310"/>
                    </a:xfrm>
                    <a:prstGeom prst="rect">
                      <a:avLst/>
                    </a:prstGeom>
                  </pic:spPr>
                </pic:pic>
              </a:graphicData>
            </a:graphic>
          </wp:inline>
        </w:drawing>
      </w:r>
    </w:p>
    <w:p w14:paraId="10D44FBD" w14:textId="1A1857C1" w:rsidR="00EF7A4B" w:rsidRPr="00254620" w:rsidRDefault="00EF7A4B" w:rsidP="004D40A8">
      <w:pPr>
        <w:jc w:val="center"/>
        <w:rPr>
          <w:sz w:val="24"/>
          <w:szCs w:val="24"/>
        </w:rPr>
      </w:pPr>
      <w:r w:rsidRPr="00254620">
        <w:rPr>
          <w:sz w:val="24"/>
          <w:szCs w:val="24"/>
        </w:rPr>
        <w:t>Dùng để cài đặt các gói phần mềm Dovecot cho các dịch vụ IMAP và POP3</w:t>
      </w:r>
    </w:p>
    <w:p w14:paraId="08D9BA80" w14:textId="34C061A0" w:rsidR="00EF7A4B" w:rsidRPr="00254620" w:rsidRDefault="00153B1E" w:rsidP="004D40A8">
      <w:pPr>
        <w:jc w:val="center"/>
        <w:rPr>
          <w:sz w:val="24"/>
          <w:szCs w:val="24"/>
        </w:rPr>
      </w:pPr>
      <w:r w:rsidRPr="00254620">
        <w:rPr>
          <w:noProof/>
          <w:sz w:val="24"/>
          <w:szCs w:val="24"/>
        </w:rPr>
        <w:drawing>
          <wp:inline distT="0" distB="0" distL="0" distR="0" wp14:anchorId="3F304BD4" wp14:editId="6195013A">
            <wp:extent cx="5761355" cy="697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355" cy="697230"/>
                    </a:xfrm>
                    <a:prstGeom prst="rect">
                      <a:avLst/>
                    </a:prstGeom>
                  </pic:spPr>
                </pic:pic>
              </a:graphicData>
            </a:graphic>
          </wp:inline>
        </w:drawing>
      </w:r>
      <w:r w:rsidR="00EF7A4B" w:rsidRPr="00254620">
        <w:rPr>
          <w:sz w:val="24"/>
          <w:szCs w:val="24"/>
        </w:rPr>
        <w:t>Chỉnh sửa file cấu hình chính của Do</w:t>
      </w:r>
      <w:r w:rsidR="002739B4" w:rsidRPr="00254620">
        <w:rPr>
          <w:sz w:val="24"/>
          <w:szCs w:val="24"/>
        </w:rPr>
        <w:t>vecot</w:t>
      </w:r>
    </w:p>
    <w:p w14:paraId="77B61EAA" w14:textId="536DFE3B" w:rsidR="00153B1E" w:rsidRPr="00254620" w:rsidRDefault="00153B1E" w:rsidP="004D40A8">
      <w:pPr>
        <w:jc w:val="center"/>
        <w:rPr>
          <w:sz w:val="24"/>
          <w:szCs w:val="24"/>
        </w:rPr>
      </w:pPr>
      <w:r w:rsidRPr="00254620">
        <w:rPr>
          <w:noProof/>
          <w:sz w:val="24"/>
          <w:szCs w:val="24"/>
        </w:rPr>
        <w:drawing>
          <wp:inline distT="0" distB="0" distL="0" distR="0" wp14:anchorId="2A77B31E" wp14:editId="48FC651D">
            <wp:extent cx="5761355" cy="1544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355" cy="1544955"/>
                    </a:xfrm>
                    <a:prstGeom prst="rect">
                      <a:avLst/>
                    </a:prstGeom>
                  </pic:spPr>
                </pic:pic>
              </a:graphicData>
            </a:graphic>
          </wp:inline>
        </w:drawing>
      </w:r>
    </w:p>
    <w:p w14:paraId="3DBF05BC" w14:textId="76515BBB" w:rsidR="002739B4" w:rsidRPr="00254620" w:rsidRDefault="002739B4" w:rsidP="004D40A8">
      <w:pPr>
        <w:jc w:val="center"/>
        <w:rPr>
          <w:sz w:val="24"/>
          <w:szCs w:val="24"/>
        </w:rPr>
      </w:pPr>
      <w:r w:rsidRPr="00254620">
        <w:rPr>
          <w:sz w:val="24"/>
          <w:szCs w:val="24"/>
        </w:rPr>
        <w:t>Cài dặt giao thức POP3 và lắng nghe tất cả các yêu cầu từ client</w:t>
      </w:r>
    </w:p>
    <w:p w14:paraId="6809F2C5" w14:textId="60B36E32" w:rsidR="002739B4" w:rsidRPr="00254620" w:rsidRDefault="000B393E" w:rsidP="004D40A8">
      <w:pPr>
        <w:jc w:val="center"/>
        <w:rPr>
          <w:sz w:val="24"/>
          <w:szCs w:val="24"/>
        </w:rPr>
      </w:pPr>
      <w:r w:rsidRPr="00254620">
        <w:rPr>
          <w:noProof/>
          <w:sz w:val="24"/>
          <w:szCs w:val="24"/>
        </w:rPr>
        <w:lastRenderedPageBreak/>
        <w:drawing>
          <wp:inline distT="0" distB="0" distL="0" distR="0" wp14:anchorId="1FC57CA9" wp14:editId="6259CD33">
            <wp:extent cx="5761355" cy="995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355" cy="995680"/>
                    </a:xfrm>
                    <a:prstGeom prst="rect">
                      <a:avLst/>
                    </a:prstGeom>
                  </pic:spPr>
                </pic:pic>
              </a:graphicData>
            </a:graphic>
          </wp:inline>
        </w:drawing>
      </w:r>
    </w:p>
    <w:p w14:paraId="5E974CF4" w14:textId="315213CD" w:rsidR="002739B4" w:rsidRPr="00254620" w:rsidRDefault="002739B4" w:rsidP="004D40A8">
      <w:pPr>
        <w:jc w:val="center"/>
        <w:rPr>
          <w:sz w:val="24"/>
          <w:szCs w:val="24"/>
        </w:rPr>
      </w:pPr>
      <w:r w:rsidRPr="00254620">
        <w:rPr>
          <w:sz w:val="24"/>
          <w:szCs w:val="24"/>
        </w:rPr>
        <w:t>Sửa file xác thực người dùng khi truy cập cào email</w:t>
      </w:r>
    </w:p>
    <w:p w14:paraId="05532F23" w14:textId="0ABA0BCC" w:rsidR="00153B1E" w:rsidRPr="00254620" w:rsidRDefault="00153B1E" w:rsidP="004D40A8">
      <w:pPr>
        <w:jc w:val="center"/>
        <w:rPr>
          <w:sz w:val="24"/>
          <w:szCs w:val="24"/>
        </w:rPr>
      </w:pPr>
      <w:r w:rsidRPr="00254620">
        <w:rPr>
          <w:noProof/>
          <w:sz w:val="24"/>
          <w:szCs w:val="24"/>
        </w:rPr>
        <w:drawing>
          <wp:inline distT="0" distB="0" distL="0" distR="0" wp14:anchorId="1AB9CBC4" wp14:editId="005F6872">
            <wp:extent cx="5761355" cy="1212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355" cy="1212850"/>
                    </a:xfrm>
                    <a:prstGeom prst="rect">
                      <a:avLst/>
                    </a:prstGeom>
                  </pic:spPr>
                </pic:pic>
              </a:graphicData>
            </a:graphic>
          </wp:inline>
        </w:drawing>
      </w:r>
      <w:r w:rsidR="00981EB0" w:rsidRPr="00254620">
        <w:rPr>
          <w:sz w:val="24"/>
          <w:szCs w:val="24"/>
        </w:rPr>
        <w:t>Vô hiệu hóa PLAIN(dạng không được mã hóa) để tăng cường bảo mật nhằm ngăn chặn truyền mật khẩu không an toàn</w:t>
      </w:r>
    </w:p>
    <w:p w14:paraId="1A51E961" w14:textId="1E635453" w:rsidR="000B393E" w:rsidRPr="00254620" w:rsidRDefault="000B393E" w:rsidP="004D40A8">
      <w:pPr>
        <w:jc w:val="center"/>
        <w:rPr>
          <w:sz w:val="24"/>
          <w:szCs w:val="24"/>
        </w:rPr>
      </w:pPr>
      <w:r w:rsidRPr="00254620">
        <w:rPr>
          <w:noProof/>
          <w:sz w:val="24"/>
          <w:szCs w:val="24"/>
        </w:rPr>
        <w:drawing>
          <wp:inline distT="0" distB="0" distL="0" distR="0" wp14:anchorId="702F450E" wp14:editId="0DFA3092">
            <wp:extent cx="5761355" cy="1152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1152525"/>
                    </a:xfrm>
                    <a:prstGeom prst="rect">
                      <a:avLst/>
                    </a:prstGeom>
                  </pic:spPr>
                </pic:pic>
              </a:graphicData>
            </a:graphic>
          </wp:inline>
        </w:drawing>
      </w:r>
    </w:p>
    <w:p w14:paraId="63A6A501" w14:textId="4E8365DC" w:rsidR="00981EB0" w:rsidRPr="00254620" w:rsidRDefault="00A77D76" w:rsidP="004D40A8">
      <w:pPr>
        <w:jc w:val="center"/>
        <w:rPr>
          <w:sz w:val="24"/>
          <w:szCs w:val="24"/>
        </w:rPr>
      </w:pPr>
      <w:r w:rsidRPr="00254620">
        <w:rPr>
          <w:sz w:val="24"/>
          <w:szCs w:val="24"/>
        </w:rPr>
        <w:t>Chỉ định các phương thức xác thực mà Dovecot hỗ trợ cho các yêu cầu đăng nhập từ máy khách</w:t>
      </w:r>
    </w:p>
    <w:p w14:paraId="48BE6DF4" w14:textId="7879CFCC" w:rsidR="00A77D76" w:rsidRPr="00254620" w:rsidRDefault="00051107" w:rsidP="004D40A8">
      <w:pPr>
        <w:jc w:val="center"/>
        <w:rPr>
          <w:sz w:val="24"/>
          <w:szCs w:val="24"/>
        </w:rPr>
      </w:pPr>
      <w:r w:rsidRPr="00254620">
        <w:rPr>
          <w:noProof/>
          <w:sz w:val="24"/>
          <w:szCs w:val="24"/>
        </w:rPr>
        <w:drawing>
          <wp:inline distT="0" distB="0" distL="0" distR="0" wp14:anchorId="0109AEA7" wp14:editId="25A19A5D">
            <wp:extent cx="5761355" cy="88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882650"/>
                    </a:xfrm>
                    <a:prstGeom prst="rect">
                      <a:avLst/>
                    </a:prstGeom>
                  </pic:spPr>
                </pic:pic>
              </a:graphicData>
            </a:graphic>
          </wp:inline>
        </w:drawing>
      </w:r>
      <w:r w:rsidR="00A77D76" w:rsidRPr="00254620">
        <w:rPr>
          <w:sz w:val="24"/>
          <w:szCs w:val="24"/>
        </w:rPr>
        <w:t>Sửa tệp chứa các cấu hình liên quan đến các laoij thư mà Dovecot hỗ trợ, các dịnh dạng lưu trữ và các thư mục lưu trữ</w:t>
      </w:r>
    </w:p>
    <w:p w14:paraId="75F8CD59" w14:textId="21E77D4B" w:rsidR="000B393E" w:rsidRPr="00254620" w:rsidRDefault="000B393E" w:rsidP="004D40A8">
      <w:pPr>
        <w:jc w:val="center"/>
        <w:rPr>
          <w:sz w:val="24"/>
          <w:szCs w:val="24"/>
        </w:rPr>
      </w:pPr>
      <w:r w:rsidRPr="00254620">
        <w:rPr>
          <w:noProof/>
          <w:sz w:val="24"/>
          <w:szCs w:val="24"/>
        </w:rPr>
        <w:drawing>
          <wp:inline distT="0" distB="0" distL="0" distR="0" wp14:anchorId="658C2F8A" wp14:editId="7FF21AAA">
            <wp:extent cx="5761355"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1066800"/>
                    </a:xfrm>
                    <a:prstGeom prst="rect">
                      <a:avLst/>
                    </a:prstGeom>
                  </pic:spPr>
                </pic:pic>
              </a:graphicData>
            </a:graphic>
          </wp:inline>
        </w:drawing>
      </w:r>
    </w:p>
    <w:p w14:paraId="400BF91D" w14:textId="47EB9544" w:rsidR="00051107" w:rsidRPr="00254620" w:rsidRDefault="00A77D76" w:rsidP="004D40A8">
      <w:pPr>
        <w:jc w:val="center"/>
        <w:rPr>
          <w:sz w:val="24"/>
          <w:szCs w:val="24"/>
        </w:rPr>
      </w:pPr>
      <w:r w:rsidRPr="00254620">
        <w:rPr>
          <w:sz w:val="24"/>
          <w:szCs w:val="24"/>
        </w:rPr>
        <w:t xml:space="preserve">Xác định đường dẫn lưu trữ thư của người dùng trong đó </w:t>
      </w:r>
      <w:r w:rsidR="003035C8" w:rsidRPr="00254620">
        <w:rPr>
          <w:sz w:val="24"/>
          <w:szCs w:val="24"/>
        </w:rPr>
        <w:t>%u là tên của người dùng khi đăng nhập và thư lưu trong thư mục Maildir</w:t>
      </w:r>
    </w:p>
    <w:p w14:paraId="21E7E3A5" w14:textId="77777777" w:rsidR="00456744" w:rsidRPr="00254620" w:rsidRDefault="004F6245" w:rsidP="004D40A8">
      <w:pPr>
        <w:jc w:val="center"/>
        <w:rPr>
          <w:sz w:val="24"/>
          <w:szCs w:val="24"/>
        </w:rPr>
      </w:pPr>
      <w:r w:rsidRPr="00254620">
        <w:rPr>
          <w:noProof/>
          <w:sz w:val="24"/>
          <w:szCs w:val="24"/>
        </w:rPr>
        <w:lastRenderedPageBreak/>
        <w:drawing>
          <wp:inline distT="0" distB="0" distL="0" distR="0" wp14:anchorId="231A89C4" wp14:editId="460C9114">
            <wp:extent cx="5761355" cy="80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03275"/>
                    </a:xfrm>
                    <a:prstGeom prst="rect">
                      <a:avLst/>
                    </a:prstGeom>
                  </pic:spPr>
                </pic:pic>
              </a:graphicData>
            </a:graphic>
          </wp:inline>
        </w:drawing>
      </w:r>
      <w:r w:rsidR="00456744" w:rsidRPr="00254620">
        <w:rPr>
          <w:sz w:val="24"/>
          <w:szCs w:val="24"/>
        </w:rPr>
        <w:t>Sửa file chứa cài đặt liên quan đến các dịch vụ chính của Dovecot bao gồm POP3 và IMAP</w:t>
      </w:r>
      <w:r w:rsidRPr="00254620">
        <w:rPr>
          <w:noProof/>
          <w:sz w:val="24"/>
          <w:szCs w:val="24"/>
        </w:rPr>
        <w:drawing>
          <wp:inline distT="0" distB="0" distL="0" distR="0" wp14:anchorId="2A3B6ACC" wp14:editId="50BBCB14">
            <wp:extent cx="5761355" cy="306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3068320"/>
                    </a:xfrm>
                    <a:prstGeom prst="rect">
                      <a:avLst/>
                    </a:prstGeom>
                  </pic:spPr>
                </pic:pic>
              </a:graphicData>
            </a:graphic>
          </wp:inline>
        </w:drawing>
      </w:r>
    </w:p>
    <w:p w14:paraId="1A12ACDD" w14:textId="04627DFF" w:rsidR="004F6245" w:rsidRPr="00254620" w:rsidRDefault="00456744" w:rsidP="004D40A8">
      <w:pPr>
        <w:jc w:val="center"/>
        <w:rPr>
          <w:sz w:val="24"/>
          <w:szCs w:val="24"/>
        </w:rPr>
      </w:pPr>
      <w:r w:rsidRPr="00254620">
        <w:rPr>
          <w:sz w:val="24"/>
          <w:szCs w:val="24"/>
        </w:rPr>
        <w:t xml:space="preserve">Dịch vụ pop3-login sẽ lắng nghe các kết nối đến trên cổng 110 </w:t>
      </w:r>
      <w:r w:rsidR="00173A52" w:rsidRPr="00254620">
        <w:rPr>
          <w:sz w:val="24"/>
          <w:szCs w:val="24"/>
        </w:rPr>
        <w:t>cho phép người dùng truy cập thông qua giao thức POP3</w:t>
      </w:r>
      <w:r w:rsidR="004F6245" w:rsidRPr="00254620">
        <w:rPr>
          <w:noProof/>
          <w:sz w:val="24"/>
          <w:szCs w:val="24"/>
        </w:rPr>
        <w:drawing>
          <wp:inline distT="0" distB="0" distL="0" distR="0" wp14:anchorId="14DB5F88" wp14:editId="3EECACCA">
            <wp:extent cx="5747045" cy="274969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7045" cy="2749691"/>
                    </a:xfrm>
                    <a:prstGeom prst="rect">
                      <a:avLst/>
                    </a:prstGeom>
                  </pic:spPr>
                </pic:pic>
              </a:graphicData>
            </a:graphic>
          </wp:inline>
        </w:drawing>
      </w:r>
    </w:p>
    <w:p w14:paraId="51884D0B" w14:textId="18C9A108" w:rsidR="00173A52" w:rsidRPr="00254620" w:rsidRDefault="00173A52" w:rsidP="004D40A8">
      <w:pPr>
        <w:jc w:val="center"/>
        <w:rPr>
          <w:sz w:val="24"/>
          <w:szCs w:val="24"/>
        </w:rPr>
      </w:pPr>
      <w:r w:rsidRPr="00254620">
        <w:rPr>
          <w:sz w:val="24"/>
          <w:szCs w:val="24"/>
        </w:rPr>
        <w:t xml:space="preserve">Chỉ postfix và các quá trình thuộc nhóm postfix có quyền truy cập vào socket Unix, mode=0600 cho phép người sở hữu </w:t>
      </w:r>
      <w:r w:rsidR="00B20FF1" w:rsidRPr="00254620">
        <w:rPr>
          <w:sz w:val="24"/>
          <w:szCs w:val="24"/>
        </w:rPr>
        <w:t>đọc và ghi vào socket</w:t>
      </w:r>
    </w:p>
    <w:p w14:paraId="46E62B96" w14:textId="0A33627D" w:rsidR="004F6245" w:rsidRPr="00254620" w:rsidRDefault="004F6245" w:rsidP="004D40A8">
      <w:pPr>
        <w:jc w:val="center"/>
        <w:rPr>
          <w:sz w:val="24"/>
          <w:szCs w:val="24"/>
        </w:rPr>
      </w:pPr>
      <w:r w:rsidRPr="00254620">
        <w:rPr>
          <w:noProof/>
          <w:sz w:val="24"/>
          <w:szCs w:val="24"/>
        </w:rPr>
        <w:lastRenderedPageBreak/>
        <w:drawing>
          <wp:inline distT="0" distB="0" distL="0" distR="0" wp14:anchorId="732ABC6F" wp14:editId="498BD31A">
            <wp:extent cx="5359675" cy="117481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675" cy="1174810"/>
                    </a:xfrm>
                    <a:prstGeom prst="rect">
                      <a:avLst/>
                    </a:prstGeom>
                  </pic:spPr>
                </pic:pic>
              </a:graphicData>
            </a:graphic>
          </wp:inline>
        </w:drawing>
      </w:r>
    </w:p>
    <w:p w14:paraId="7055F9D3" w14:textId="026CFD82" w:rsidR="00B20FF1" w:rsidRPr="00254620" w:rsidRDefault="00B20FF1" w:rsidP="004D40A8">
      <w:pPr>
        <w:jc w:val="center"/>
        <w:rPr>
          <w:sz w:val="24"/>
          <w:szCs w:val="24"/>
        </w:rPr>
      </w:pPr>
      <w:r w:rsidRPr="00254620">
        <w:rPr>
          <w:sz w:val="24"/>
          <w:szCs w:val="24"/>
        </w:rPr>
        <w:t>Tái khởi động lại postfix và dovecot để lưu lại cấu hình</w:t>
      </w:r>
    </w:p>
    <w:p w14:paraId="5D298DCE" w14:textId="2A461EF9" w:rsidR="00B23E42" w:rsidRPr="00254620" w:rsidRDefault="00B23E42" w:rsidP="004D40A8">
      <w:pPr>
        <w:jc w:val="center"/>
        <w:rPr>
          <w:sz w:val="24"/>
          <w:szCs w:val="24"/>
        </w:rPr>
      </w:pPr>
      <w:r w:rsidRPr="00254620">
        <w:rPr>
          <w:noProof/>
          <w:sz w:val="24"/>
          <w:szCs w:val="24"/>
        </w:rPr>
        <w:drawing>
          <wp:inline distT="0" distB="0" distL="0" distR="0" wp14:anchorId="5D0A4FA5" wp14:editId="2DA99A01">
            <wp:extent cx="5761355" cy="1777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1777365"/>
                    </a:xfrm>
                    <a:prstGeom prst="rect">
                      <a:avLst/>
                    </a:prstGeom>
                  </pic:spPr>
                </pic:pic>
              </a:graphicData>
            </a:graphic>
          </wp:inline>
        </w:drawing>
      </w:r>
    </w:p>
    <w:p w14:paraId="5F1EF985" w14:textId="575AB5F1" w:rsidR="00B20FF1" w:rsidRPr="00254620" w:rsidRDefault="00B20FF1" w:rsidP="004D40A8">
      <w:pPr>
        <w:jc w:val="center"/>
        <w:rPr>
          <w:sz w:val="24"/>
          <w:szCs w:val="24"/>
        </w:rPr>
      </w:pPr>
      <w:r w:rsidRPr="00254620">
        <w:rPr>
          <w:sz w:val="24"/>
          <w:szCs w:val="24"/>
        </w:rPr>
        <w:t>Lệnh netstat -tnl dùng để hiển thị danh sách các cổng mạng đang lắng nghe, trong đó -t: TCP, -n:hiển thị IP dạng số, -l: các cổng đang lắng nghe</w:t>
      </w:r>
      <w:r w:rsidR="001C36F4" w:rsidRPr="00254620">
        <w:rPr>
          <w:sz w:val="24"/>
          <w:szCs w:val="24"/>
        </w:rPr>
        <w:t>. Ta thấy đã thiết lập thành công 2 port của POP3 và SMTP</w:t>
      </w:r>
    </w:p>
    <w:p w14:paraId="510B2EE0" w14:textId="6092075B" w:rsidR="0079784A" w:rsidRPr="00254620" w:rsidRDefault="0079784A" w:rsidP="00AA6D5B">
      <w:pPr>
        <w:pStyle w:val="ListParagraph"/>
        <w:numPr>
          <w:ilvl w:val="0"/>
          <w:numId w:val="2"/>
        </w:numPr>
        <w:jc w:val="left"/>
        <w:rPr>
          <w:b/>
          <w:bCs/>
          <w:sz w:val="24"/>
          <w:szCs w:val="24"/>
        </w:rPr>
      </w:pPr>
      <w:r w:rsidRPr="00254620">
        <w:rPr>
          <w:b/>
          <w:bCs/>
          <w:sz w:val="24"/>
          <w:szCs w:val="24"/>
        </w:rPr>
        <w:t>Cấu hình Client</w:t>
      </w:r>
    </w:p>
    <w:p w14:paraId="128FF5A5" w14:textId="77777777" w:rsidR="001C36F4" w:rsidRPr="00254620" w:rsidRDefault="001C36F4" w:rsidP="004D40A8">
      <w:pPr>
        <w:jc w:val="center"/>
        <w:rPr>
          <w:sz w:val="24"/>
          <w:szCs w:val="24"/>
        </w:rPr>
      </w:pPr>
      <w:r w:rsidRPr="00254620">
        <w:rPr>
          <w:noProof/>
          <w:sz w:val="24"/>
          <w:szCs w:val="24"/>
        </w:rPr>
        <w:drawing>
          <wp:inline distT="0" distB="0" distL="0" distR="0" wp14:anchorId="2AA0DDFF" wp14:editId="78713941">
            <wp:extent cx="4623038" cy="3727642"/>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38" cy="3727642"/>
                    </a:xfrm>
                    <a:prstGeom prst="rect">
                      <a:avLst/>
                    </a:prstGeom>
                  </pic:spPr>
                </pic:pic>
              </a:graphicData>
            </a:graphic>
          </wp:inline>
        </w:drawing>
      </w:r>
    </w:p>
    <w:p w14:paraId="37CF66A0" w14:textId="16914572" w:rsidR="001C36F4" w:rsidRPr="00254620" w:rsidRDefault="001C36F4" w:rsidP="004D40A8">
      <w:pPr>
        <w:jc w:val="center"/>
        <w:rPr>
          <w:sz w:val="24"/>
          <w:szCs w:val="24"/>
        </w:rPr>
      </w:pPr>
      <w:r w:rsidRPr="00254620">
        <w:rPr>
          <w:sz w:val="24"/>
          <w:szCs w:val="24"/>
        </w:rPr>
        <w:t>Cấu hình tương tự như Server</w:t>
      </w:r>
    </w:p>
    <w:p w14:paraId="543ACB4B" w14:textId="77777777" w:rsidR="001C36F4" w:rsidRPr="00254620" w:rsidRDefault="00B23E42" w:rsidP="004D40A8">
      <w:pPr>
        <w:jc w:val="center"/>
        <w:rPr>
          <w:sz w:val="24"/>
          <w:szCs w:val="24"/>
        </w:rPr>
      </w:pPr>
      <w:r w:rsidRPr="00254620">
        <w:rPr>
          <w:noProof/>
          <w:sz w:val="24"/>
          <w:szCs w:val="24"/>
        </w:rPr>
        <w:lastRenderedPageBreak/>
        <w:drawing>
          <wp:inline distT="0" distB="0" distL="0" distR="0" wp14:anchorId="1C199762" wp14:editId="1CD149B2">
            <wp:extent cx="4184865" cy="114940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865" cy="1149409"/>
                    </a:xfrm>
                    <a:prstGeom prst="rect">
                      <a:avLst/>
                    </a:prstGeom>
                  </pic:spPr>
                </pic:pic>
              </a:graphicData>
            </a:graphic>
          </wp:inline>
        </w:drawing>
      </w:r>
    </w:p>
    <w:p w14:paraId="185F04CE" w14:textId="36A082BF" w:rsidR="00B23E42" w:rsidRPr="00254620" w:rsidRDefault="001C36F4" w:rsidP="004D40A8">
      <w:pPr>
        <w:jc w:val="center"/>
        <w:rPr>
          <w:sz w:val="24"/>
          <w:szCs w:val="24"/>
        </w:rPr>
      </w:pPr>
      <w:r w:rsidRPr="00254620">
        <w:rPr>
          <w:sz w:val="24"/>
          <w:szCs w:val="24"/>
        </w:rPr>
        <w:t>Sửa file cấu hình tên miền</w:t>
      </w:r>
      <w:r w:rsidR="00B23E42" w:rsidRPr="00254620">
        <w:rPr>
          <w:noProof/>
          <w:sz w:val="24"/>
          <w:szCs w:val="24"/>
        </w:rPr>
        <w:drawing>
          <wp:inline distT="0" distB="0" distL="0" distR="0" wp14:anchorId="274DA69D" wp14:editId="4F82B7C8">
            <wp:extent cx="5761355"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355" cy="1943100"/>
                    </a:xfrm>
                    <a:prstGeom prst="rect">
                      <a:avLst/>
                    </a:prstGeom>
                  </pic:spPr>
                </pic:pic>
              </a:graphicData>
            </a:graphic>
          </wp:inline>
        </w:drawing>
      </w:r>
    </w:p>
    <w:p w14:paraId="46C4ACB5" w14:textId="31D1EFB7" w:rsidR="001C36F4" w:rsidRPr="00254620" w:rsidRDefault="001C36F4" w:rsidP="004D40A8">
      <w:pPr>
        <w:jc w:val="center"/>
        <w:rPr>
          <w:sz w:val="24"/>
          <w:szCs w:val="24"/>
        </w:rPr>
      </w:pPr>
      <w:r w:rsidRPr="00254620">
        <w:rPr>
          <w:sz w:val="24"/>
          <w:szCs w:val="24"/>
        </w:rPr>
        <w:t>Cấu hình địa chỉ IP và domain name của server tương ứng</w:t>
      </w:r>
    </w:p>
    <w:p w14:paraId="69A709D0" w14:textId="117349B3" w:rsidR="00720704" w:rsidRPr="00254620" w:rsidRDefault="00720704" w:rsidP="004D40A8">
      <w:pPr>
        <w:jc w:val="center"/>
        <w:rPr>
          <w:sz w:val="24"/>
          <w:szCs w:val="24"/>
        </w:rPr>
      </w:pPr>
      <w:r w:rsidRPr="00254620">
        <w:rPr>
          <w:noProof/>
          <w:sz w:val="24"/>
          <w:szCs w:val="24"/>
        </w:rPr>
        <w:drawing>
          <wp:inline distT="0" distB="0" distL="0" distR="0" wp14:anchorId="0A44FEB1" wp14:editId="13EB77D6">
            <wp:extent cx="5740695" cy="106050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695" cy="1060505"/>
                    </a:xfrm>
                    <a:prstGeom prst="rect">
                      <a:avLst/>
                    </a:prstGeom>
                  </pic:spPr>
                </pic:pic>
              </a:graphicData>
            </a:graphic>
          </wp:inline>
        </w:drawing>
      </w:r>
    </w:p>
    <w:p w14:paraId="0EDF1818" w14:textId="4E190415" w:rsidR="0079784A" w:rsidRPr="00254620" w:rsidRDefault="0079784A" w:rsidP="004D40A8">
      <w:pPr>
        <w:jc w:val="center"/>
        <w:rPr>
          <w:sz w:val="24"/>
          <w:szCs w:val="24"/>
        </w:rPr>
      </w:pPr>
      <w:r w:rsidRPr="00254620">
        <w:rPr>
          <w:sz w:val="24"/>
          <w:szCs w:val="24"/>
        </w:rPr>
        <w:t>Khởi động lại mạng để lưu lại cấu hình</w:t>
      </w:r>
    </w:p>
    <w:p w14:paraId="66EE481B" w14:textId="52497FC6" w:rsidR="0079784A" w:rsidRPr="00254620" w:rsidRDefault="0079784A" w:rsidP="00AA6D5B">
      <w:pPr>
        <w:pStyle w:val="ListParagraph"/>
        <w:numPr>
          <w:ilvl w:val="0"/>
          <w:numId w:val="2"/>
        </w:numPr>
        <w:jc w:val="left"/>
        <w:rPr>
          <w:b/>
          <w:bCs/>
          <w:sz w:val="24"/>
          <w:szCs w:val="24"/>
        </w:rPr>
      </w:pPr>
      <w:r w:rsidRPr="00254620">
        <w:rPr>
          <w:b/>
          <w:bCs/>
          <w:sz w:val="24"/>
          <w:szCs w:val="24"/>
        </w:rPr>
        <w:t>Cấu hình Mail, gửi nhận mail và bắt gói tin</w:t>
      </w:r>
    </w:p>
    <w:p w14:paraId="142C60A8" w14:textId="044291A2" w:rsidR="00720704" w:rsidRPr="00254620" w:rsidRDefault="00720704" w:rsidP="00AA6D5B">
      <w:pPr>
        <w:pStyle w:val="ListParagraph"/>
        <w:numPr>
          <w:ilvl w:val="0"/>
          <w:numId w:val="6"/>
        </w:numPr>
        <w:jc w:val="center"/>
        <w:rPr>
          <w:b/>
          <w:bCs/>
          <w:sz w:val="24"/>
          <w:szCs w:val="24"/>
        </w:rPr>
      </w:pPr>
      <w:r w:rsidRPr="00254620">
        <w:rPr>
          <w:b/>
          <w:bCs/>
          <w:sz w:val="24"/>
          <w:szCs w:val="24"/>
        </w:rPr>
        <w:t>Cấu hình Mail trên Server</w:t>
      </w:r>
    </w:p>
    <w:p w14:paraId="282805C7" w14:textId="5AD8A4BB" w:rsidR="00720704" w:rsidRPr="00254620" w:rsidRDefault="00F20618" w:rsidP="004D40A8">
      <w:pPr>
        <w:jc w:val="center"/>
        <w:rPr>
          <w:sz w:val="24"/>
          <w:szCs w:val="24"/>
        </w:rPr>
      </w:pPr>
      <w:r w:rsidRPr="00254620">
        <w:rPr>
          <w:noProof/>
          <w:sz w:val="24"/>
          <w:szCs w:val="24"/>
        </w:rPr>
        <w:drawing>
          <wp:inline distT="0" distB="0" distL="0" distR="0" wp14:anchorId="352E22F9" wp14:editId="6E96F5DB">
            <wp:extent cx="5761355" cy="1939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1939290"/>
                    </a:xfrm>
                    <a:prstGeom prst="rect">
                      <a:avLst/>
                    </a:prstGeom>
                  </pic:spPr>
                </pic:pic>
              </a:graphicData>
            </a:graphic>
          </wp:inline>
        </w:drawing>
      </w:r>
    </w:p>
    <w:p w14:paraId="44348D40" w14:textId="4E8DA6D5" w:rsidR="004F0C68" w:rsidRPr="00254620" w:rsidRDefault="004F0C68" w:rsidP="004D40A8">
      <w:pPr>
        <w:jc w:val="center"/>
        <w:rPr>
          <w:sz w:val="24"/>
          <w:szCs w:val="24"/>
        </w:rPr>
      </w:pPr>
      <w:r w:rsidRPr="00254620">
        <w:rPr>
          <w:sz w:val="24"/>
          <w:szCs w:val="24"/>
        </w:rPr>
        <w:t>Thêm user1 và user2 vào server</w:t>
      </w:r>
    </w:p>
    <w:p w14:paraId="2B32CA6F" w14:textId="7BB446F2" w:rsidR="00331605" w:rsidRPr="00254620" w:rsidRDefault="00331605" w:rsidP="004D40A8">
      <w:pPr>
        <w:jc w:val="center"/>
        <w:rPr>
          <w:b/>
          <w:bCs/>
          <w:sz w:val="24"/>
          <w:szCs w:val="24"/>
        </w:rPr>
      </w:pPr>
      <w:r w:rsidRPr="00254620">
        <w:rPr>
          <w:b/>
          <w:bCs/>
          <w:sz w:val="24"/>
          <w:szCs w:val="24"/>
        </w:rPr>
        <w:t>Đăng nhập bằng tài khoản của user1 trên Server</w:t>
      </w:r>
    </w:p>
    <w:p w14:paraId="07A6B969" w14:textId="2C98E2B3" w:rsidR="00C64B16" w:rsidRPr="00254620" w:rsidRDefault="00C64B16" w:rsidP="004D40A8">
      <w:pPr>
        <w:jc w:val="center"/>
        <w:rPr>
          <w:sz w:val="24"/>
          <w:szCs w:val="24"/>
        </w:rPr>
      </w:pPr>
      <w:r w:rsidRPr="00254620">
        <w:rPr>
          <w:noProof/>
          <w:sz w:val="24"/>
          <w:szCs w:val="24"/>
        </w:rPr>
        <w:lastRenderedPageBreak/>
        <w:drawing>
          <wp:inline distT="0" distB="0" distL="0" distR="0" wp14:anchorId="7AA04A1E" wp14:editId="72484A52">
            <wp:extent cx="2597283" cy="2425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7283" cy="2425825"/>
                    </a:xfrm>
                    <a:prstGeom prst="rect">
                      <a:avLst/>
                    </a:prstGeom>
                  </pic:spPr>
                </pic:pic>
              </a:graphicData>
            </a:graphic>
          </wp:inline>
        </w:drawing>
      </w:r>
    </w:p>
    <w:p w14:paraId="003DAC46" w14:textId="6725F349" w:rsidR="004F0C68" w:rsidRPr="00254620" w:rsidRDefault="004F0C68" w:rsidP="004D40A8">
      <w:pPr>
        <w:jc w:val="center"/>
        <w:rPr>
          <w:sz w:val="24"/>
          <w:szCs w:val="24"/>
        </w:rPr>
      </w:pPr>
      <w:r w:rsidRPr="00254620">
        <w:rPr>
          <w:sz w:val="24"/>
          <w:szCs w:val="24"/>
        </w:rPr>
        <w:t>Mở Thunderbird</w:t>
      </w:r>
    </w:p>
    <w:p w14:paraId="76665B51" w14:textId="35F327B0" w:rsidR="008A3F4F" w:rsidRPr="00254620" w:rsidRDefault="008A3F4F" w:rsidP="004D40A8">
      <w:pPr>
        <w:jc w:val="center"/>
        <w:rPr>
          <w:sz w:val="24"/>
          <w:szCs w:val="24"/>
        </w:rPr>
      </w:pPr>
      <w:r w:rsidRPr="00254620">
        <w:rPr>
          <w:noProof/>
          <w:sz w:val="24"/>
          <w:szCs w:val="24"/>
        </w:rPr>
        <w:drawing>
          <wp:inline distT="0" distB="0" distL="0" distR="0" wp14:anchorId="2CC525D8" wp14:editId="2249900F">
            <wp:extent cx="5118363" cy="38864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8363" cy="3886400"/>
                    </a:xfrm>
                    <a:prstGeom prst="rect">
                      <a:avLst/>
                    </a:prstGeom>
                  </pic:spPr>
                </pic:pic>
              </a:graphicData>
            </a:graphic>
          </wp:inline>
        </w:drawing>
      </w:r>
    </w:p>
    <w:p w14:paraId="4C46618E" w14:textId="483C2879" w:rsidR="004F0C68" w:rsidRPr="00254620" w:rsidRDefault="004F0C68" w:rsidP="004D40A8">
      <w:pPr>
        <w:jc w:val="center"/>
        <w:rPr>
          <w:sz w:val="24"/>
          <w:szCs w:val="24"/>
        </w:rPr>
      </w:pPr>
      <w:r w:rsidRPr="00254620">
        <w:rPr>
          <w:sz w:val="24"/>
          <w:szCs w:val="24"/>
        </w:rPr>
        <w:t>Đăng nhập vào Thunderbird với user1 đã được thêm vào trước đó</w:t>
      </w:r>
    </w:p>
    <w:p w14:paraId="55E969BF" w14:textId="46E97C01" w:rsidR="008A3F4F" w:rsidRPr="00254620" w:rsidRDefault="008A3F4F" w:rsidP="004D40A8">
      <w:pPr>
        <w:jc w:val="center"/>
        <w:rPr>
          <w:sz w:val="24"/>
          <w:szCs w:val="24"/>
        </w:rPr>
      </w:pPr>
      <w:r w:rsidRPr="00254620">
        <w:rPr>
          <w:noProof/>
          <w:sz w:val="24"/>
          <w:szCs w:val="24"/>
        </w:rPr>
        <w:lastRenderedPageBreak/>
        <w:drawing>
          <wp:inline distT="0" distB="0" distL="0" distR="0" wp14:anchorId="02915B81" wp14:editId="1D700AC1">
            <wp:extent cx="3759393" cy="39308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9393" cy="3930852"/>
                    </a:xfrm>
                    <a:prstGeom prst="rect">
                      <a:avLst/>
                    </a:prstGeom>
                  </pic:spPr>
                </pic:pic>
              </a:graphicData>
            </a:graphic>
          </wp:inline>
        </w:drawing>
      </w:r>
    </w:p>
    <w:p w14:paraId="0647083C" w14:textId="07308813" w:rsidR="004F0C68" w:rsidRPr="00254620" w:rsidRDefault="004F0C68" w:rsidP="004D40A8">
      <w:pPr>
        <w:jc w:val="center"/>
        <w:rPr>
          <w:sz w:val="24"/>
          <w:szCs w:val="24"/>
        </w:rPr>
      </w:pPr>
      <w:r w:rsidRPr="00254620">
        <w:rPr>
          <w:sz w:val="24"/>
          <w:szCs w:val="24"/>
        </w:rPr>
        <w:t>Ta thấy giao thức được sử dụng để truy cập vào email là POP3</w:t>
      </w:r>
      <w:r w:rsidR="00261530" w:rsidRPr="00254620">
        <w:rPr>
          <w:sz w:val="24"/>
          <w:szCs w:val="24"/>
        </w:rPr>
        <w:t>(110)</w:t>
      </w:r>
      <w:r w:rsidRPr="00254620">
        <w:rPr>
          <w:sz w:val="24"/>
          <w:szCs w:val="24"/>
        </w:rPr>
        <w:t xml:space="preserve"> và </w:t>
      </w:r>
      <w:r w:rsidR="00261530" w:rsidRPr="00254620">
        <w:rPr>
          <w:sz w:val="24"/>
          <w:szCs w:val="24"/>
        </w:rPr>
        <w:t>phản hồi từ server là SMTP(25). Ta nhấn Done để truy cập vào giao diện của email</w:t>
      </w:r>
    </w:p>
    <w:p w14:paraId="2E7995F7" w14:textId="6BE0FC51" w:rsidR="00AC657E" w:rsidRPr="00254620" w:rsidRDefault="00AC657E" w:rsidP="004D40A8">
      <w:pPr>
        <w:jc w:val="center"/>
        <w:rPr>
          <w:sz w:val="24"/>
          <w:szCs w:val="24"/>
        </w:rPr>
      </w:pPr>
      <w:r w:rsidRPr="00254620">
        <w:rPr>
          <w:noProof/>
          <w:sz w:val="24"/>
          <w:szCs w:val="24"/>
        </w:rPr>
        <w:drawing>
          <wp:inline distT="0" distB="0" distL="0" distR="0" wp14:anchorId="03BC435D" wp14:editId="49488B21">
            <wp:extent cx="5761355" cy="2108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2108200"/>
                    </a:xfrm>
                    <a:prstGeom prst="rect">
                      <a:avLst/>
                    </a:prstGeom>
                  </pic:spPr>
                </pic:pic>
              </a:graphicData>
            </a:graphic>
          </wp:inline>
        </w:drawing>
      </w:r>
    </w:p>
    <w:p w14:paraId="313CB134" w14:textId="5D79E7FC" w:rsidR="00261530" w:rsidRPr="00254620" w:rsidRDefault="00261530" w:rsidP="004D40A8">
      <w:pPr>
        <w:jc w:val="center"/>
        <w:rPr>
          <w:sz w:val="24"/>
          <w:szCs w:val="24"/>
        </w:rPr>
      </w:pPr>
      <w:r w:rsidRPr="00254620">
        <w:rPr>
          <w:sz w:val="24"/>
          <w:szCs w:val="24"/>
        </w:rPr>
        <w:t>Khi đăng nhập thành công ta thấy user1 xuất hiện như ảnh trên</w:t>
      </w:r>
    </w:p>
    <w:p w14:paraId="305D1A51" w14:textId="2C43EB58" w:rsidR="00AC657E" w:rsidRPr="00254620" w:rsidRDefault="00AC657E" w:rsidP="004D40A8">
      <w:pPr>
        <w:jc w:val="center"/>
        <w:rPr>
          <w:sz w:val="24"/>
          <w:szCs w:val="24"/>
        </w:rPr>
      </w:pPr>
      <w:r w:rsidRPr="00254620">
        <w:rPr>
          <w:noProof/>
          <w:sz w:val="24"/>
          <w:szCs w:val="24"/>
        </w:rPr>
        <w:lastRenderedPageBreak/>
        <w:drawing>
          <wp:inline distT="0" distB="0" distL="0" distR="0" wp14:anchorId="72EAC54F" wp14:editId="1700353A">
            <wp:extent cx="5761355" cy="2121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355" cy="2121535"/>
                    </a:xfrm>
                    <a:prstGeom prst="rect">
                      <a:avLst/>
                    </a:prstGeom>
                  </pic:spPr>
                </pic:pic>
              </a:graphicData>
            </a:graphic>
          </wp:inline>
        </w:drawing>
      </w:r>
    </w:p>
    <w:p w14:paraId="44A85494" w14:textId="15CE1754" w:rsidR="00CD78A5" w:rsidRPr="00254620" w:rsidRDefault="00261530" w:rsidP="004D40A8">
      <w:pPr>
        <w:jc w:val="center"/>
        <w:rPr>
          <w:b/>
          <w:bCs/>
          <w:sz w:val="24"/>
          <w:szCs w:val="24"/>
        </w:rPr>
      </w:pPr>
      <w:r w:rsidRPr="00254620">
        <w:rPr>
          <w:b/>
          <w:bCs/>
          <w:sz w:val="24"/>
          <w:szCs w:val="24"/>
        </w:rPr>
        <w:t>Đăng nhập bằng tài khoản của user2 từ máy Client</w:t>
      </w:r>
    </w:p>
    <w:p w14:paraId="58C7AB28" w14:textId="0C58595A" w:rsidR="00CD78A5" w:rsidRPr="00254620" w:rsidRDefault="00CD78A5" w:rsidP="004D40A8">
      <w:pPr>
        <w:jc w:val="center"/>
        <w:rPr>
          <w:sz w:val="24"/>
          <w:szCs w:val="24"/>
        </w:rPr>
      </w:pPr>
      <w:r w:rsidRPr="00254620">
        <w:rPr>
          <w:noProof/>
          <w:sz w:val="24"/>
          <w:szCs w:val="24"/>
        </w:rPr>
        <w:drawing>
          <wp:inline distT="0" distB="0" distL="0" distR="0" wp14:anchorId="67BAA61B" wp14:editId="7E8340C2">
            <wp:extent cx="4591286" cy="26480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1286" cy="2648086"/>
                    </a:xfrm>
                    <a:prstGeom prst="rect">
                      <a:avLst/>
                    </a:prstGeom>
                  </pic:spPr>
                </pic:pic>
              </a:graphicData>
            </a:graphic>
          </wp:inline>
        </w:drawing>
      </w:r>
    </w:p>
    <w:p w14:paraId="34688360" w14:textId="290D2000" w:rsidR="00CD78A5" w:rsidRPr="00254620" w:rsidRDefault="00CD78A5" w:rsidP="004D40A8">
      <w:pPr>
        <w:jc w:val="center"/>
        <w:rPr>
          <w:sz w:val="24"/>
          <w:szCs w:val="24"/>
        </w:rPr>
      </w:pPr>
      <w:r w:rsidRPr="00254620">
        <w:rPr>
          <w:noProof/>
          <w:sz w:val="24"/>
          <w:szCs w:val="24"/>
        </w:rPr>
        <w:lastRenderedPageBreak/>
        <w:drawing>
          <wp:inline distT="0" distB="0" distL="0" distR="0" wp14:anchorId="3A1FDE44" wp14:editId="739EAAD8">
            <wp:extent cx="4788146" cy="41721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146" cy="4172164"/>
                    </a:xfrm>
                    <a:prstGeom prst="rect">
                      <a:avLst/>
                    </a:prstGeom>
                  </pic:spPr>
                </pic:pic>
              </a:graphicData>
            </a:graphic>
          </wp:inline>
        </w:drawing>
      </w:r>
    </w:p>
    <w:p w14:paraId="77915978" w14:textId="12A0608F" w:rsidR="00CD78A5" w:rsidRPr="00254620" w:rsidRDefault="00331605" w:rsidP="004D40A8">
      <w:pPr>
        <w:jc w:val="center"/>
        <w:rPr>
          <w:noProof/>
          <w:sz w:val="24"/>
          <w:szCs w:val="24"/>
        </w:rPr>
      </w:pPr>
      <w:r w:rsidRPr="00254620">
        <w:rPr>
          <w:noProof/>
          <w:sz w:val="24"/>
          <w:szCs w:val="24"/>
        </w:rPr>
        <w:drawing>
          <wp:inline distT="0" distB="0" distL="0" distR="0" wp14:anchorId="40B23D89" wp14:editId="6BB58207">
            <wp:extent cx="5761355" cy="17322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1732280"/>
                    </a:xfrm>
                    <a:prstGeom prst="rect">
                      <a:avLst/>
                    </a:prstGeom>
                  </pic:spPr>
                </pic:pic>
              </a:graphicData>
            </a:graphic>
          </wp:inline>
        </w:drawing>
      </w:r>
    </w:p>
    <w:p w14:paraId="2DA4FA29" w14:textId="08DE2F86" w:rsidR="00331605" w:rsidRPr="00254620" w:rsidRDefault="00331605" w:rsidP="004D40A8">
      <w:pPr>
        <w:jc w:val="center"/>
        <w:rPr>
          <w:sz w:val="24"/>
          <w:szCs w:val="24"/>
        </w:rPr>
      </w:pPr>
      <w:r w:rsidRPr="00254620">
        <w:rPr>
          <w:noProof/>
          <w:sz w:val="24"/>
          <w:szCs w:val="24"/>
        </w:rPr>
        <w:t>Giao diện tương tự như khi ta đăng nhập bằng tài khoản user1</w:t>
      </w:r>
    </w:p>
    <w:p w14:paraId="2C262899" w14:textId="5DE60ED4" w:rsidR="002E0F2A" w:rsidRPr="00254620" w:rsidRDefault="002E0F2A" w:rsidP="004D40A8">
      <w:pPr>
        <w:pStyle w:val="ListParagraph"/>
        <w:numPr>
          <w:ilvl w:val="0"/>
          <w:numId w:val="6"/>
        </w:numPr>
        <w:jc w:val="center"/>
        <w:rPr>
          <w:b/>
          <w:bCs/>
          <w:sz w:val="24"/>
          <w:szCs w:val="24"/>
        </w:rPr>
      </w:pPr>
      <w:r w:rsidRPr="00254620">
        <w:rPr>
          <w:b/>
          <w:bCs/>
          <w:sz w:val="24"/>
          <w:szCs w:val="24"/>
        </w:rPr>
        <w:t>Từ user1 gửi thư cho user2</w:t>
      </w:r>
    </w:p>
    <w:p w14:paraId="059EBE9B" w14:textId="0A7E281B" w:rsidR="00CD78A5" w:rsidRPr="00254620" w:rsidRDefault="00CD78A5" w:rsidP="004D40A8">
      <w:pPr>
        <w:jc w:val="center"/>
        <w:rPr>
          <w:sz w:val="24"/>
          <w:szCs w:val="24"/>
        </w:rPr>
      </w:pPr>
      <w:r w:rsidRPr="00254620">
        <w:rPr>
          <w:noProof/>
          <w:sz w:val="24"/>
          <w:szCs w:val="24"/>
        </w:rPr>
        <w:drawing>
          <wp:inline distT="0" distB="0" distL="0" distR="0" wp14:anchorId="0D6B5768" wp14:editId="173AD2BC">
            <wp:extent cx="5761355" cy="19107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355" cy="1910715"/>
                    </a:xfrm>
                    <a:prstGeom prst="rect">
                      <a:avLst/>
                    </a:prstGeom>
                  </pic:spPr>
                </pic:pic>
              </a:graphicData>
            </a:graphic>
          </wp:inline>
        </w:drawing>
      </w:r>
    </w:p>
    <w:p w14:paraId="24D549FC" w14:textId="75389B5A" w:rsidR="006D64A3" w:rsidRPr="00254620" w:rsidRDefault="006D64A3" w:rsidP="004D40A8">
      <w:pPr>
        <w:jc w:val="center"/>
        <w:rPr>
          <w:sz w:val="24"/>
          <w:szCs w:val="24"/>
        </w:rPr>
      </w:pPr>
      <w:r w:rsidRPr="00254620">
        <w:rPr>
          <w:sz w:val="24"/>
          <w:szCs w:val="24"/>
        </w:rPr>
        <w:t>Chuột phải vào Write a new message để tạo thư</w:t>
      </w:r>
    </w:p>
    <w:p w14:paraId="0E40C792" w14:textId="17ACB14D" w:rsidR="002E0F2A" w:rsidRPr="00254620" w:rsidRDefault="002E0F2A" w:rsidP="004D40A8">
      <w:pPr>
        <w:jc w:val="center"/>
        <w:rPr>
          <w:sz w:val="24"/>
          <w:szCs w:val="24"/>
        </w:rPr>
      </w:pPr>
      <w:r w:rsidRPr="00254620">
        <w:rPr>
          <w:noProof/>
          <w:sz w:val="24"/>
          <w:szCs w:val="24"/>
        </w:rPr>
        <w:lastRenderedPageBreak/>
        <w:drawing>
          <wp:inline distT="0" distB="0" distL="0" distR="0" wp14:anchorId="3B606B58" wp14:editId="5A630A8E">
            <wp:extent cx="5761355" cy="19754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355" cy="1975485"/>
                    </a:xfrm>
                    <a:prstGeom prst="rect">
                      <a:avLst/>
                    </a:prstGeom>
                  </pic:spPr>
                </pic:pic>
              </a:graphicData>
            </a:graphic>
          </wp:inline>
        </w:drawing>
      </w:r>
    </w:p>
    <w:p w14:paraId="571A9623" w14:textId="550A9574" w:rsidR="006D64A3" w:rsidRPr="00254620" w:rsidRDefault="006D64A3" w:rsidP="004D40A8">
      <w:pPr>
        <w:jc w:val="center"/>
        <w:rPr>
          <w:sz w:val="24"/>
          <w:szCs w:val="24"/>
        </w:rPr>
      </w:pPr>
      <w:r w:rsidRPr="00254620">
        <w:rPr>
          <w:sz w:val="24"/>
          <w:szCs w:val="24"/>
        </w:rPr>
        <w:t>Sau khi viết xong tiêu đề và nội dung thư thì ta gửi thư đi</w:t>
      </w:r>
    </w:p>
    <w:p w14:paraId="166AFD4B" w14:textId="2E5B439C" w:rsidR="002E0F2A" w:rsidRPr="00254620" w:rsidRDefault="002E0F2A" w:rsidP="004D40A8">
      <w:pPr>
        <w:jc w:val="center"/>
        <w:rPr>
          <w:sz w:val="24"/>
          <w:szCs w:val="24"/>
        </w:rPr>
      </w:pPr>
      <w:r w:rsidRPr="00254620">
        <w:rPr>
          <w:noProof/>
          <w:sz w:val="24"/>
          <w:szCs w:val="24"/>
        </w:rPr>
        <w:drawing>
          <wp:inline distT="0" distB="0" distL="0" distR="0" wp14:anchorId="7AC84DF1" wp14:editId="71631C25">
            <wp:extent cx="4959605" cy="31878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9605" cy="3187864"/>
                    </a:xfrm>
                    <a:prstGeom prst="rect">
                      <a:avLst/>
                    </a:prstGeom>
                  </pic:spPr>
                </pic:pic>
              </a:graphicData>
            </a:graphic>
          </wp:inline>
        </w:drawing>
      </w:r>
    </w:p>
    <w:p w14:paraId="7E3D8778" w14:textId="769D76A0" w:rsidR="007A4BD1" w:rsidRPr="00254620" w:rsidRDefault="006D64A3" w:rsidP="004D40A8">
      <w:pPr>
        <w:jc w:val="center"/>
        <w:rPr>
          <w:sz w:val="24"/>
          <w:szCs w:val="24"/>
        </w:rPr>
      </w:pPr>
      <w:r w:rsidRPr="00254620">
        <w:rPr>
          <w:sz w:val="24"/>
          <w:szCs w:val="24"/>
        </w:rPr>
        <w:t>Bỏ qua việc xác thực email hợp lệ từ Thunderbird</w:t>
      </w:r>
    </w:p>
    <w:p w14:paraId="4F7B1661" w14:textId="5B418E6E" w:rsidR="007A4BD1" w:rsidRPr="00254620" w:rsidRDefault="007A4BD1" w:rsidP="004D40A8">
      <w:pPr>
        <w:pStyle w:val="ListParagraph"/>
        <w:numPr>
          <w:ilvl w:val="0"/>
          <w:numId w:val="6"/>
        </w:numPr>
        <w:jc w:val="center"/>
        <w:rPr>
          <w:b/>
          <w:bCs/>
          <w:sz w:val="24"/>
          <w:szCs w:val="24"/>
        </w:rPr>
      </w:pPr>
      <w:r w:rsidRPr="00254620">
        <w:rPr>
          <w:b/>
          <w:bCs/>
          <w:sz w:val="24"/>
          <w:szCs w:val="24"/>
        </w:rPr>
        <w:t>Tại Client đọc mail được user1 gửi tới</w:t>
      </w:r>
    </w:p>
    <w:p w14:paraId="473D8F7B" w14:textId="38E3DDE0" w:rsidR="002E0F2A" w:rsidRPr="00254620" w:rsidRDefault="00D07D43" w:rsidP="004D40A8">
      <w:pPr>
        <w:jc w:val="center"/>
        <w:rPr>
          <w:sz w:val="24"/>
          <w:szCs w:val="24"/>
        </w:rPr>
      </w:pPr>
      <w:r w:rsidRPr="00254620">
        <w:rPr>
          <w:noProof/>
          <w:sz w:val="24"/>
          <w:szCs w:val="24"/>
        </w:rPr>
        <w:drawing>
          <wp:inline distT="0" distB="0" distL="0" distR="0" wp14:anchorId="1D77FA07" wp14:editId="1EBFA32E">
            <wp:extent cx="5423179" cy="24258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3179" cy="2425825"/>
                    </a:xfrm>
                    <a:prstGeom prst="rect">
                      <a:avLst/>
                    </a:prstGeom>
                  </pic:spPr>
                </pic:pic>
              </a:graphicData>
            </a:graphic>
          </wp:inline>
        </w:drawing>
      </w:r>
    </w:p>
    <w:p w14:paraId="1DBE0652" w14:textId="45553E2E" w:rsidR="00C37FE5" w:rsidRPr="00254620" w:rsidRDefault="00C37FE5" w:rsidP="004D40A8">
      <w:pPr>
        <w:jc w:val="center"/>
        <w:rPr>
          <w:sz w:val="24"/>
          <w:szCs w:val="24"/>
        </w:rPr>
      </w:pPr>
      <w:r w:rsidRPr="00254620">
        <w:rPr>
          <w:sz w:val="24"/>
          <w:szCs w:val="24"/>
        </w:rPr>
        <w:t>Ta thấy hộp thư hiển thị có 1 tin nhắn được gửi đến</w:t>
      </w:r>
    </w:p>
    <w:p w14:paraId="4D10F4D6" w14:textId="148B028F" w:rsidR="00C37FE5" w:rsidRPr="00254620" w:rsidRDefault="00C37FE5" w:rsidP="004D40A8">
      <w:pPr>
        <w:jc w:val="center"/>
        <w:rPr>
          <w:sz w:val="24"/>
          <w:szCs w:val="24"/>
        </w:rPr>
      </w:pPr>
      <w:r w:rsidRPr="00254620">
        <w:rPr>
          <w:noProof/>
          <w:sz w:val="24"/>
          <w:szCs w:val="24"/>
        </w:rPr>
        <w:lastRenderedPageBreak/>
        <w:drawing>
          <wp:inline distT="0" distB="0" distL="0" distR="0" wp14:anchorId="092EDA1A" wp14:editId="6571D11A">
            <wp:extent cx="5727994" cy="153042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994" cy="1530429"/>
                    </a:xfrm>
                    <a:prstGeom prst="rect">
                      <a:avLst/>
                    </a:prstGeom>
                  </pic:spPr>
                </pic:pic>
              </a:graphicData>
            </a:graphic>
          </wp:inline>
        </w:drawing>
      </w:r>
    </w:p>
    <w:p w14:paraId="33EDE7F0" w14:textId="37BAD9D2" w:rsidR="00C37FE5" w:rsidRPr="00254620" w:rsidRDefault="00C37FE5" w:rsidP="004D40A8">
      <w:pPr>
        <w:jc w:val="center"/>
        <w:rPr>
          <w:sz w:val="24"/>
          <w:szCs w:val="24"/>
        </w:rPr>
      </w:pPr>
      <w:r w:rsidRPr="00254620">
        <w:rPr>
          <w:sz w:val="24"/>
          <w:szCs w:val="24"/>
        </w:rPr>
        <w:t>Mở hộp thư và đọc nội dung được gửi từ user1</w:t>
      </w:r>
    </w:p>
    <w:p w14:paraId="21D1DD22" w14:textId="58AAE845" w:rsidR="007A4BD1" w:rsidRPr="00254620" w:rsidRDefault="007A4BD1" w:rsidP="004D40A8">
      <w:pPr>
        <w:pStyle w:val="ListParagraph"/>
        <w:numPr>
          <w:ilvl w:val="0"/>
          <w:numId w:val="6"/>
        </w:numPr>
        <w:jc w:val="center"/>
        <w:rPr>
          <w:b/>
          <w:bCs/>
          <w:sz w:val="24"/>
          <w:szCs w:val="24"/>
        </w:rPr>
      </w:pPr>
      <w:r w:rsidRPr="00254620">
        <w:rPr>
          <w:b/>
          <w:bCs/>
          <w:sz w:val="24"/>
          <w:szCs w:val="24"/>
        </w:rPr>
        <w:t>Tại Client gửi mail từ user2 đến user1</w:t>
      </w:r>
    </w:p>
    <w:p w14:paraId="2A352784" w14:textId="4955F0E7" w:rsidR="007A4BD1" w:rsidRPr="00254620" w:rsidRDefault="007A4BD1" w:rsidP="004D40A8">
      <w:pPr>
        <w:jc w:val="center"/>
        <w:rPr>
          <w:sz w:val="24"/>
          <w:szCs w:val="24"/>
        </w:rPr>
      </w:pPr>
      <w:r w:rsidRPr="00254620">
        <w:rPr>
          <w:noProof/>
          <w:sz w:val="24"/>
          <w:szCs w:val="24"/>
        </w:rPr>
        <w:drawing>
          <wp:inline distT="0" distB="0" distL="0" distR="0" wp14:anchorId="0107ABBB" wp14:editId="765924C8">
            <wp:extent cx="5761355" cy="175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1758950"/>
                    </a:xfrm>
                    <a:prstGeom prst="rect">
                      <a:avLst/>
                    </a:prstGeom>
                  </pic:spPr>
                </pic:pic>
              </a:graphicData>
            </a:graphic>
          </wp:inline>
        </w:drawing>
      </w:r>
    </w:p>
    <w:p w14:paraId="787486E6" w14:textId="3F06B97E" w:rsidR="007A4BD1" w:rsidRPr="00254620" w:rsidRDefault="007A4BD1" w:rsidP="004D40A8">
      <w:pPr>
        <w:jc w:val="center"/>
        <w:rPr>
          <w:sz w:val="24"/>
          <w:szCs w:val="24"/>
        </w:rPr>
      </w:pPr>
      <w:r w:rsidRPr="00254620">
        <w:rPr>
          <w:sz w:val="24"/>
          <w:szCs w:val="24"/>
        </w:rPr>
        <w:t xml:space="preserve">Vào write a new message để </w:t>
      </w:r>
      <w:r w:rsidR="002128F4" w:rsidRPr="00254620">
        <w:rPr>
          <w:sz w:val="24"/>
          <w:szCs w:val="24"/>
        </w:rPr>
        <w:t>để viết thư</w:t>
      </w:r>
    </w:p>
    <w:p w14:paraId="2211C23B" w14:textId="41430C44" w:rsidR="002128F4" w:rsidRPr="00254620" w:rsidRDefault="002128F4" w:rsidP="004D40A8">
      <w:pPr>
        <w:jc w:val="center"/>
        <w:rPr>
          <w:sz w:val="24"/>
          <w:szCs w:val="24"/>
        </w:rPr>
      </w:pPr>
      <w:r w:rsidRPr="00254620">
        <w:rPr>
          <w:noProof/>
          <w:sz w:val="24"/>
          <w:szCs w:val="24"/>
        </w:rPr>
        <w:drawing>
          <wp:inline distT="0" distB="0" distL="0" distR="0" wp14:anchorId="443A6B0A" wp14:editId="7FD66D51">
            <wp:extent cx="5761355" cy="21450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2145030"/>
                    </a:xfrm>
                    <a:prstGeom prst="rect">
                      <a:avLst/>
                    </a:prstGeom>
                  </pic:spPr>
                </pic:pic>
              </a:graphicData>
            </a:graphic>
          </wp:inline>
        </w:drawing>
      </w:r>
    </w:p>
    <w:p w14:paraId="2AEC9D2B" w14:textId="33730A3B" w:rsidR="002128F4" w:rsidRPr="00254620" w:rsidRDefault="002128F4" w:rsidP="004D40A8">
      <w:pPr>
        <w:jc w:val="center"/>
        <w:rPr>
          <w:sz w:val="24"/>
          <w:szCs w:val="24"/>
        </w:rPr>
      </w:pPr>
      <w:r w:rsidRPr="00254620">
        <w:rPr>
          <w:sz w:val="24"/>
          <w:szCs w:val="24"/>
        </w:rPr>
        <w:t>Sau khi viết xong thư ta nhấn vào Send để gửi thư</w:t>
      </w:r>
    </w:p>
    <w:p w14:paraId="525262CD" w14:textId="0A12D30F" w:rsidR="002128F4" w:rsidRPr="00254620" w:rsidRDefault="002128F4" w:rsidP="004D40A8">
      <w:pPr>
        <w:jc w:val="center"/>
        <w:rPr>
          <w:sz w:val="24"/>
          <w:szCs w:val="24"/>
        </w:rPr>
      </w:pPr>
      <w:r w:rsidRPr="00254620">
        <w:rPr>
          <w:noProof/>
          <w:sz w:val="24"/>
          <w:szCs w:val="24"/>
        </w:rPr>
        <w:lastRenderedPageBreak/>
        <w:drawing>
          <wp:inline distT="0" distB="0" distL="0" distR="0" wp14:anchorId="0F37931C" wp14:editId="62135689">
            <wp:extent cx="4959605" cy="319421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9605" cy="3194214"/>
                    </a:xfrm>
                    <a:prstGeom prst="rect">
                      <a:avLst/>
                    </a:prstGeom>
                  </pic:spPr>
                </pic:pic>
              </a:graphicData>
            </a:graphic>
          </wp:inline>
        </w:drawing>
      </w:r>
    </w:p>
    <w:p w14:paraId="29562CAB" w14:textId="2E69FF47" w:rsidR="002128F4" w:rsidRPr="00254620" w:rsidRDefault="002128F4" w:rsidP="004D40A8">
      <w:pPr>
        <w:jc w:val="center"/>
        <w:rPr>
          <w:sz w:val="24"/>
          <w:szCs w:val="24"/>
        </w:rPr>
      </w:pPr>
      <w:r w:rsidRPr="00254620">
        <w:rPr>
          <w:sz w:val="24"/>
          <w:szCs w:val="24"/>
        </w:rPr>
        <w:t>Bỏ qua xác thực email hợp lệ từ Thunderbird</w:t>
      </w:r>
    </w:p>
    <w:p w14:paraId="137484FE" w14:textId="4F0F6E68" w:rsidR="002128F4" w:rsidRPr="00254620" w:rsidRDefault="002128F4" w:rsidP="004D40A8">
      <w:pPr>
        <w:jc w:val="center"/>
        <w:rPr>
          <w:sz w:val="24"/>
          <w:szCs w:val="24"/>
        </w:rPr>
      </w:pPr>
      <w:r w:rsidRPr="00254620">
        <w:rPr>
          <w:noProof/>
          <w:sz w:val="24"/>
          <w:szCs w:val="24"/>
        </w:rPr>
        <w:drawing>
          <wp:inline distT="0" distB="0" distL="0" distR="0" wp14:anchorId="04E35C0E" wp14:editId="1E29B54B">
            <wp:extent cx="5761355" cy="1739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355" cy="1739265"/>
                    </a:xfrm>
                    <a:prstGeom prst="rect">
                      <a:avLst/>
                    </a:prstGeom>
                  </pic:spPr>
                </pic:pic>
              </a:graphicData>
            </a:graphic>
          </wp:inline>
        </w:drawing>
      </w:r>
    </w:p>
    <w:p w14:paraId="238181DE" w14:textId="0FC5B2D3" w:rsidR="002128F4" w:rsidRPr="00254620" w:rsidRDefault="002128F4" w:rsidP="004D40A8">
      <w:pPr>
        <w:jc w:val="center"/>
        <w:rPr>
          <w:sz w:val="24"/>
          <w:szCs w:val="24"/>
        </w:rPr>
      </w:pPr>
      <w:r w:rsidRPr="00254620">
        <w:rPr>
          <w:sz w:val="24"/>
          <w:szCs w:val="24"/>
        </w:rPr>
        <w:t>User1 thông báo đã nhận được thư từ user2</w:t>
      </w:r>
    </w:p>
    <w:p w14:paraId="0A2C768A" w14:textId="381DEFE9" w:rsidR="002128F4" w:rsidRPr="00254620" w:rsidRDefault="002128F4" w:rsidP="004D40A8">
      <w:pPr>
        <w:jc w:val="center"/>
        <w:rPr>
          <w:sz w:val="24"/>
          <w:szCs w:val="24"/>
        </w:rPr>
      </w:pPr>
      <w:r w:rsidRPr="00254620">
        <w:rPr>
          <w:noProof/>
          <w:sz w:val="24"/>
          <w:szCs w:val="24"/>
        </w:rPr>
        <w:drawing>
          <wp:inline distT="0" distB="0" distL="0" distR="0" wp14:anchorId="7B4AC8AC" wp14:editId="23315F33">
            <wp:extent cx="5761355" cy="1699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1699260"/>
                    </a:xfrm>
                    <a:prstGeom prst="rect">
                      <a:avLst/>
                    </a:prstGeom>
                  </pic:spPr>
                </pic:pic>
              </a:graphicData>
            </a:graphic>
          </wp:inline>
        </w:drawing>
      </w:r>
    </w:p>
    <w:p w14:paraId="6F8982F3" w14:textId="78CA0E70" w:rsidR="002128F4" w:rsidRPr="00254620" w:rsidRDefault="002128F4" w:rsidP="004D40A8">
      <w:pPr>
        <w:jc w:val="center"/>
        <w:rPr>
          <w:sz w:val="24"/>
          <w:szCs w:val="24"/>
        </w:rPr>
      </w:pPr>
      <w:r w:rsidRPr="00254620">
        <w:rPr>
          <w:sz w:val="24"/>
          <w:szCs w:val="24"/>
        </w:rPr>
        <w:t>Mở hộp thư và đọc thư</w:t>
      </w:r>
    </w:p>
    <w:p w14:paraId="7A98C530" w14:textId="3B2D004D" w:rsidR="0047778C" w:rsidRPr="00254620" w:rsidRDefault="0047778C" w:rsidP="004D40A8">
      <w:pPr>
        <w:pStyle w:val="ListParagraph"/>
        <w:numPr>
          <w:ilvl w:val="0"/>
          <w:numId w:val="6"/>
        </w:numPr>
        <w:jc w:val="center"/>
        <w:rPr>
          <w:b/>
          <w:bCs/>
          <w:sz w:val="24"/>
          <w:szCs w:val="24"/>
        </w:rPr>
      </w:pPr>
      <w:r w:rsidRPr="00254620">
        <w:rPr>
          <w:b/>
          <w:bCs/>
          <w:sz w:val="24"/>
          <w:szCs w:val="24"/>
        </w:rPr>
        <w:t xml:space="preserve">Kết quả sau khi gửi </w:t>
      </w:r>
      <w:r w:rsidR="00C06741" w:rsidRPr="00254620">
        <w:rPr>
          <w:b/>
          <w:bCs/>
          <w:sz w:val="24"/>
          <w:szCs w:val="24"/>
        </w:rPr>
        <w:t xml:space="preserve">và nhận </w:t>
      </w:r>
      <w:r w:rsidRPr="00254620">
        <w:rPr>
          <w:b/>
          <w:bCs/>
          <w:sz w:val="24"/>
          <w:szCs w:val="24"/>
        </w:rPr>
        <w:t>email</w:t>
      </w:r>
    </w:p>
    <w:p w14:paraId="3B7A63EE" w14:textId="0CC1C77E" w:rsidR="002128F4" w:rsidRPr="00254620" w:rsidRDefault="0047778C" w:rsidP="004D40A8">
      <w:pPr>
        <w:jc w:val="center"/>
        <w:rPr>
          <w:sz w:val="24"/>
          <w:szCs w:val="24"/>
        </w:rPr>
      </w:pPr>
      <w:r w:rsidRPr="00254620">
        <w:rPr>
          <w:noProof/>
          <w:sz w:val="24"/>
          <w:szCs w:val="24"/>
        </w:rPr>
        <w:lastRenderedPageBreak/>
        <w:drawing>
          <wp:inline distT="0" distB="0" distL="0" distR="0" wp14:anchorId="57D233EC" wp14:editId="4203C208">
            <wp:extent cx="604710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7105" cy="2819400"/>
                    </a:xfrm>
                    <a:prstGeom prst="rect">
                      <a:avLst/>
                    </a:prstGeom>
                  </pic:spPr>
                </pic:pic>
              </a:graphicData>
            </a:graphic>
          </wp:inline>
        </w:drawing>
      </w:r>
    </w:p>
    <w:p w14:paraId="010EEECA" w14:textId="320CB750" w:rsidR="00C71EE1" w:rsidRPr="00254620" w:rsidRDefault="007826A9" w:rsidP="004D40A8">
      <w:pPr>
        <w:jc w:val="center"/>
        <w:rPr>
          <w:sz w:val="24"/>
          <w:szCs w:val="24"/>
        </w:rPr>
      </w:pPr>
      <w:r>
        <w:rPr>
          <w:sz w:val="24"/>
          <w:szCs w:val="24"/>
        </w:rPr>
        <w:t>T</w:t>
      </w:r>
      <w:r w:rsidR="00C71EE1" w:rsidRPr="00254620">
        <w:rPr>
          <w:sz w:val="24"/>
          <w:szCs w:val="24"/>
        </w:rPr>
        <w:t>rong Post Office Protocol cho biết máy chủ đã sẵn sàng bắt đầu quá trình thương lượng TLS</w:t>
      </w:r>
    </w:p>
    <w:p w14:paraId="7866833D" w14:textId="29EEF44C" w:rsidR="0047778C" w:rsidRPr="00254620" w:rsidRDefault="00C06741" w:rsidP="004D40A8">
      <w:pPr>
        <w:jc w:val="center"/>
        <w:rPr>
          <w:sz w:val="24"/>
          <w:szCs w:val="24"/>
        </w:rPr>
      </w:pPr>
      <w:r w:rsidRPr="00254620">
        <w:rPr>
          <w:noProof/>
          <w:sz w:val="24"/>
          <w:szCs w:val="24"/>
        </w:rPr>
        <w:drawing>
          <wp:inline distT="0" distB="0" distL="0" distR="0" wp14:anchorId="4F1ED396" wp14:editId="0AE3FF53">
            <wp:extent cx="5761355"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3126740"/>
                    </a:xfrm>
                    <a:prstGeom prst="rect">
                      <a:avLst/>
                    </a:prstGeom>
                  </pic:spPr>
                </pic:pic>
              </a:graphicData>
            </a:graphic>
          </wp:inline>
        </w:drawing>
      </w:r>
    </w:p>
    <w:p w14:paraId="19C712ED" w14:textId="4D5DD22D" w:rsidR="002128F4" w:rsidRPr="00254620" w:rsidRDefault="004E6043" w:rsidP="004D40A8">
      <w:pPr>
        <w:jc w:val="center"/>
        <w:rPr>
          <w:sz w:val="24"/>
          <w:szCs w:val="24"/>
        </w:rPr>
      </w:pPr>
      <w:r>
        <w:rPr>
          <w:sz w:val="24"/>
          <w:szCs w:val="24"/>
        </w:rPr>
        <w:t>Trong S</w:t>
      </w:r>
      <w:r w:rsidR="00BF5B52">
        <w:rPr>
          <w:sz w:val="24"/>
          <w:szCs w:val="24"/>
        </w:rPr>
        <w:t>imple Mail Transfer Protocol cho biết 250-kien: đã gửi thư thành công, PIPELINING: gửi nhiều lệnh SMTP một lúc mà không cần chờ đợi phản hồi cho mỗi lệnh, SIZE 10240000: dung lượng tối đa cho mỗi thư là 10MB, VRFY: hỗ trợ xác minh máu chủ hợp lệ không</w:t>
      </w:r>
      <w:r w:rsidR="00111AC2">
        <w:rPr>
          <w:sz w:val="24"/>
          <w:szCs w:val="24"/>
        </w:rPr>
        <w:t xml:space="preserve">, ETRN: gửi thông báo đến máy chủ để biết có email cần gửi đến, STARTTLS: bắt đầu phiên truyền thông an toàn TLS, ENHANCEDSTATUSCODES: cung cấp chi tiết về trạng thái giao dịch SMTP, 8BITMIME: cho phép gửi email sửa dụng 8 bit ASCII, DSN: gửi thông báo về trạng thái giao dịch email, SMTPUTF8: </w:t>
      </w:r>
      <w:r w:rsidR="00DF2FE2">
        <w:rPr>
          <w:sz w:val="24"/>
          <w:szCs w:val="24"/>
        </w:rPr>
        <w:t>dùng Unicode trong trao đổi thư, CHUNKING: chia nhỏ dữ liệu để truyền giúp tối ưu hiệu suất truyền email</w:t>
      </w:r>
    </w:p>
    <w:sectPr w:rsidR="002128F4" w:rsidRPr="00254620" w:rsidSect="00033F1F">
      <w:pgSz w:w="11909" w:h="16834"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2314"/>
    <w:multiLevelType w:val="hybridMultilevel"/>
    <w:tmpl w:val="3BFC8DFE"/>
    <w:lvl w:ilvl="0" w:tplc="8B2ED0A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61440"/>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44360"/>
    <w:multiLevelType w:val="hybridMultilevel"/>
    <w:tmpl w:val="5EA8D29E"/>
    <w:lvl w:ilvl="0" w:tplc="AD16C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113B0"/>
    <w:multiLevelType w:val="hybridMultilevel"/>
    <w:tmpl w:val="5EA8D29E"/>
    <w:lvl w:ilvl="0" w:tplc="AD16C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4044BF"/>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066AF"/>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555"/>
    <w:rsid w:val="00033F1F"/>
    <w:rsid w:val="00051107"/>
    <w:rsid w:val="00080544"/>
    <w:rsid w:val="00090AB8"/>
    <w:rsid w:val="000B393E"/>
    <w:rsid w:val="00111AC2"/>
    <w:rsid w:val="00153B1E"/>
    <w:rsid w:val="00163897"/>
    <w:rsid w:val="00173A52"/>
    <w:rsid w:val="00185555"/>
    <w:rsid w:val="001C36F4"/>
    <w:rsid w:val="002128F4"/>
    <w:rsid w:val="0023636F"/>
    <w:rsid w:val="00254620"/>
    <w:rsid w:val="00261530"/>
    <w:rsid w:val="002739B4"/>
    <w:rsid w:val="002E0F2A"/>
    <w:rsid w:val="002E5935"/>
    <w:rsid w:val="003035C8"/>
    <w:rsid w:val="00331605"/>
    <w:rsid w:val="003415DA"/>
    <w:rsid w:val="00396583"/>
    <w:rsid w:val="003B0913"/>
    <w:rsid w:val="00456744"/>
    <w:rsid w:val="0047778C"/>
    <w:rsid w:val="004D40A8"/>
    <w:rsid w:val="004E6043"/>
    <w:rsid w:val="004F0C68"/>
    <w:rsid w:val="004F6245"/>
    <w:rsid w:val="0051039E"/>
    <w:rsid w:val="00570A83"/>
    <w:rsid w:val="00630238"/>
    <w:rsid w:val="00675CDC"/>
    <w:rsid w:val="00685D79"/>
    <w:rsid w:val="006C0CAD"/>
    <w:rsid w:val="006D64A3"/>
    <w:rsid w:val="00720704"/>
    <w:rsid w:val="00762329"/>
    <w:rsid w:val="007826A9"/>
    <w:rsid w:val="0079784A"/>
    <w:rsid w:val="007A4BD1"/>
    <w:rsid w:val="00872BDC"/>
    <w:rsid w:val="008A3F4F"/>
    <w:rsid w:val="00981EB0"/>
    <w:rsid w:val="009E1AAF"/>
    <w:rsid w:val="00A62EAA"/>
    <w:rsid w:val="00A738F8"/>
    <w:rsid w:val="00A77D76"/>
    <w:rsid w:val="00AA6D5B"/>
    <w:rsid w:val="00AC657E"/>
    <w:rsid w:val="00B20FF1"/>
    <w:rsid w:val="00B23E42"/>
    <w:rsid w:val="00BA3B67"/>
    <w:rsid w:val="00BB6E9C"/>
    <w:rsid w:val="00BC1907"/>
    <w:rsid w:val="00BF5B52"/>
    <w:rsid w:val="00C06741"/>
    <w:rsid w:val="00C37FE5"/>
    <w:rsid w:val="00C64B16"/>
    <w:rsid w:val="00C71EE1"/>
    <w:rsid w:val="00CC6A04"/>
    <w:rsid w:val="00CD78A5"/>
    <w:rsid w:val="00D07D43"/>
    <w:rsid w:val="00DF2CFB"/>
    <w:rsid w:val="00DF2FE2"/>
    <w:rsid w:val="00EF7A4B"/>
    <w:rsid w:val="00F20618"/>
    <w:rsid w:val="00F81803"/>
    <w:rsid w:val="00F87F0A"/>
    <w:rsid w:val="00FA0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50A10"/>
  <w15:chartTrackingRefBased/>
  <w15:docId w15:val="{7EB3EB1D-11D9-485D-B83F-25334C859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33F1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033F1F"/>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33F1F"/>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033F1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F1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033F1F"/>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33F1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033F1F"/>
    <w:rPr>
      <w:rFonts w:ascii="Times New Roman" w:eastAsiaTheme="majorEastAsia" w:hAnsi="Times New Roman" w:cstheme="majorBidi"/>
      <w:i/>
      <w:iCs/>
      <w:sz w:val="26"/>
    </w:rPr>
  </w:style>
  <w:style w:type="paragraph" w:styleId="ListParagraph">
    <w:name w:val="List Paragraph"/>
    <w:basedOn w:val="Normal"/>
    <w:uiPriority w:val="34"/>
    <w:qFormat/>
    <w:rsid w:val="0023636F"/>
    <w:pPr>
      <w:ind w:left="720"/>
      <w:contextualSpacing/>
    </w:pPr>
  </w:style>
  <w:style w:type="table" w:styleId="TableGrid">
    <w:name w:val="Table Grid"/>
    <w:basedOn w:val="TableNormal"/>
    <w:uiPriority w:val="39"/>
    <w:rsid w:val="00BB6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17</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2024-03-18T07:18:00Z</dcterms:created>
  <dcterms:modified xsi:type="dcterms:W3CDTF">2024-03-25T01:28:00Z</dcterms:modified>
</cp:coreProperties>
</file>