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1. CREATE TABLE customers (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customerNumber int NOT NULL PRIMARY KEY,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customerName varchar(255) NOT NULL,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contactLastName varchar (255) NOT NULL,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contactFirstName varchar(255) NOT NULL,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phone int NOT NULL,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addressLine1 varchar(255) NOT NULL,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addressLine2 varchar(255) NOT NULL,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city varchar(20) NOT NULL,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state varchar(20) NOT NULL,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postalCode int NOT NULL,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country varchar(20) NOT NULL,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salesRepEmployeeNumber int NOT NULL,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creditLimit int NOT NULL,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FOREIGN KEY (salesRepEmployeeNumber) REFERENCES employees (employeeNumber) ON DELETE CASCADE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2. CREATE TABLE orders(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orderNumber int NOT NULL PRIMARY KEY,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orderDate timestap NOT NULL,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requiredDate timestamp NOT NULL,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shippedDate timestamp NOT NULL,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comments varchar(255) NOT NULL,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customerNumber int NOT NULL,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FOREIGN KEY (orderNumber) REFERENCES orderdetails(orderNumber) ON DELETE CASCADE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FOREIGN KEY (customerName) REFERENCES customers(CustomerName) ON DELETE CASCADE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select * from Orders;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select comments from orders;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select orderDate,COUNT(*) from orders GROUP BY orderDate;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select employeeNumber, lastName, firstName from employees;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 select orders.orderNumber,customers.customerName from orders,employees ORDER BY orderNumber ASC;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8.  select customers.CustomerName AS “CustomerName, CONCAT(employees.firstName,’ ’,employees.lastName) salesrepName from customer,employees;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9. select paymentDate,sum(amount) from payments GROUP BY paymentDate;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10. select productName,productDescription,MSRP from products;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11. select products.productName, products.productDescription from products where max(count(productCode));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12. select customers.city from customers where max(count(DISTINCT orders.orderNumber));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13. select state from customers where max(count(state));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14. select employeeNumber, CONCAT(firstName,’ ’,lastName) EmployeeName from employees;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15. SELECT orders.orderNumber, customers.customerName, payments.amount from orders,  customers, payments;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SQL Worksheet-3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eaderChar" w:customStyle="1">
    <w:name w:val="Header Char"/>
    <w:basedOn w:val="DefaultParagraphFont"/>
    <w:link w:val="Header"/>
    <w:uiPriority w:val="99"/>
    <w:qFormat w:val="1"/>
    <w:rsid w:val="006D64D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6D64D6"/>
    <w:rPr/>
  </w:style>
  <w:style w:type="character" w:styleId="Token" w:customStyle="1">
    <w:name w:val="token"/>
    <w:basedOn w:val="DefaultParagraphFont"/>
    <w:qFormat w:val="1"/>
    <w:rsid w:val="002412F6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6D64D6"/>
    <w:pPr>
      <w:tabs>
        <w:tab w:val="clear" w:pos="720"/>
        <w:tab w:val="center" w:leader="none" w:pos="4513"/>
        <w:tab w:val="right" w:leader="none" w:pos="9026"/>
      </w:tabs>
      <w:spacing w:after="0" w:before="0"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6D64D6"/>
    <w:pPr>
      <w:tabs>
        <w:tab w:val="clear" w:pos="720"/>
        <w:tab w:val="center" w:leader="none" w:pos="4513"/>
        <w:tab w:val="right" w:leader="none" w:pos="9026"/>
      </w:tabs>
      <w:spacing w:after="0" w:before="0" w:line="240" w:lineRule="auto"/>
    </w:pPr>
    <w:rPr/>
  </w:style>
  <w:style w:type="paragraph" w:styleId="NoSpacing">
    <w:name w:val="No Spacing"/>
    <w:uiPriority w:val="1"/>
    <w:qFormat w:val="1"/>
    <w:rsid w:val="006D64D6"/>
    <w:pPr>
      <w:widowControl w:val="1"/>
      <w:bidi w:val="0"/>
      <w:spacing w:after="0" w:before="0" w:line="240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gtlAps1OyybFT/nR8dPLFWjIQ==">AMUW2mURmOpzk9la2Td7JrACTUJlK+wqfU3e96YQ6byLpB7WE7gaxK4UndAmBhZWJBP4NTQ7XN8TZ1dPmr881Ih3K4PsUln1okLquousnbovaU453kVJih8=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2020-09-06T13:54:00Z</dcterms:created>
  <dc:creator>Silent night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