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B8" w:rsidRDefault="00532E76" w:rsidP="003E03B8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COURSE: </w:t>
      </w:r>
      <w:r w:rsidR="003E03B8" w:rsidRPr="00F97027">
        <w:rPr>
          <w:b/>
          <w:sz w:val="28"/>
          <w:szCs w:val="28"/>
        </w:rPr>
        <w:t>BBS01T1002 SEMICONDUCTOR PHYSICS</w:t>
      </w:r>
    </w:p>
    <w:p w:rsidR="003E03B8" w:rsidRPr="00F97027" w:rsidRDefault="003E03B8" w:rsidP="003E03B8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342">
        <w:rPr>
          <w:rFonts w:ascii="Times New Roman" w:hAnsi="Times New Roman" w:cs="Times New Roman"/>
          <w:b/>
          <w:sz w:val="28"/>
          <w:szCs w:val="28"/>
          <w:highlight w:val="green"/>
        </w:rPr>
        <w:t>Syllabus</w:t>
      </w:r>
      <w:r w:rsidR="00BA2342" w:rsidRPr="00BA2342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for </w:t>
      </w:r>
      <w:proofErr w:type="spellStart"/>
      <w:r w:rsidR="00BA2342" w:rsidRPr="00BA2342">
        <w:rPr>
          <w:rFonts w:ascii="Times New Roman" w:hAnsi="Times New Roman" w:cs="Times New Roman"/>
          <w:b/>
          <w:sz w:val="28"/>
          <w:szCs w:val="28"/>
          <w:highlight w:val="green"/>
        </w:rPr>
        <w:t>B.Tech</w:t>
      </w:r>
      <w:proofErr w:type="spellEnd"/>
      <w:r w:rsidR="00BA2342" w:rsidRPr="00BA2342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. </w:t>
      </w:r>
      <w:proofErr w:type="spellStart"/>
      <w:proofErr w:type="gramStart"/>
      <w:r w:rsidR="00BA2342" w:rsidRPr="00BA2342">
        <w:rPr>
          <w:rFonts w:ascii="Times New Roman" w:hAnsi="Times New Roman" w:cs="Times New Roman"/>
          <w:b/>
          <w:sz w:val="28"/>
          <w:szCs w:val="28"/>
          <w:highlight w:val="green"/>
        </w:rPr>
        <w:t>Sem</w:t>
      </w:r>
      <w:proofErr w:type="spellEnd"/>
      <w:proofErr w:type="gramEnd"/>
      <w:r w:rsidR="00BA2342" w:rsidRPr="00BA2342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-II</w:t>
      </w:r>
    </w:p>
    <w:p w:rsidR="003E03B8" w:rsidRDefault="003E03B8" w:rsidP="003E03B8">
      <w:pPr>
        <w:tabs>
          <w:tab w:val="center" w:pos="5143"/>
          <w:tab w:val="left" w:pos="6696"/>
        </w:tabs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65FEB">
        <w:rPr>
          <w:rFonts w:ascii="Times New Roman" w:hAnsi="Times New Roman" w:cs="Times New Roman"/>
          <w:b/>
          <w:sz w:val="28"/>
          <w:szCs w:val="28"/>
        </w:rPr>
        <w:t>ETE-</w:t>
      </w:r>
      <w:r w:rsidRPr="00EC0559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0" w:name="_Hlk55386881"/>
      <w:r>
        <w:rPr>
          <w:rFonts w:ascii="Times New Roman" w:hAnsi="Times New Roman" w:cs="Times New Roman"/>
          <w:b/>
          <w:sz w:val="28"/>
          <w:szCs w:val="28"/>
        </w:rPr>
        <w:t>Winter-2021-22</w:t>
      </w:r>
      <w:r w:rsidRPr="00EC055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65FEB" w:rsidRDefault="00565FEB" w:rsidP="00565FEB">
      <w:pPr>
        <w:tabs>
          <w:tab w:val="center" w:pos="5143"/>
          <w:tab w:val="left" w:pos="6696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Unit 1 </w:t>
      </w:r>
      <w:bookmarkStart w:id="1" w:name="_Hlk55386801"/>
      <w:r w:rsidRPr="00565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Quantum and Band Theory of electron</w:t>
      </w:r>
      <w:bookmarkEnd w:id="1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2" w:name="_Hlk55386779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Quantum free electron theory.  Fermi Dirac distribution function and Fermi level,</w:t>
      </w:r>
      <w:bookmarkEnd w:id="2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3" w:name="_Hlk55386847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density of states, Energy band in solids, E-K diagram and </w:t>
      </w:r>
      <w:proofErr w:type="spellStart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Brillouin</w:t>
      </w:r>
      <w:proofErr w:type="spellEnd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zone, effective mass, concept of holes.</w:t>
      </w:r>
      <w:bookmarkEnd w:id="3"/>
    </w:p>
    <w:p w:rsidR="00565FEB" w:rsidRDefault="00565FEB" w:rsidP="00565FEB">
      <w:pPr>
        <w:tabs>
          <w:tab w:val="center" w:pos="5143"/>
          <w:tab w:val="left" w:pos="6696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Unit 2 Semiconductor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bookmarkStart w:id="4" w:name="_Hlk55387366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Types of semiconductor, Fermi level in semiconductor, effect of carrier concentration and temperature on </w:t>
      </w:r>
      <w:proofErr w:type="spellStart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fermi</w:t>
      </w:r>
      <w:proofErr w:type="spellEnd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level, </w:t>
      </w:r>
      <w:bookmarkStart w:id="5" w:name="_Hlk55387484"/>
      <w:bookmarkEnd w:id="4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direct-indirect band gap semiconductors, compound semiconductors, Conductivity and mobility, recombination process, Hall effect and applications.</w:t>
      </w:r>
      <w:bookmarkEnd w:id="5"/>
    </w:p>
    <w:p w:rsidR="00565FEB" w:rsidRDefault="00565FEB" w:rsidP="00565FEB">
      <w:pPr>
        <w:tabs>
          <w:tab w:val="center" w:pos="5143"/>
          <w:tab w:val="left" w:pos="6696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Unit 3 Applications of Diodes :</w:t>
      </w:r>
      <w:r w:rsidRPr="00565F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6" w:name="_Hlk55387052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Concept in optical transitions in bulk semiconductors- absorption process, recombination process, explanation for spontaneous emission-stimulated emission-transition rate, theory of p-n junction, p-n junction diode and its I-V characteristics</w:t>
      </w:r>
      <w:bookmarkEnd w:id="6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bookmarkStart w:id="7" w:name="_Hlk55387094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optoelectronics devices-LEDs, laser diode,  Basics of </w:t>
      </w:r>
      <w:proofErr w:type="spellStart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Photovoltaics</w:t>
      </w:r>
      <w:proofErr w:type="spellEnd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- photovoltaic effect, Determination of efficiency of PV cell</w:t>
      </w:r>
      <w:bookmarkEnd w:id="7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65FEB" w:rsidRDefault="00565FEB" w:rsidP="00565FEB">
      <w:pPr>
        <w:tabs>
          <w:tab w:val="center" w:pos="5143"/>
          <w:tab w:val="left" w:pos="6696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F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Unit- 4 Low Dimension Physics and Nano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Pr="00565F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materials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bookmarkStart w:id="8" w:name="_Hlk55387177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Density of states in 0D, 1 D and 2D –Low dimensional systems: Quantum well, Quantum wire, Quantum dots</w:t>
      </w:r>
      <w:bookmarkStart w:id="9" w:name="_Hlk55387234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bookmarkEnd w:id="8"/>
      <w:proofErr w:type="spellStart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Nanomaterials</w:t>
      </w:r>
      <w:proofErr w:type="spellEnd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its properties, Classification of </w:t>
      </w:r>
      <w:proofErr w:type="spellStart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Nanomaterials</w:t>
      </w:r>
      <w:proofErr w:type="spellEnd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Carbon nanowires and nanotubes, Semiconductor </w:t>
      </w:r>
      <w:proofErr w:type="spellStart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nanomaterials</w:t>
      </w:r>
      <w:proofErr w:type="spellEnd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Graphene</w:t>
      </w:r>
      <w:proofErr w:type="spellEnd"/>
      <w:r w:rsidRPr="00565FEB">
        <w:rPr>
          <w:rFonts w:ascii="Times New Roman" w:eastAsia="Times New Roman" w:hAnsi="Times New Roman" w:cs="Times New Roman"/>
          <w:sz w:val="24"/>
          <w:szCs w:val="24"/>
          <w:lang w:val="en-US"/>
        </w:rPr>
        <w:t>, Characterization techniques (basic ideas): Scanning Electron Microscopy and Transmission Scanning Electron microscopy</w:t>
      </w:r>
      <w:bookmarkEnd w:id="9"/>
    </w:p>
    <w:p w:rsidR="00565FEB" w:rsidRDefault="00565FEB" w:rsidP="00565FEB">
      <w:pPr>
        <w:tabs>
          <w:tab w:val="center" w:pos="5143"/>
          <w:tab w:val="left" w:pos="6696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24"/>
      </w:tblGrid>
      <w:tr w:rsidR="00366708" w:rsidRPr="00366708" w:rsidTr="00480E34">
        <w:tc>
          <w:tcPr>
            <w:tcW w:w="846" w:type="dxa"/>
          </w:tcPr>
          <w:p w:rsidR="00366708" w:rsidRPr="00847BE6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47B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S.No</w:t>
            </w:r>
            <w:proofErr w:type="spellEnd"/>
            <w:r w:rsidRPr="00847B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6946" w:type="dxa"/>
          </w:tcPr>
          <w:p w:rsidR="00366708" w:rsidRPr="00847BE6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47BE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Unit 1 </w:t>
            </w:r>
            <w:r w:rsidR="00847BE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[</w:t>
            </w:r>
            <w:r w:rsidRPr="00847BE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Quantum and Band Theory of electron</w:t>
            </w:r>
            <w:r w:rsidR="00847BE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]</w:t>
            </w:r>
            <w:r w:rsidRPr="00847BE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847BE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Questions</w:t>
            </w:r>
          </w:p>
        </w:tc>
        <w:tc>
          <w:tcPr>
            <w:tcW w:w="1224" w:type="dxa"/>
          </w:tcPr>
          <w:p w:rsidR="00366708" w:rsidRPr="00847BE6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47B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Max Marks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the least energy of an electron moving in one dimensional infinitely high potential box of width 0.05 nm. [Given Planck’s Constant (h) =6.625x10-34 J.s. and mass of electron (m</w:t>
            </w:r>
            <w:proofErr w:type="gramStart"/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)=</w:t>
            </w:r>
            <w:proofErr w:type="gramEnd"/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9.1x10-31 kg. ]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the least energy of an electron moving in one dimensional infinitely high potential box of width 0.05 nm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electron is bound in a one dimensional potential box which has a width 2.5x10</w:t>
            </w: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-10</w:t>
            </w: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m. Assuming the height of the box to be infinite, calculate the lowest two permitted energy  values of the electron.[Given Planck’s Constant ( h) =6.625x10-34 J.s. and mass of electron (m) = 9.1x10-31 kg.]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the minimum energy of an electron moving in one dimension in an infinitely high potential box of width 1Å. [Given Planck’s Constant (h) =6.625x10-34 J.s. and mass of electron (m) = 9.1x10-31 kg.]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The Fermi Energy for a given solid is 5.0 eV at T=0K. What is the average energy of the electron in the metal at 0 K?</w:t>
            </w: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The Fermi level for potassium is 2.0 eV. Calculate the velocity of the electrons at the Fermi level.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value of Fermi-Dirac distribution function for T=0, when (</w:t>
            </w:r>
            <w:proofErr w:type="spellStart"/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) energy is greater than Fermi Energy and (ii) when energy is less than Fermi Energy.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Fermi Energy. If the Fermi energy is 10eV, calculate the mean energy of electron at 0 Kelvin.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Write Schrodinger’s time-independent equation for matter waves. Explain the physical significance of the wave function?</w:t>
            </w:r>
          </w:p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Explain the idea of wave function for a quantum particle. Write the basic characteristics of well-behaved wave function?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Draw the E-K diagram of a semiconductor based on band theory of solids. Explain the </w:t>
            </w:r>
            <w:proofErr w:type="spellStart"/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Brillouin</w:t>
            </w:r>
            <w:proofErr w:type="spellEnd"/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zones in a solid.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What would be the band structure if the barrier strength is extremely high or negligible? Justify your answer with a suitable diagram.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Define the density of energy state in a solid. Find the expression for density of states.</w:t>
            </w:r>
          </w:p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electron is in motion along a line between x=0 and x= L with zero potential energy.  At points for which x ≤ 0 and x ≥ L, the potential energy is infinite.  The wave function for the particle in the n</w:t>
            </w: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state is given by </w:t>
            </w: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sym w:font="Symbol" w:char="F079"/>
            </w: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=A Sin (nπx/L).  Find the expression for the normalized wave function. 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 electron is in motion along a line between x=0 and x=L with zero potential energy.  At points for which x ≤ 0 and x ≥ L, the potential energy is infinite.  Solving Schrodinger’s equation, obtain energy Eigen values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66708" w:rsidRPr="00366708" w:rsidTr="00480E34">
        <w:tc>
          <w:tcPr>
            <w:tcW w:w="846" w:type="dxa"/>
          </w:tcPr>
          <w:p w:rsidR="00366708" w:rsidRPr="00783C4E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4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46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energy band in solids and classify the materials based on energy gap.</w:t>
            </w:r>
          </w:p>
        </w:tc>
        <w:tc>
          <w:tcPr>
            <w:tcW w:w="1224" w:type="dxa"/>
          </w:tcPr>
          <w:p w:rsidR="00366708" w:rsidRPr="00366708" w:rsidRDefault="00366708" w:rsidP="00366708">
            <w:pPr>
              <w:tabs>
                <w:tab w:val="center" w:pos="5143"/>
                <w:tab w:val="left" w:pos="6696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7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565FEB" w:rsidRDefault="00565FEB" w:rsidP="00565FEB">
      <w:pPr>
        <w:tabs>
          <w:tab w:val="center" w:pos="5143"/>
          <w:tab w:val="left" w:pos="6696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65FEB" w:rsidRDefault="00565FEB" w:rsidP="00565FEB">
      <w:pPr>
        <w:tabs>
          <w:tab w:val="center" w:pos="5143"/>
          <w:tab w:val="left" w:pos="6696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65FEB" w:rsidRDefault="00565FEB" w:rsidP="00565FEB">
      <w:pPr>
        <w:tabs>
          <w:tab w:val="center" w:pos="5143"/>
          <w:tab w:val="left" w:pos="6696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65FEB" w:rsidRDefault="00565FEB" w:rsidP="00565FEB">
      <w:pPr>
        <w:tabs>
          <w:tab w:val="center" w:pos="5143"/>
          <w:tab w:val="left" w:pos="6696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6938"/>
        <w:gridCol w:w="1224"/>
      </w:tblGrid>
      <w:tr w:rsidR="00607D16" w:rsidTr="00B20D7A">
        <w:tc>
          <w:tcPr>
            <w:tcW w:w="854" w:type="dxa"/>
          </w:tcPr>
          <w:bookmarkEnd w:id="0"/>
          <w:p w:rsidR="00607D16" w:rsidRPr="00847BE6" w:rsidRDefault="00607D16" w:rsidP="003E03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S.No</w:t>
            </w:r>
            <w:proofErr w:type="spellEnd"/>
            <w:r w:rsidRP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</w:p>
        </w:tc>
        <w:tc>
          <w:tcPr>
            <w:tcW w:w="6938" w:type="dxa"/>
          </w:tcPr>
          <w:p w:rsidR="00867549" w:rsidRPr="00847BE6" w:rsidRDefault="00366708" w:rsidP="008675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Unit- 2 </w:t>
            </w:r>
            <w:r w:rsid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[</w:t>
            </w:r>
            <w:r w:rsidRP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Semiconductor</w:t>
            </w:r>
            <w:r w:rsid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]</w:t>
            </w:r>
            <w:r w:rsidR="00867549" w:rsidRP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 Questions</w:t>
            </w:r>
          </w:p>
          <w:p w:rsidR="00607D16" w:rsidRPr="00847BE6" w:rsidRDefault="00607D16" w:rsidP="003E03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24" w:type="dxa"/>
          </w:tcPr>
          <w:p w:rsidR="00607D16" w:rsidRPr="00847BE6" w:rsidRDefault="00607D16" w:rsidP="003E03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 Marks</w:t>
            </w:r>
          </w:p>
        </w:tc>
      </w:tr>
      <w:tr w:rsidR="00215B5E" w:rsidTr="00B20D7A">
        <w:tc>
          <w:tcPr>
            <w:tcW w:w="854" w:type="dxa"/>
          </w:tcPr>
          <w:p w:rsidR="00215B5E" w:rsidRPr="00783C4E" w:rsidRDefault="00215B5E" w:rsidP="00215B5E">
            <w:r w:rsidRPr="00783C4E">
              <w:t>1</w:t>
            </w:r>
          </w:p>
        </w:tc>
        <w:tc>
          <w:tcPr>
            <w:tcW w:w="6938" w:type="dxa"/>
          </w:tcPr>
          <w:p w:rsidR="00215B5E" w:rsidRDefault="00215B5E" w:rsidP="00215B5E">
            <w:pPr>
              <w:rPr>
                <w:rFonts w:cstheme="minorHAnsi"/>
              </w:rPr>
            </w:pPr>
            <w:r>
              <w:rPr>
                <w:rFonts w:cstheme="minorHAnsi"/>
              </w:rPr>
              <w:t>An electric field of 200 volt/m is applied to a sample of n type semiconductor whose Hall coefficient is -0.0145 m</w:t>
            </w:r>
            <w:r w:rsidRPr="007F76C1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/coulomb. Calculate the current density in the sample assuming mobility of electron equals to 0.36 V</w:t>
            </w:r>
            <w:r w:rsidRPr="007F76C1">
              <w:rPr>
                <w:rFonts w:cstheme="minorHAnsi"/>
                <w:vertAlign w:val="superscript"/>
              </w:rPr>
              <w:t>-1</w:t>
            </w:r>
            <w:r>
              <w:rPr>
                <w:rFonts w:cstheme="minorHAnsi"/>
              </w:rPr>
              <w:t xml:space="preserve"> S</w:t>
            </w:r>
            <w:r w:rsidRPr="007F76C1">
              <w:rPr>
                <w:rFonts w:cstheme="minorHAnsi"/>
                <w:vertAlign w:val="superscript"/>
              </w:rPr>
              <w:t>-1</w:t>
            </w:r>
            <w:r>
              <w:rPr>
                <w:rFonts w:cstheme="minorHAnsi"/>
              </w:rPr>
              <w:t>.</w:t>
            </w:r>
          </w:p>
        </w:tc>
        <w:tc>
          <w:tcPr>
            <w:tcW w:w="1224" w:type="dxa"/>
          </w:tcPr>
          <w:p w:rsidR="00215B5E" w:rsidRDefault="00215B5E" w:rsidP="00215B5E">
            <w:r>
              <w:t>2</w:t>
            </w:r>
          </w:p>
        </w:tc>
      </w:tr>
      <w:tr w:rsidR="000D3523" w:rsidTr="00B20D7A">
        <w:tc>
          <w:tcPr>
            <w:tcW w:w="854" w:type="dxa"/>
          </w:tcPr>
          <w:p w:rsidR="000D3523" w:rsidRPr="00783C4E" w:rsidRDefault="000D3523" w:rsidP="00215B5E">
            <w:r w:rsidRPr="00783C4E">
              <w:t>2</w:t>
            </w:r>
          </w:p>
        </w:tc>
        <w:tc>
          <w:tcPr>
            <w:tcW w:w="6938" w:type="dxa"/>
          </w:tcPr>
          <w:p w:rsidR="000D3523" w:rsidRPr="000D3523" w:rsidRDefault="000D3523" w:rsidP="000D3523">
            <w:pPr>
              <w:rPr>
                <w:rFonts w:cstheme="minorHAnsi"/>
                <w:lang w:val="en-US"/>
              </w:rPr>
            </w:pPr>
            <w:r w:rsidRPr="000D3523">
              <w:rPr>
                <w:rFonts w:cstheme="minorHAnsi"/>
                <w:lang w:val="en-US"/>
              </w:rPr>
              <w:t>The carrier concentration in n-type semiconductor is 3.0 X10</w:t>
            </w:r>
            <w:r w:rsidRPr="000D3523">
              <w:rPr>
                <w:rFonts w:cstheme="minorHAnsi"/>
                <w:vertAlign w:val="superscript"/>
                <w:lang w:val="en-US"/>
              </w:rPr>
              <w:t>19</w:t>
            </w:r>
            <w:r w:rsidRPr="000D3523">
              <w:rPr>
                <w:rFonts w:cstheme="minorHAnsi"/>
                <w:lang w:val="en-US"/>
              </w:rPr>
              <w:t>/m</w:t>
            </w:r>
            <w:r w:rsidRPr="000D3523">
              <w:rPr>
                <w:rFonts w:cstheme="minorHAnsi"/>
                <w:vertAlign w:val="superscript"/>
                <w:lang w:val="en-US"/>
              </w:rPr>
              <w:t>3</w:t>
            </w:r>
            <w:r w:rsidRPr="000D3523">
              <w:rPr>
                <w:rFonts w:cstheme="minorHAnsi"/>
                <w:lang w:val="en-US"/>
              </w:rPr>
              <w:t>. Determine the value of Hall coefficient. Given that e =1.6× 10</w:t>
            </w:r>
            <w:r w:rsidRPr="000D3523">
              <w:rPr>
                <w:rFonts w:cstheme="minorHAnsi"/>
                <w:vertAlign w:val="superscript"/>
                <w:lang w:val="en-US"/>
              </w:rPr>
              <w:t>-19</w:t>
            </w:r>
            <w:r w:rsidRPr="000D3523">
              <w:rPr>
                <w:rFonts w:cstheme="minorHAnsi"/>
                <w:lang w:val="en-US"/>
              </w:rPr>
              <w:t> C</w:t>
            </w:r>
          </w:p>
          <w:p w:rsidR="000D3523" w:rsidRDefault="000D3523" w:rsidP="00215B5E">
            <w:pPr>
              <w:rPr>
                <w:rFonts w:cstheme="minorHAnsi"/>
              </w:rPr>
            </w:pPr>
          </w:p>
        </w:tc>
        <w:tc>
          <w:tcPr>
            <w:tcW w:w="1224" w:type="dxa"/>
          </w:tcPr>
          <w:p w:rsidR="000D3523" w:rsidRDefault="000D3523" w:rsidP="00215B5E">
            <w:r>
              <w:t>2</w:t>
            </w:r>
          </w:p>
        </w:tc>
      </w:tr>
      <w:tr w:rsidR="00215B5E" w:rsidTr="00B20D7A">
        <w:tc>
          <w:tcPr>
            <w:tcW w:w="854" w:type="dxa"/>
          </w:tcPr>
          <w:p w:rsidR="00215B5E" w:rsidRPr="00783C4E" w:rsidRDefault="000D3523" w:rsidP="00215B5E">
            <w:r w:rsidRPr="00783C4E">
              <w:t>3</w:t>
            </w:r>
          </w:p>
        </w:tc>
        <w:tc>
          <w:tcPr>
            <w:tcW w:w="6938" w:type="dxa"/>
          </w:tcPr>
          <w:p w:rsidR="00215B5E" w:rsidRDefault="00215B5E" w:rsidP="00215B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What is the wavelength corresponding to the </w:t>
            </w:r>
            <w:proofErr w:type="spellStart"/>
            <w:r>
              <w:rPr>
                <w:rFonts w:cstheme="minorHAnsi"/>
              </w:rPr>
              <w:t>bandgap</w:t>
            </w:r>
            <w:proofErr w:type="spellEnd"/>
            <w:r>
              <w:rPr>
                <w:rFonts w:cstheme="minorHAnsi"/>
              </w:rPr>
              <w:t xml:space="preserve"> of </w:t>
            </w:r>
            <w:proofErr w:type="spellStart"/>
            <w:r>
              <w:rPr>
                <w:rFonts w:cstheme="minorHAnsi"/>
              </w:rPr>
              <w:t>GaAs</w:t>
            </w:r>
            <w:proofErr w:type="spellEnd"/>
            <w:r>
              <w:rPr>
                <w:rFonts w:cstheme="minorHAnsi"/>
              </w:rPr>
              <w:t xml:space="preserve"> (1.42eV) approximately?</w:t>
            </w:r>
          </w:p>
        </w:tc>
        <w:tc>
          <w:tcPr>
            <w:tcW w:w="1224" w:type="dxa"/>
          </w:tcPr>
          <w:p w:rsidR="00215B5E" w:rsidRDefault="00215B5E" w:rsidP="00215B5E">
            <w:r>
              <w:t>2</w:t>
            </w:r>
          </w:p>
        </w:tc>
      </w:tr>
      <w:tr w:rsidR="00072A9A" w:rsidTr="00B20D7A">
        <w:tc>
          <w:tcPr>
            <w:tcW w:w="854" w:type="dxa"/>
          </w:tcPr>
          <w:p w:rsidR="00072A9A" w:rsidRPr="00783C4E" w:rsidRDefault="000D3523" w:rsidP="00215B5E">
            <w:r w:rsidRPr="00783C4E">
              <w:t>4</w:t>
            </w:r>
          </w:p>
        </w:tc>
        <w:tc>
          <w:tcPr>
            <w:tcW w:w="6938" w:type="dxa"/>
          </w:tcPr>
          <w:p w:rsidR="00072A9A" w:rsidRDefault="00072A9A" w:rsidP="00215B5E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 energy band gap of semiconducting material if it emits light of wavelength 414 nm.</w:t>
            </w:r>
          </w:p>
        </w:tc>
        <w:tc>
          <w:tcPr>
            <w:tcW w:w="1224" w:type="dxa"/>
          </w:tcPr>
          <w:p w:rsidR="00072A9A" w:rsidRDefault="00072A9A" w:rsidP="00215B5E">
            <w:r>
              <w:t>2</w:t>
            </w:r>
          </w:p>
        </w:tc>
      </w:tr>
      <w:tr w:rsidR="00215B5E" w:rsidTr="00B20D7A">
        <w:tc>
          <w:tcPr>
            <w:tcW w:w="854" w:type="dxa"/>
          </w:tcPr>
          <w:p w:rsidR="00215B5E" w:rsidRPr="00783C4E" w:rsidRDefault="000D3523" w:rsidP="00215B5E">
            <w:r w:rsidRPr="00783C4E">
              <w:t>5</w:t>
            </w:r>
          </w:p>
        </w:tc>
        <w:tc>
          <w:tcPr>
            <w:tcW w:w="6938" w:type="dxa"/>
          </w:tcPr>
          <w:p w:rsidR="00215B5E" w:rsidRPr="00A350B0" w:rsidRDefault="00215B5E" w:rsidP="00215B5E">
            <w:pPr>
              <w:rPr>
                <w:rFonts w:eastAsiaTheme="minorEastAsia" w:cs="Mangal"/>
                <w:szCs w:val="20"/>
                <w:lang w:eastAsia="en-IN" w:bidi="hi-IN"/>
              </w:rPr>
            </w:pPr>
            <w:r w:rsidRPr="00A350B0">
              <w:rPr>
                <w:rFonts w:eastAsiaTheme="minorEastAsia" w:cs="Mangal"/>
                <w:szCs w:val="20"/>
                <w:lang w:eastAsia="en-IN" w:bidi="hi-IN"/>
              </w:rPr>
              <w:t>The carrier concentration in n-type semiconductor is 10</w:t>
            </w:r>
            <w:r w:rsidRPr="00A350B0">
              <w:rPr>
                <w:rFonts w:eastAsiaTheme="minorEastAsia" w:cs="Mangal"/>
                <w:szCs w:val="20"/>
                <w:vertAlign w:val="superscript"/>
                <w:lang w:eastAsia="en-IN" w:bidi="hi-IN"/>
              </w:rPr>
              <w:t>19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>/m</w:t>
            </w:r>
            <w:r w:rsidRPr="00A350B0">
              <w:rPr>
                <w:rFonts w:eastAsiaTheme="minorEastAsia" w:cs="Mangal"/>
                <w:szCs w:val="20"/>
                <w:vertAlign w:val="superscript"/>
                <w:lang w:eastAsia="en-IN" w:bidi="hi-IN"/>
              </w:rPr>
              <w:t>3</w:t>
            </w:r>
            <w:r w:rsidRPr="00A350B0">
              <w:rPr>
                <w:rFonts w:eastAsiaTheme="minorEastAsia" w:cs="Mangal"/>
                <w:szCs w:val="20"/>
                <w:lang w:eastAsia="en-IN" w:bidi="hi-IN"/>
              </w:rPr>
              <w:t>. Determine the value of Hall coefficient.</w:t>
            </w:r>
          </w:p>
        </w:tc>
        <w:tc>
          <w:tcPr>
            <w:tcW w:w="1224" w:type="dxa"/>
          </w:tcPr>
          <w:p w:rsidR="00215B5E" w:rsidRDefault="00215B5E" w:rsidP="00215B5E">
            <w:r>
              <w:t>2</w:t>
            </w:r>
          </w:p>
        </w:tc>
      </w:tr>
      <w:tr w:rsidR="00215B5E" w:rsidTr="00B20D7A">
        <w:tc>
          <w:tcPr>
            <w:tcW w:w="854" w:type="dxa"/>
          </w:tcPr>
          <w:p w:rsidR="00215B5E" w:rsidRPr="00783C4E" w:rsidRDefault="000D3523" w:rsidP="00215B5E">
            <w:r w:rsidRPr="00783C4E">
              <w:t>6</w:t>
            </w:r>
          </w:p>
        </w:tc>
        <w:tc>
          <w:tcPr>
            <w:tcW w:w="6938" w:type="dxa"/>
          </w:tcPr>
          <w:p w:rsidR="00215B5E" w:rsidRPr="008B3746" w:rsidRDefault="00215B5E" w:rsidP="00215B5E">
            <w:pPr>
              <w:rPr>
                <w:rFonts w:cstheme="minorHAnsi"/>
              </w:rPr>
            </w:pPr>
            <w:r>
              <w:rPr>
                <w:color w:val="222222"/>
                <w:shd w:val="clear" w:color="auto" w:fill="FFFFFF"/>
              </w:rPr>
              <w:t>Hall coefficient of a semiconductor is 3.22x10</w:t>
            </w:r>
            <w:r>
              <w:rPr>
                <w:color w:val="222222"/>
                <w:shd w:val="clear" w:color="auto" w:fill="FFFFFF"/>
                <w:vertAlign w:val="superscript"/>
              </w:rPr>
              <w:t>-4</w:t>
            </w:r>
            <w:r>
              <w:rPr>
                <w:color w:val="222222"/>
                <w:shd w:val="clear" w:color="auto" w:fill="FFFFFF"/>
              </w:rPr>
              <w:t> m</w:t>
            </w:r>
            <w:r>
              <w:rPr>
                <w:color w:val="222222"/>
                <w:shd w:val="clear" w:color="auto" w:fill="FFFFFF"/>
                <w:vertAlign w:val="superscript"/>
              </w:rPr>
              <w:t>3</w:t>
            </w:r>
            <w:r>
              <w:rPr>
                <w:color w:val="222222"/>
                <w:shd w:val="clear" w:color="auto" w:fill="FFFFFF"/>
              </w:rPr>
              <w:t>/C. Its resistivity is 9x10</w:t>
            </w:r>
            <w:r>
              <w:rPr>
                <w:color w:val="222222"/>
                <w:shd w:val="clear" w:color="auto" w:fill="FFFFFF"/>
                <w:vertAlign w:val="superscript"/>
              </w:rPr>
              <w:t>-3</w:t>
            </w:r>
            <w:r>
              <w:rPr>
                <w:color w:val="222222"/>
                <w:shd w:val="clear" w:color="auto" w:fill="FFFFFF"/>
                <w:vertAlign w:val="subscript"/>
              </w:rPr>
              <w:t> </w:t>
            </w:r>
            <w:r>
              <w:rPr>
                <w:color w:val="222222"/>
                <w:shd w:val="clear" w:color="auto" w:fill="FFFFFF"/>
              </w:rPr>
              <w:t>ohm-meter. Calculate the mobility in the semiconductor.</w:t>
            </w:r>
          </w:p>
        </w:tc>
        <w:tc>
          <w:tcPr>
            <w:tcW w:w="1224" w:type="dxa"/>
          </w:tcPr>
          <w:p w:rsidR="00215B5E" w:rsidRDefault="00215B5E" w:rsidP="00215B5E">
            <w:r>
              <w:t>2</w:t>
            </w:r>
          </w:p>
        </w:tc>
      </w:tr>
      <w:tr w:rsidR="00215B5E" w:rsidTr="00B20D7A">
        <w:tc>
          <w:tcPr>
            <w:tcW w:w="854" w:type="dxa"/>
          </w:tcPr>
          <w:p w:rsidR="00215B5E" w:rsidRPr="00783C4E" w:rsidRDefault="000D3523" w:rsidP="00215B5E">
            <w:r w:rsidRPr="00783C4E">
              <w:t>7</w:t>
            </w:r>
          </w:p>
        </w:tc>
        <w:tc>
          <w:tcPr>
            <w:tcW w:w="6938" w:type="dxa"/>
          </w:tcPr>
          <w:p w:rsidR="00215B5E" w:rsidRPr="008B3746" w:rsidRDefault="00215B5E" w:rsidP="00215B5E">
            <w:pPr>
              <w:rPr>
                <w:rFonts w:cstheme="minorHAnsi"/>
              </w:rPr>
            </w:pPr>
            <w:r>
              <w:rPr>
                <w:color w:val="222222"/>
                <w:shd w:val="clear" w:color="auto" w:fill="FFFFFF"/>
              </w:rPr>
              <w:t>The Hall coefficient (R</w:t>
            </w:r>
            <w:r>
              <w:rPr>
                <w:color w:val="222222"/>
                <w:shd w:val="clear" w:color="auto" w:fill="FFFFFF"/>
                <w:vertAlign w:val="subscript"/>
              </w:rPr>
              <w:t>H</w:t>
            </w:r>
            <w:r>
              <w:rPr>
                <w:color w:val="222222"/>
                <w:shd w:val="clear" w:color="auto" w:fill="FFFFFF"/>
              </w:rPr>
              <w:t>) of a semiconductor is 3.22× 10</w:t>
            </w:r>
            <w:r>
              <w:rPr>
                <w:color w:val="222222"/>
                <w:shd w:val="clear" w:color="auto" w:fill="FFFFFF"/>
                <w:vertAlign w:val="superscript"/>
              </w:rPr>
              <w:t>-4</w:t>
            </w:r>
            <w:proofErr w:type="gramStart"/>
            <w:r>
              <w:rPr>
                <w:color w:val="222222"/>
                <w:shd w:val="clear" w:color="auto" w:fill="FFFFFF"/>
                <w:vertAlign w:val="superscript"/>
              </w:rPr>
              <w:t> </w:t>
            </w:r>
            <w:r>
              <w:rPr>
                <w:color w:val="222222"/>
                <w:shd w:val="clear" w:color="auto" w:fill="FFFFFF"/>
              </w:rPr>
              <w:t> m</w:t>
            </w:r>
            <w:r>
              <w:rPr>
                <w:color w:val="222222"/>
                <w:shd w:val="clear" w:color="auto" w:fill="FFFFFF"/>
                <w:vertAlign w:val="superscript"/>
              </w:rPr>
              <w:t>3</w:t>
            </w:r>
            <w:proofErr w:type="gramEnd"/>
            <w:r>
              <w:rPr>
                <w:color w:val="222222"/>
                <w:shd w:val="clear" w:color="auto" w:fill="FFFFFF"/>
              </w:rPr>
              <w:t>/C.  Calculate the carrier concentration of the carriers. (Given that e =1.6× 10</w:t>
            </w:r>
            <w:r>
              <w:rPr>
                <w:color w:val="222222"/>
                <w:shd w:val="clear" w:color="auto" w:fill="FFFFFF"/>
                <w:vertAlign w:val="superscript"/>
              </w:rPr>
              <w:t>-19</w:t>
            </w:r>
            <w:r>
              <w:rPr>
                <w:color w:val="222222"/>
                <w:shd w:val="clear" w:color="auto" w:fill="FFFFFF"/>
              </w:rPr>
              <w:t> C).</w:t>
            </w:r>
          </w:p>
        </w:tc>
        <w:tc>
          <w:tcPr>
            <w:tcW w:w="1224" w:type="dxa"/>
          </w:tcPr>
          <w:p w:rsidR="00215B5E" w:rsidRDefault="004D0A0B" w:rsidP="00215B5E">
            <w:r>
              <w:t>2</w:t>
            </w:r>
          </w:p>
        </w:tc>
      </w:tr>
      <w:tr w:rsidR="00215B5E" w:rsidTr="00B20D7A">
        <w:tc>
          <w:tcPr>
            <w:tcW w:w="854" w:type="dxa"/>
          </w:tcPr>
          <w:p w:rsidR="00215B5E" w:rsidRPr="00783C4E" w:rsidRDefault="000D3523" w:rsidP="00215B5E">
            <w:r w:rsidRPr="00783C4E">
              <w:t>8</w:t>
            </w:r>
          </w:p>
        </w:tc>
        <w:tc>
          <w:tcPr>
            <w:tcW w:w="6938" w:type="dxa"/>
          </w:tcPr>
          <w:p w:rsidR="00215B5E" w:rsidRDefault="00215B5E" w:rsidP="00215B5E">
            <w:pPr>
              <w:jc w:val="both"/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In a </w:t>
            </w:r>
            <w:r>
              <w:rPr>
                <w:rFonts w:cstheme="minorHAnsi"/>
              </w:rPr>
              <w:t>p-n</w:t>
            </w:r>
            <w:r w:rsidRPr="008B3746">
              <w:rPr>
                <w:rFonts w:cstheme="minorHAnsi"/>
              </w:rPr>
              <w:t xml:space="preserve"> junction diode, explain a). Minority charge carrier b). Majority charge carrier</w:t>
            </w:r>
          </w:p>
          <w:p w:rsidR="00215B5E" w:rsidRDefault="00215B5E" w:rsidP="00215B5E"/>
        </w:tc>
        <w:tc>
          <w:tcPr>
            <w:tcW w:w="1224" w:type="dxa"/>
          </w:tcPr>
          <w:p w:rsidR="00215B5E" w:rsidRDefault="00215B5E" w:rsidP="00215B5E">
            <w:r>
              <w:t>2</w:t>
            </w:r>
          </w:p>
        </w:tc>
      </w:tr>
      <w:tr w:rsidR="009A6063" w:rsidTr="00B20D7A">
        <w:tc>
          <w:tcPr>
            <w:tcW w:w="854" w:type="dxa"/>
          </w:tcPr>
          <w:p w:rsidR="009A6063" w:rsidRPr="00783C4E" w:rsidRDefault="001107DB" w:rsidP="009A6063">
            <w:r w:rsidRPr="00783C4E">
              <w:t>9</w:t>
            </w:r>
          </w:p>
        </w:tc>
        <w:tc>
          <w:tcPr>
            <w:tcW w:w="6938" w:type="dxa"/>
          </w:tcPr>
          <w:p w:rsidR="009A6063" w:rsidRPr="00B567B1" w:rsidRDefault="009A6063" w:rsidP="009A6063">
            <w:pPr>
              <w:spacing w:after="160" w:line="259" w:lineRule="auto"/>
              <w:rPr>
                <w:rFonts w:cstheme="minorHAnsi"/>
              </w:rPr>
            </w:pPr>
            <w:r w:rsidRPr="00B567B1">
              <w:t>Derive the expression of current density and Mobility of charge carriers for semiconductor</w:t>
            </w:r>
          </w:p>
        </w:tc>
        <w:tc>
          <w:tcPr>
            <w:tcW w:w="1224" w:type="dxa"/>
          </w:tcPr>
          <w:p w:rsidR="009A6063" w:rsidRDefault="009A6063" w:rsidP="009A6063">
            <w:r>
              <w:t>5</w:t>
            </w:r>
          </w:p>
        </w:tc>
      </w:tr>
      <w:tr w:rsidR="00072A9A" w:rsidTr="00B20D7A">
        <w:tc>
          <w:tcPr>
            <w:tcW w:w="854" w:type="dxa"/>
          </w:tcPr>
          <w:p w:rsidR="00072A9A" w:rsidRPr="00783C4E" w:rsidRDefault="001107DB" w:rsidP="009A6063">
            <w:r w:rsidRPr="00783C4E">
              <w:t>10</w:t>
            </w:r>
          </w:p>
        </w:tc>
        <w:tc>
          <w:tcPr>
            <w:tcW w:w="6938" w:type="dxa"/>
          </w:tcPr>
          <w:p w:rsidR="00072A9A" w:rsidRPr="00B567B1" w:rsidRDefault="00072A9A" w:rsidP="009A6063">
            <w:r w:rsidRPr="008B3746">
              <w:rPr>
                <w:rFonts w:cstheme="minorHAnsi"/>
              </w:rPr>
              <w:t xml:space="preserve">Distinguish between the direct and indirect band gap semiconductors </w:t>
            </w:r>
            <w:r>
              <w:rPr>
                <w:rFonts w:cstheme="minorHAnsi"/>
              </w:rPr>
              <w:t>using band diagram</w:t>
            </w:r>
            <w:r w:rsidRPr="008B3746">
              <w:rPr>
                <w:rFonts w:cstheme="minorHAnsi"/>
              </w:rPr>
              <w:t xml:space="preserve"> with</w:t>
            </w:r>
            <w:r>
              <w:rPr>
                <w:rFonts w:cstheme="minorHAnsi"/>
              </w:rPr>
              <w:t xml:space="preserve"> one-one example.</w:t>
            </w:r>
          </w:p>
        </w:tc>
        <w:tc>
          <w:tcPr>
            <w:tcW w:w="1224" w:type="dxa"/>
          </w:tcPr>
          <w:p w:rsidR="00072A9A" w:rsidRDefault="00766E07" w:rsidP="009A6063">
            <w:r>
              <w:t>5</w:t>
            </w:r>
          </w:p>
        </w:tc>
      </w:tr>
      <w:tr w:rsidR="009A6063" w:rsidTr="00B20D7A">
        <w:tc>
          <w:tcPr>
            <w:tcW w:w="854" w:type="dxa"/>
          </w:tcPr>
          <w:p w:rsidR="009A6063" w:rsidRPr="00783C4E" w:rsidRDefault="001107DB" w:rsidP="009A6063">
            <w:r w:rsidRPr="00783C4E">
              <w:t>11</w:t>
            </w:r>
          </w:p>
        </w:tc>
        <w:tc>
          <w:tcPr>
            <w:tcW w:w="6938" w:type="dxa"/>
          </w:tcPr>
          <w:p w:rsidR="009A6063" w:rsidRPr="008B3746" w:rsidRDefault="004D0A0B" w:rsidP="009A6063">
            <w:pPr>
              <w:rPr>
                <w:rFonts w:cstheme="minorHAnsi"/>
              </w:rPr>
            </w:pPr>
            <w:r>
              <w:t xml:space="preserve">Define </w:t>
            </w:r>
            <w:r w:rsidRPr="00B567B1">
              <w:t xml:space="preserve">current density and </w:t>
            </w:r>
            <w:r>
              <w:t>m</w:t>
            </w:r>
            <w:r w:rsidRPr="00B567B1">
              <w:t>obility of charge carriers for</w:t>
            </w:r>
            <w:r>
              <w:t xml:space="preserve"> a</w:t>
            </w:r>
            <w:r w:rsidRPr="00B567B1">
              <w:t xml:space="preserve"> </w:t>
            </w:r>
            <w:r>
              <w:t>semiconductor.</w:t>
            </w:r>
            <w:r>
              <w:rPr>
                <w:color w:val="222222"/>
                <w:shd w:val="clear" w:color="auto" w:fill="FFFFFF"/>
              </w:rPr>
              <w:t xml:space="preserve"> Hall coefficient of a semiconductor is 3.22x10</w:t>
            </w:r>
            <w:r>
              <w:rPr>
                <w:color w:val="222222"/>
                <w:shd w:val="clear" w:color="auto" w:fill="FFFFFF"/>
                <w:vertAlign w:val="superscript"/>
              </w:rPr>
              <w:t>-4</w:t>
            </w:r>
            <w:r>
              <w:rPr>
                <w:color w:val="222222"/>
                <w:shd w:val="clear" w:color="auto" w:fill="FFFFFF"/>
              </w:rPr>
              <w:t> m</w:t>
            </w:r>
            <w:r>
              <w:rPr>
                <w:color w:val="222222"/>
                <w:shd w:val="clear" w:color="auto" w:fill="FFFFFF"/>
                <w:vertAlign w:val="superscript"/>
              </w:rPr>
              <w:t>3</w:t>
            </w:r>
            <w:r>
              <w:rPr>
                <w:color w:val="222222"/>
                <w:shd w:val="clear" w:color="auto" w:fill="FFFFFF"/>
              </w:rPr>
              <w:t>/C. Its resistivity is 9x10</w:t>
            </w:r>
            <w:r>
              <w:rPr>
                <w:color w:val="222222"/>
                <w:shd w:val="clear" w:color="auto" w:fill="FFFFFF"/>
                <w:vertAlign w:val="superscript"/>
              </w:rPr>
              <w:t>-3</w:t>
            </w:r>
            <w:r>
              <w:rPr>
                <w:color w:val="222222"/>
                <w:shd w:val="clear" w:color="auto" w:fill="FFFFFF"/>
                <w:vertAlign w:val="subscript"/>
              </w:rPr>
              <w:t> </w:t>
            </w:r>
            <w:r>
              <w:rPr>
                <w:color w:val="222222"/>
                <w:shd w:val="clear" w:color="auto" w:fill="FFFFFF"/>
              </w:rPr>
              <w:t>ohm-meter. Calculate the mobility in the semiconductor.</w:t>
            </w:r>
          </w:p>
        </w:tc>
        <w:tc>
          <w:tcPr>
            <w:tcW w:w="1224" w:type="dxa"/>
          </w:tcPr>
          <w:p w:rsidR="009A6063" w:rsidRDefault="009A6063" w:rsidP="009A6063">
            <w:r>
              <w:t>5</w:t>
            </w:r>
          </w:p>
        </w:tc>
      </w:tr>
      <w:tr w:rsidR="009A6063" w:rsidTr="00B20D7A">
        <w:tc>
          <w:tcPr>
            <w:tcW w:w="854" w:type="dxa"/>
          </w:tcPr>
          <w:p w:rsidR="009A6063" w:rsidRPr="00783C4E" w:rsidRDefault="001107DB" w:rsidP="009A6063">
            <w:r w:rsidRPr="00783C4E">
              <w:t>12</w:t>
            </w:r>
          </w:p>
        </w:tc>
        <w:tc>
          <w:tcPr>
            <w:tcW w:w="6938" w:type="dxa"/>
          </w:tcPr>
          <w:p w:rsidR="009A6063" w:rsidRPr="003C68AC" w:rsidRDefault="009A6063" w:rsidP="009A6063">
            <w:pPr>
              <w:rPr>
                <w:rFonts w:cstheme="minorHAnsi"/>
              </w:rPr>
            </w:pPr>
            <w:r w:rsidRPr="003C68AC">
              <w:rPr>
                <w:rFonts w:cstheme="minorHAnsi"/>
              </w:rPr>
              <w:t>Explain the Hall effect and derive the expression for Hall coefficient.</w:t>
            </w:r>
          </w:p>
        </w:tc>
        <w:tc>
          <w:tcPr>
            <w:tcW w:w="1224" w:type="dxa"/>
          </w:tcPr>
          <w:p w:rsidR="009A6063" w:rsidRDefault="00766E07" w:rsidP="009A6063">
            <w:r>
              <w:t>5</w:t>
            </w:r>
          </w:p>
        </w:tc>
      </w:tr>
      <w:tr w:rsidR="009A6063" w:rsidTr="00B20D7A">
        <w:tc>
          <w:tcPr>
            <w:tcW w:w="854" w:type="dxa"/>
          </w:tcPr>
          <w:p w:rsidR="009A6063" w:rsidRPr="00783C4E" w:rsidRDefault="001107DB" w:rsidP="009A6063">
            <w:r w:rsidRPr="00783C4E">
              <w:t>13</w:t>
            </w:r>
          </w:p>
        </w:tc>
        <w:tc>
          <w:tcPr>
            <w:tcW w:w="6938" w:type="dxa"/>
          </w:tcPr>
          <w:p w:rsidR="009A6063" w:rsidRPr="008B3746" w:rsidRDefault="009A6063" w:rsidP="009A6063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Define </w:t>
            </w:r>
            <w:r>
              <w:rPr>
                <w:rFonts w:cstheme="minorHAnsi"/>
              </w:rPr>
              <w:t xml:space="preserve">the </w:t>
            </w:r>
            <w:r w:rsidRPr="008B3746">
              <w:rPr>
                <w:rFonts w:cstheme="minorHAnsi"/>
              </w:rPr>
              <w:t xml:space="preserve">drift velocity and mobility of </w:t>
            </w:r>
            <w:r>
              <w:rPr>
                <w:rFonts w:cstheme="minorHAnsi"/>
              </w:rPr>
              <w:t xml:space="preserve">an </w:t>
            </w:r>
            <w:r w:rsidRPr="008B3746">
              <w:rPr>
                <w:rFonts w:cstheme="minorHAnsi"/>
              </w:rPr>
              <w:t xml:space="preserve">electron and find </w:t>
            </w:r>
            <w:r>
              <w:rPr>
                <w:rFonts w:cstheme="minorHAnsi"/>
              </w:rPr>
              <w:t xml:space="preserve">the </w:t>
            </w:r>
            <w:r w:rsidRPr="008B3746">
              <w:rPr>
                <w:rFonts w:cstheme="minorHAnsi"/>
              </w:rPr>
              <w:t>expression of mobility in an intrinsic semiconductor.</w:t>
            </w:r>
          </w:p>
        </w:tc>
        <w:tc>
          <w:tcPr>
            <w:tcW w:w="1224" w:type="dxa"/>
          </w:tcPr>
          <w:p w:rsidR="009A6063" w:rsidRDefault="00FF0D38" w:rsidP="009A6063">
            <w:r>
              <w:t>8</w:t>
            </w:r>
          </w:p>
        </w:tc>
      </w:tr>
      <w:tr w:rsidR="009A6063" w:rsidTr="00B20D7A">
        <w:tc>
          <w:tcPr>
            <w:tcW w:w="854" w:type="dxa"/>
          </w:tcPr>
          <w:p w:rsidR="009A6063" w:rsidRPr="00783C4E" w:rsidRDefault="001107DB" w:rsidP="009A6063">
            <w:r w:rsidRPr="00783C4E">
              <w:t>14</w:t>
            </w:r>
          </w:p>
        </w:tc>
        <w:tc>
          <w:tcPr>
            <w:tcW w:w="6938" w:type="dxa"/>
          </w:tcPr>
          <w:p w:rsidR="00072A9A" w:rsidRDefault="004D0A0B" w:rsidP="00072A9A">
            <w:pPr>
              <w:jc w:val="both"/>
            </w:pPr>
            <w:r>
              <w:rPr>
                <w:rFonts w:cstheme="minorHAnsi"/>
              </w:rPr>
              <w:t>Discuss</w:t>
            </w:r>
            <w:r w:rsidRPr="008B3746">
              <w:rPr>
                <w:rFonts w:cstheme="minorHAnsi"/>
              </w:rPr>
              <w:t xml:space="preserve"> the Hall effect phenomenon in a semiconductor with the suitable diagram</w:t>
            </w:r>
          </w:p>
          <w:p w:rsidR="009A6063" w:rsidRDefault="009A6063" w:rsidP="009A6063"/>
        </w:tc>
        <w:tc>
          <w:tcPr>
            <w:tcW w:w="1224" w:type="dxa"/>
          </w:tcPr>
          <w:p w:rsidR="009A6063" w:rsidRDefault="00FF0D38" w:rsidP="009A6063">
            <w:r>
              <w:t>8</w:t>
            </w:r>
          </w:p>
        </w:tc>
      </w:tr>
      <w:tr w:rsidR="009A6063" w:rsidTr="00B20D7A">
        <w:tc>
          <w:tcPr>
            <w:tcW w:w="854" w:type="dxa"/>
          </w:tcPr>
          <w:p w:rsidR="009A6063" w:rsidRPr="00783C4E" w:rsidRDefault="001107DB" w:rsidP="009A6063">
            <w:r w:rsidRPr="00783C4E">
              <w:t>15</w:t>
            </w:r>
          </w:p>
        </w:tc>
        <w:tc>
          <w:tcPr>
            <w:tcW w:w="6938" w:type="dxa"/>
          </w:tcPr>
          <w:p w:rsidR="009A6063" w:rsidRDefault="00CE479A" w:rsidP="009A6063">
            <w:r w:rsidRPr="00CE479A">
              <w:rPr>
                <w:rFonts w:cstheme="minorHAnsi"/>
                <w:lang w:val="en-US"/>
              </w:rPr>
              <w:t xml:space="preserve">Discuss the Hall effect phenomenon in a semiconductor with the suitable diagram also derive the expression for Hall coefficient. Write two application of Hall </w:t>
            </w:r>
            <w:proofErr w:type="gramStart"/>
            <w:r w:rsidRPr="00CE479A">
              <w:rPr>
                <w:rFonts w:cstheme="minorHAnsi"/>
                <w:lang w:val="en-US"/>
              </w:rPr>
              <w:t>effect</w:t>
            </w:r>
            <w:r w:rsidRPr="00CE479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.</w:t>
            </w:r>
            <w:proofErr w:type="gramEnd"/>
          </w:p>
        </w:tc>
        <w:tc>
          <w:tcPr>
            <w:tcW w:w="1224" w:type="dxa"/>
          </w:tcPr>
          <w:p w:rsidR="009A6063" w:rsidRDefault="00C23490" w:rsidP="009A6063">
            <w:r>
              <w:t>8</w:t>
            </w:r>
          </w:p>
        </w:tc>
      </w:tr>
      <w:tr w:rsidR="00C23490" w:rsidTr="00B20D7A">
        <w:tc>
          <w:tcPr>
            <w:tcW w:w="854" w:type="dxa"/>
          </w:tcPr>
          <w:p w:rsidR="00C23490" w:rsidRPr="00783C4E" w:rsidRDefault="001107DB" w:rsidP="009A6063">
            <w:r w:rsidRPr="00783C4E">
              <w:t>16</w:t>
            </w:r>
          </w:p>
        </w:tc>
        <w:tc>
          <w:tcPr>
            <w:tcW w:w="6938" w:type="dxa"/>
          </w:tcPr>
          <w:p w:rsidR="00C23490" w:rsidRDefault="00C23490" w:rsidP="00C23490">
            <w:pPr>
              <w:jc w:val="both"/>
              <w:rPr>
                <w:rFonts w:cstheme="minorHAnsi"/>
              </w:rPr>
            </w:pPr>
            <w:r>
              <w:t xml:space="preserve">Show that in an intrinsic semiconductor the conductivity of the material is given by the </w:t>
            </w:r>
            <w:r w:rsidRPr="00B567B1">
              <w:t>expression</w:t>
            </w:r>
            <w:proofErr w:type="gramStart"/>
            <w:r>
              <w:t xml:space="preserve">; </w:t>
            </w:r>
            <w:r w:rsidRPr="00B567B1">
              <w:t xml:space="preserve"> </w:t>
            </w:r>
            <w:proofErr w:type="gramEnd"/>
            <w:r>
              <w:sym w:font="Symbol" w:char="F073"/>
            </w:r>
            <w:r>
              <w:t xml:space="preserve">= e n (µe +µp), where  [ </w:t>
            </w:r>
            <w:r>
              <w:sym w:font="Symbol" w:char="F073"/>
            </w:r>
            <w:r>
              <w:t xml:space="preserve"> =conductivity, n carrier density  µe = mobility of electron and µp= mobility of hole and e= electronic charge]. The intrinsic carrier density of </w:t>
            </w:r>
            <w:proofErr w:type="spellStart"/>
            <w:r>
              <w:t>Ge</w:t>
            </w:r>
            <w:proofErr w:type="spellEnd"/>
            <w:r>
              <w:t xml:space="preserve"> at 27</w:t>
            </w:r>
            <w:r w:rsidRPr="00471BD6">
              <w:rPr>
                <w:vertAlign w:val="superscript"/>
              </w:rPr>
              <w:t>o</w:t>
            </w:r>
            <w:r>
              <w:t xml:space="preserve">C is 2.4 x 10 </w:t>
            </w:r>
            <w:r w:rsidRPr="00471BD6">
              <w:rPr>
                <w:vertAlign w:val="superscript"/>
              </w:rPr>
              <w:t>17</w:t>
            </w:r>
            <w:r>
              <w:t xml:space="preserve"> m</w:t>
            </w:r>
            <w:r w:rsidRPr="00471BD6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  <w:r>
              <w:t>. Calculate its resistivity, if the electron and hole mobility are 0.35 m</w:t>
            </w:r>
            <w:r w:rsidRPr="00471BD6">
              <w:rPr>
                <w:vertAlign w:val="superscript"/>
              </w:rPr>
              <w:t>2</w:t>
            </w:r>
            <w:r>
              <w:t xml:space="preserve"> V</w:t>
            </w:r>
            <w:r w:rsidRPr="00471BD6">
              <w:rPr>
                <w:vertAlign w:val="superscript"/>
              </w:rPr>
              <w:t>-1</w:t>
            </w:r>
            <w:r>
              <w:t xml:space="preserve"> s</w:t>
            </w:r>
            <w:r w:rsidRPr="00471BD6">
              <w:rPr>
                <w:vertAlign w:val="superscript"/>
              </w:rPr>
              <w:t>-1</w:t>
            </w:r>
            <w:r>
              <w:t xml:space="preserve"> and 0.18 m</w:t>
            </w:r>
            <w:r w:rsidRPr="00471BD6">
              <w:rPr>
                <w:vertAlign w:val="superscript"/>
              </w:rPr>
              <w:t>2</w:t>
            </w:r>
            <w:r>
              <w:t xml:space="preserve"> V</w:t>
            </w:r>
            <w:r w:rsidRPr="00471BD6">
              <w:rPr>
                <w:vertAlign w:val="superscript"/>
              </w:rPr>
              <w:t>-1</w:t>
            </w:r>
            <w:r>
              <w:t xml:space="preserve"> s</w:t>
            </w:r>
            <w:r w:rsidRPr="00471BD6">
              <w:rPr>
                <w:vertAlign w:val="superscript"/>
              </w:rPr>
              <w:t>-1</w:t>
            </w:r>
            <w:r>
              <w:t xml:space="preserve"> respectively.</w:t>
            </w:r>
          </w:p>
        </w:tc>
        <w:tc>
          <w:tcPr>
            <w:tcW w:w="1224" w:type="dxa"/>
          </w:tcPr>
          <w:p w:rsidR="00C23490" w:rsidRDefault="00C23490" w:rsidP="009A6063">
            <w:r>
              <w:t>8</w:t>
            </w:r>
          </w:p>
        </w:tc>
      </w:tr>
    </w:tbl>
    <w:p w:rsidR="003E03B8" w:rsidRPr="003E03B8" w:rsidRDefault="003E03B8" w:rsidP="003E03B8"/>
    <w:p w:rsidR="003E03B8" w:rsidRDefault="003E03B8" w:rsidP="003E03B8"/>
    <w:p w:rsidR="00783C4E" w:rsidRDefault="00783C4E" w:rsidP="003E0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24"/>
      </w:tblGrid>
      <w:tr w:rsidR="00CA5AEE" w:rsidRPr="00847BE6" w:rsidTr="00CA5AEE">
        <w:tc>
          <w:tcPr>
            <w:tcW w:w="846" w:type="dxa"/>
          </w:tcPr>
          <w:p w:rsidR="009F420B" w:rsidRPr="00847BE6" w:rsidRDefault="009F420B" w:rsidP="003E03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A5AEE" w:rsidRPr="00847BE6" w:rsidRDefault="00CA5AEE" w:rsidP="003E03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S.No</w:t>
            </w:r>
            <w:proofErr w:type="spellEnd"/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:rsidR="00DA4157" w:rsidRPr="00847BE6" w:rsidRDefault="00DA4157" w:rsidP="003E03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946" w:type="dxa"/>
          </w:tcPr>
          <w:p w:rsidR="00867549" w:rsidRPr="00847BE6" w:rsidRDefault="00C6365E" w:rsidP="008675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Unit -3 </w:t>
            </w:r>
            <w:r w:rsid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[</w:t>
            </w:r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Applications of Diodes</w:t>
            </w:r>
            <w:r w:rsid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]</w:t>
            </w:r>
            <w:r w:rsidR="00867549"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:</w:t>
            </w:r>
            <w:r w:rsidRP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Questions</w:t>
            </w:r>
          </w:p>
          <w:p w:rsidR="00CA5AEE" w:rsidRPr="00847BE6" w:rsidRDefault="00CA5AEE" w:rsidP="003E03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24" w:type="dxa"/>
          </w:tcPr>
          <w:p w:rsidR="00CA5AEE" w:rsidRPr="00847BE6" w:rsidRDefault="00CA5AEE" w:rsidP="003E03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 Marks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8E0859" w:rsidP="008E0859">
            <w:r w:rsidRPr="00783C4E">
              <w:t>1</w:t>
            </w:r>
          </w:p>
        </w:tc>
        <w:tc>
          <w:tcPr>
            <w:tcW w:w="6946" w:type="dxa"/>
          </w:tcPr>
          <w:p w:rsidR="008E0859" w:rsidRPr="008B3746" w:rsidRDefault="008E0859" w:rsidP="00F80901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 Write down the diode equation. How </w:t>
            </w:r>
            <w:r w:rsidR="00F80901">
              <w:rPr>
                <w:rFonts w:ascii="Calibri" w:hAnsi="Calibri" w:cs="Calibri"/>
                <w:color w:val="222222"/>
                <w:shd w:val="clear" w:color="auto" w:fill="FFFFFF"/>
              </w:rPr>
              <w:t xml:space="preserve">this equation 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is modified during forward bias?</w:t>
            </w:r>
          </w:p>
        </w:tc>
        <w:tc>
          <w:tcPr>
            <w:tcW w:w="1224" w:type="dxa"/>
          </w:tcPr>
          <w:p w:rsidR="008E0859" w:rsidRDefault="008E0859" w:rsidP="008E0859">
            <w:r>
              <w:t>2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164ECE" w:rsidP="008E0859">
            <w:r>
              <w:t>2</w:t>
            </w:r>
          </w:p>
        </w:tc>
        <w:tc>
          <w:tcPr>
            <w:tcW w:w="6946" w:type="dxa"/>
          </w:tcPr>
          <w:p w:rsidR="008E0859" w:rsidRPr="00867549" w:rsidRDefault="00A85220" w:rsidP="00867549">
            <w:pPr>
              <w:jc w:val="both"/>
              <w:rPr>
                <w:rFonts w:ascii="Times New Roman" w:hAnsi="Times New Roman" w:cs="Times New Roman"/>
              </w:rPr>
            </w:pPr>
            <w:r w:rsidRPr="00A85220">
              <w:rPr>
                <w:rFonts w:ascii="Times New Roman" w:hAnsi="Times New Roman" w:cs="Times New Roman"/>
                <w:lang w:val="en-US"/>
              </w:rPr>
              <w:t>Explain avalanche breakdown and Zener breakdown in a p-n junction diode</w:t>
            </w:r>
          </w:p>
        </w:tc>
        <w:tc>
          <w:tcPr>
            <w:tcW w:w="1224" w:type="dxa"/>
          </w:tcPr>
          <w:p w:rsidR="008E0859" w:rsidRDefault="008E0859" w:rsidP="008E0859">
            <w:r>
              <w:t>2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164ECE" w:rsidP="008E0859">
            <w:r>
              <w:t>3</w:t>
            </w:r>
          </w:p>
        </w:tc>
        <w:tc>
          <w:tcPr>
            <w:tcW w:w="6946" w:type="dxa"/>
          </w:tcPr>
          <w:p w:rsidR="008E0859" w:rsidRDefault="00A85220" w:rsidP="00F80901">
            <w:r w:rsidRPr="00A85220">
              <w:rPr>
                <w:lang w:val="en-US"/>
              </w:rPr>
              <w:t>Explain threshold voltage ( knee voltage)  and breakdown voltage in a p-n junction diode</w:t>
            </w:r>
          </w:p>
        </w:tc>
        <w:tc>
          <w:tcPr>
            <w:tcW w:w="1224" w:type="dxa"/>
          </w:tcPr>
          <w:p w:rsidR="008E0859" w:rsidRDefault="008E0859" w:rsidP="008E0859">
            <w:r>
              <w:t>2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164ECE" w:rsidP="008E0859">
            <w:r>
              <w:t>4</w:t>
            </w:r>
          </w:p>
        </w:tc>
        <w:tc>
          <w:tcPr>
            <w:tcW w:w="6946" w:type="dxa"/>
          </w:tcPr>
          <w:p w:rsidR="008E0859" w:rsidRPr="00867549" w:rsidRDefault="008E0859" w:rsidP="008675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built-in-potential (potential barrier). What will be direction of internal electric field developed due to potential barrier in a zero biased p-n junction diode?</w:t>
            </w:r>
          </w:p>
        </w:tc>
        <w:tc>
          <w:tcPr>
            <w:tcW w:w="1224" w:type="dxa"/>
          </w:tcPr>
          <w:p w:rsidR="008E0859" w:rsidRDefault="008E0859" w:rsidP="008E0859">
            <w:r>
              <w:t>2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164ECE" w:rsidP="008E0859">
            <w:r>
              <w:t>5</w:t>
            </w:r>
          </w:p>
        </w:tc>
        <w:tc>
          <w:tcPr>
            <w:tcW w:w="6946" w:type="dxa"/>
          </w:tcPr>
          <w:p w:rsidR="008E0859" w:rsidRPr="00867549" w:rsidRDefault="008E0859" w:rsidP="00867549">
            <w:pPr>
              <w:jc w:val="both"/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Describe the </w:t>
            </w:r>
            <w:r>
              <w:rPr>
                <w:rFonts w:cstheme="minorHAnsi"/>
              </w:rPr>
              <w:t>Forward</w:t>
            </w:r>
            <w:r w:rsidRPr="008B3746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reverse</w:t>
            </w:r>
            <w:r w:rsidRPr="008B3746">
              <w:rPr>
                <w:rFonts w:cstheme="minorHAnsi"/>
              </w:rPr>
              <w:t xml:space="preserve"> biased </w:t>
            </w:r>
            <w:r>
              <w:rPr>
                <w:rFonts w:cstheme="minorHAnsi"/>
              </w:rPr>
              <w:t>p-n</w:t>
            </w:r>
            <w:r w:rsidRPr="008B3746">
              <w:rPr>
                <w:rFonts w:cstheme="minorHAnsi"/>
              </w:rPr>
              <w:t xml:space="preserve"> Junction along with </w:t>
            </w:r>
            <w:r>
              <w:rPr>
                <w:rFonts w:cstheme="minorHAnsi"/>
              </w:rPr>
              <w:t>proper</w:t>
            </w:r>
            <w:r w:rsidRPr="008B3746">
              <w:rPr>
                <w:rFonts w:cstheme="minorHAnsi"/>
              </w:rPr>
              <w:t xml:space="preserve"> circuit diagram.</w:t>
            </w:r>
          </w:p>
        </w:tc>
        <w:tc>
          <w:tcPr>
            <w:tcW w:w="1224" w:type="dxa"/>
          </w:tcPr>
          <w:p w:rsidR="008E0859" w:rsidRDefault="008E0859" w:rsidP="008E0859">
            <w:r>
              <w:t>5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164ECE" w:rsidP="008E0859">
            <w:r>
              <w:t>6</w:t>
            </w:r>
          </w:p>
        </w:tc>
        <w:tc>
          <w:tcPr>
            <w:tcW w:w="6946" w:type="dxa"/>
          </w:tcPr>
          <w:p w:rsidR="008E0859" w:rsidRPr="008B3746" w:rsidRDefault="008E0859" w:rsidP="008E0859">
            <w:pPr>
              <w:rPr>
                <w:rFonts w:cstheme="minorHAnsi"/>
              </w:rPr>
            </w:pPr>
            <w:r w:rsidRPr="008B3746">
              <w:rPr>
                <w:rFonts w:eastAsia="Times New Roman" w:cstheme="minorHAnsi"/>
              </w:rPr>
              <w:t xml:space="preserve">In a PN junction diode, </w:t>
            </w:r>
            <w:r w:rsidR="002234E6" w:rsidRPr="008B3746">
              <w:rPr>
                <w:rFonts w:eastAsia="Times New Roman" w:cstheme="minorHAnsi"/>
              </w:rPr>
              <w:t>explain:</w:t>
            </w:r>
            <w:r w:rsidRPr="008B3746">
              <w:rPr>
                <w:rFonts w:eastAsia="Times New Roman" w:cstheme="minorHAnsi"/>
              </w:rPr>
              <w:t xml:space="preserve"> a). Minority charge carrier b). Majority charge carrier c). Break down voltage.</w:t>
            </w:r>
          </w:p>
        </w:tc>
        <w:tc>
          <w:tcPr>
            <w:tcW w:w="1224" w:type="dxa"/>
          </w:tcPr>
          <w:p w:rsidR="008E0859" w:rsidRDefault="008E0859" w:rsidP="008E0859">
            <w:r>
              <w:t>5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164ECE" w:rsidP="008E0859">
            <w:r>
              <w:t>7</w:t>
            </w:r>
          </w:p>
        </w:tc>
        <w:tc>
          <w:tcPr>
            <w:tcW w:w="6946" w:type="dxa"/>
          </w:tcPr>
          <w:p w:rsidR="008E0859" w:rsidRDefault="008E0859" w:rsidP="008E0859">
            <w:r w:rsidRPr="008B3746">
              <w:rPr>
                <w:rFonts w:cstheme="minorHAnsi"/>
              </w:rPr>
              <w:t>Describe the formation of depletion layer in p-n junction diode. Draw and explain the V-I characteristics of a p-n Junction diode.</w:t>
            </w:r>
          </w:p>
        </w:tc>
        <w:tc>
          <w:tcPr>
            <w:tcW w:w="1224" w:type="dxa"/>
          </w:tcPr>
          <w:p w:rsidR="008E0859" w:rsidRDefault="008E0859" w:rsidP="008E0859">
            <w:r>
              <w:t>5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164ECE" w:rsidP="00164ECE">
            <w:r>
              <w:t>8</w:t>
            </w:r>
          </w:p>
        </w:tc>
        <w:tc>
          <w:tcPr>
            <w:tcW w:w="6946" w:type="dxa"/>
          </w:tcPr>
          <w:p w:rsidR="008E0859" w:rsidRDefault="008E0859" w:rsidP="008E0859">
            <w:r w:rsidRPr="008B3746">
              <w:rPr>
                <w:rFonts w:cstheme="minorHAnsi"/>
              </w:rPr>
              <w:t>Interpret the recombination and generation of electron</w:t>
            </w:r>
            <w:r>
              <w:rPr>
                <w:rFonts w:cstheme="minorHAnsi"/>
              </w:rPr>
              <w:t>-</w:t>
            </w:r>
            <w:r w:rsidRPr="008B3746">
              <w:rPr>
                <w:rFonts w:cstheme="minorHAnsi"/>
              </w:rPr>
              <w:t>hole pairs in a semiconductor</w:t>
            </w:r>
            <w:r>
              <w:rPr>
                <w:rFonts w:cstheme="minorHAnsi"/>
              </w:rPr>
              <w:t xml:space="preserve">. Find the wavelength corresponding to the band gap of </w:t>
            </w:r>
            <w:proofErr w:type="spellStart"/>
            <w:r>
              <w:rPr>
                <w:rFonts w:cstheme="minorHAnsi"/>
              </w:rPr>
              <w:t>GaAs</w:t>
            </w:r>
            <w:proofErr w:type="spellEnd"/>
            <w:r>
              <w:rPr>
                <w:rFonts w:cstheme="minorHAnsi"/>
              </w:rPr>
              <w:t xml:space="preserve"> (1.42eV) approximately?</w:t>
            </w:r>
          </w:p>
        </w:tc>
        <w:tc>
          <w:tcPr>
            <w:tcW w:w="1224" w:type="dxa"/>
          </w:tcPr>
          <w:p w:rsidR="008E0859" w:rsidRDefault="008E0859" w:rsidP="008E0859">
            <w:r>
              <w:t>5</w:t>
            </w:r>
          </w:p>
        </w:tc>
      </w:tr>
      <w:tr w:rsidR="008E0859" w:rsidTr="0072285C">
        <w:trPr>
          <w:trHeight w:val="572"/>
        </w:trPr>
        <w:tc>
          <w:tcPr>
            <w:tcW w:w="846" w:type="dxa"/>
          </w:tcPr>
          <w:p w:rsidR="008E0859" w:rsidRPr="00783C4E" w:rsidRDefault="00164ECE" w:rsidP="0072285C">
            <w:r>
              <w:t>9</w:t>
            </w:r>
          </w:p>
        </w:tc>
        <w:tc>
          <w:tcPr>
            <w:tcW w:w="6946" w:type="dxa"/>
          </w:tcPr>
          <w:p w:rsidR="008E0859" w:rsidRDefault="00245607" w:rsidP="008E0859">
            <w:r>
              <w:t xml:space="preserve">Discuss in detail that an </w:t>
            </w:r>
            <w:proofErr w:type="gramStart"/>
            <w:r>
              <w:t>ideal  p</w:t>
            </w:r>
            <w:proofErr w:type="gramEnd"/>
            <w:r>
              <w:t>-n  junction diode act as short circuit in forward biased  mode and open circuit in a reverse biased mode.</w:t>
            </w:r>
          </w:p>
        </w:tc>
        <w:tc>
          <w:tcPr>
            <w:tcW w:w="1224" w:type="dxa"/>
          </w:tcPr>
          <w:p w:rsidR="008E0859" w:rsidRDefault="00245607" w:rsidP="008E0859">
            <w:r>
              <w:t>8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8E0859" w:rsidP="00164ECE">
            <w:r w:rsidRPr="00783C4E">
              <w:t>1</w:t>
            </w:r>
            <w:r w:rsidR="00164ECE">
              <w:t>0</w:t>
            </w:r>
          </w:p>
        </w:tc>
        <w:tc>
          <w:tcPr>
            <w:tcW w:w="6946" w:type="dxa"/>
          </w:tcPr>
          <w:p w:rsidR="008E0859" w:rsidRDefault="008E0859" w:rsidP="008E0859">
            <w:pPr>
              <w:jc w:val="both"/>
              <w:rPr>
                <w:rFonts w:cstheme="minorHAnsi"/>
              </w:rPr>
            </w:pPr>
            <w:r w:rsidRPr="008B3746">
              <w:rPr>
                <w:rFonts w:cstheme="minorHAnsi"/>
              </w:rPr>
              <w:t>Describe the formation of depletion layer in p-n junction diode. Draw and explain the V-I characteristics of a p-n Junction diode.</w:t>
            </w:r>
            <w:r>
              <w:rPr>
                <w:rFonts w:cstheme="minorHAnsi"/>
              </w:rPr>
              <w:t xml:space="preserve"> Is current flowing through the p-n junction diode   due to majority charge carries?  Justify your answer.</w:t>
            </w:r>
          </w:p>
          <w:p w:rsidR="008E0859" w:rsidRDefault="008E0859" w:rsidP="008E0859"/>
        </w:tc>
        <w:tc>
          <w:tcPr>
            <w:tcW w:w="1224" w:type="dxa"/>
          </w:tcPr>
          <w:p w:rsidR="008E0859" w:rsidRDefault="008E0859" w:rsidP="008E0859">
            <w:r>
              <w:t>8</w:t>
            </w:r>
          </w:p>
        </w:tc>
      </w:tr>
      <w:tr w:rsidR="008E0859" w:rsidTr="00CA5AEE">
        <w:tc>
          <w:tcPr>
            <w:tcW w:w="846" w:type="dxa"/>
          </w:tcPr>
          <w:p w:rsidR="008E0859" w:rsidRPr="00783C4E" w:rsidRDefault="008E0859" w:rsidP="00164ECE">
            <w:r w:rsidRPr="00783C4E">
              <w:t>1</w:t>
            </w:r>
            <w:r w:rsidR="00164ECE">
              <w:t>1</w:t>
            </w:r>
          </w:p>
        </w:tc>
        <w:tc>
          <w:tcPr>
            <w:tcW w:w="6946" w:type="dxa"/>
          </w:tcPr>
          <w:p w:rsidR="008E0859" w:rsidRDefault="00A85220" w:rsidP="008E0859">
            <w:r w:rsidRPr="00A85220">
              <w:rPr>
                <w:lang w:val="en-US"/>
              </w:rPr>
              <w:t>Discuss the different types of biasing of p-n junction diode and its applications</w:t>
            </w:r>
          </w:p>
        </w:tc>
        <w:tc>
          <w:tcPr>
            <w:tcW w:w="1224" w:type="dxa"/>
          </w:tcPr>
          <w:p w:rsidR="008E0859" w:rsidRDefault="00A85220" w:rsidP="008E0859">
            <w:r>
              <w:t>5</w:t>
            </w:r>
          </w:p>
        </w:tc>
      </w:tr>
      <w:tr w:rsidR="0097637B" w:rsidTr="00CA5AEE">
        <w:tc>
          <w:tcPr>
            <w:tcW w:w="846" w:type="dxa"/>
          </w:tcPr>
          <w:p w:rsidR="0097637B" w:rsidRPr="00783C4E" w:rsidRDefault="0097637B" w:rsidP="00164ECE">
            <w:r>
              <w:t>12</w:t>
            </w:r>
          </w:p>
        </w:tc>
        <w:tc>
          <w:tcPr>
            <w:tcW w:w="6946" w:type="dxa"/>
          </w:tcPr>
          <w:p w:rsidR="0097637B" w:rsidRPr="00A85220" w:rsidRDefault="0097637B" w:rsidP="008E0859">
            <w:pPr>
              <w:rPr>
                <w:lang w:val="en-US"/>
              </w:rPr>
            </w:pPr>
            <w:r w:rsidRPr="0097637B">
              <w:rPr>
                <w:rFonts w:ascii="Calibri" w:eastAsia="Calibri" w:hAnsi="Calibri" w:cs="Calibri"/>
              </w:rPr>
              <w:t>Explain the construction and working of photo diode.</w:t>
            </w:r>
          </w:p>
        </w:tc>
        <w:tc>
          <w:tcPr>
            <w:tcW w:w="1224" w:type="dxa"/>
          </w:tcPr>
          <w:p w:rsidR="0097637B" w:rsidRDefault="0097637B" w:rsidP="008E0859"/>
        </w:tc>
      </w:tr>
      <w:tr w:rsidR="008E0859" w:rsidTr="00CA5AEE">
        <w:tc>
          <w:tcPr>
            <w:tcW w:w="846" w:type="dxa"/>
          </w:tcPr>
          <w:p w:rsidR="008E0859" w:rsidRPr="00783C4E" w:rsidRDefault="008E0859" w:rsidP="00164ECE">
            <w:r w:rsidRPr="00783C4E">
              <w:t>1</w:t>
            </w:r>
            <w:r w:rsidR="0097637B">
              <w:t>3</w:t>
            </w:r>
          </w:p>
        </w:tc>
        <w:tc>
          <w:tcPr>
            <w:tcW w:w="6946" w:type="dxa"/>
          </w:tcPr>
          <w:p w:rsidR="008E0859" w:rsidRDefault="008E0859" w:rsidP="008E0859">
            <w:r w:rsidRPr="008B3746">
              <w:rPr>
                <w:rFonts w:cstheme="minorHAnsi"/>
              </w:rPr>
              <w:t>Interpret the recombination and generation of electron hole pairs in a semiconductor.</w:t>
            </w:r>
          </w:p>
        </w:tc>
        <w:tc>
          <w:tcPr>
            <w:tcW w:w="1224" w:type="dxa"/>
          </w:tcPr>
          <w:p w:rsidR="008E0859" w:rsidRDefault="008E0859" w:rsidP="008E0859">
            <w:r>
              <w:t>8</w:t>
            </w:r>
          </w:p>
        </w:tc>
      </w:tr>
      <w:tr w:rsidR="009F420B" w:rsidTr="00CA5AEE">
        <w:tc>
          <w:tcPr>
            <w:tcW w:w="846" w:type="dxa"/>
          </w:tcPr>
          <w:p w:rsidR="009F420B" w:rsidRPr="00783C4E" w:rsidRDefault="00164ECE" w:rsidP="00164ECE">
            <w:r>
              <w:t>1</w:t>
            </w:r>
            <w:r w:rsidR="0097637B">
              <w:t>4</w:t>
            </w:r>
          </w:p>
        </w:tc>
        <w:tc>
          <w:tcPr>
            <w:tcW w:w="6946" w:type="dxa"/>
          </w:tcPr>
          <w:p w:rsidR="009F420B" w:rsidRPr="009F420B" w:rsidRDefault="009F420B" w:rsidP="009F420B">
            <w:pPr>
              <w:rPr>
                <w:rFonts w:cstheme="minorHAnsi"/>
                <w:lang w:val="en-US"/>
              </w:rPr>
            </w:pPr>
            <w:r w:rsidRPr="009F420B">
              <w:rPr>
                <w:rFonts w:cstheme="minorHAnsi"/>
                <w:lang w:val="en-US"/>
              </w:rPr>
              <w:t>Describe the working of light emitting diode (LED) with its energy band diagram. In a LED, the semiconductor material has band gap of 1.1 eV. Calculate the wavelength of</w:t>
            </w:r>
            <w:r w:rsidRPr="009F420B">
              <w:rPr>
                <w:rFonts w:ascii="Calibri" w:eastAsia="Times New Roman" w:hAnsi="Calibri" w:cs="Calibri"/>
                <w:color w:val="00000A"/>
                <w:lang w:val="en-US" w:eastAsia="zh-CN"/>
              </w:rPr>
              <w:t xml:space="preserve"> </w:t>
            </w:r>
            <w:r w:rsidRPr="009F420B">
              <w:rPr>
                <w:rFonts w:cstheme="minorHAnsi"/>
                <w:lang w:val="en-US"/>
              </w:rPr>
              <w:t>light emitted by th</w:t>
            </w:r>
            <w:r>
              <w:rPr>
                <w:rFonts w:cstheme="minorHAnsi"/>
                <w:lang w:val="en-US"/>
              </w:rPr>
              <w:t>e</w:t>
            </w:r>
            <w:r w:rsidRPr="009F420B">
              <w:rPr>
                <w:rFonts w:cstheme="minorHAnsi"/>
                <w:lang w:val="en-US"/>
              </w:rPr>
              <w:t xml:space="preserve"> LED</w:t>
            </w:r>
          </w:p>
          <w:p w:rsidR="009F420B" w:rsidRPr="008B3746" w:rsidRDefault="009F420B" w:rsidP="008E0859">
            <w:pPr>
              <w:rPr>
                <w:rFonts w:cstheme="minorHAnsi"/>
              </w:rPr>
            </w:pPr>
          </w:p>
        </w:tc>
        <w:tc>
          <w:tcPr>
            <w:tcW w:w="1224" w:type="dxa"/>
          </w:tcPr>
          <w:p w:rsidR="009F420B" w:rsidRDefault="009F420B" w:rsidP="008E0859">
            <w:r>
              <w:t>8</w:t>
            </w:r>
          </w:p>
        </w:tc>
      </w:tr>
      <w:tr w:rsidR="009F420B" w:rsidTr="00CA5AEE">
        <w:tc>
          <w:tcPr>
            <w:tcW w:w="846" w:type="dxa"/>
          </w:tcPr>
          <w:p w:rsidR="009F420B" w:rsidRPr="00783C4E" w:rsidRDefault="00164ECE" w:rsidP="00164ECE">
            <w:r>
              <w:t>1</w:t>
            </w:r>
            <w:r w:rsidR="0097637B">
              <w:t>5</w:t>
            </w:r>
          </w:p>
        </w:tc>
        <w:tc>
          <w:tcPr>
            <w:tcW w:w="6946" w:type="dxa"/>
          </w:tcPr>
          <w:p w:rsidR="009F420B" w:rsidRPr="009F420B" w:rsidRDefault="009F420B" w:rsidP="009F420B">
            <w:pPr>
              <w:rPr>
                <w:rFonts w:cstheme="minorHAnsi"/>
                <w:lang w:val="en-US"/>
              </w:rPr>
            </w:pPr>
            <w:r w:rsidRPr="009F420B">
              <w:rPr>
                <w:rFonts w:cstheme="minorHAnsi"/>
                <w:lang w:val="en-US"/>
              </w:rPr>
              <w:t>Discuss principle and working of solar cell also explain Voltage -current characteristic curve and fill factor of solar cell.</w:t>
            </w:r>
          </w:p>
          <w:p w:rsidR="009F420B" w:rsidRPr="009F420B" w:rsidRDefault="009F420B" w:rsidP="009F420B">
            <w:pPr>
              <w:rPr>
                <w:rFonts w:cstheme="minorHAnsi"/>
                <w:lang w:val="en-US"/>
              </w:rPr>
            </w:pPr>
          </w:p>
        </w:tc>
        <w:tc>
          <w:tcPr>
            <w:tcW w:w="1224" w:type="dxa"/>
          </w:tcPr>
          <w:p w:rsidR="009F420B" w:rsidRDefault="009F420B" w:rsidP="008E0859">
            <w:r>
              <w:t>8</w:t>
            </w:r>
          </w:p>
        </w:tc>
      </w:tr>
      <w:tr w:rsidR="009F420B" w:rsidTr="00CA5AEE">
        <w:tc>
          <w:tcPr>
            <w:tcW w:w="846" w:type="dxa"/>
          </w:tcPr>
          <w:p w:rsidR="009F420B" w:rsidRPr="00783C4E" w:rsidRDefault="00164ECE" w:rsidP="0097637B">
            <w:r>
              <w:t>1</w:t>
            </w:r>
            <w:r w:rsidR="0097637B">
              <w:t>6</w:t>
            </w:r>
          </w:p>
        </w:tc>
        <w:tc>
          <w:tcPr>
            <w:tcW w:w="6946" w:type="dxa"/>
          </w:tcPr>
          <w:p w:rsidR="009F420B" w:rsidRPr="009F420B" w:rsidRDefault="009F420B" w:rsidP="009F420B">
            <w:pPr>
              <w:rPr>
                <w:rFonts w:cstheme="minorHAnsi"/>
              </w:rPr>
            </w:pPr>
            <w:r w:rsidRPr="009F420B">
              <w:rPr>
                <w:rFonts w:cstheme="minorHAnsi"/>
              </w:rPr>
              <w:t>Differentiate between spontaneous and stimulated emission and write two -two properties of Coherent and incoherent waves. Also write two uses of coherent waves.</w:t>
            </w:r>
          </w:p>
          <w:p w:rsidR="009F420B" w:rsidRPr="009F420B" w:rsidRDefault="009F420B" w:rsidP="009F420B">
            <w:pPr>
              <w:rPr>
                <w:rFonts w:cstheme="minorHAnsi"/>
                <w:lang w:val="en-US"/>
              </w:rPr>
            </w:pPr>
          </w:p>
        </w:tc>
        <w:tc>
          <w:tcPr>
            <w:tcW w:w="1224" w:type="dxa"/>
          </w:tcPr>
          <w:p w:rsidR="009F420B" w:rsidRDefault="009F420B" w:rsidP="008E0859">
            <w:r>
              <w:t>8</w:t>
            </w:r>
          </w:p>
        </w:tc>
      </w:tr>
      <w:tr w:rsidR="00164ECE" w:rsidTr="00CA5AEE">
        <w:tc>
          <w:tcPr>
            <w:tcW w:w="846" w:type="dxa"/>
          </w:tcPr>
          <w:p w:rsidR="00164ECE" w:rsidRPr="00783C4E" w:rsidRDefault="00164ECE" w:rsidP="0072285C"/>
        </w:tc>
        <w:tc>
          <w:tcPr>
            <w:tcW w:w="6946" w:type="dxa"/>
          </w:tcPr>
          <w:p w:rsidR="00164ECE" w:rsidRDefault="00164ECE" w:rsidP="009F420B">
            <w:pPr>
              <w:rPr>
                <w:rFonts w:cstheme="minorHAnsi"/>
              </w:rPr>
            </w:pPr>
          </w:p>
          <w:p w:rsidR="00164ECE" w:rsidRPr="009F420B" w:rsidRDefault="00164ECE" w:rsidP="009F420B">
            <w:pPr>
              <w:rPr>
                <w:rFonts w:cstheme="minorHAnsi"/>
              </w:rPr>
            </w:pPr>
          </w:p>
        </w:tc>
        <w:tc>
          <w:tcPr>
            <w:tcW w:w="1224" w:type="dxa"/>
          </w:tcPr>
          <w:p w:rsidR="00164ECE" w:rsidRDefault="00164ECE" w:rsidP="008E0859"/>
        </w:tc>
      </w:tr>
      <w:tr w:rsidR="00CE2208" w:rsidTr="00CE2208">
        <w:tc>
          <w:tcPr>
            <w:tcW w:w="846" w:type="dxa"/>
          </w:tcPr>
          <w:p w:rsidR="00CE2208" w:rsidRPr="00847BE6" w:rsidRDefault="00CE2208" w:rsidP="00480E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E2208" w:rsidRPr="00847BE6" w:rsidRDefault="00CE2208" w:rsidP="00480E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S.No</w:t>
            </w:r>
            <w:proofErr w:type="spellEnd"/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:rsidR="00CE2208" w:rsidRPr="00847BE6" w:rsidRDefault="00CE2208" w:rsidP="00480E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946" w:type="dxa"/>
          </w:tcPr>
          <w:p w:rsidR="00CE2208" w:rsidRPr="00847BE6" w:rsidRDefault="00CE2208" w:rsidP="00480E3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47BE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 xml:space="preserve">Unit- 4 </w:t>
            </w:r>
            <w:r w:rsidR="00847BE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[</w:t>
            </w:r>
            <w:r w:rsidRPr="00847BE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Low Dimension Physics and Nano-materials</w:t>
            </w:r>
            <w:r w:rsidR="00847BE6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]</w:t>
            </w:r>
            <w:bookmarkStart w:id="10" w:name="_GoBack"/>
            <w:bookmarkEnd w:id="10"/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: </w:t>
            </w:r>
            <w:r w:rsidRPr="00847B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Questions</w:t>
            </w:r>
          </w:p>
          <w:p w:rsidR="00CE2208" w:rsidRPr="00847BE6" w:rsidRDefault="00CE2208" w:rsidP="00480E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224" w:type="dxa"/>
          </w:tcPr>
          <w:p w:rsidR="00CE2208" w:rsidRPr="00847BE6" w:rsidRDefault="00CE2208" w:rsidP="00480E3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7B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 Marks</w:t>
            </w:r>
          </w:p>
        </w:tc>
      </w:tr>
      <w:tr w:rsidR="00BB4182" w:rsidTr="00CE2208">
        <w:tc>
          <w:tcPr>
            <w:tcW w:w="846" w:type="dxa"/>
          </w:tcPr>
          <w:p w:rsidR="00BB4182" w:rsidRPr="00783C4E" w:rsidRDefault="00B70A9E" w:rsidP="0053418F">
            <w:r>
              <w:t>1</w:t>
            </w:r>
          </w:p>
        </w:tc>
        <w:tc>
          <w:tcPr>
            <w:tcW w:w="6946" w:type="dxa"/>
          </w:tcPr>
          <w:p w:rsidR="00BB4182" w:rsidRPr="00BB4182" w:rsidRDefault="00BB4182" w:rsidP="00BB4182">
            <w:pPr>
              <w:jc w:val="both"/>
              <w:rPr>
                <w:lang w:val="en-US"/>
              </w:rPr>
            </w:pPr>
            <w:r w:rsidRPr="00BB4182">
              <w:rPr>
                <w:lang w:val="en-US"/>
              </w:rPr>
              <w:t>Draw the ray diagram of transmission scanning electron microscopy (TSEM)</w:t>
            </w:r>
          </w:p>
          <w:p w:rsidR="00BB4182" w:rsidRDefault="00BB4182" w:rsidP="0053418F">
            <w:pPr>
              <w:jc w:val="both"/>
            </w:pPr>
          </w:p>
        </w:tc>
        <w:tc>
          <w:tcPr>
            <w:tcW w:w="1224" w:type="dxa"/>
          </w:tcPr>
          <w:p w:rsidR="00BB4182" w:rsidRDefault="00BB4182" w:rsidP="0053418F">
            <w:r>
              <w:t>2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lastRenderedPageBreak/>
              <w:t>2</w:t>
            </w:r>
          </w:p>
        </w:tc>
        <w:tc>
          <w:tcPr>
            <w:tcW w:w="6946" w:type="dxa"/>
          </w:tcPr>
          <w:p w:rsidR="0053418F" w:rsidRPr="000607A9" w:rsidRDefault="0053418F" w:rsidP="0053418F">
            <w:pPr>
              <w:spacing w:after="160" w:line="259" w:lineRule="auto"/>
              <w:jc w:val="both"/>
            </w:pPr>
            <w:r>
              <w:t>Explain the difference between back scattered and secondary electrons, and their use in SEM.</w:t>
            </w:r>
          </w:p>
        </w:tc>
        <w:tc>
          <w:tcPr>
            <w:tcW w:w="1224" w:type="dxa"/>
          </w:tcPr>
          <w:p w:rsidR="0053418F" w:rsidRDefault="0053418F" w:rsidP="0053418F">
            <w:r>
              <w:t>2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t>3</w:t>
            </w:r>
          </w:p>
        </w:tc>
        <w:tc>
          <w:tcPr>
            <w:tcW w:w="6946" w:type="dxa"/>
          </w:tcPr>
          <w:p w:rsidR="0053418F" w:rsidRDefault="0053418F" w:rsidP="0053418F">
            <w:pPr>
              <w:jc w:val="both"/>
            </w:pPr>
            <w:r w:rsidRPr="0053418F">
              <w:rPr>
                <w:lang w:val="en-US"/>
              </w:rPr>
              <w:t>Explain the 0D, 1D and 2D structure of Nano-materials with examples.</w:t>
            </w:r>
          </w:p>
        </w:tc>
        <w:tc>
          <w:tcPr>
            <w:tcW w:w="1224" w:type="dxa"/>
          </w:tcPr>
          <w:p w:rsidR="0053418F" w:rsidRDefault="0053418F" w:rsidP="0053418F">
            <w:r>
              <w:t>2</w:t>
            </w:r>
          </w:p>
        </w:tc>
      </w:tr>
      <w:tr w:rsidR="00957315" w:rsidTr="00CE2208">
        <w:tc>
          <w:tcPr>
            <w:tcW w:w="846" w:type="dxa"/>
          </w:tcPr>
          <w:p w:rsidR="00957315" w:rsidRPr="00783C4E" w:rsidRDefault="00B70A9E" w:rsidP="0053418F">
            <w:r>
              <w:t>4</w:t>
            </w:r>
          </w:p>
        </w:tc>
        <w:tc>
          <w:tcPr>
            <w:tcW w:w="6946" w:type="dxa"/>
          </w:tcPr>
          <w:p w:rsidR="00957315" w:rsidRPr="00957315" w:rsidRDefault="00957315" w:rsidP="00957315">
            <w:pPr>
              <w:jc w:val="both"/>
            </w:pPr>
            <w:r w:rsidRPr="003E363B">
              <w:t>How melting point and colours are changing by reducing the size of materials at the Nano scale?</w:t>
            </w:r>
          </w:p>
          <w:p w:rsidR="00957315" w:rsidRPr="0053418F" w:rsidRDefault="00957315" w:rsidP="0053418F">
            <w:pPr>
              <w:jc w:val="both"/>
              <w:rPr>
                <w:lang w:val="en-US"/>
              </w:rPr>
            </w:pPr>
          </w:p>
        </w:tc>
        <w:tc>
          <w:tcPr>
            <w:tcW w:w="1224" w:type="dxa"/>
          </w:tcPr>
          <w:p w:rsidR="00957315" w:rsidRDefault="003E363B" w:rsidP="0053418F">
            <w:r>
              <w:t>2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t>5</w:t>
            </w:r>
          </w:p>
        </w:tc>
        <w:tc>
          <w:tcPr>
            <w:tcW w:w="6946" w:type="dxa"/>
          </w:tcPr>
          <w:p w:rsidR="0053418F" w:rsidRPr="000607A9" w:rsidRDefault="0053418F" w:rsidP="0053418F">
            <w:pPr>
              <w:spacing w:after="160" w:line="259" w:lineRule="auto"/>
              <w:jc w:val="both"/>
            </w:pPr>
            <w:r>
              <w:t>Compare graphically the density of states for quantum wire, Quantum dot and Quantum well.</w:t>
            </w:r>
          </w:p>
        </w:tc>
        <w:tc>
          <w:tcPr>
            <w:tcW w:w="1224" w:type="dxa"/>
          </w:tcPr>
          <w:p w:rsidR="0053418F" w:rsidRDefault="0053418F" w:rsidP="0053418F">
            <w:r>
              <w:t>2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t>6</w:t>
            </w:r>
          </w:p>
        </w:tc>
        <w:tc>
          <w:tcPr>
            <w:tcW w:w="6946" w:type="dxa"/>
          </w:tcPr>
          <w:p w:rsidR="0053418F" w:rsidRPr="000607A9" w:rsidRDefault="0053418F" w:rsidP="0053418F">
            <w:pPr>
              <w:spacing w:after="160" w:line="259" w:lineRule="auto"/>
              <w:jc w:val="both"/>
            </w:pPr>
            <w:r>
              <w:t>Explain different electron sources used in Scanning electron Microscopy (SEM).</w:t>
            </w:r>
          </w:p>
        </w:tc>
        <w:tc>
          <w:tcPr>
            <w:tcW w:w="1224" w:type="dxa"/>
          </w:tcPr>
          <w:p w:rsidR="0053418F" w:rsidRDefault="0053418F" w:rsidP="0053418F">
            <w:r>
              <w:t>2</w:t>
            </w:r>
          </w:p>
        </w:tc>
      </w:tr>
      <w:tr w:rsidR="00957315" w:rsidTr="00CE2208">
        <w:tc>
          <w:tcPr>
            <w:tcW w:w="846" w:type="dxa"/>
          </w:tcPr>
          <w:p w:rsidR="00957315" w:rsidRPr="00783C4E" w:rsidRDefault="00B70A9E" w:rsidP="0053418F">
            <w:r>
              <w:t>7</w:t>
            </w:r>
          </w:p>
        </w:tc>
        <w:tc>
          <w:tcPr>
            <w:tcW w:w="6946" w:type="dxa"/>
          </w:tcPr>
          <w:p w:rsidR="00957315" w:rsidRPr="00957315" w:rsidRDefault="00957315" w:rsidP="00957315">
            <w:pPr>
              <w:rPr>
                <w:rFonts w:cstheme="minorHAnsi"/>
                <w:lang w:val="en-US"/>
              </w:rPr>
            </w:pPr>
            <w:r w:rsidRPr="00957315">
              <w:rPr>
                <w:rFonts w:cstheme="minorHAnsi"/>
                <w:lang w:val="en-US"/>
              </w:rPr>
              <w:t>Write two different electron sources used in scanning electron microscopy (SEM)</w:t>
            </w:r>
          </w:p>
          <w:p w:rsidR="00957315" w:rsidRPr="00973CF2" w:rsidRDefault="00957315" w:rsidP="0053418F">
            <w:pPr>
              <w:rPr>
                <w:rFonts w:cstheme="minorHAnsi"/>
              </w:rPr>
            </w:pPr>
          </w:p>
        </w:tc>
        <w:tc>
          <w:tcPr>
            <w:tcW w:w="1224" w:type="dxa"/>
          </w:tcPr>
          <w:p w:rsidR="00957315" w:rsidRDefault="00957315" w:rsidP="0053418F">
            <w:r>
              <w:t>2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t>8</w:t>
            </w:r>
          </w:p>
        </w:tc>
        <w:tc>
          <w:tcPr>
            <w:tcW w:w="6946" w:type="dxa"/>
          </w:tcPr>
          <w:p w:rsidR="0053418F" w:rsidRPr="008B3746" w:rsidRDefault="00BB4182" w:rsidP="00B70A9E">
            <w:pPr>
              <w:tabs>
                <w:tab w:val="left" w:pos="6240"/>
              </w:tabs>
              <w:spacing w:after="160" w:line="259" w:lineRule="auto"/>
              <w:rPr>
                <w:rFonts w:cstheme="minorHAnsi"/>
              </w:rPr>
            </w:pPr>
            <w:r w:rsidRPr="00BB4182">
              <w:rPr>
                <w:rFonts w:cstheme="minorHAnsi"/>
                <w:lang w:val="en-US"/>
              </w:rPr>
              <w:t xml:space="preserve">Explain the structure and types of bonding of the </w:t>
            </w:r>
            <w:proofErr w:type="spellStart"/>
            <w:r w:rsidRPr="00BB4182">
              <w:rPr>
                <w:rFonts w:cstheme="minorHAnsi"/>
                <w:lang w:val="en-US"/>
              </w:rPr>
              <w:t>graphene</w:t>
            </w:r>
            <w:proofErr w:type="spellEnd"/>
            <w:r w:rsidR="00B70A9E" w:rsidRPr="00B70A9E">
              <w:rPr>
                <w:rFonts w:cstheme="minorHAnsi"/>
                <w:lang w:val="en-US"/>
              </w:rPr>
              <w:t xml:space="preserve"> and write </w:t>
            </w:r>
            <w:r w:rsidR="00B70A9E">
              <w:rPr>
                <w:rFonts w:cstheme="minorHAnsi"/>
                <w:lang w:val="en-US"/>
              </w:rPr>
              <w:t>four</w:t>
            </w:r>
            <w:r w:rsidR="00B70A9E" w:rsidRPr="00B70A9E">
              <w:rPr>
                <w:rFonts w:cstheme="minorHAnsi"/>
                <w:lang w:val="en-US"/>
              </w:rPr>
              <w:t xml:space="preserve"> applications.</w:t>
            </w:r>
            <w:r w:rsidR="0053418F">
              <w:rPr>
                <w:rFonts w:cstheme="minorHAnsi"/>
              </w:rPr>
              <w:tab/>
            </w:r>
          </w:p>
        </w:tc>
        <w:tc>
          <w:tcPr>
            <w:tcW w:w="1224" w:type="dxa"/>
          </w:tcPr>
          <w:p w:rsidR="0053418F" w:rsidRDefault="00783C4E" w:rsidP="0053418F">
            <w:r>
              <w:t>2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t>9</w:t>
            </w:r>
          </w:p>
        </w:tc>
        <w:tc>
          <w:tcPr>
            <w:tcW w:w="6946" w:type="dxa"/>
          </w:tcPr>
          <w:p w:rsidR="0053418F" w:rsidRPr="008B3746" w:rsidRDefault="00755787" w:rsidP="0053418F">
            <w:pPr>
              <w:rPr>
                <w:rFonts w:cstheme="minorHAnsi"/>
              </w:rPr>
            </w:pPr>
            <w:r w:rsidRPr="00755787">
              <w:rPr>
                <w:rFonts w:cstheme="minorHAnsi"/>
                <w:lang w:val="en-US"/>
              </w:rPr>
              <w:t>Explain quantum well. quantum wire and quantum dots</w:t>
            </w:r>
          </w:p>
        </w:tc>
        <w:tc>
          <w:tcPr>
            <w:tcW w:w="1224" w:type="dxa"/>
          </w:tcPr>
          <w:p w:rsidR="0053418F" w:rsidRDefault="00783C4E" w:rsidP="0053418F">
            <w:r>
              <w:t>5</w:t>
            </w:r>
          </w:p>
        </w:tc>
      </w:tr>
      <w:tr w:rsidR="0053418F" w:rsidTr="00755787">
        <w:trPr>
          <w:trHeight w:val="607"/>
        </w:trPr>
        <w:tc>
          <w:tcPr>
            <w:tcW w:w="846" w:type="dxa"/>
          </w:tcPr>
          <w:p w:rsidR="0053418F" w:rsidRPr="00783C4E" w:rsidRDefault="00B70A9E" w:rsidP="0053418F">
            <w:r>
              <w:t>10</w:t>
            </w:r>
          </w:p>
        </w:tc>
        <w:tc>
          <w:tcPr>
            <w:tcW w:w="6946" w:type="dxa"/>
          </w:tcPr>
          <w:p w:rsidR="0053418F" w:rsidRPr="008B3746" w:rsidRDefault="0053418F" w:rsidP="0053418F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Explain the single and multi-wall carbon </w:t>
            </w:r>
            <w:proofErr w:type="spellStart"/>
            <w:r w:rsidRPr="008B3746">
              <w:rPr>
                <w:rFonts w:cstheme="minorHAnsi"/>
              </w:rPr>
              <w:t>nano</w:t>
            </w:r>
            <w:proofErr w:type="spellEnd"/>
            <w:r w:rsidRPr="008B3746">
              <w:rPr>
                <w:rFonts w:cstheme="minorHAnsi"/>
              </w:rPr>
              <w:t xml:space="preserve"> tubes.</w:t>
            </w:r>
          </w:p>
        </w:tc>
        <w:tc>
          <w:tcPr>
            <w:tcW w:w="1224" w:type="dxa"/>
          </w:tcPr>
          <w:p w:rsidR="0053418F" w:rsidRDefault="00783C4E" w:rsidP="0053418F">
            <w:r>
              <w:t>5</w:t>
            </w:r>
          </w:p>
        </w:tc>
      </w:tr>
      <w:tr w:rsidR="0053418F" w:rsidTr="00CE2208">
        <w:trPr>
          <w:trHeight w:val="572"/>
        </w:trPr>
        <w:tc>
          <w:tcPr>
            <w:tcW w:w="846" w:type="dxa"/>
          </w:tcPr>
          <w:p w:rsidR="0053418F" w:rsidRPr="00783C4E" w:rsidRDefault="00B70A9E" w:rsidP="0053418F">
            <w:r>
              <w:t>11</w:t>
            </w:r>
          </w:p>
        </w:tc>
        <w:tc>
          <w:tcPr>
            <w:tcW w:w="6946" w:type="dxa"/>
          </w:tcPr>
          <w:p w:rsidR="0053418F" w:rsidRPr="008B3746" w:rsidRDefault="0053418F" w:rsidP="0053418F">
            <w:pPr>
              <w:spacing w:after="160" w:line="259" w:lineRule="auto"/>
              <w:rPr>
                <w:rFonts w:cstheme="minorHAnsi"/>
              </w:rPr>
            </w:pPr>
            <w:r w:rsidRPr="008B3746">
              <w:rPr>
                <w:rFonts w:cstheme="minorHAnsi"/>
              </w:rPr>
              <w:t xml:space="preserve">Describe the electronic, optical, and mechanical properties of </w:t>
            </w:r>
            <w:proofErr w:type="spellStart"/>
            <w:r w:rsidRPr="008B3746">
              <w:rPr>
                <w:rFonts w:cstheme="minorHAnsi"/>
              </w:rPr>
              <w:t>graphene</w:t>
            </w:r>
            <w:proofErr w:type="spellEnd"/>
            <w:r w:rsidRPr="008B3746">
              <w:rPr>
                <w:rFonts w:cstheme="minorHAnsi"/>
              </w:rPr>
              <w:t>.</w:t>
            </w:r>
          </w:p>
        </w:tc>
        <w:tc>
          <w:tcPr>
            <w:tcW w:w="1224" w:type="dxa"/>
          </w:tcPr>
          <w:p w:rsidR="0053418F" w:rsidRDefault="00783C4E" w:rsidP="0053418F">
            <w:r>
              <w:t>5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B70A9E">
            <w:r>
              <w:t>12</w:t>
            </w:r>
          </w:p>
        </w:tc>
        <w:tc>
          <w:tcPr>
            <w:tcW w:w="6946" w:type="dxa"/>
          </w:tcPr>
          <w:p w:rsidR="0053418F" w:rsidRPr="008B3746" w:rsidRDefault="00755787" w:rsidP="0053418F">
            <w:pPr>
              <w:spacing w:after="160" w:line="259" w:lineRule="auto"/>
              <w:rPr>
                <w:rFonts w:cstheme="minorHAnsi"/>
              </w:rPr>
            </w:pPr>
            <w:r w:rsidRPr="00755787">
              <w:rPr>
                <w:rFonts w:cstheme="minorHAnsi"/>
                <w:lang w:val="en-US"/>
              </w:rPr>
              <w:t xml:space="preserve">What are CNTs? Describe the single and multi-wall carbon </w:t>
            </w:r>
            <w:proofErr w:type="spellStart"/>
            <w:r w:rsidRPr="00755787">
              <w:rPr>
                <w:rFonts w:cstheme="minorHAnsi"/>
                <w:lang w:val="en-US"/>
              </w:rPr>
              <w:t>nano</w:t>
            </w:r>
            <w:proofErr w:type="spellEnd"/>
            <w:r w:rsidRPr="00755787">
              <w:rPr>
                <w:rFonts w:cstheme="minorHAnsi"/>
                <w:lang w:val="en-US"/>
              </w:rPr>
              <w:t xml:space="preserve"> tubes</w:t>
            </w:r>
          </w:p>
        </w:tc>
        <w:tc>
          <w:tcPr>
            <w:tcW w:w="1224" w:type="dxa"/>
          </w:tcPr>
          <w:p w:rsidR="0053418F" w:rsidRDefault="00783C4E" w:rsidP="0053418F">
            <w:r>
              <w:t>8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t>13</w:t>
            </w:r>
          </w:p>
        </w:tc>
        <w:tc>
          <w:tcPr>
            <w:tcW w:w="6946" w:type="dxa"/>
          </w:tcPr>
          <w:p w:rsidR="0053418F" w:rsidRPr="008B3746" w:rsidRDefault="0053418F" w:rsidP="0053418F">
            <w:pPr>
              <w:rPr>
                <w:rFonts w:cstheme="minorHAnsi"/>
              </w:rPr>
            </w:pPr>
            <w:r w:rsidRPr="008B3746">
              <w:rPr>
                <w:rFonts w:cstheme="minorHAnsi"/>
              </w:rPr>
              <w:t>Discuss the principle and working of Transmission Scanning Electron Microscope (TSEM).</w:t>
            </w:r>
          </w:p>
        </w:tc>
        <w:tc>
          <w:tcPr>
            <w:tcW w:w="1224" w:type="dxa"/>
          </w:tcPr>
          <w:p w:rsidR="0053418F" w:rsidRDefault="00755787" w:rsidP="0053418F">
            <w:r>
              <w:t>8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t>14</w:t>
            </w:r>
          </w:p>
        </w:tc>
        <w:tc>
          <w:tcPr>
            <w:tcW w:w="6946" w:type="dxa"/>
          </w:tcPr>
          <w:p w:rsidR="0053418F" w:rsidRPr="008B3746" w:rsidRDefault="0053418F" w:rsidP="0053418F">
            <w:r w:rsidRPr="008B3746">
              <w:t>Describe Carbon nanowires and nanotubes and explain their electronic and mechanical properties.</w:t>
            </w:r>
          </w:p>
        </w:tc>
        <w:tc>
          <w:tcPr>
            <w:tcW w:w="1224" w:type="dxa"/>
          </w:tcPr>
          <w:p w:rsidR="0053418F" w:rsidRDefault="00755787" w:rsidP="0053418F">
            <w:r>
              <w:t>8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t>15</w:t>
            </w:r>
          </w:p>
        </w:tc>
        <w:tc>
          <w:tcPr>
            <w:tcW w:w="6946" w:type="dxa"/>
          </w:tcPr>
          <w:p w:rsidR="0053418F" w:rsidRPr="008B3746" w:rsidRDefault="0053418F" w:rsidP="0053418F">
            <w:r w:rsidRPr="008B3746">
              <w:t>Describe the Chirality of Carbon nanotubes (CNTs)</w:t>
            </w:r>
            <w:r w:rsidR="00B70A9E">
              <w:t>.</w:t>
            </w:r>
            <w:r w:rsidR="00B70A9E" w:rsidRPr="00B70A9E">
              <w:rPr>
                <w:rFonts w:cstheme="minorHAnsi"/>
              </w:rPr>
              <w:t xml:space="preserve"> </w:t>
            </w:r>
            <w:r w:rsidR="00B70A9E" w:rsidRPr="00B70A9E">
              <w:t>Write four application of a C</w:t>
            </w:r>
            <w:proofErr w:type="spellStart"/>
            <w:r w:rsidR="00B70A9E" w:rsidRPr="00B70A9E">
              <w:rPr>
                <w:lang w:val="en-US"/>
              </w:rPr>
              <w:t>arbon</w:t>
            </w:r>
            <w:proofErr w:type="spellEnd"/>
            <w:r w:rsidR="00B70A9E" w:rsidRPr="00B70A9E">
              <w:rPr>
                <w:lang w:val="en-US"/>
              </w:rPr>
              <w:t xml:space="preserve"> nanotubes</w:t>
            </w:r>
            <w:r w:rsidR="00B70A9E">
              <w:rPr>
                <w:lang w:val="en-US"/>
              </w:rPr>
              <w:t>.</w:t>
            </w:r>
          </w:p>
        </w:tc>
        <w:tc>
          <w:tcPr>
            <w:tcW w:w="1224" w:type="dxa"/>
          </w:tcPr>
          <w:p w:rsidR="0053418F" w:rsidRDefault="00755787" w:rsidP="0053418F">
            <w:r>
              <w:t>8</w:t>
            </w:r>
          </w:p>
        </w:tc>
      </w:tr>
      <w:tr w:rsidR="0053418F" w:rsidTr="00CE2208">
        <w:tc>
          <w:tcPr>
            <w:tcW w:w="846" w:type="dxa"/>
          </w:tcPr>
          <w:p w:rsidR="0053418F" w:rsidRPr="00783C4E" w:rsidRDefault="00B70A9E" w:rsidP="0053418F">
            <w:r>
              <w:t>16</w:t>
            </w:r>
          </w:p>
        </w:tc>
        <w:tc>
          <w:tcPr>
            <w:tcW w:w="6946" w:type="dxa"/>
          </w:tcPr>
          <w:p w:rsidR="0053418F" w:rsidRPr="009F420B" w:rsidRDefault="00755787" w:rsidP="0053418F">
            <w:pPr>
              <w:rPr>
                <w:rFonts w:cstheme="minorHAnsi"/>
                <w:lang w:val="en-US"/>
              </w:rPr>
            </w:pPr>
            <w:r w:rsidRPr="00755787">
              <w:rPr>
                <w:rFonts w:cstheme="minorHAnsi"/>
                <w:lang w:val="en-US"/>
              </w:rPr>
              <w:t>Explain the basic principle of Scanning Electron Microscope (SEM). Describe the working of SEM using its basic diagram.</w:t>
            </w:r>
          </w:p>
        </w:tc>
        <w:tc>
          <w:tcPr>
            <w:tcW w:w="1224" w:type="dxa"/>
          </w:tcPr>
          <w:p w:rsidR="0053418F" w:rsidRDefault="00783C4E" w:rsidP="0053418F">
            <w:r>
              <w:t>8</w:t>
            </w:r>
          </w:p>
        </w:tc>
      </w:tr>
    </w:tbl>
    <w:p w:rsidR="002802BF" w:rsidRDefault="001271C0" w:rsidP="001271C0">
      <w:pPr>
        <w:tabs>
          <w:tab w:val="left" w:pos="1320"/>
        </w:tabs>
      </w:pPr>
      <w:r>
        <w:tab/>
      </w:r>
    </w:p>
    <w:p w:rsidR="002802BF" w:rsidRPr="002802BF" w:rsidRDefault="002802BF" w:rsidP="002802BF"/>
    <w:p w:rsidR="002802BF" w:rsidRDefault="002802BF" w:rsidP="002802BF"/>
    <w:p w:rsidR="000A4F1E" w:rsidRPr="002802BF" w:rsidRDefault="002802BF" w:rsidP="002802BF">
      <w:pPr>
        <w:tabs>
          <w:tab w:val="left" w:pos="3564"/>
        </w:tabs>
      </w:pPr>
      <w:r>
        <w:t>___________________________________</w:t>
      </w:r>
      <w:r w:rsidR="00A55C34">
        <w:t>END</w:t>
      </w:r>
      <w:r>
        <w:t>_______________________________________</w:t>
      </w:r>
    </w:p>
    <w:sectPr w:rsidR="000A4F1E" w:rsidRPr="0028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CF"/>
    <w:rsid w:val="00072A9A"/>
    <w:rsid w:val="000A4F1E"/>
    <w:rsid w:val="000D3523"/>
    <w:rsid w:val="001107DB"/>
    <w:rsid w:val="001257A8"/>
    <w:rsid w:val="001271C0"/>
    <w:rsid w:val="00164ECE"/>
    <w:rsid w:val="00215B5E"/>
    <w:rsid w:val="002234E6"/>
    <w:rsid w:val="00245607"/>
    <w:rsid w:val="002802BF"/>
    <w:rsid w:val="00364462"/>
    <w:rsid w:val="00366708"/>
    <w:rsid w:val="003E03B8"/>
    <w:rsid w:val="003E363B"/>
    <w:rsid w:val="004D0A0B"/>
    <w:rsid w:val="00532E76"/>
    <w:rsid w:val="0053418F"/>
    <w:rsid w:val="00565FEB"/>
    <w:rsid w:val="00607D16"/>
    <w:rsid w:val="0072285C"/>
    <w:rsid w:val="00755787"/>
    <w:rsid w:val="00766E07"/>
    <w:rsid w:val="00767908"/>
    <w:rsid w:val="00783C4E"/>
    <w:rsid w:val="00847BE6"/>
    <w:rsid w:val="00867549"/>
    <w:rsid w:val="008E0859"/>
    <w:rsid w:val="00957315"/>
    <w:rsid w:val="0097637B"/>
    <w:rsid w:val="009A6063"/>
    <w:rsid w:val="009F420B"/>
    <w:rsid w:val="00A1776F"/>
    <w:rsid w:val="00A55C34"/>
    <w:rsid w:val="00A85220"/>
    <w:rsid w:val="00B20D7A"/>
    <w:rsid w:val="00B52750"/>
    <w:rsid w:val="00B70A9E"/>
    <w:rsid w:val="00BA2342"/>
    <w:rsid w:val="00BB4182"/>
    <w:rsid w:val="00C23490"/>
    <w:rsid w:val="00C6365E"/>
    <w:rsid w:val="00CA5AEE"/>
    <w:rsid w:val="00CE2208"/>
    <w:rsid w:val="00CE479A"/>
    <w:rsid w:val="00D47BCF"/>
    <w:rsid w:val="00DA4157"/>
    <w:rsid w:val="00DE7C62"/>
    <w:rsid w:val="00F80901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D68C9-63AC-4516-9480-8B6719F1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rsid w:val="0053418F"/>
    <w:pPr>
      <w:keepNext/>
      <w:spacing w:before="20" w:after="40" w:line="240" w:lineRule="auto"/>
      <w:ind w:left="40" w:right="144"/>
    </w:pPr>
    <w:rPr>
      <w:rFonts w:ascii="Arial" w:eastAsiaTheme="minorEastAsia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156</cp:revision>
  <dcterms:created xsi:type="dcterms:W3CDTF">2022-05-21T06:08:00Z</dcterms:created>
  <dcterms:modified xsi:type="dcterms:W3CDTF">2022-06-25T09:00:00Z</dcterms:modified>
</cp:coreProperties>
</file>