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6D" w:rsidRPr="005350C5" w:rsidRDefault="005E0B6D" w:rsidP="005350C5">
      <w:pPr>
        <w:pStyle w:val="ListParagraph"/>
        <w:numPr>
          <w:ilvl w:val="0"/>
          <w:numId w:val="3"/>
        </w:numPr>
        <w:rPr>
          <w:b/>
          <w:bCs/>
        </w:rPr>
      </w:pPr>
      <w:r w:rsidRPr="005350C5">
        <w:rPr>
          <w:b/>
          <w:bCs/>
        </w:rPr>
        <w:t xml:space="preserve">Write any </w:t>
      </w:r>
      <w:r w:rsidR="00D0295E">
        <w:rPr>
          <w:b/>
          <w:bCs/>
        </w:rPr>
        <w:t>four</w:t>
      </w:r>
      <w:r w:rsidRPr="005350C5">
        <w:rPr>
          <w:b/>
          <w:bCs/>
        </w:rPr>
        <w:t xml:space="preserve"> questions out of </w:t>
      </w:r>
      <w:r w:rsidR="00D0295E">
        <w:rPr>
          <w:b/>
          <w:bCs/>
        </w:rPr>
        <w:t>five</w:t>
      </w:r>
      <w:bookmarkStart w:id="0" w:name="_GoBack"/>
      <w:bookmarkEnd w:id="0"/>
      <w:r w:rsidRPr="005350C5">
        <w:rPr>
          <w:b/>
          <w:bCs/>
        </w:rPr>
        <w:t>.</w:t>
      </w:r>
      <w:r>
        <w:tab/>
      </w:r>
    </w:p>
    <w:p w:rsidR="005E0B6D" w:rsidRDefault="00ED481E" w:rsidP="005350C5">
      <w:pPr>
        <w:pStyle w:val="ListParagraph"/>
        <w:numPr>
          <w:ilvl w:val="0"/>
          <w:numId w:val="5"/>
        </w:numPr>
      </w:pPr>
      <w:r>
        <w:t xml:space="preserve"> Write</w:t>
      </w:r>
      <w:r w:rsidR="00F959D8">
        <w:t xml:space="preserve"> a</w:t>
      </w:r>
      <w:r w:rsidR="005350C5">
        <w:t xml:space="preserve"> Qbasic</w:t>
      </w:r>
      <w:r w:rsidR="00F959D8">
        <w:t xml:space="preserve"> program to find the area of a circle</w:t>
      </w:r>
      <w:r w:rsidR="005350C5">
        <w:t>.</w:t>
      </w:r>
      <w:r w:rsidR="005350C5">
        <w:tab/>
      </w:r>
      <w:r w:rsidR="005350C5">
        <w:tab/>
      </w:r>
      <w:r w:rsidR="005350C5">
        <w:tab/>
      </w:r>
      <w:r w:rsidR="005350C5">
        <w:tab/>
      </w:r>
      <w:r w:rsidR="005350C5">
        <w:tab/>
      </w:r>
      <w:r w:rsidR="005E0B6D">
        <w:t>[5]</w:t>
      </w:r>
    </w:p>
    <w:p w:rsidR="005E0B6D" w:rsidRDefault="00ED481E" w:rsidP="005350C5">
      <w:pPr>
        <w:pStyle w:val="ListParagraph"/>
        <w:numPr>
          <w:ilvl w:val="0"/>
          <w:numId w:val="5"/>
        </w:numPr>
      </w:pPr>
      <w:r>
        <w:t xml:space="preserve"> Write</w:t>
      </w:r>
      <w:r w:rsidR="00F959D8">
        <w:t xml:space="preserve"> down the rules for naming the variables.</w:t>
      </w:r>
      <w:r w:rsidR="00F959D8">
        <w:tab/>
      </w:r>
      <w:r w:rsidR="00F959D8">
        <w:tab/>
      </w:r>
      <w:r w:rsidR="00F959D8">
        <w:tab/>
      </w:r>
      <w:r w:rsidR="00F959D8">
        <w:tab/>
      </w:r>
      <w:r w:rsidR="00F959D8">
        <w:tab/>
      </w:r>
      <w:r w:rsidR="005E0B6D">
        <w:t>[5]</w:t>
      </w:r>
    </w:p>
    <w:p w:rsidR="005E0B6D" w:rsidRDefault="00ED481E" w:rsidP="005350C5">
      <w:pPr>
        <w:pStyle w:val="ListParagraph"/>
        <w:numPr>
          <w:ilvl w:val="0"/>
          <w:numId w:val="5"/>
        </w:numPr>
      </w:pPr>
      <w:r>
        <w:t xml:space="preserve"> Write</w:t>
      </w:r>
      <w:r w:rsidR="005350C5">
        <w:t xml:space="preserve"> down a Qbasic </w:t>
      </w:r>
      <w:r w:rsidR="00F959D8">
        <w:t xml:space="preserve">program to accept </w:t>
      </w:r>
      <w:r>
        <w:t xml:space="preserve">Name, Address, and </w:t>
      </w:r>
      <w:r w:rsidR="005350C5">
        <w:t xml:space="preserve">Roll no </w:t>
      </w:r>
      <w:r w:rsidR="00F959D8">
        <w:t xml:space="preserve">from </w:t>
      </w:r>
      <w:r w:rsidR="005350C5">
        <w:t>all the students in   your class</w:t>
      </w:r>
      <w:r w:rsidR="00F959D8">
        <w:t xml:space="preserve"> and display it.</w:t>
      </w:r>
      <w:r w:rsidR="00F959D8">
        <w:tab/>
      </w:r>
      <w:r w:rsidR="005350C5">
        <w:tab/>
      </w:r>
      <w:r w:rsidR="005350C5">
        <w:tab/>
      </w:r>
      <w:r w:rsidR="005350C5">
        <w:tab/>
      </w:r>
      <w:r w:rsidR="005350C5">
        <w:tab/>
      </w:r>
      <w:r w:rsidR="005350C5">
        <w:tab/>
      </w:r>
      <w:r w:rsidR="005350C5">
        <w:tab/>
      </w:r>
      <w:r w:rsidR="005350C5">
        <w:tab/>
      </w:r>
      <w:r w:rsidR="005E0B6D">
        <w:t>[5]</w:t>
      </w:r>
    </w:p>
    <w:p w:rsidR="005350C5" w:rsidRDefault="00ED481E" w:rsidP="005350C5">
      <w:pPr>
        <w:pStyle w:val="ListParagraph"/>
        <w:numPr>
          <w:ilvl w:val="0"/>
          <w:numId w:val="5"/>
        </w:numPr>
      </w:pPr>
      <w:r>
        <w:t xml:space="preserve"> </w:t>
      </w:r>
      <w:r w:rsidR="005350C5">
        <w:t>Write a Qbasic program to display first 10 odd numbers.</w:t>
      </w:r>
      <w:r w:rsidR="005350C5">
        <w:tab/>
      </w:r>
      <w:r w:rsidR="005350C5">
        <w:tab/>
      </w:r>
      <w:r w:rsidR="005350C5">
        <w:tab/>
      </w:r>
      <w:r w:rsidR="005350C5">
        <w:tab/>
        <w:t>[5]</w:t>
      </w:r>
    </w:p>
    <w:p w:rsidR="00D0295E" w:rsidRDefault="00D0295E" w:rsidP="005350C5">
      <w:pPr>
        <w:pStyle w:val="ListParagraph"/>
        <w:numPr>
          <w:ilvl w:val="0"/>
          <w:numId w:val="5"/>
        </w:numPr>
      </w:pPr>
      <w:r>
        <w:t xml:space="preserve">What is </w:t>
      </w:r>
      <w:proofErr w:type="spellStart"/>
      <w:r>
        <w:t>Qbasic</w:t>
      </w:r>
      <w:proofErr w:type="spellEnd"/>
      <w:r>
        <w:t xml:space="preserve">? Write down the features of </w:t>
      </w:r>
      <w:proofErr w:type="spellStart"/>
      <w:r>
        <w:t>qbasic</w:t>
      </w:r>
      <w:proofErr w:type="spellEnd"/>
      <w:r>
        <w:t>.</w:t>
      </w:r>
      <w:r>
        <w:tab/>
      </w:r>
      <w:r>
        <w:tab/>
      </w:r>
      <w:r>
        <w:tab/>
      </w:r>
      <w:r>
        <w:tab/>
      </w:r>
      <w:r>
        <w:tab/>
        <w:t>[5]</w:t>
      </w:r>
    </w:p>
    <w:p w:rsidR="005350C5" w:rsidRDefault="005350C5" w:rsidP="00D0295E">
      <w:pPr>
        <w:pStyle w:val="ListParagraph"/>
        <w:ind w:left="1440"/>
      </w:pPr>
    </w:p>
    <w:sectPr w:rsidR="0053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B143B"/>
    <w:multiLevelType w:val="hybridMultilevel"/>
    <w:tmpl w:val="90B27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4043568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47A7A"/>
    <w:multiLevelType w:val="hybridMultilevel"/>
    <w:tmpl w:val="C4A46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63274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" w15:restartNumberingAfterBreak="0">
    <w:nsid w:val="5D1826A7"/>
    <w:multiLevelType w:val="multilevel"/>
    <w:tmpl w:val="0CA8E37A"/>
    <w:lvl w:ilvl="0">
      <w:start w:val="1"/>
      <w:numFmt w:val="lowerLetter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4" w15:restartNumberingAfterBreak="0">
    <w:nsid w:val="65D90DE0"/>
    <w:multiLevelType w:val="hybridMultilevel"/>
    <w:tmpl w:val="E86AC1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600"/>
    <w:rsid w:val="0007742E"/>
    <w:rsid w:val="000D02CE"/>
    <w:rsid w:val="005350C5"/>
    <w:rsid w:val="005E0B6D"/>
    <w:rsid w:val="006756DA"/>
    <w:rsid w:val="00D0295E"/>
    <w:rsid w:val="00D54600"/>
    <w:rsid w:val="00DF0A3F"/>
    <w:rsid w:val="00E85F91"/>
    <w:rsid w:val="00ED481E"/>
    <w:rsid w:val="00F9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425E2"/>
  <w15:chartTrackingRefBased/>
  <w15:docId w15:val="{168AB240-9FDE-4610-ABAF-A19C7338B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aalok bista</dc:creator>
  <cp:keywords/>
  <dc:description/>
  <cp:lastModifiedBy>aalok bista</cp:lastModifiedBy>
  <cp:revision>1</cp:revision>
  <dcterms:created xsi:type="dcterms:W3CDTF">2021-04-04T08:03:00Z</dcterms:created>
  <dcterms:modified xsi:type="dcterms:W3CDTF">2022-03-18T05:43:00Z</dcterms:modified>
</cp:coreProperties>
</file>