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0332F" w14:textId="661A4573" w:rsidR="00CD51E4" w:rsidRPr="00CD51E4" w:rsidRDefault="00CD51E4" w:rsidP="00CD51E4">
      <w:r w:rsidRPr="00CD51E4">
        <w:rPr>
          <w:b/>
          <w:bCs/>
        </w:rPr>
        <w:t xml:space="preserve">Test T1 </w:t>
      </w:r>
      <w:r>
        <w:rPr>
          <w:b/>
          <w:bCs/>
        </w:rPr>
        <w:t xml:space="preserve">:  </w:t>
      </w:r>
      <w:r w:rsidRPr="00CD51E4">
        <w:rPr>
          <w:b/>
          <w:bCs/>
        </w:rPr>
        <w:t>vizualizare lista completa de catre administrator</w:t>
      </w:r>
    </w:p>
    <w:p w14:paraId="18387B80" w14:textId="77777777" w:rsidR="00CD51E4" w:rsidRPr="00CD51E4" w:rsidRDefault="00CD51E4" w:rsidP="00CD51E4">
      <w:pPr>
        <w:ind w:firstLine="720"/>
      </w:pPr>
      <w:r w:rsidRPr="00CD51E4">
        <w:rPr>
          <w:b/>
          <w:bCs/>
        </w:rPr>
        <w:t>Tip:</w:t>
      </w:r>
      <w:r w:rsidRPr="00CD51E4">
        <w:t xml:space="preserve"> functional</w:t>
      </w:r>
    </w:p>
    <w:p w14:paraId="49E6A6DB" w14:textId="77777777" w:rsidR="00CD51E4" w:rsidRPr="00CD51E4" w:rsidRDefault="00CD51E4" w:rsidP="00CD51E4">
      <w:pPr>
        <w:ind w:firstLine="720"/>
      </w:pPr>
      <w:r w:rsidRPr="00CD51E4">
        <w:rPr>
          <w:b/>
          <w:bCs/>
        </w:rPr>
        <w:t>Scop:</w:t>
      </w:r>
      <w:r w:rsidRPr="00CD51E4">
        <w:t xml:space="preserve"> verificare afisare corecta a datelor si autorizare</w:t>
      </w:r>
    </w:p>
    <w:p w14:paraId="309BF2BB" w14:textId="426ECD56" w:rsidR="00CD51E4" w:rsidRPr="00CD51E4" w:rsidRDefault="00CD51E4" w:rsidP="00CD51E4">
      <w:r>
        <w:rPr>
          <w:b/>
          <w:bCs/>
        </w:rPr>
        <w:t xml:space="preserve"> </w:t>
      </w:r>
      <w:r>
        <w:rPr>
          <w:b/>
          <w:bCs/>
        </w:rPr>
        <w:tab/>
      </w:r>
      <w:r w:rsidRPr="00CD51E4">
        <w:rPr>
          <w:b/>
          <w:bCs/>
        </w:rPr>
        <w:t>Cerinta:</w:t>
      </w:r>
      <w:r w:rsidRPr="00CD51E4">
        <w:t xml:space="preserve"> REQ-1.1</w:t>
      </w:r>
    </w:p>
    <w:p w14:paraId="69BBBB3C" w14:textId="77777777" w:rsidR="00CD51E4" w:rsidRPr="00CD51E4" w:rsidRDefault="00CD51E4" w:rsidP="00CD51E4">
      <w:pPr>
        <w:ind w:firstLine="720"/>
      </w:pPr>
      <w:r w:rsidRPr="00CD51E4">
        <w:rPr>
          <w:b/>
          <w:bCs/>
        </w:rPr>
        <w:t>Descriere:</w:t>
      </w:r>
      <w:r w:rsidRPr="00CD51E4">
        <w:t xml:space="preserve"> Utilizatorul cu rol de Administrator acceseaza sectiunea de management (dashboard) din interfata web si solicita afisarea listei.</w:t>
      </w:r>
    </w:p>
    <w:p w14:paraId="620ADBB0" w14:textId="6D9701E4" w:rsidR="00CD51E4" w:rsidRPr="00CD51E4" w:rsidRDefault="00CD51E4" w:rsidP="00CD51E4">
      <w:pPr>
        <w:ind w:firstLine="720"/>
      </w:pPr>
      <w:r w:rsidRPr="00CD51E4">
        <w:rPr>
          <w:b/>
          <w:bCs/>
        </w:rPr>
        <w:t>Rezultate asteptate:</w:t>
      </w:r>
      <w:r w:rsidRPr="00CD51E4">
        <w:t xml:space="preserve"> Sistemul interogheaza baza de date si afiseaza lista completa a utilizatorilor si a vehiculelor disponibile.</w:t>
      </w:r>
    </w:p>
    <w:p w14:paraId="559AE88C" w14:textId="12BFE0A8" w:rsidR="00CD51E4" w:rsidRPr="00CD51E4" w:rsidRDefault="00CD51E4" w:rsidP="00CD51E4">
      <w:r w:rsidRPr="00CD51E4">
        <w:rPr>
          <w:b/>
          <w:bCs/>
        </w:rPr>
        <w:t>Test T2</w:t>
      </w:r>
      <w:r>
        <w:rPr>
          <w:b/>
          <w:bCs/>
        </w:rPr>
        <w:t>:</w:t>
      </w:r>
      <w:r w:rsidRPr="00CD51E4">
        <w:rPr>
          <w:b/>
          <w:bCs/>
        </w:rPr>
        <w:t xml:space="preserve"> modificare drepturi de acces utilizator</w:t>
      </w:r>
    </w:p>
    <w:p w14:paraId="32D81522" w14:textId="1EB61D7A" w:rsidR="00CD51E4" w:rsidRPr="00CD51E4" w:rsidRDefault="00CD51E4" w:rsidP="00CD51E4">
      <w:pPr>
        <w:ind w:left="720"/>
      </w:pPr>
      <w:r w:rsidRPr="00CD51E4">
        <w:rPr>
          <w:b/>
          <w:bCs/>
        </w:rPr>
        <w:t>Tip:</w:t>
      </w:r>
      <w:r w:rsidRPr="00CD51E4">
        <w:t xml:space="preserve"> functional/ integrare</w:t>
      </w:r>
    </w:p>
    <w:p w14:paraId="26AF7DC3" w14:textId="77777777" w:rsidR="00CD51E4" w:rsidRPr="00CD51E4" w:rsidRDefault="00CD51E4" w:rsidP="00CD51E4">
      <w:pPr>
        <w:ind w:left="720"/>
      </w:pPr>
      <w:r w:rsidRPr="00CD51E4">
        <w:rPr>
          <w:b/>
          <w:bCs/>
        </w:rPr>
        <w:t>Scop:</w:t>
      </w:r>
      <w:r w:rsidRPr="00CD51E4">
        <w:t xml:space="preserve"> verificare modificare profil si persistenta in baza de date</w:t>
      </w:r>
    </w:p>
    <w:p w14:paraId="35787576" w14:textId="77777777" w:rsidR="00CD51E4" w:rsidRPr="00CD51E4" w:rsidRDefault="00CD51E4" w:rsidP="00CD51E4">
      <w:pPr>
        <w:ind w:left="720"/>
      </w:pPr>
      <w:r w:rsidRPr="00CD51E4">
        <w:rPr>
          <w:b/>
          <w:bCs/>
        </w:rPr>
        <w:t>Cerinta:</w:t>
      </w:r>
      <w:r w:rsidRPr="00CD51E4">
        <w:t xml:space="preserve"> REQ-2.2</w:t>
      </w:r>
    </w:p>
    <w:p w14:paraId="693EFE9D" w14:textId="65CD690F" w:rsidR="00CD51E4" w:rsidRPr="00CD51E4" w:rsidRDefault="00CD51E4" w:rsidP="00CD51E4">
      <w:pPr>
        <w:ind w:left="720"/>
      </w:pPr>
      <w:r w:rsidRPr="00CD51E4">
        <w:rPr>
          <w:b/>
          <w:bCs/>
        </w:rPr>
        <w:t>Descriere:</w:t>
      </w:r>
      <w:r w:rsidRPr="00CD51E4">
        <w:t xml:space="preserve"> Administratorul selecteaza un utilizator existent</w:t>
      </w:r>
      <w:r>
        <w:t xml:space="preserve"> si ii</w:t>
      </w:r>
      <w:r w:rsidRPr="00CD51E4">
        <w:t xml:space="preserve"> modifica drepturile de acces </w:t>
      </w:r>
    </w:p>
    <w:p w14:paraId="30BAC991" w14:textId="4B8987D6" w:rsidR="00CD51E4" w:rsidRPr="00CD51E4" w:rsidRDefault="00CD51E4" w:rsidP="00CD51E4">
      <w:pPr>
        <w:ind w:left="720"/>
      </w:pPr>
      <w:r w:rsidRPr="00CD51E4">
        <w:rPr>
          <w:b/>
          <w:bCs/>
        </w:rPr>
        <w:t>Rezultate asteptate:</w:t>
      </w:r>
      <w:r w:rsidRPr="00CD51E4">
        <w:t xml:space="preserve"> Drepturile de acces sunt actualizate corect in baza de date iar interfata web afiseaza mesaj de confirmare.</w:t>
      </w:r>
    </w:p>
    <w:p w14:paraId="08D3952C" w14:textId="67510995" w:rsidR="00CD51E4" w:rsidRPr="00CD51E4" w:rsidRDefault="00CD51E4" w:rsidP="00CD51E4">
      <w:r w:rsidRPr="00CD51E4">
        <w:rPr>
          <w:b/>
          <w:bCs/>
        </w:rPr>
        <w:t xml:space="preserve">Test T3 </w:t>
      </w:r>
      <w:r>
        <w:rPr>
          <w:b/>
          <w:bCs/>
        </w:rPr>
        <w:t xml:space="preserve">: </w:t>
      </w:r>
      <w:r w:rsidRPr="00CD51E4">
        <w:rPr>
          <w:b/>
          <w:bCs/>
        </w:rPr>
        <w:t>vizualizare flux automat de comenzi</w:t>
      </w:r>
    </w:p>
    <w:p w14:paraId="380E7620" w14:textId="77777777" w:rsidR="00CD51E4" w:rsidRPr="00CD51E4" w:rsidRDefault="00CD51E4" w:rsidP="00CD51E4">
      <w:pPr>
        <w:ind w:left="720"/>
      </w:pPr>
      <w:r w:rsidRPr="00CD51E4">
        <w:rPr>
          <w:b/>
          <w:bCs/>
        </w:rPr>
        <w:t>Tip:</w:t>
      </w:r>
      <w:r w:rsidRPr="00CD51E4">
        <w:t xml:space="preserve"> functional / integrare</w:t>
      </w:r>
    </w:p>
    <w:p w14:paraId="1DD68BDC" w14:textId="77777777" w:rsidR="00CD51E4" w:rsidRPr="00CD51E4" w:rsidRDefault="00CD51E4" w:rsidP="00CD51E4">
      <w:pPr>
        <w:ind w:left="720"/>
      </w:pPr>
      <w:r w:rsidRPr="00CD51E4">
        <w:rPr>
          <w:b/>
          <w:bCs/>
        </w:rPr>
        <w:t>Scop:</w:t>
      </w:r>
      <w:r w:rsidRPr="00CD51E4">
        <w:t xml:space="preserve"> verificarea preluarii automate a comenzilor</w:t>
      </w:r>
    </w:p>
    <w:p w14:paraId="4AC02F6B" w14:textId="77777777" w:rsidR="00CD51E4" w:rsidRPr="00CD51E4" w:rsidRDefault="00CD51E4" w:rsidP="00CD51E4">
      <w:pPr>
        <w:ind w:left="720"/>
      </w:pPr>
      <w:r w:rsidRPr="00CD51E4">
        <w:rPr>
          <w:b/>
          <w:bCs/>
        </w:rPr>
        <w:t>Cerinta:</w:t>
      </w:r>
      <w:r w:rsidRPr="00CD51E4">
        <w:t xml:space="preserve"> REQ-3.1</w:t>
      </w:r>
    </w:p>
    <w:p w14:paraId="49E7F410" w14:textId="08796019" w:rsidR="00CD51E4" w:rsidRPr="00CD51E4" w:rsidRDefault="00CD51E4" w:rsidP="00CD51E4">
      <w:pPr>
        <w:ind w:left="720"/>
      </w:pPr>
      <w:r w:rsidRPr="00CD51E4">
        <w:rPr>
          <w:b/>
          <w:bCs/>
        </w:rPr>
        <w:t>Descriere:</w:t>
      </w:r>
      <w:r w:rsidRPr="00CD51E4">
        <w:t xml:space="preserve"> Dispecerul deschide panoul de monitorizare</w:t>
      </w:r>
      <w:r w:rsidR="00DC0B22">
        <w:t xml:space="preserve"> unde apar</w:t>
      </w:r>
      <w:r w:rsidRPr="00CD51E4">
        <w:t xml:space="preserve"> no</w:t>
      </w:r>
      <w:r w:rsidR="00DC0B22">
        <w:t xml:space="preserve">ile comenzi in sistem. </w:t>
      </w:r>
    </w:p>
    <w:p w14:paraId="628ADBA2" w14:textId="48C93D59" w:rsidR="00CD51E4" w:rsidRPr="00CD51E4" w:rsidRDefault="00CD51E4" w:rsidP="00CD51E4">
      <w:pPr>
        <w:ind w:left="720"/>
      </w:pPr>
      <w:r w:rsidRPr="00CD51E4">
        <w:rPr>
          <w:b/>
          <w:bCs/>
        </w:rPr>
        <w:t>Rezultate asteptate:</w:t>
      </w:r>
      <w:r w:rsidRPr="00CD51E4">
        <w:t xml:space="preserve"> Comanda apare in interfata dispecerului</w:t>
      </w:r>
      <w:r w:rsidR="00DC0B22">
        <w:t>.</w:t>
      </w:r>
    </w:p>
    <w:p w14:paraId="0418BD2F" w14:textId="7109D504" w:rsidR="00CD51E4" w:rsidRPr="00CD51E4" w:rsidRDefault="00CD51E4" w:rsidP="00CD51E4">
      <w:r w:rsidRPr="00CD51E4">
        <w:rPr>
          <w:b/>
          <w:bCs/>
        </w:rPr>
        <w:t xml:space="preserve">Test T4 </w:t>
      </w:r>
      <w:r>
        <w:rPr>
          <w:b/>
          <w:bCs/>
        </w:rPr>
        <w:t xml:space="preserve">: </w:t>
      </w:r>
      <w:r w:rsidRPr="00CD51E4">
        <w:rPr>
          <w:b/>
          <w:bCs/>
        </w:rPr>
        <w:t>validare introducere adresa de livrare</w:t>
      </w:r>
    </w:p>
    <w:p w14:paraId="441E53B2" w14:textId="77777777" w:rsidR="00CD51E4" w:rsidRPr="00CD51E4" w:rsidRDefault="00CD51E4" w:rsidP="00CD51E4">
      <w:pPr>
        <w:ind w:left="720"/>
      </w:pPr>
      <w:r w:rsidRPr="00CD51E4">
        <w:rPr>
          <w:b/>
          <w:bCs/>
        </w:rPr>
        <w:t>Tip:</w:t>
      </w:r>
      <w:r w:rsidRPr="00CD51E4">
        <w:t xml:space="preserve"> functional</w:t>
      </w:r>
    </w:p>
    <w:p w14:paraId="5A7DA02A" w14:textId="0F3CDBA1" w:rsidR="00CD51E4" w:rsidRPr="00CD51E4" w:rsidRDefault="00CD51E4" w:rsidP="00CD51E4">
      <w:pPr>
        <w:ind w:left="720"/>
      </w:pPr>
      <w:r w:rsidRPr="00CD51E4">
        <w:rPr>
          <w:b/>
          <w:bCs/>
        </w:rPr>
        <w:t>Scop:</w:t>
      </w:r>
      <w:r w:rsidRPr="00CD51E4">
        <w:t xml:space="preserve"> validare format adresa </w:t>
      </w:r>
    </w:p>
    <w:p w14:paraId="2076568F" w14:textId="77777777" w:rsidR="00CD51E4" w:rsidRPr="00CD51E4" w:rsidRDefault="00CD51E4" w:rsidP="00CD51E4">
      <w:pPr>
        <w:ind w:left="720"/>
      </w:pPr>
      <w:r w:rsidRPr="00CD51E4">
        <w:rPr>
          <w:b/>
          <w:bCs/>
        </w:rPr>
        <w:t>Cerinta:</w:t>
      </w:r>
      <w:r w:rsidRPr="00CD51E4">
        <w:t xml:space="preserve"> REQ-3.2</w:t>
      </w:r>
    </w:p>
    <w:p w14:paraId="76E3639E" w14:textId="38ABEBC8" w:rsidR="00CD51E4" w:rsidRPr="00CD51E4" w:rsidRDefault="00CD51E4" w:rsidP="00CD51E4">
      <w:pPr>
        <w:ind w:left="720"/>
      </w:pPr>
      <w:r w:rsidRPr="00CD51E4">
        <w:rPr>
          <w:b/>
          <w:bCs/>
        </w:rPr>
        <w:lastRenderedPageBreak/>
        <w:t>Descriere:</w:t>
      </w:r>
      <w:r w:rsidRPr="00CD51E4">
        <w:t xml:space="preserve"> Dispecerul introduce o adresa de livrare noua pentru a permite sistemului calcularea rutei.</w:t>
      </w:r>
    </w:p>
    <w:p w14:paraId="0C71A308" w14:textId="368130BF" w:rsidR="00CD51E4" w:rsidRPr="00CD51E4" w:rsidRDefault="00CD51E4" w:rsidP="00CD51E4">
      <w:pPr>
        <w:ind w:left="720"/>
      </w:pPr>
      <w:r w:rsidRPr="00CD51E4">
        <w:rPr>
          <w:b/>
          <w:bCs/>
        </w:rPr>
        <w:t>Rezultate asteptate:</w:t>
      </w:r>
      <w:r w:rsidRPr="00CD51E4">
        <w:t xml:space="preserve"> Sistemul valideaza formatul adresei folosind Google Maps API accepta introducerea daca este valida si afiseaza o eroare specifica daca adresa nu este gasita.</w:t>
      </w:r>
    </w:p>
    <w:p w14:paraId="7E881C7B" w14:textId="7FF87E91" w:rsidR="00CD51E4" w:rsidRPr="00CD51E4" w:rsidRDefault="00CD51E4" w:rsidP="00CD51E4">
      <w:r w:rsidRPr="00CD51E4">
        <w:rPr>
          <w:b/>
          <w:bCs/>
        </w:rPr>
        <w:t xml:space="preserve">Test T5 </w:t>
      </w:r>
      <w:r>
        <w:rPr>
          <w:b/>
          <w:bCs/>
        </w:rPr>
        <w:t>:</w:t>
      </w:r>
      <w:r w:rsidRPr="00CD51E4">
        <w:rPr>
          <w:b/>
          <w:bCs/>
        </w:rPr>
        <w:t xml:space="preserve"> generare alerta la raportarea unui incident</w:t>
      </w:r>
    </w:p>
    <w:p w14:paraId="46B98BD3" w14:textId="77777777" w:rsidR="00CD51E4" w:rsidRPr="00CD51E4" w:rsidRDefault="00CD51E4" w:rsidP="00CD51E4">
      <w:pPr>
        <w:ind w:left="720"/>
      </w:pPr>
      <w:r w:rsidRPr="00CD51E4">
        <w:rPr>
          <w:b/>
          <w:bCs/>
        </w:rPr>
        <w:t>Tip:</w:t>
      </w:r>
      <w:r w:rsidRPr="00CD51E4">
        <w:t xml:space="preserve"> functional / flux</w:t>
      </w:r>
    </w:p>
    <w:p w14:paraId="57360248" w14:textId="77777777" w:rsidR="00CD51E4" w:rsidRPr="00CD51E4" w:rsidRDefault="00CD51E4" w:rsidP="00CD51E4">
      <w:pPr>
        <w:ind w:left="720"/>
      </w:pPr>
      <w:r w:rsidRPr="00CD51E4">
        <w:rPr>
          <w:b/>
          <w:bCs/>
        </w:rPr>
        <w:t>Scop:</w:t>
      </w:r>
      <w:r w:rsidRPr="00CD51E4">
        <w:t xml:space="preserve"> simulare incident si generare alerta</w:t>
      </w:r>
    </w:p>
    <w:p w14:paraId="4E025BD2" w14:textId="77777777" w:rsidR="00CD51E4" w:rsidRPr="00CD51E4" w:rsidRDefault="00CD51E4" w:rsidP="00CD51E4">
      <w:pPr>
        <w:ind w:left="720"/>
      </w:pPr>
      <w:r w:rsidRPr="00CD51E4">
        <w:rPr>
          <w:b/>
          <w:bCs/>
        </w:rPr>
        <w:t>Cerinta:</w:t>
      </w:r>
      <w:r w:rsidRPr="00CD51E4">
        <w:t xml:space="preserve"> REQ-4.2</w:t>
      </w:r>
    </w:p>
    <w:p w14:paraId="4B89750F" w14:textId="52D26C71" w:rsidR="00CD51E4" w:rsidRPr="00CD51E4" w:rsidRDefault="00CD51E4" w:rsidP="00CD51E4">
      <w:pPr>
        <w:ind w:left="720"/>
      </w:pPr>
      <w:r w:rsidRPr="00CD51E4">
        <w:rPr>
          <w:b/>
          <w:bCs/>
        </w:rPr>
        <w:t>Descriere:</w:t>
      </w:r>
      <w:r w:rsidRPr="00CD51E4">
        <w:t xml:space="preserve"> Curierul raporteaza un incident pe traseu. Se verifica</w:t>
      </w:r>
      <w:r w:rsidR="00AE34CC">
        <w:t xml:space="preserve"> dashboard ul </w:t>
      </w:r>
      <w:r w:rsidRPr="00CD51E4">
        <w:t xml:space="preserve">pentru </w:t>
      </w:r>
      <w:r w:rsidR="00AE34CC">
        <w:t>primirea</w:t>
      </w:r>
      <w:r w:rsidRPr="00CD51E4">
        <w:t xml:space="preserve"> notificari</w:t>
      </w:r>
      <w:r w:rsidR="00AE34CC">
        <w:t>i</w:t>
      </w:r>
      <w:r w:rsidRPr="00CD51E4">
        <w:t xml:space="preserve"> si </w:t>
      </w:r>
      <w:r w:rsidR="00AE34CC">
        <w:t>se trimit instructiuni pentru rezolvarea incidentului.</w:t>
      </w:r>
    </w:p>
    <w:p w14:paraId="735C9E42" w14:textId="77777777" w:rsidR="00CD51E4" w:rsidRPr="00CD51E4" w:rsidRDefault="00CD51E4" w:rsidP="00CD51E4">
      <w:pPr>
        <w:ind w:left="720"/>
      </w:pPr>
      <w:r w:rsidRPr="00CD51E4">
        <w:rPr>
          <w:b/>
          <w:bCs/>
        </w:rPr>
        <w:t>Rezultate asteptate:</w:t>
      </w:r>
      <w:r w:rsidRPr="00CD51E4">
        <w:t xml:space="preserve"> Dispecerul primeste instantaneu o alerta de tip pop-up, iar sistemul ii permite sa trimita cu succes un mesaj cu instructiuni direct catre curierul vizat.</w:t>
      </w:r>
    </w:p>
    <w:p w14:paraId="433033B3" w14:textId="5CAAC7C1" w:rsidR="00CD51E4" w:rsidRPr="00CD51E4" w:rsidRDefault="00CD51E4" w:rsidP="00CD51E4">
      <w:r w:rsidRPr="00CD51E4">
        <w:rPr>
          <w:b/>
          <w:bCs/>
        </w:rPr>
        <w:t xml:space="preserve">Test T6 </w:t>
      </w:r>
      <w:r>
        <w:rPr>
          <w:b/>
          <w:bCs/>
        </w:rPr>
        <w:t xml:space="preserve">: </w:t>
      </w:r>
      <w:r w:rsidRPr="00CD51E4">
        <w:rPr>
          <w:b/>
          <w:bCs/>
        </w:rPr>
        <w:t>afisare rute optimizate pentru curier</w:t>
      </w:r>
    </w:p>
    <w:p w14:paraId="2B3C3F42" w14:textId="77777777" w:rsidR="00CD51E4" w:rsidRPr="00CD51E4" w:rsidRDefault="00CD51E4" w:rsidP="00CD51E4">
      <w:pPr>
        <w:ind w:left="720"/>
      </w:pPr>
      <w:r w:rsidRPr="00CD51E4">
        <w:rPr>
          <w:b/>
          <w:bCs/>
        </w:rPr>
        <w:t>Tip:</w:t>
      </w:r>
      <w:r w:rsidRPr="00CD51E4">
        <w:t xml:space="preserve"> functional</w:t>
      </w:r>
    </w:p>
    <w:p w14:paraId="415389AA" w14:textId="77777777" w:rsidR="00CD51E4" w:rsidRPr="00CD51E4" w:rsidRDefault="00CD51E4" w:rsidP="00CD51E4">
      <w:pPr>
        <w:ind w:left="720"/>
      </w:pPr>
      <w:r w:rsidRPr="00CD51E4">
        <w:rPr>
          <w:b/>
          <w:bCs/>
        </w:rPr>
        <w:t>Scop:</w:t>
      </w:r>
      <w:r w:rsidRPr="00CD51E4">
        <w:t xml:space="preserve"> verificare afisare rute alocate</w:t>
      </w:r>
    </w:p>
    <w:p w14:paraId="3CD50B8F" w14:textId="77777777" w:rsidR="00CD51E4" w:rsidRPr="00CD51E4" w:rsidRDefault="00CD51E4" w:rsidP="00CD51E4">
      <w:pPr>
        <w:ind w:left="720"/>
      </w:pPr>
      <w:r w:rsidRPr="00CD51E4">
        <w:rPr>
          <w:b/>
          <w:bCs/>
        </w:rPr>
        <w:t>Cerinta:</w:t>
      </w:r>
      <w:r w:rsidRPr="00CD51E4">
        <w:t xml:space="preserve"> REQ-5.1</w:t>
      </w:r>
    </w:p>
    <w:p w14:paraId="54294DC1" w14:textId="77777777" w:rsidR="00CD51E4" w:rsidRPr="00CD51E4" w:rsidRDefault="00CD51E4" w:rsidP="00CD51E4">
      <w:pPr>
        <w:ind w:left="720"/>
      </w:pPr>
      <w:r w:rsidRPr="00CD51E4">
        <w:rPr>
          <w:b/>
          <w:bCs/>
        </w:rPr>
        <w:t>Descriere:</w:t>
      </w:r>
      <w:r w:rsidRPr="00CD51E4">
        <w:t xml:space="preserve"> Utilizatorul cu rol de Curier se autentifica cu succes in aplicatia mobila si acceseaza ecranul "Ruta Curenta".</w:t>
      </w:r>
    </w:p>
    <w:p w14:paraId="4F98D907" w14:textId="48A601A6" w:rsidR="00CD51E4" w:rsidRPr="00CD51E4" w:rsidRDefault="00CD51E4" w:rsidP="00CD51E4">
      <w:pPr>
        <w:ind w:left="720"/>
      </w:pPr>
      <w:r w:rsidRPr="00CD51E4">
        <w:rPr>
          <w:b/>
          <w:bCs/>
        </w:rPr>
        <w:t>Rezultate asteptate:</w:t>
      </w:r>
      <w:r w:rsidRPr="00CD51E4">
        <w:t xml:space="preserve"> Sistemul face un apel catre API-ul de rutare si afiseaza pe harta doar rutele calculate si alocate strict pentru acel curier.</w:t>
      </w:r>
    </w:p>
    <w:p w14:paraId="35CABB4F" w14:textId="012C3DCF" w:rsidR="00CD51E4" w:rsidRPr="00CD51E4" w:rsidRDefault="00CD51E4" w:rsidP="00CD51E4">
      <w:r w:rsidRPr="00CD51E4">
        <w:rPr>
          <w:b/>
          <w:bCs/>
        </w:rPr>
        <w:t xml:space="preserve">Test T7 </w:t>
      </w:r>
      <w:r>
        <w:rPr>
          <w:b/>
          <w:bCs/>
        </w:rPr>
        <w:t>:</w:t>
      </w:r>
      <w:r w:rsidRPr="00CD51E4">
        <w:rPr>
          <w:b/>
          <w:bCs/>
        </w:rPr>
        <w:t xml:space="preserve"> confirmare primire colet de catre client</w:t>
      </w:r>
    </w:p>
    <w:p w14:paraId="3D809067" w14:textId="77777777" w:rsidR="00CD51E4" w:rsidRPr="00CD51E4" w:rsidRDefault="00CD51E4" w:rsidP="00CD51E4">
      <w:pPr>
        <w:ind w:left="720"/>
      </w:pPr>
      <w:r w:rsidRPr="00CD51E4">
        <w:rPr>
          <w:b/>
          <w:bCs/>
        </w:rPr>
        <w:t>Tip:</w:t>
      </w:r>
      <w:r w:rsidRPr="00CD51E4">
        <w:t xml:space="preserve"> functional (end-to-end)</w:t>
      </w:r>
    </w:p>
    <w:p w14:paraId="08309CEF" w14:textId="77777777" w:rsidR="00CD51E4" w:rsidRPr="00CD51E4" w:rsidRDefault="00CD51E4" w:rsidP="00CD51E4">
      <w:pPr>
        <w:ind w:left="720"/>
      </w:pPr>
      <w:r w:rsidRPr="00CD51E4">
        <w:rPr>
          <w:b/>
          <w:bCs/>
        </w:rPr>
        <w:t>Scop:</w:t>
      </w:r>
      <w:r w:rsidRPr="00CD51E4">
        <w:t xml:space="preserve"> verificare declansare actiuni la finalizarea livrarii</w:t>
      </w:r>
    </w:p>
    <w:p w14:paraId="4C012450" w14:textId="77777777" w:rsidR="00CD51E4" w:rsidRPr="00CD51E4" w:rsidRDefault="00CD51E4" w:rsidP="00CD51E4">
      <w:pPr>
        <w:ind w:left="720"/>
      </w:pPr>
      <w:r w:rsidRPr="00CD51E4">
        <w:rPr>
          <w:b/>
          <w:bCs/>
        </w:rPr>
        <w:t>Cerinta:</w:t>
      </w:r>
      <w:r w:rsidRPr="00CD51E4">
        <w:t xml:space="preserve"> REQ-7.1</w:t>
      </w:r>
    </w:p>
    <w:p w14:paraId="62DAE056" w14:textId="77777777" w:rsidR="00CD51E4" w:rsidRPr="00CD51E4" w:rsidRDefault="00CD51E4" w:rsidP="00CD51E4">
      <w:pPr>
        <w:ind w:left="720"/>
      </w:pPr>
      <w:r w:rsidRPr="00CD51E4">
        <w:rPr>
          <w:b/>
          <w:bCs/>
        </w:rPr>
        <w:t>Descriere:</w:t>
      </w:r>
      <w:r w:rsidRPr="00CD51E4">
        <w:t xml:space="preserve"> Clientul semneaza pe ecranul curierului sau confirma primirea printr-un link unic, actiune care este trimisa catre backend.</w:t>
      </w:r>
    </w:p>
    <w:p w14:paraId="01DD23D4" w14:textId="77777777" w:rsidR="00CD51E4" w:rsidRPr="00CD51E4" w:rsidRDefault="00CD51E4" w:rsidP="00CD51E4">
      <w:pPr>
        <w:ind w:left="720"/>
      </w:pPr>
      <w:r w:rsidRPr="00CD51E4">
        <w:rPr>
          <w:b/>
          <w:bCs/>
        </w:rPr>
        <w:lastRenderedPageBreak/>
        <w:t>Rezultate asteptate:</w:t>
      </w:r>
      <w:r w:rsidRPr="00CD51E4">
        <w:t xml:space="preserve"> Actiunea este inregistrata, declansand automat trecerea comenzii in statusul "finalizata" si salvarea permanenta a starii in baza de date.</w:t>
      </w:r>
    </w:p>
    <w:p w14:paraId="3B5A7E43" w14:textId="2DE7ED37" w:rsidR="00CD51E4" w:rsidRPr="00CD51E4" w:rsidRDefault="00CD51E4" w:rsidP="00CD51E4">
      <w:r w:rsidRPr="00CD51E4">
        <w:rPr>
          <w:b/>
          <w:bCs/>
        </w:rPr>
        <w:t>Test T8</w:t>
      </w:r>
      <w:r>
        <w:rPr>
          <w:b/>
          <w:bCs/>
        </w:rPr>
        <w:t>:</w:t>
      </w:r>
      <w:r w:rsidRPr="00CD51E4">
        <w:rPr>
          <w:b/>
          <w:bCs/>
        </w:rPr>
        <w:t xml:space="preserve"> performanta monitorizare GPS in timp real</w:t>
      </w:r>
    </w:p>
    <w:p w14:paraId="19AAAF6D" w14:textId="77777777" w:rsidR="00CD51E4" w:rsidRPr="00CD51E4" w:rsidRDefault="00CD51E4" w:rsidP="00CD51E4">
      <w:pPr>
        <w:ind w:left="720"/>
      </w:pPr>
      <w:r w:rsidRPr="00CD51E4">
        <w:rPr>
          <w:b/>
          <w:bCs/>
        </w:rPr>
        <w:t>Tip:</w:t>
      </w:r>
      <w:r w:rsidRPr="00CD51E4">
        <w:t xml:space="preserve"> cantitativ - performanta</w:t>
      </w:r>
    </w:p>
    <w:p w14:paraId="4418AF54" w14:textId="77777777" w:rsidR="00CD51E4" w:rsidRPr="00CD51E4" w:rsidRDefault="00CD51E4" w:rsidP="00CD51E4">
      <w:pPr>
        <w:ind w:left="720"/>
      </w:pPr>
      <w:r w:rsidRPr="00CD51E4">
        <w:rPr>
          <w:b/>
          <w:bCs/>
        </w:rPr>
        <w:t>Scop:</w:t>
      </w:r>
      <w:r w:rsidRPr="00CD51E4">
        <w:t xml:space="preserve"> solicitari multiple si incarcare WebSockets</w:t>
      </w:r>
    </w:p>
    <w:p w14:paraId="020B1557" w14:textId="77777777" w:rsidR="00CD51E4" w:rsidRPr="00CD51E4" w:rsidRDefault="00CD51E4" w:rsidP="00CD51E4">
      <w:pPr>
        <w:ind w:left="720"/>
      </w:pPr>
      <w:r w:rsidRPr="00CD51E4">
        <w:rPr>
          <w:b/>
          <w:bCs/>
        </w:rPr>
        <w:t>Cerinta:</w:t>
      </w:r>
      <w:r w:rsidRPr="00CD51E4">
        <w:t xml:space="preserve"> REQ-4.1</w:t>
      </w:r>
    </w:p>
    <w:p w14:paraId="7E3E6CB0" w14:textId="77777777" w:rsidR="00CD51E4" w:rsidRPr="00CD51E4" w:rsidRDefault="00CD51E4" w:rsidP="00CD51E4">
      <w:pPr>
        <w:ind w:left="720"/>
      </w:pPr>
      <w:r w:rsidRPr="00CD51E4">
        <w:rPr>
          <w:b/>
          <w:bCs/>
        </w:rPr>
        <w:t>Descriere:</w:t>
      </w:r>
      <w:r w:rsidRPr="00CD51E4">
        <w:t xml:space="preserve"> Se simuleaza transmiterea locatiei GPS (prin WebSockets) de catre 500 de vehicule simultan, la intervale de 2 secunde, catre panoul dispecerului.</w:t>
      </w:r>
    </w:p>
    <w:p w14:paraId="3BDCA416" w14:textId="64164089" w:rsidR="00CD51E4" w:rsidRPr="00CD51E4" w:rsidRDefault="00CD51E4" w:rsidP="00CD51E4">
      <w:pPr>
        <w:ind w:left="720"/>
      </w:pPr>
      <w:r w:rsidRPr="00CD51E4">
        <w:rPr>
          <w:b/>
          <w:bCs/>
        </w:rPr>
        <w:t>Rezultate asteptate:</w:t>
      </w:r>
      <w:r w:rsidRPr="00CD51E4">
        <w:t xml:space="preserve"> Harta dispecerului proceseaza si actualizeaza pozitiile fara blocaje ale interfetei, timpul de raspuns si randare mentinandu-se optim.</w:t>
      </w:r>
    </w:p>
    <w:p w14:paraId="1A8FAC0C" w14:textId="2B0E2D00" w:rsidR="00CD51E4" w:rsidRPr="00CD51E4" w:rsidRDefault="00CD51E4" w:rsidP="00CD51E4">
      <w:r w:rsidRPr="00CD51E4">
        <w:rPr>
          <w:b/>
          <w:bCs/>
        </w:rPr>
        <w:t xml:space="preserve">Test T9 </w:t>
      </w:r>
      <w:r>
        <w:rPr>
          <w:b/>
          <w:bCs/>
        </w:rPr>
        <w:t>:</w:t>
      </w:r>
      <w:r w:rsidRPr="00CD51E4">
        <w:rPr>
          <w:b/>
          <w:bCs/>
        </w:rPr>
        <w:t xml:space="preserve"> securitate si protectia datelor (Control Acces)</w:t>
      </w:r>
    </w:p>
    <w:p w14:paraId="14C809DA" w14:textId="77777777" w:rsidR="00CD51E4" w:rsidRPr="00CD51E4" w:rsidRDefault="00CD51E4" w:rsidP="00CD51E4">
      <w:pPr>
        <w:ind w:left="720"/>
      </w:pPr>
      <w:r w:rsidRPr="00CD51E4">
        <w:rPr>
          <w:b/>
          <w:bCs/>
        </w:rPr>
        <w:t>Tip:</w:t>
      </w:r>
      <w:r w:rsidRPr="00CD51E4">
        <w:t xml:space="preserve"> calitativ - securitate</w:t>
      </w:r>
    </w:p>
    <w:p w14:paraId="592E9A3B" w14:textId="77777777" w:rsidR="00CD51E4" w:rsidRPr="00CD51E4" w:rsidRDefault="00CD51E4" w:rsidP="00CD51E4">
      <w:pPr>
        <w:ind w:left="720"/>
      </w:pPr>
      <w:r w:rsidRPr="00CD51E4">
        <w:rPr>
          <w:b/>
          <w:bCs/>
        </w:rPr>
        <w:t>Scop:</w:t>
      </w:r>
      <w:r w:rsidRPr="00CD51E4">
        <w:t xml:space="preserve"> verificarea blocarii accesului neautorizat la rute</w:t>
      </w:r>
    </w:p>
    <w:p w14:paraId="6BDF9F73" w14:textId="77777777" w:rsidR="00CD51E4" w:rsidRPr="00CD51E4" w:rsidRDefault="00CD51E4" w:rsidP="00CD51E4">
      <w:pPr>
        <w:ind w:left="720"/>
      </w:pPr>
      <w:r w:rsidRPr="00CD51E4">
        <w:rPr>
          <w:b/>
          <w:bCs/>
        </w:rPr>
        <w:t>Cerinta:</w:t>
      </w:r>
      <w:r w:rsidRPr="00CD51E4">
        <w:t xml:space="preserve"> REQ-5.1</w:t>
      </w:r>
    </w:p>
    <w:p w14:paraId="7CF4ECB2" w14:textId="77777777" w:rsidR="00CD51E4" w:rsidRPr="00CD51E4" w:rsidRDefault="00CD51E4" w:rsidP="00CD51E4">
      <w:pPr>
        <w:ind w:left="720"/>
      </w:pPr>
      <w:r w:rsidRPr="00CD51E4">
        <w:rPr>
          <w:b/>
          <w:bCs/>
        </w:rPr>
        <w:t>Descriere:</w:t>
      </w:r>
      <w:r w:rsidRPr="00CD51E4">
        <w:t xml:space="preserve"> Se efectueaza cereri (API calls) catre endpoint-ul de rute optimizate folosind un token de autentificare lipsa, expirat sau invalid, fortand accesul neautorizat.</w:t>
      </w:r>
    </w:p>
    <w:p w14:paraId="5B29547C" w14:textId="318FFF3C" w:rsidR="00CD51E4" w:rsidRPr="00CD51E4" w:rsidRDefault="00CD51E4" w:rsidP="00CD51E4">
      <w:pPr>
        <w:ind w:left="720"/>
      </w:pPr>
      <w:r w:rsidRPr="00CD51E4">
        <w:rPr>
          <w:b/>
          <w:bCs/>
        </w:rPr>
        <w:t>Rezultate asteptate:</w:t>
      </w:r>
      <w:r w:rsidRPr="00CD51E4">
        <w:t xml:space="preserve"> Accesul neautorizat este blocat de backend, returnand coduri HTTP specifice de eroare, protejand datele sensibile.</w:t>
      </w:r>
    </w:p>
    <w:p w14:paraId="5B9B0192" w14:textId="19966339" w:rsidR="00CD51E4" w:rsidRPr="00CD51E4" w:rsidRDefault="00CD51E4" w:rsidP="00CD51E4">
      <w:r w:rsidRPr="00CD51E4">
        <w:rPr>
          <w:b/>
          <w:bCs/>
        </w:rPr>
        <w:t>Test T10</w:t>
      </w:r>
      <w:r>
        <w:rPr>
          <w:b/>
          <w:bCs/>
        </w:rPr>
        <w:t xml:space="preserve">: </w:t>
      </w:r>
      <w:r w:rsidRPr="00CD51E4">
        <w:rPr>
          <w:b/>
          <w:bCs/>
        </w:rPr>
        <w:t xml:space="preserve"> performanta si rezilienta notificarilor automate</w:t>
      </w:r>
    </w:p>
    <w:p w14:paraId="649826C9" w14:textId="77777777" w:rsidR="00CD51E4" w:rsidRPr="00CD51E4" w:rsidRDefault="00CD51E4" w:rsidP="00CD51E4">
      <w:pPr>
        <w:ind w:left="720"/>
      </w:pPr>
      <w:r w:rsidRPr="00CD51E4">
        <w:rPr>
          <w:b/>
          <w:bCs/>
        </w:rPr>
        <w:t>Tip:</w:t>
      </w:r>
      <w:r w:rsidRPr="00CD51E4">
        <w:t xml:space="preserve"> cantitativ - test automat de flux/stres</w:t>
      </w:r>
    </w:p>
    <w:p w14:paraId="3C14EAAD" w14:textId="77777777" w:rsidR="00CD51E4" w:rsidRPr="00CD51E4" w:rsidRDefault="00CD51E4" w:rsidP="00CD51E4">
      <w:pPr>
        <w:ind w:left="720"/>
      </w:pPr>
      <w:r w:rsidRPr="00CD51E4">
        <w:rPr>
          <w:b/>
          <w:bCs/>
        </w:rPr>
        <w:t>Scop:</w:t>
      </w:r>
      <w:r w:rsidRPr="00CD51E4">
        <w:t xml:space="preserve"> verificarea Scheduled Tasks pe backend in conditii de incarcare</w:t>
      </w:r>
    </w:p>
    <w:p w14:paraId="097BB9C8" w14:textId="77777777" w:rsidR="00CD51E4" w:rsidRPr="00CD51E4" w:rsidRDefault="00CD51E4" w:rsidP="00CD51E4">
      <w:pPr>
        <w:ind w:left="720"/>
      </w:pPr>
      <w:r w:rsidRPr="00CD51E4">
        <w:rPr>
          <w:b/>
          <w:bCs/>
        </w:rPr>
        <w:t>Cerinta:</w:t>
      </w:r>
      <w:r w:rsidRPr="00CD51E4">
        <w:t xml:space="preserve"> REQ-8.1</w:t>
      </w:r>
    </w:p>
    <w:p w14:paraId="6A92D358" w14:textId="77777777" w:rsidR="00CD51E4" w:rsidRPr="00CD51E4" w:rsidRDefault="00CD51E4" w:rsidP="00CD51E4">
      <w:pPr>
        <w:ind w:left="720"/>
      </w:pPr>
      <w:r w:rsidRPr="00CD51E4">
        <w:rPr>
          <w:b/>
          <w:bCs/>
        </w:rPr>
        <w:t>Descriere:</w:t>
      </w:r>
      <w:r w:rsidRPr="00CD51E4">
        <w:t xml:space="preserve"> Se modifica concomitent statusul a 1000 de comenzi in baza de date. Se verifica modul in care serviciul de background preia coada de email-uri/SMS-uri.</w:t>
      </w:r>
    </w:p>
    <w:p w14:paraId="1DC2BED2" w14:textId="1408C81C" w:rsidR="00CD51E4" w:rsidRPr="00CD51E4" w:rsidRDefault="00CD51E4" w:rsidP="00CD51E4">
      <w:pPr>
        <w:ind w:left="720"/>
      </w:pPr>
      <w:r w:rsidRPr="00CD51E4">
        <w:rPr>
          <w:b/>
          <w:bCs/>
        </w:rPr>
        <w:t>Rezultate asteptate:</w:t>
      </w:r>
      <w:r w:rsidRPr="00CD51E4">
        <w:t xml:space="preserve"> Sistemul verifica starea comenzilor si plaseaza notificarile intr-o coada de procesare</w:t>
      </w:r>
      <w:r w:rsidR="005B5493">
        <w:t xml:space="preserve">, </w:t>
      </w:r>
      <w:r w:rsidRPr="00CD51E4">
        <w:t>trimitandu-le treptat, fara sa blocheze restul aplicatiei web</w:t>
      </w:r>
      <w:r w:rsidR="005B5493">
        <w:t>.</w:t>
      </w:r>
    </w:p>
    <w:p w14:paraId="531F4EB0" w14:textId="0763F054" w:rsidR="00CD51E4" w:rsidRPr="00CD51E4" w:rsidRDefault="00CD51E4" w:rsidP="00CD51E4">
      <w:r w:rsidRPr="00CD51E4">
        <w:rPr>
          <w:b/>
          <w:bCs/>
        </w:rPr>
        <w:t>Test T11</w:t>
      </w:r>
      <w:r>
        <w:rPr>
          <w:b/>
          <w:bCs/>
        </w:rPr>
        <w:t>:</w:t>
      </w:r>
      <w:r w:rsidRPr="00CD51E4">
        <w:rPr>
          <w:b/>
          <w:bCs/>
        </w:rPr>
        <w:t xml:space="preserve"> integritatea tranzactiilor la raportare incidente / actualizare colet</w:t>
      </w:r>
    </w:p>
    <w:p w14:paraId="731A8BF4" w14:textId="77777777" w:rsidR="00CD51E4" w:rsidRPr="00CD51E4" w:rsidRDefault="00CD51E4" w:rsidP="00CD51E4">
      <w:pPr>
        <w:ind w:left="720"/>
      </w:pPr>
      <w:r w:rsidRPr="00CD51E4">
        <w:rPr>
          <w:b/>
          <w:bCs/>
        </w:rPr>
        <w:lastRenderedPageBreak/>
        <w:t>Tip:</w:t>
      </w:r>
      <w:r w:rsidRPr="00CD51E4">
        <w:t xml:space="preserve"> calitativ - functionalitate si integritate</w:t>
      </w:r>
    </w:p>
    <w:p w14:paraId="5C77FD8F" w14:textId="77777777" w:rsidR="00CD51E4" w:rsidRPr="00CD51E4" w:rsidRDefault="00CD51E4" w:rsidP="00CD51E4">
      <w:pPr>
        <w:ind w:left="720"/>
      </w:pPr>
      <w:r w:rsidRPr="00CD51E4">
        <w:rPr>
          <w:b/>
          <w:bCs/>
        </w:rPr>
        <w:t>Scop:</w:t>
      </w:r>
      <w:r w:rsidRPr="00CD51E4">
        <w:t xml:space="preserve"> prevenirea conflictelor la nivel de date (race conditions)</w:t>
      </w:r>
    </w:p>
    <w:p w14:paraId="024742C6" w14:textId="77777777" w:rsidR="00CD51E4" w:rsidRPr="00CD51E4" w:rsidRDefault="00CD51E4" w:rsidP="00CD51E4">
      <w:pPr>
        <w:ind w:left="720"/>
      </w:pPr>
      <w:r w:rsidRPr="00CD51E4">
        <w:rPr>
          <w:b/>
          <w:bCs/>
        </w:rPr>
        <w:t>Cerinta:</w:t>
      </w:r>
      <w:r w:rsidRPr="00CD51E4">
        <w:t xml:space="preserve"> REQ-6.1 / REQ-6.2</w:t>
      </w:r>
    </w:p>
    <w:p w14:paraId="02D96805" w14:textId="7E83F0E5" w:rsidR="00CD51E4" w:rsidRPr="00CD51E4" w:rsidRDefault="00CD51E4" w:rsidP="00CD51E4">
      <w:pPr>
        <w:ind w:left="720"/>
      </w:pPr>
      <w:r w:rsidRPr="00CD51E4">
        <w:rPr>
          <w:b/>
          <w:bCs/>
        </w:rPr>
        <w:t>Descriere:</w:t>
      </w:r>
      <w:r w:rsidRPr="00CD51E4">
        <w:t xml:space="preserve"> O simulare in care se incearca modificarea statusului aceluiasi colet de catre doi utilizatori diferiti (ex: Dispecer si Curier) in ace</w:t>
      </w:r>
      <w:r w:rsidR="005B5493">
        <w:t>l</w:t>
      </w:r>
      <w:r w:rsidRPr="00CD51E4">
        <w:t>asi</w:t>
      </w:r>
      <w:r w:rsidR="005B5493">
        <w:t xml:space="preserve"> moment de timp</w:t>
      </w:r>
      <w:r w:rsidRPr="00CD51E4">
        <w:t xml:space="preserve"> .</w:t>
      </w:r>
    </w:p>
    <w:p w14:paraId="6978433C" w14:textId="77777777" w:rsidR="00CD51E4" w:rsidRPr="00CD51E4" w:rsidRDefault="00CD51E4" w:rsidP="00CD51E4">
      <w:pPr>
        <w:ind w:left="720"/>
      </w:pPr>
      <w:r w:rsidRPr="00CD51E4">
        <w:rPr>
          <w:b/>
          <w:bCs/>
        </w:rPr>
        <w:t>Rezultate asteptate:</w:t>
      </w:r>
      <w:r w:rsidRPr="00CD51E4">
        <w:t xml:space="preserve"> Baza de date blocheaza scrierea simultana, acceptand prima cerere valida si returnand o eroare sau un mesaj de reimprospatare pentru cea de-a doua, evitand astfel suprascrierea corupta a datelor.</w:t>
      </w:r>
    </w:p>
    <w:p w14:paraId="5AD0990B" w14:textId="77777777" w:rsidR="001F0E78" w:rsidRDefault="001F0E78"/>
    <w:sectPr w:rsidR="001F0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12C09"/>
    <w:multiLevelType w:val="multilevel"/>
    <w:tmpl w:val="412E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B1A4E"/>
    <w:multiLevelType w:val="multilevel"/>
    <w:tmpl w:val="A7A6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25985"/>
    <w:multiLevelType w:val="multilevel"/>
    <w:tmpl w:val="2678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81660"/>
    <w:multiLevelType w:val="multilevel"/>
    <w:tmpl w:val="3FA4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46CAD"/>
    <w:multiLevelType w:val="multilevel"/>
    <w:tmpl w:val="F0AE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71157"/>
    <w:multiLevelType w:val="multilevel"/>
    <w:tmpl w:val="C96E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64C76"/>
    <w:multiLevelType w:val="multilevel"/>
    <w:tmpl w:val="08A6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B1ADE"/>
    <w:multiLevelType w:val="multilevel"/>
    <w:tmpl w:val="B912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166BD"/>
    <w:multiLevelType w:val="multilevel"/>
    <w:tmpl w:val="6994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B5903"/>
    <w:multiLevelType w:val="multilevel"/>
    <w:tmpl w:val="2EFE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51A3D"/>
    <w:multiLevelType w:val="multilevel"/>
    <w:tmpl w:val="A3BC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74AF0"/>
    <w:multiLevelType w:val="multilevel"/>
    <w:tmpl w:val="264C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2A1366"/>
    <w:multiLevelType w:val="multilevel"/>
    <w:tmpl w:val="ED64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1E35DC"/>
    <w:multiLevelType w:val="multilevel"/>
    <w:tmpl w:val="E2D4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A2490F"/>
    <w:multiLevelType w:val="multilevel"/>
    <w:tmpl w:val="2628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DC7CC2"/>
    <w:multiLevelType w:val="multilevel"/>
    <w:tmpl w:val="FDD8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82505F"/>
    <w:multiLevelType w:val="multilevel"/>
    <w:tmpl w:val="243A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FD46C5"/>
    <w:multiLevelType w:val="multilevel"/>
    <w:tmpl w:val="8D2C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E152A9"/>
    <w:multiLevelType w:val="multilevel"/>
    <w:tmpl w:val="AE86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BD328B"/>
    <w:multiLevelType w:val="multilevel"/>
    <w:tmpl w:val="690E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051E52"/>
    <w:multiLevelType w:val="multilevel"/>
    <w:tmpl w:val="AD82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CD08BF"/>
    <w:multiLevelType w:val="multilevel"/>
    <w:tmpl w:val="66B8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94645">
    <w:abstractNumId w:val="18"/>
  </w:num>
  <w:num w:numId="2" w16cid:durableId="133987194">
    <w:abstractNumId w:val="20"/>
  </w:num>
  <w:num w:numId="3" w16cid:durableId="2039158272">
    <w:abstractNumId w:val="12"/>
  </w:num>
  <w:num w:numId="4" w16cid:durableId="446778163">
    <w:abstractNumId w:val="7"/>
  </w:num>
  <w:num w:numId="5" w16cid:durableId="172375551">
    <w:abstractNumId w:val="5"/>
  </w:num>
  <w:num w:numId="6" w16cid:durableId="1872759609">
    <w:abstractNumId w:val="8"/>
  </w:num>
  <w:num w:numId="7" w16cid:durableId="1396971909">
    <w:abstractNumId w:val="13"/>
  </w:num>
  <w:num w:numId="8" w16cid:durableId="1460566234">
    <w:abstractNumId w:val="9"/>
  </w:num>
  <w:num w:numId="9" w16cid:durableId="144589015">
    <w:abstractNumId w:val="1"/>
  </w:num>
  <w:num w:numId="10" w16cid:durableId="865411747">
    <w:abstractNumId w:val="10"/>
  </w:num>
  <w:num w:numId="11" w16cid:durableId="1439711744">
    <w:abstractNumId w:val="0"/>
  </w:num>
  <w:num w:numId="12" w16cid:durableId="926304808">
    <w:abstractNumId w:val="15"/>
  </w:num>
  <w:num w:numId="13" w16cid:durableId="1263807430">
    <w:abstractNumId w:val="2"/>
  </w:num>
  <w:num w:numId="14" w16cid:durableId="305939311">
    <w:abstractNumId w:val="3"/>
  </w:num>
  <w:num w:numId="15" w16cid:durableId="1570581073">
    <w:abstractNumId w:val="11"/>
  </w:num>
  <w:num w:numId="16" w16cid:durableId="1594897832">
    <w:abstractNumId w:val="6"/>
  </w:num>
  <w:num w:numId="17" w16cid:durableId="2049376440">
    <w:abstractNumId w:val="4"/>
  </w:num>
  <w:num w:numId="18" w16cid:durableId="1674911260">
    <w:abstractNumId w:val="14"/>
  </w:num>
  <w:num w:numId="19" w16cid:durableId="452334962">
    <w:abstractNumId w:val="16"/>
  </w:num>
  <w:num w:numId="20" w16cid:durableId="2013608519">
    <w:abstractNumId w:val="21"/>
  </w:num>
  <w:num w:numId="21" w16cid:durableId="124004596">
    <w:abstractNumId w:val="19"/>
  </w:num>
  <w:num w:numId="22" w16cid:durableId="19209414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1E4"/>
    <w:rsid w:val="001F0E78"/>
    <w:rsid w:val="001F6D9F"/>
    <w:rsid w:val="00325640"/>
    <w:rsid w:val="004A09CA"/>
    <w:rsid w:val="00556FAD"/>
    <w:rsid w:val="005772CC"/>
    <w:rsid w:val="00593EA6"/>
    <w:rsid w:val="005B5493"/>
    <w:rsid w:val="00AE34CC"/>
    <w:rsid w:val="00CD51E4"/>
    <w:rsid w:val="00DC0B22"/>
    <w:rsid w:val="00E30320"/>
    <w:rsid w:val="00E45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C2A8C"/>
  <w15:chartTrackingRefBased/>
  <w15:docId w15:val="{0B3DB864-7757-45C8-8689-4912E3D33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728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Ştefan-daniel NEGOESCU-CÎRSTEA (133139)</dc:creator>
  <cp:keywords/>
  <dc:description/>
  <cp:lastModifiedBy>Ştefan-daniel NEGOESCU-CÎRSTEA (133139)</cp:lastModifiedBy>
  <cp:revision>2</cp:revision>
  <dcterms:created xsi:type="dcterms:W3CDTF">2026-04-29T11:55:00Z</dcterms:created>
  <dcterms:modified xsi:type="dcterms:W3CDTF">2026-05-10T09:31:00Z</dcterms:modified>
</cp:coreProperties>
</file>