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960" cy="1575435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Batch:MCA -B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05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-0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5</w:t>
                            </w: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309pt;margin-top:19pt;width:184.7pt;height:123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Batch:MCA -B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05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-0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5</w:t>
                      </w: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9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Shell program to check largest of 2 numbers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2 numbers"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a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echo $a $b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if [ $a -gt $b ]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"$a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"$b is greater"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-176530</wp:posOffset>
            </wp:positionH>
            <wp:positionV relativeFrom="paragraph">
              <wp:posOffset>635</wp:posOffset>
            </wp:positionV>
            <wp:extent cx="4476750" cy="13716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pBdr>
        <w:bottom w:val="single" w:sz="12" w:space="12" w:color="FFC000"/>
      </w:pBdr>
      <w:spacing w:before="460" w:after="480"/>
      <w:outlineLvl w:val="0"/>
    </w:pPr>
    <w:rPr>
      <w:rFonts w:ascii="Calibri" w:hAnsi="Calibri" w:eastAsia="Calibri" w:cs="Calibri"/>
      <w:color w:val="5B9BD5"/>
      <w:kern w:val="0"/>
      <w:sz w:val="40"/>
      <w:szCs w:val="40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before="360" w:after="80"/>
      <w:outlineLvl w:val="1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before="280" w:after="80"/>
      <w:outlineLvl w:val="2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before="240" w:after="40"/>
      <w:outlineLvl w:val="3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before="220" w:after="40"/>
      <w:outlineLvl w:val="4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before="200" w:after="40"/>
      <w:outlineLvl w:val="5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6upMF9sGXGYzZrTqx95Ry3u2P1w==">AMUW2mV/aLur0Gz++qhKVY/MFbgrKbFd6reYtuds1Cvo98vcpqhIkzxFqxw0FXZCmBW7ECwUABIPxOnKA6Lc441VhD+3K63LAAfNoXycQRKzAaa6XNyIAkZuXb53pRCVTFp8crcM5qnm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LibreOffice/6.0.3.2$Linux_X86_64 LibreOffice_project/00m0$Build-2</Application>
  <Pages>1</Pages>
  <Words>72</Words>
  <Characters>370</Characters>
  <CharactersWithSpaces>458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2022-05-05T16:06:12Z</dcterms:modified>
  <cp:revision>3</cp:revision>
  <dc:subject/>
  <dc:title/>
</cp:coreProperties>
</file>