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EA7" w:rsidRDefault="00A31BD1">
      <w:proofErr w:type="spellStart"/>
      <w:r>
        <w:t>Sql</w:t>
      </w:r>
      <w:proofErr w:type="spellEnd"/>
      <w:r>
        <w:t>:</w:t>
      </w:r>
    </w:p>
    <w:p w:rsidR="00A31BD1" w:rsidRDefault="00A31BD1">
      <w:r>
        <w:t>Driver class:</w:t>
      </w:r>
    </w:p>
    <w:p w:rsidR="00A31BD1" w:rsidRDefault="00E264BB">
      <w:r>
        <w:rPr>
          <w:noProof/>
        </w:rPr>
        <w:drawing>
          <wp:inline distT="0" distB="0" distL="0" distR="0">
            <wp:extent cx="5934075" cy="4143375"/>
            <wp:effectExtent l="0" t="0" r="9525" b="9525"/>
            <wp:docPr id="7" name="Picture 7" descr="C:\Users\612838\Desktop\PROJECT OP\sql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sql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E264BB" w:rsidRDefault="00E264BB"/>
    <w:p w:rsidR="00E264BB" w:rsidRDefault="00E264BB"/>
    <w:p w:rsidR="00A31BD1" w:rsidRDefault="00A31BD1">
      <w:bookmarkStart w:id="0" w:name="_GoBack"/>
      <w:bookmarkEnd w:id="0"/>
      <w:r>
        <w:lastRenderedPageBreak/>
        <w:t>Mapper class:</w:t>
      </w:r>
    </w:p>
    <w:p w:rsidR="00A31BD1" w:rsidRDefault="00A31BD1"/>
    <w:p w:rsidR="00A31BD1" w:rsidRDefault="00A31BD1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2" name="Picture 2" descr="C:\Users\612838\Desktop\PROJECT OP\sql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sql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/>
    <w:p w:rsidR="00A31BD1" w:rsidRDefault="00A31BD1">
      <w:proofErr w:type="spellStart"/>
      <w:r>
        <w:lastRenderedPageBreak/>
        <w:t>Sql</w:t>
      </w:r>
      <w:proofErr w:type="spellEnd"/>
      <w:r>
        <w:t xml:space="preserve"> reducer:</w:t>
      </w:r>
    </w:p>
    <w:p w:rsidR="00A31BD1" w:rsidRDefault="00A31BD1">
      <w:r>
        <w:rPr>
          <w:noProof/>
        </w:rPr>
        <w:drawing>
          <wp:inline distT="0" distB="0" distL="0" distR="0">
            <wp:extent cx="5934075" cy="4181475"/>
            <wp:effectExtent l="0" t="0" r="9525" b="9525"/>
            <wp:docPr id="3" name="Picture 3" descr="C:\Users\612838\Desktop\PROJECT OP\sql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sqlreduc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>
      <w:r>
        <w:t>Output class:</w:t>
      </w:r>
    </w:p>
    <w:p w:rsidR="00A31BD1" w:rsidRDefault="00A31BD1">
      <w:r>
        <w:rPr>
          <w:noProof/>
        </w:rPr>
        <w:lastRenderedPageBreak/>
        <w:drawing>
          <wp:inline distT="0" distB="0" distL="0" distR="0">
            <wp:extent cx="5286375" cy="4829175"/>
            <wp:effectExtent l="0" t="0" r="9525" b="9525"/>
            <wp:docPr id="4" name="Picture 4" descr="C:\Users\612838\Desktop\PROJECT OP\sqloutcla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sqloutclas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>
      <w:r>
        <w:rPr>
          <w:noProof/>
        </w:rPr>
        <w:drawing>
          <wp:inline distT="0" distB="0" distL="0" distR="0">
            <wp:extent cx="5724525" cy="3257550"/>
            <wp:effectExtent l="0" t="0" r="9525" b="0"/>
            <wp:docPr id="5" name="Picture 5" descr="C:\Users\612838\Desktop\PROJECT OP\sqlout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sqloutclas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BD1" w:rsidRDefault="00A31BD1">
      <w:r>
        <w:lastRenderedPageBreak/>
        <w:t>Output error:</w:t>
      </w:r>
    </w:p>
    <w:p w:rsidR="00A31BD1" w:rsidRDefault="00A31BD1"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6" name="Picture 6" descr="C:\Users\612838\Desktop\PROJECT 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D1"/>
    <w:rsid w:val="00A31BD1"/>
    <w:rsid w:val="00C82EA7"/>
    <w:rsid w:val="00E2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2A1FB-4EDF-42D7-A986-54CB4E75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2017-04-08T06:37:00Z</dcterms:created>
  <dcterms:modified xsi:type="dcterms:W3CDTF">2017-04-08T07:30:00Z</dcterms:modified>
</cp:coreProperties>
</file>