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DE629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Practical No 05</w:t>
      </w:r>
    </w:p>
    <w:p w14:paraId="0F1388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Perform the Linear regression on the given data warehouse data using R/Python</w:t>
      </w:r>
    </w:p>
    <w:p w14:paraId="7B69E1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</w:p>
    <w:p w14:paraId="27F1AE9C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&gt; url&lt;-"E:/sem 6/data.csv"</w:t>
      </w:r>
    </w:p>
    <w:p w14:paraId="7DC44FFD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&gt; input&lt;-read.csv(url)</w:t>
      </w:r>
    </w:p>
    <w:p w14:paraId="6F3D9B63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&gt; head(input)</w:t>
      </w:r>
    </w:p>
    <w:p w14:paraId="297F162F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Index Height Weight</w:t>
      </w:r>
    </w:p>
    <w:p w14:paraId="0B82CE3D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1     1  65.78 112.99</w:t>
      </w:r>
    </w:p>
    <w:p w14:paraId="342EA060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2     2  71.52 136.49</w:t>
      </w:r>
    </w:p>
    <w:p w14:paraId="7BCB4EC6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3     3  69.40 153.03</w:t>
      </w:r>
    </w:p>
    <w:p w14:paraId="419A0235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4     4  68.22 142.34</w:t>
      </w:r>
    </w:p>
    <w:p w14:paraId="4C5383E5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5     5  67.79 144.30</w:t>
      </w:r>
    </w:p>
    <w:p w14:paraId="3AF7BD76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6     6  68.70 123.30</w:t>
      </w:r>
    </w:p>
    <w:p w14:paraId="4D2C2677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&gt; relationWeightHeight&lt;-lm(Weight~Height)</w:t>
      </w:r>
    </w:p>
    <w:p w14:paraId="31CC91D3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Error in eval(predvars, data, env) : object 'Weight' not found</w:t>
      </w:r>
    </w:p>
    <w:p w14:paraId="10032964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&gt; attach(input)</w:t>
      </w:r>
    </w:p>
    <w:p w14:paraId="64579DB8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&gt; relationWeightHeight &lt;- lm(Weight ~ Height)</w:t>
      </w:r>
    </w:p>
    <w:p w14:paraId="104A851F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&gt; summary(relationWeightHeight)</w:t>
      </w:r>
    </w:p>
    <w:p w14:paraId="15E1B19C">
      <w:pPr>
        <w:spacing w:after="0" w:line="279" w:lineRule="auto"/>
        <w:rPr>
          <w:rFonts w:ascii="Times New Roman" w:hAnsi="Times New Roman"/>
        </w:rPr>
      </w:pPr>
    </w:p>
    <w:p w14:paraId="0E675BC2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Call:</w:t>
      </w:r>
    </w:p>
    <w:p w14:paraId="2E37C9CA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lm(formula = Weight ~ Height)</w:t>
      </w:r>
    </w:p>
    <w:p w14:paraId="2D451995">
      <w:pPr>
        <w:spacing w:after="0" w:line="279" w:lineRule="auto"/>
        <w:rPr>
          <w:rFonts w:ascii="Times New Roman" w:hAnsi="Times New Roman"/>
        </w:rPr>
      </w:pPr>
    </w:p>
    <w:p w14:paraId="4EF342BE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Residuals:</w:t>
      </w:r>
    </w:p>
    <w:p w14:paraId="65545627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Min       1Q   Median       3Q      Max </w:t>
      </w:r>
    </w:p>
    <w:p w14:paraId="6F79FBEB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-29.3119  -5.2735  -0.5228   6.4324  22.1303 </w:t>
      </w:r>
    </w:p>
    <w:p w14:paraId="35C259D6">
      <w:pPr>
        <w:spacing w:after="0" w:line="279" w:lineRule="auto"/>
        <w:rPr>
          <w:rFonts w:ascii="Times New Roman" w:hAnsi="Times New Roman"/>
        </w:rPr>
      </w:pPr>
    </w:p>
    <w:p w14:paraId="7BFD3D22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Coefficients:</w:t>
      </w:r>
    </w:p>
    <w:p w14:paraId="3D1F2BC0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Estimate Std. Error t value Pr(&gt;|t|)    </w:t>
      </w:r>
    </w:p>
    <w:p w14:paraId="6FDE3BE4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(Intercept) -106.0277    24.7348  -4.287 2.83e-05 ***</w:t>
      </w:r>
    </w:p>
    <w:p w14:paraId="3BAC7D2F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Height         3.4327     0.3639   9.434  &lt; 2e-16 ***</w:t>
      </w:r>
    </w:p>
    <w:p w14:paraId="634B4884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---</w:t>
      </w:r>
    </w:p>
    <w:p w14:paraId="5A29E4FD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Signif. codes:  0 ‘***’ 0.001 ‘**’ 0.01 ‘*’ 0.05 ‘.’ 0.1 ‘ ’ 1</w:t>
      </w:r>
    </w:p>
    <w:p w14:paraId="1442B37A">
      <w:pPr>
        <w:spacing w:after="0" w:line="279" w:lineRule="auto"/>
        <w:rPr>
          <w:rFonts w:ascii="Times New Roman" w:hAnsi="Times New Roman"/>
        </w:rPr>
      </w:pPr>
    </w:p>
    <w:p w14:paraId="5DEC0292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Residual standard error: 9.96 on 198 degrees of freedom</w:t>
      </w:r>
    </w:p>
    <w:p w14:paraId="422B7E2B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Multiple R-squared:  0.3101,    Adjusted R-squared:  0.3066 </w:t>
      </w:r>
    </w:p>
    <w:p w14:paraId="19941D60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>F-statistic:    89 on 1 and 198 DF,  p-value: &lt; 2.2e-16</w:t>
      </w:r>
    </w:p>
    <w:p w14:paraId="6237B8F9">
      <w:pPr>
        <w:spacing w:after="0" w:line="279" w:lineRule="auto"/>
        <w:rPr>
          <w:rFonts w:ascii="Times New Roman" w:hAnsi="Times New Roman"/>
        </w:rPr>
      </w:pPr>
    </w:p>
    <w:p w14:paraId="0EC02524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&gt; plot(input$Height, input$Weight,</w:t>
      </w:r>
    </w:p>
    <w:p w14:paraId="7C5D9324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+      main="Height vs Weight",</w:t>
      </w:r>
    </w:p>
    <w:p w14:paraId="2CE2CDB5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+      xlab="Height",</w:t>
      </w:r>
    </w:p>
    <w:p w14:paraId="13FA5586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+      ylab="Weight",</w:t>
      </w:r>
    </w:p>
    <w:p w14:paraId="05AFB513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+      pch=16,</w:t>
      </w:r>
    </w:p>
    <w:p w14:paraId="40C240A4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+      col="blue")</w:t>
      </w:r>
    </w:p>
    <w:p w14:paraId="7736A9E4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&gt; </w:t>
      </w:r>
    </w:p>
    <w:p w14:paraId="072099A0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&gt; abline(relationWeightHeight, col="red", lwd=2)</w:t>
      </w:r>
    </w:p>
    <w:p w14:paraId="08B2441A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&gt; predicted &lt;- predict(relationWeightHeight, input)</w:t>
      </w:r>
    </w:p>
    <w:p w14:paraId="39EB5D08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&gt; head(predicted)</w:t>
      </w:r>
    </w:p>
    <w:p w14:paraId="155CCF9B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1        2        3        4        5        6 </w:t>
      </w:r>
    </w:p>
    <w:p w14:paraId="24951CAA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119.7737 139.4773 132.2000 128.1495 126.6734 129.7971 </w:t>
      </w:r>
    </w:p>
    <w:p w14:paraId="077977CF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&gt; coef(relationWeightHeight)</w:t>
      </w:r>
    </w:p>
    <w:p w14:paraId="59F5EFB4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(Intercept)      Height </w:t>
      </w:r>
    </w:p>
    <w:p w14:paraId="4AF9AC60">
      <w:pPr>
        <w:spacing w:after="0" w:line="27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-106.027706    3.432676 </w:t>
      </w:r>
    </w:p>
    <w:p w14:paraId="6756AC80">
      <w:pPr>
        <w:spacing w:after="0" w:line="279" w:lineRule="auto"/>
        <w:rPr>
          <w:rFonts w:ascii="Times New Roman" w:hAnsi="Times New Roman"/>
          <w:b/>
          <w:bCs/>
        </w:rPr>
      </w:pPr>
    </w:p>
    <w:p w14:paraId="03248B3D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&gt; plot(input$Height, input$Weight,</w:t>
      </w:r>
    </w:p>
    <w:p w14:paraId="2BFE4362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+      main = "Height vs Weight with Regression Line",</w:t>
      </w:r>
    </w:p>
    <w:p w14:paraId="546BBE20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+      xlab = "Height",</w:t>
      </w:r>
    </w:p>
    <w:p w14:paraId="4469B2F5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+      ylab = "Weight",</w:t>
      </w:r>
    </w:p>
    <w:p w14:paraId="260338F9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+      pch = 16,</w:t>
      </w:r>
    </w:p>
    <w:p w14:paraId="64AD655F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+      col = "blue")</w:t>
      </w:r>
    </w:p>
    <w:p w14:paraId="6B16E133">
      <w:pPr>
        <w:spacing w:after="0" w:line="279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</w:rPr>
        <w:t xml:space="preserve">&gt; </w:t>
      </w:r>
    </w:p>
    <w:p w14:paraId="67CA4CBF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&gt; lines(input$Height, predicted,</w:t>
      </w:r>
    </w:p>
    <w:p w14:paraId="56EF38E4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+       col = "red",</w:t>
      </w:r>
    </w:p>
    <w:p w14:paraId="3266662F">
      <w:pPr>
        <w:spacing w:after="0" w:line="27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+       lwd = 2)</w:t>
      </w:r>
    </w:p>
    <w:p w14:paraId="1D6AED5F">
      <w:pPr>
        <w:spacing w:after="0" w:line="279" w:lineRule="auto"/>
        <w:rPr>
          <w:rFonts w:ascii="Times New Roman" w:hAnsi="Times New Roman"/>
          <w:b/>
          <w:bCs/>
        </w:rPr>
      </w:pPr>
    </w:p>
    <w:p w14:paraId="2A211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:</w:t>
      </w:r>
    </w:p>
    <w:p w14:paraId="525F6CB1">
      <w:r>
        <w:drawing>
          <wp:inline distT="0" distB="0" distL="114300" distR="114300">
            <wp:extent cx="3300095" cy="3391535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99B2B">
      <w:r>
        <w:drawing>
          <wp:inline distT="0" distB="0" distL="114300" distR="114300">
            <wp:extent cx="3299460" cy="3883025"/>
            <wp:effectExtent l="0" t="0" r="762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20160"/>
      <w:pgMar w:top="1440" w:right="1440" w:bottom="1440" w:left="1440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FD1ED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177E2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7EEFE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8836C">
    <w:pPr>
      <w:pStyle w:val="14"/>
      <w:ind w:left="1440"/>
    </w:pPr>
    <w:r>
      <w:t xml:space="preserve">                                                                                                                                                                          </w:t>
    </w:r>
    <w:r>
      <w:rPr>
        <w:rFonts w:ascii="Times New Roman" w:hAnsi="Times New Roman" w:cs="Times New Roman"/>
        <w:sz w:val="28"/>
        <w:szCs w:val="28"/>
      </w:rPr>
      <w:t>TYIT</w:t>
    </w:r>
    <w:r>
      <w:tab/>
    </w:r>
    <w:r>
      <w:tab/>
    </w:r>
    <w:r>
      <w:t xml:space="preserve">     </w:t>
    </w:r>
    <w:r>
      <w:rPr>
        <w:rFonts w:ascii="Times New Roman" w:hAnsi="Times New Roman" w:cs="Times New Roman"/>
        <w:b/>
        <w:bCs/>
      </w:rPr>
      <w:t>Roll No:02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50752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16B94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616"/>
    <w:rsid w:val="00053608"/>
    <w:rsid w:val="00256B52"/>
    <w:rsid w:val="005630CD"/>
    <w:rsid w:val="00595BFF"/>
    <w:rsid w:val="005A7798"/>
    <w:rsid w:val="005F1616"/>
    <w:rsid w:val="007D752C"/>
    <w:rsid w:val="00805EDB"/>
    <w:rsid w:val="00845912"/>
    <w:rsid w:val="008A4B2D"/>
    <w:rsid w:val="00912998"/>
    <w:rsid w:val="00A3133A"/>
    <w:rsid w:val="00BF1ABA"/>
    <w:rsid w:val="00D07B21"/>
    <w:rsid w:val="00EC1F45"/>
    <w:rsid w:val="09304A34"/>
    <w:rsid w:val="1A620D70"/>
    <w:rsid w:val="2E9643FF"/>
    <w:rsid w:val="3A9F455D"/>
    <w:rsid w:val="46D467C4"/>
    <w:rsid w:val="558B6968"/>
    <w:rsid w:val="61B17F00"/>
    <w:rsid w:val="64C32220"/>
    <w:rsid w:val="678F707E"/>
    <w:rsid w:val="7C72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275</Words>
  <Characters>1572</Characters>
  <Lines>13</Lines>
  <Paragraphs>3</Paragraphs>
  <TotalTime>14</TotalTime>
  <ScaleCrop>false</ScaleCrop>
  <LinksUpToDate>false</LinksUpToDate>
  <CharactersWithSpaces>1844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2026-02-26T03:53:00Z</dcterms:created>
  <dc:creator>HP</dc:creator>
  <cp:lastModifiedBy>Neha Mhaddalkar</cp:lastModifiedBy>
  <cp:lastPrinted>2026-02-26T05:28:00Z</cp:lastPrinted>
  <dcterms:modified xsi:type="dcterms:W3CDTF">2026-03-10T14:41:22Z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B883D10D887F4ECBBDCB57F39697BEB1_13</vt:lpwstr>
  </property>
</Properties>
</file>