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1A8C6" w14:textId="46464537" w:rsidR="000B43DC" w:rsidRDefault="000B43DC" w:rsidP="000B4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64680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Error and Exception Handling</w:t>
      </w:r>
    </w:p>
    <w:p w14:paraId="565B4192" w14:textId="77777777" w:rsidR="0064680D" w:rsidRPr="0064680D" w:rsidRDefault="0064680D" w:rsidP="000B4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1544AA26" w14:textId="77777777" w:rsidR="0064680D" w:rsidRDefault="000B43DC" w:rsidP="006468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What is the correct order of execution in a try-except-else-finally block? </w:t>
      </w:r>
    </w:p>
    <w:p w14:paraId="69EA1BE4" w14:textId="77777777" w:rsidR="0064680D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a) try, except, else, finally </w:t>
      </w:r>
    </w:p>
    <w:p w14:paraId="1B6E4354" w14:textId="77777777" w:rsidR="0064680D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b) try, else, except, finally </w:t>
      </w:r>
    </w:p>
    <w:p w14:paraId="2327F79A" w14:textId="77777777" w:rsidR="0064680D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c) try, finally, except, else </w:t>
      </w:r>
    </w:p>
    <w:p w14:paraId="68146C0D" w14:textId="7019A6FC" w:rsidR="000B43DC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d) try, except, finally, else</w:t>
      </w:r>
    </w:p>
    <w:p w14:paraId="4ED207C1" w14:textId="77777777" w:rsidR="0064680D" w:rsidRPr="000B43DC" w:rsidRDefault="0064680D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DACA086" w14:textId="77777777" w:rsidR="0064680D" w:rsidRDefault="000B43DC" w:rsidP="006468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Which of the following is not a built-in exception in Python? </w:t>
      </w:r>
    </w:p>
    <w:p w14:paraId="08821114" w14:textId="77777777" w:rsidR="0064680D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a) ValueError </w:t>
      </w:r>
    </w:p>
    <w:p w14:paraId="276B53E8" w14:textId="77777777" w:rsidR="0064680D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b) TypeError </w:t>
      </w:r>
    </w:p>
    <w:p w14:paraId="24720C15" w14:textId="77777777" w:rsidR="0064680D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c) IndexError </w:t>
      </w:r>
    </w:p>
    <w:p w14:paraId="72820A6F" w14:textId="5B7EA44D" w:rsidR="000B43DC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d) LoopError</w:t>
      </w:r>
    </w:p>
    <w:p w14:paraId="4553F270" w14:textId="77777777" w:rsidR="0064680D" w:rsidRPr="000B43DC" w:rsidRDefault="0064680D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1D72AC1" w14:textId="77777777" w:rsidR="000B43DC" w:rsidRPr="000B43DC" w:rsidRDefault="000B43DC" w:rsidP="006468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will be the output of the following code?</w:t>
      </w:r>
    </w:p>
    <w:p w14:paraId="5BEAC561" w14:textId="78A3B6AA" w:rsidR="000B43DC" w:rsidRPr="000B43DC" w:rsidRDefault="000B43DC" w:rsidP="0064680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0B43DC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try</w:t>
      </w: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:</w:t>
      </w:r>
    </w:p>
    <w:p w14:paraId="58A2F37A" w14:textId="77777777" w:rsidR="000B43DC" w:rsidRPr="000B43DC" w:rsidRDefault="000B43DC" w:rsidP="0064680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x </w:t>
      </w:r>
      <w:r w:rsidRPr="000B43DC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0B43DC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1</w:t>
      </w: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0B43DC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/</w:t>
      </w: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0B43DC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0</w:t>
      </w:r>
    </w:p>
    <w:p w14:paraId="7E6375F8" w14:textId="77777777" w:rsidR="000B43DC" w:rsidRPr="000B43DC" w:rsidRDefault="000B43DC" w:rsidP="0064680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0B43DC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except</w:t>
      </w: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ZeroDivisionError:</w:t>
      </w:r>
    </w:p>
    <w:p w14:paraId="48B1A574" w14:textId="77777777" w:rsidR="000B43DC" w:rsidRPr="000B43DC" w:rsidRDefault="000B43DC" w:rsidP="0064680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0B43DC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print</w:t>
      </w: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</w:t>
      </w:r>
      <w:r w:rsidRPr="000B43DC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"A"</w:t>
      </w: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)</w:t>
      </w:r>
    </w:p>
    <w:p w14:paraId="62251E71" w14:textId="77777777" w:rsidR="000B43DC" w:rsidRPr="000B43DC" w:rsidRDefault="000B43DC" w:rsidP="0064680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0B43DC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except</w:t>
      </w: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ArithmeticError:</w:t>
      </w:r>
    </w:p>
    <w:p w14:paraId="450DC3F2" w14:textId="77777777" w:rsidR="000B43DC" w:rsidRPr="000B43DC" w:rsidRDefault="000B43DC" w:rsidP="0064680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0B43DC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print</w:t>
      </w: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</w:t>
      </w:r>
      <w:r w:rsidRPr="000B43DC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"B"</w:t>
      </w: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)</w:t>
      </w:r>
    </w:p>
    <w:p w14:paraId="75BC61F1" w14:textId="77777777" w:rsidR="0064680D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a) A </w:t>
      </w:r>
    </w:p>
    <w:p w14:paraId="2A6FA8E1" w14:textId="77777777" w:rsidR="0064680D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b) B </w:t>
      </w:r>
    </w:p>
    <w:p w14:paraId="79A61E35" w14:textId="77777777" w:rsidR="0064680D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c) AB </w:t>
      </w:r>
    </w:p>
    <w:p w14:paraId="3C22EE29" w14:textId="18AE8161" w:rsidR="000B43DC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d) No output</w:t>
      </w:r>
    </w:p>
    <w:p w14:paraId="6DB25979" w14:textId="77777777" w:rsidR="0064680D" w:rsidRPr="000B43DC" w:rsidRDefault="0064680D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64F8F72" w14:textId="77777777" w:rsidR="0064680D" w:rsidRDefault="000B43DC" w:rsidP="0064680D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Which statement is used to raise an exception in Python? </w:t>
      </w:r>
    </w:p>
    <w:p w14:paraId="1C857ABB" w14:textId="77777777" w:rsidR="0064680D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a) throw </w:t>
      </w:r>
    </w:p>
    <w:p w14:paraId="7C0E37DD" w14:textId="77777777" w:rsidR="0064680D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b) raise </w:t>
      </w:r>
    </w:p>
    <w:p w14:paraId="3FB73D93" w14:textId="77777777" w:rsidR="0064680D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c) except </w:t>
      </w:r>
    </w:p>
    <w:p w14:paraId="23176D2B" w14:textId="4882099A" w:rsidR="000B43DC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d) error</w:t>
      </w:r>
    </w:p>
    <w:p w14:paraId="41A59C64" w14:textId="77777777" w:rsidR="0064680D" w:rsidRPr="000B43DC" w:rsidRDefault="0064680D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0D1B27C" w14:textId="77777777" w:rsidR="0064680D" w:rsidRDefault="000B43DC" w:rsidP="006468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What is the purpose of the </w:t>
      </w:r>
      <w:r w:rsidRPr="000B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finally</w:t>
      </w: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clause in a try-except block? </w:t>
      </w:r>
    </w:p>
    <w:p w14:paraId="7F171B02" w14:textId="77777777" w:rsidR="0064680D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a) To define the main code to be executed </w:t>
      </w:r>
    </w:p>
    <w:p w14:paraId="66E459D2" w14:textId="77777777" w:rsidR="0064680D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b) To handle exceptions that weren't caught by except clauses </w:t>
      </w:r>
    </w:p>
    <w:p w14:paraId="5938D667" w14:textId="77777777" w:rsidR="0064680D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c) To execute code regardless of whether an exception occurred </w:t>
      </w:r>
    </w:p>
    <w:p w14:paraId="54C3CF08" w14:textId="6156C7B8" w:rsidR="000B43DC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d) To raise a final exception if none were caught</w:t>
      </w:r>
    </w:p>
    <w:p w14:paraId="67FB8586" w14:textId="77777777" w:rsidR="0064680D" w:rsidRPr="000B43DC" w:rsidRDefault="0064680D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6EA3986" w14:textId="77777777" w:rsidR="000B43DC" w:rsidRPr="000B43DC" w:rsidRDefault="000B43DC" w:rsidP="006468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will be the output of the following code?</w:t>
      </w:r>
    </w:p>
    <w:p w14:paraId="173F9160" w14:textId="77777777" w:rsidR="000B43DC" w:rsidRPr="000B43DC" w:rsidRDefault="000B43DC" w:rsidP="0064680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0B43DC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def</w:t>
      </w: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0B43DC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func</w:t>
      </w: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():</w:t>
      </w:r>
    </w:p>
    <w:p w14:paraId="7CB8C8E4" w14:textId="77777777" w:rsidR="000B43DC" w:rsidRPr="000B43DC" w:rsidRDefault="000B43DC" w:rsidP="0064680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0B43DC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try</w:t>
      </w: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:</w:t>
      </w:r>
    </w:p>
    <w:p w14:paraId="57FFDBCC" w14:textId="77777777" w:rsidR="000B43DC" w:rsidRPr="000B43DC" w:rsidRDefault="000B43DC" w:rsidP="0064680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    </w:t>
      </w:r>
      <w:r w:rsidRPr="000B43DC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return</w:t>
      </w: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0B43DC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1</w:t>
      </w:r>
    </w:p>
    <w:p w14:paraId="0D9FFC73" w14:textId="77777777" w:rsidR="000B43DC" w:rsidRPr="000B43DC" w:rsidRDefault="000B43DC" w:rsidP="0064680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0B43DC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finally</w:t>
      </w: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:</w:t>
      </w:r>
    </w:p>
    <w:p w14:paraId="4DA48B5D" w14:textId="77777777" w:rsidR="000B43DC" w:rsidRPr="000B43DC" w:rsidRDefault="000B43DC" w:rsidP="0064680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    </w:t>
      </w:r>
      <w:r w:rsidRPr="000B43DC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return</w:t>
      </w: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0B43DC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2</w:t>
      </w:r>
    </w:p>
    <w:p w14:paraId="3C83427B" w14:textId="77777777" w:rsidR="000B43DC" w:rsidRPr="000B43DC" w:rsidRDefault="000B43DC" w:rsidP="0064680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</w:p>
    <w:p w14:paraId="129A3E68" w14:textId="77777777" w:rsidR="000B43DC" w:rsidRPr="000B43DC" w:rsidRDefault="000B43DC" w:rsidP="0064680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0B43DC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print</w:t>
      </w: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(func())</w:t>
      </w:r>
    </w:p>
    <w:p w14:paraId="3C91D215" w14:textId="77777777" w:rsidR="0064680D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a) 1 </w:t>
      </w:r>
    </w:p>
    <w:p w14:paraId="35C041B6" w14:textId="77777777" w:rsidR="0064680D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b) 2 </w:t>
      </w:r>
    </w:p>
    <w:p w14:paraId="48D040E6" w14:textId="78568D1F" w:rsidR="0064680D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c) None </w:t>
      </w:r>
    </w:p>
    <w:p w14:paraId="4258C777" w14:textId="11AD84E7" w:rsidR="000B43DC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d) Exception</w:t>
      </w:r>
    </w:p>
    <w:p w14:paraId="259B964F" w14:textId="77777777" w:rsidR="0064680D" w:rsidRPr="000B43DC" w:rsidRDefault="0064680D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09684D5" w14:textId="77777777" w:rsidR="0064680D" w:rsidRDefault="000B43DC" w:rsidP="006468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Which of the following is true about custom exceptions in Python? </w:t>
      </w:r>
    </w:p>
    <w:p w14:paraId="13FB8B34" w14:textId="77777777" w:rsidR="0064680D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a) They must inherit from the BaseException class </w:t>
      </w:r>
    </w:p>
    <w:p w14:paraId="1A9BAB94" w14:textId="77777777" w:rsidR="0064680D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b) They can't have custom attributes </w:t>
      </w:r>
    </w:p>
    <w:p w14:paraId="0AEAD8D6" w14:textId="77777777" w:rsidR="0064680D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c) They are defined using the </w:t>
      </w:r>
      <w:r w:rsidRPr="000B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exception</w:t>
      </w: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keyword </w:t>
      </w:r>
    </w:p>
    <w:p w14:paraId="62E8F619" w14:textId="61120230" w:rsidR="000B43DC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d) They can inherit from any existing exception class</w:t>
      </w:r>
    </w:p>
    <w:p w14:paraId="0CD388A1" w14:textId="77777777" w:rsidR="0064680D" w:rsidRPr="000B43DC" w:rsidRDefault="0064680D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8DA43D0" w14:textId="77777777" w:rsidR="0064680D" w:rsidRDefault="000B43DC" w:rsidP="006468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What does the </w:t>
      </w:r>
      <w:r w:rsidRPr="000B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</w:t>
      </w: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clause do in a try-except block? </w:t>
      </w:r>
    </w:p>
    <w:p w14:paraId="12B9DA9E" w14:textId="77777777" w:rsidR="0064680D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a) It's executed if no exception occurs in the try block </w:t>
      </w:r>
    </w:p>
    <w:p w14:paraId="20519B33" w14:textId="77777777" w:rsidR="0064680D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b) It's always executed, regardless of exceptions </w:t>
      </w:r>
    </w:p>
    <w:p w14:paraId="3C16A502" w14:textId="77777777" w:rsidR="0064680D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c) It's executed if a specific exception occurs </w:t>
      </w:r>
    </w:p>
    <w:p w14:paraId="1E35FD11" w14:textId="75BBAE32" w:rsidR="000B43DC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d) It's used to define additional exception handlers</w:t>
      </w:r>
    </w:p>
    <w:p w14:paraId="06C3DFAF" w14:textId="77777777" w:rsidR="0064680D" w:rsidRPr="000B43DC" w:rsidRDefault="0064680D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3790F60" w14:textId="77777777" w:rsidR="0064680D" w:rsidRDefault="000B43DC" w:rsidP="006468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How can you catch multiple exceptions in a single except clause? </w:t>
      </w:r>
    </w:p>
    <w:p w14:paraId="22FC9227" w14:textId="456FF78F" w:rsidR="0064680D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a) except (Exception1, Exception2): </w:t>
      </w:r>
    </w:p>
    <w:p w14:paraId="14B2D208" w14:textId="77777777" w:rsidR="0064680D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b) except Exception1 or Exception2: </w:t>
      </w:r>
    </w:p>
    <w:p w14:paraId="749CFBAC" w14:textId="77777777" w:rsidR="0064680D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c) except [Exception1, Exception2]: </w:t>
      </w:r>
    </w:p>
    <w:p w14:paraId="183A42CE" w14:textId="2B303CE6" w:rsidR="000B43DC" w:rsidRDefault="000B43DC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d) except {Exception1, Exception2}:</w:t>
      </w:r>
    </w:p>
    <w:p w14:paraId="75B6191D" w14:textId="77777777" w:rsidR="0064680D" w:rsidRPr="000B43DC" w:rsidRDefault="0064680D" w:rsidP="006468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E219335" w14:textId="77777777" w:rsidR="000B43DC" w:rsidRPr="000B43DC" w:rsidRDefault="000B43DC" w:rsidP="006468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What will be the output of the following code?</w:t>
      </w:r>
    </w:p>
    <w:p w14:paraId="67D04BD1" w14:textId="77777777" w:rsidR="000B43DC" w:rsidRPr="000B43DC" w:rsidRDefault="000B43DC" w:rsidP="0064680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0B43DC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try</w:t>
      </w: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:</w:t>
      </w:r>
    </w:p>
    <w:p w14:paraId="3CF971F5" w14:textId="77777777" w:rsidR="000B43DC" w:rsidRPr="000B43DC" w:rsidRDefault="000B43DC" w:rsidP="0064680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0B43DC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assert</w:t>
      </w: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0B43DC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False</w:t>
      </w: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0B43DC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"Error occurred"</w:t>
      </w:r>
    </w:p>
    <w:p w14:paraId="4895A676" w14:textId="77777777" w:rsidR="000B43DC" w:rsidRPr="000B43DC" w:rsidRDefault="000B43DC" w:rsidP="0064680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0B43DC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except</w:t>
      </w: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AssertionError </w:t>
      </w:r>
      <w:r w:rsidRPr="000B43DC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as</w:t>
      </w: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e:</w:t>
      </w:r>
    </w:p>
    <w:p w14:paraId="301FCA45" w14:textId="77777777" w:rsidR="000B43DC" w:rsidRPr="000B43DC" w:rsidRDefault="000B43DC" w:rsidP="0064680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0B43DC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print</w:t>
      </w: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</w:t>
      </w:r>
      <w:r w:rsidRPr="000B43DC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str</w:t>
      </w:r>
      <w:r w:rsidRPr="000B43D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(e))</w:t>
      </w:r>
    </w:p>
    <w:p w14:paraId="3BD25D42" w14:textId="77777777" w:rsidR="0064680D" w:rsidRDefault="000B43DC" w:rsidP="0064680D">
      <w:pPr>
        <w:pBdr>
          <w:bottom w:val="single" w:sz="6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a) AssertionError </w:t>
      </w:r>
    </w:p>
    <w:p w14:paraId="7A990562" w14:textId="77777777" w:rsidR="0064680D" w:rsidRDefault="000B43DC" w:rsidP="0064680D">
      <w:pPr>
        <w:pBdr>
          <w:bottom w:val="single" w:sz="6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b) Error occurred </w:t>
      </w:r>
    </w:p>
    <w:p w14:paraId="02BA36AA" w14:textId="77777777" w:rsidR="0064680D" w:rsidRDefault="000B43DC" w:rsidP="0064680D">
      <w:pPr>
        <w:pBdr>
          <w:bottom w:val="single" w:sz="6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c) False </w:t>
      </w:r>
    </w:p>
    <w:p w14:paraId="1E11E1A9" w14:textId="77777777" w:rsidR="0064680D" w:rsidRDefault="000B43DC" w:rsidP="0064680D">
      <w:pPr>
        <w:pBdr>
          <w:bottom w:val="single" w:sz="6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B43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d) No outpu</w:t>
      </w:r>
      <w:r w:rsidR="006468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</w:t>
      </w:r>
    </w:p>
    <w:p w14:paraId="4EDC882F" w14:textId="77777777" w:rsidR="0034004D" w:rsidRDefault="0034004D" w:rsidP="0064680D">
      <w:pPr>
        <w:pBdr>
          <w:bottom w:val="single" w:sz="6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A68AC51" w14:textId="77777777" w:rsidR="0034004D" w:rsidRDefault="0034004D" w:rsidP="0064680D">
      <w:pPr>
        <w:pBdr>
          <w:bottom w:val="single" w:sz="6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EB11E6D" w14:textId="77777777" w:rsidR="0034004D" w:rsidRDefault="0034004D" w:rsidP="0064680D">
      <w:pPr>
        <w:pBdr>
          <w:bottom w:val="single" w:sz="6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22AFBED" w14:textId="77777777" w:rsidR="00941F22" w:rsidRDefault="00941F22" w:rsidP="0064680D">
      <w:pPr>
        <w:pStyle w:val="whitespace-normal"/>
        <w:numPr>
          <w:ilvl w:val="0"/>
          <w:numId w:val="4"/>
        </w:numPr>
      </w:pPr>
      <w:r>
        <w:lastRenderedPageBreak/>
        <w:t>Answer: a) try, except, else, finally Explanation: This is the correct order of execution for a try-except-else-finally block.</w:t>
      </w:r>
    </w:p>
    <w:p w14:paraId="160F5F88" w14:textId="77777777" w:rsidR="00941F22" w:rsidRDefault="00941F22" w:rsidP="0064680D">
      <w:pPr>
        <w:pStyle w:val="whitespace-normal"/>
        <w:numPr>
          <w:ilvl w:val="0"/>
          <w:numId w:val="4"/>
        </w:numPr>
      </w:pPr>
      <w:r>
        <w:t>Answer: d) LoopError Explanation: LoopError is not a built-in exception in Python.</w:t>
      </w:r>
    </w:p>
    <w:p w14:paraId="66D0B33B" w14:textId="77777777" w:rsidR="00941F22" w:rsidRDefault="00941F22" w:rsidP="0064680D">
      <w:pPr>
        <w:pStyle w:val="whitespace-normal"/>
        <w:numPr>
          <w:ilvl w:val="0"/>
          <w:numId w:val="4"/>
        </w:numPr>
      </w:pPr>
      <w:r>
        <w:t>Answer: a) A Explanation: ZeroDivisionError is caught first, so "A" is printed. The more general ArithmeticError is not reached.</w:t>
      </w:r>
    </w:p>
    <w:p w14:paraId="6F78BB91" w14:textId="77777777" w:rsidR="00941F22" w:rsidRDefault="00941F22" w:rsidP="0064680D">
      <w:pPr>
        <w:pStyle w:val="whitespace-normal"/>
        <w:numPr>
          <w:ilvl w:val="0"/>
          <w:numId w:val="4"/>
        </w:numPr>
      </w:pPr>
      <w:r>
        <w:t>Answer: b) raise Explanation: The raise statement is used to raise exceptions in Python.</w:t>
      </w:r>
    </w:p>
    <w:p w14:paraId="05C0A16A" w14:textId="77777777" w:rsidR="00941F22" w:rsidRDefault="00941F22" w:rsidP="0064680D">
      <w:pPr>
        <w:pStyle w:val="whitespace-normal"/>
        <w:numPr>
          <w:ilvl w:val="0"/>
          <w:numId w:val="4"/>
        </w:numPr>
      </w:pPr>
      <w:r>
        <w:t>Answer: c) To execute code regardless of whether an exception occurred Explanation: The finally clause is always executed, whether an exception occurred or not.</w:t>
      </w:r>
    </w:p>
    <w:p w14:paraId="06504F3A" w14:textId="173E3E1A" w:rsidR="0064680D" w:rsidRDefault="0064680D" w:rsidP="0064680D">
      <w:pPr>
        <w:pStyle w:val="NormalWeb"/>
        <w:numPr>
          <w:ilvl w:val="0"/>
          <w:numId w:val="4"/>
        </w:numPr>
      </w:pPr>
      <w:r w:rsidRPr="0064680D">
        <w:rPr>
          <w:rStyle w:val="Strong"/>
          <w:rFonts w:eastAsiaTheme="majorEastAsia"/>
          <w:b w:val="0"/>
          <w:bCs w:val="0"/>
        </w:rPr>
        <w:t>Answer: b) 2</w:t>
      </w:r>
      <w:r>
        <w:rPr>
          <w:rStyle w:val="Strong"/>
          <w:rFonts w:eastAsiaTheme="majorEastAsia"/>
        </w:rPr>
        <w:t xml:space="preserve"> </w:t>
      </w:r>
      <w:r>
        <w:t xml:space="preserve">The </w:t>
      </w:r>
      <w:r>
        <w:rPr>
          <w:rStyle w:val="HTMLCode"/>
          <w:rFonts w:eastAsiaTheme="majorEastAsia"/>
        </w:rPr>
        <w:t>finally</w:t>
      </w:r>
      <w:r>
        <w:t xml:space="preserve"> block in Python always executes, regardless of whether an exception occurs or not. In this case, even though the </w:t>
      </w:r>
      <w:r>
        <w:rPr>
          <w:rStyle w:val="HTMLCode"/>
          <w:rFonts w:eastAsiaTheme="majorEastAsia"/>
        </w:rPr>
        <w:t>try</w:t>
      </w:r>
      <w:r>
        <w:t xml:space="preserve"> block returns 1, the </w:t>
      </w:r>
      <w:r>
        <w:rPr>
          <w:rStyle w:val="HTMLCode"/>
          <w:rFonts w:eastAsiaTheme="majorEastAsia"/>
        </w:rPr>
        <w:t>finally</w:t>
      </w:r>
      <w:r>
        <w:t xml:space="preserve"> block will override it and return 2.</w:t>
      </w:r>
    </w:p>
    <w:p w14:paraId="67B4A0ED" w14:textId="4C669DF7" w:rsidR="0064680D" w:rsidRDefault="0064680D" w:rsidP="0064680D">
      <w:pPr>
        <w:pStyle w:val="NormalWeb"/>
        <w:numPr>
          <w:ilvl w:val="0"/>
          <w:numId w:val="4"/>
        </w:numPr>
      </w:pPr>
      <w:r w:rsidRPr="0064680D">
        <w:rPr>
          <w:rStyle w:val="Strong"/>
          <w:rFonts w:eastAsiaTheme="majorEastAsia"/>
          <w:b w:val="0"/>
          <w:bCs w:val="0"/>
        </w:rPr>
        <w:t>Answer: d)</w:t>
      </w:r>
      <w:r>
        <w:rPr>
          <w:rStyle w:val="Strong"/>
          <w:rFonts w:eastAsiaTheme="majorEastAsia"/>
        </w:rPr>
        <w:t xml:space="preserve"> </w:t>
      </w:r>
      <w:r>
        <w:t xml:space="preserve">Custom exceptions in Python are created by inheriting from an existing exception class, usually </w:t>
      </w:r>
      <w:r w:rsidRPr="0064680D">
        <w:rPr>
          <w:rStyle w:val="HTMLCode"/>
          <w:rFonts w:eastAsiaTheme="majorEastAsia"/>
        </w:rPr>
        <w:t>Exception</w:t>
      </w:r>
      <w:r>
        <w:t xml:space="preserve"> or one of its subclasses. This allows you to define your own exception types and provide specific error handling.</w:t>
      </w:r>
    </w:p>
    <w:p w14:paraId="007FD45B" w14:textId="7FABD2B7" w:rsidR="0064680D" w:rsidRDefault="0064680D" w:rsidP="0064680D">
      <w:pPr>
        <w:pStyle w:val="NormalWeb"/>
        <w:numPr>
          <w:ilvl w:val="0"/>
          <w:numId w:val="4"/>
        </w:numPr>
      </w:pPr>
      <w:r w:rsidRPr="0064680D">
        <w:rPr>
          <w:rStyle w:val="Strong"/>
          <w:rFonts w:eastAsiaTheme="majorEastAsia"/>
          <w:b w:val="0"/>
          <w:bCs w:val="0"/>
        </w:rPr>
        <w:t>Answer: a)</w:t>
      </w:r>
      <w:r>
        <w:rPr>
          <w:rStyle w:val="Strong"/>
          <w:rFonts w:eastAsiaTheme="majorEastAsia"/>
        </w:rPr>
        <w:t xml:space="preserve"> </w:t>
      </w:r>
      <w:r>
        <w:t xml:space="preserve">The </w:t>
      </w:r>
      <w:r w:rsidRPr="0064680D">
        <w:rPr>
          <w:rStyle w:val="HTMLCode"/>
          <w:rFonts w:eastAsiaTheme="majorEastAsia"/>
        </w:rPr>
        <w:t>else</w:t>
      </w:r>
      <w:r>
        <w:t xml:space="preserve"> clause in a </w:t>
      </w:r>
      <w:r w:rsidRPr="0064680D">
        <w:rPr>
          <w:rStyle w:val="HTMLCode"/>
          <w:rFonts w:eastAsiaTheme="majorEastAsia"/>
        </w:rPr>
        <w:t>try-except</w:t>
      </w:r>
      <w:r>
        <w:t xml:space="preserve"> block is optional and is executed only if no exception occurs within the </w:t>
      </w:r>
      <w:r w:rsidRPr="0064680D">
        <w:rPr>
          <w:rStyle w:val="HTMLCode"/>
          <w:rFonts w:eastAsiaTheme="majorEastAsia"/>
        </w:rPr>
        <w:t>try</w:t>
      </w:r>
      <w:r>
        <w:t xml:space="preserve"> block.</w:t>
      </w:r>
    </w:p>
    <w:p w14:paraId="43689F0E" w14:textId="4FD7659D" w:rsidR="0064680D" w:rsidRDefault="0064680D" w:rsidP="0064680D">
      <w:pPr>
        <w:pStyle w:val="NormalWeb"/>
        <w:numPr>
          <w:ilvl w:val="0"/>
          <w:numId w:val="4"/>
        </w:numPr>
      </w:pPr>
      <w:r w:rsidRPr="0064680D">
        <w:rPr>
          <w:rStyle w:val="Strong"/>
          <w:rFonts w:eastAsiaTheme="majorEastAsia"/>
          <w:b w:val="0"/>
          <w:bCs w:val="0"/>
        </w:rPr>
        <w:t>Answer: a)</w:t>
      </w:r>
      <w:r>
        <w:rPr>
          <w:rStyle w:val="Strong"/>
          <w:rFonts w:eastAsiaTheme="majorEastAsia"/>
        </w:rPr>
        <w:t xml:space="preserve"> </w:t>
      </w:r>
      <w:r>
        <w:t xml:space="preserve">You can catch multiple exceptions in a single </w:t>
      </w:r>
      <w:r w:rsidRPr="0064680D">
        <w:rPr>
          <w:rStyle w:val="HTMLCode"/>
          <w:rFonts w:eastAsiaTheme="majorEastAsia"/>
        </w:rPr>
        <w:t>except</w:t>
      </w:r>
      <w:r>
        <w:t xml:space="preserve"> clause by using a tuple of exception types.</w:t>
      </w:r>
    </w:p>
    <w:p w14:paraId="73981FAB" w14:textId="51865DFE" w:rsidR="0064680D" w:rsidRDefault="0064680D" w:rsidP="0064680D">
      <w:pPr>
        <w:pStyle w:val="NormalWeb"/>
        <w:numPr>
          <w:ilvl w:val="0"/>
          <w:numId w:val="4"/>
        </w:numPr>
      </w:pPr>
      <w:r w:rsidRPr="0064680D">
        <w:rPr>
          <w:rStyle w:val="Strong"/>
          <w:rFonts w:eastAsiaTheme="majorEastAsia"/>
          <w:b w:val="0"/>
          <w:bCs w:val="0"/>
        </w:rPr>
        <w:t>Answer: b)</w:t>
      </w:r>
      <w:r>
        <w:rPr>
          <w:rStyle w:val="Strong"/>
          <w:rFonts w:eastAsiaTheme="majorEastAsia"/>
        </w:rPr>
        <w:t xml:space="preserve"> </w:t>
      </w:r>
      <w:r>
        <w:t xml:space="preserve">The </w:t>
      </w:r>
      <w:r w:rsidRPr="0064680D">
        <w:rPr>
          <w:rStyle w:val="HTMLCode"/>
          <w:rFonts w:eastAsiaTheme="majorEastAsia"/>
        </w:rPr>
        <w:t>assert</w:t>
      </w:r>
      <w:r>
        <w:t xml:space="preserve"> statement raises an </w:t>
      </w:r>
      <w:r w:rsidRPr="0064680D">
        <w:rPr>
          <w:rStyle w:val="HTMLCode"/>
          <w:rFonts w:eastAsiaTheme="majorEastAsia"/>
        </w:rPr>
        <w:t>AssertionError</w:t>
      </w:r>
      <w:r>
        <w:t xml:space="preserve"> if the given condition is false. In this case, the condition is </w:t>
      </w:r>
      <w:r w:rsidRPr="0064680D">
        <w:rPr>
          <w:rStyle w:val="HTMLCode"/>
          <w:rFonts w:eastAsiaTheme="majorEastAsia"/>
        </w:rPr>
        <w:t>False</w:t>
      </w:r>
      <w:r>
        <w:t xml:space="preserve">, so the </w:t>
      </w:r>
      <w:r w:rsidRPr="0064680D">
        <w:rPr>
          <w:rStyle w:val="HTMLCode"/>
          <w:rFonts w:eastAsiaTheme="majorEastAsia"/>
        </w:rPr>
        <w:t>AssertionError</w:t>
      </w:r>
      <w:r>
        <w:t xml:space="preserve"> is raised. The </w:t>
      </w:r>
      <w:r w:rsidRPr="0064680D">
        <w:rPr>
          <w:rStyle w:val="HTMLCode"/>
          <w:rFonts w:eastAsiaTheme="majorEastAsia"/>
        </w:rPr>
        <w:t>except</w:t>
      </w:r>
      <w:r>
        <w:t xml:space="preserve"> block catches the exception and prints the error message associated with it.</w:t>
      </w:r>
    </w:p>
    <w:p w14:paraId="2BC5579E" w14:textId="77777777" w:rsidR="00941F22" w:rsidRDefault="00941F22" w:rsidP="0064680D">
      <w:pPr>
        <w:spacing w:line="240" w:lineRule="auto"/>
      </w:pPr>
    </w:p>
    <w:sectPr w:rsidR="00941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6747E"/>
    <w:multiLevelType w:val="multilevel"/>
    <w:tmpl w:val="BFB4D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06C60"/>
    <w:multiLevelType w:val="multilevel"/>
    <w:tmpl w:val="C9846F5A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1672DDD"/>
    <w:multiLevelType w:val="multilevel"/>
    <w:tmpl w:val="567E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6A797A"/>
    <w:multiLevelType w:val="multilevel"/>
    <w:tmpl w:val="3D566A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548180">
    <w:abstractNumId w:val="0"/>
  </w:num>
  <w:num w:numId="2" w16cid:durableId="1140346225">
    <w:abstractNumId w:val="3"/>
  </w:num>
  <w:num w:numId="3" w16cid:durableId="861749068">
    <w:abstractNumId w:val="1"/>
  </w:num>
  <w:num w:numId="4" w16cid:durableId="791677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DC"/>
    <w:rsid w:val="000B43DC"/>
    <w:rsid w:val="0034004D"/>
    <w:rsid w:val="0064680D"/>
    <w:rsid w:val="00696A34"/>
    <w:rsid w:val="00941F22"/>
    <w:rsid w:val="00AC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282F"/>
  <w15:chartTrackingRefBased/>
  <w15:docId w15:val="{65CB9DF9-7686-404C-971A-96E6F849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3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3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3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3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3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3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3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3DC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0B4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whitespace-normal">
    <w:name w:val="whitespace-normal"/>
    <w:basedOn w:val="Normal"/>
    <w:rsid w:val="000B4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3D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ext-text-200">
    <w:name w:val="text-text-200"/>
    <w:basedOn w:val="DefaultParagraphFont"/>
    <w:rsid w:val="000B43DC"/>
  </w:style>
  <w:style w:type="character" w:styleId="HTMLCode">
    <w:name w:val="HTML Code"/>
    <w:basedOn w:val="DefaultParagraphFont"/>
    <w:uiPriority w:val="99"/>
    <w:semiHidden/>
    <w:unhideWhenUsed/>
    <w:rsid w:val="000B43D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B43DC"/>
  </w:style>
  <w:style w:type="paragraph" w:styleId="NormalWeb">
    <w:name w:val="Normal (Web)"/>
    <w:basedOn w:val="Normal"/>
    <w:uiPriority w:val="99"/>
    <w:unhideWhenUsed/>
    <w:rsid w:val="00646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468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9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53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3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789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6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3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5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MAHENDRAN NAMBIAR</dc:creator>
  <cp:keywords/>
  <dc:description/>
  <cp:lastModifiedBy>NEHA MAHENDRAN NAMBIAR</cp:lastModifiedBy>
  <cp:revision>4</cp:revision>
  <dcterms:created xsi:type="dcterms:W3CDTF">2024-08-13T17:19:00Z</dcterms:created>
  <dcterms:modified xsi:type="dcterms:W3CDTF">2024-08-13T18:13:00Z</dcterms:modified>
</cp:coreProperties>
</file>