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66B1" w14:textId="77777777" w:rsidR="000750D4" w:rsidRDefault="000750D4">
      <w:pPr>
        <w:spacing w:after="160"/>
      </w:pPr>
    </w:p>
    <w:p w14:paraId="5C0F6D50" w14:textId="77777777" w:rsidR="000750D4" w:rsidRDefault="00000000">
      <w:pPr>
        <w:shd w:val="clear" w:color="auto" w:fill="1F3864"/>
        <w:spacing w:after="200"/>
        <w:jc w:val="center"/>
      </w:pPr>
      <w:r>
        <w:rPr>
          <w:b/>
          <w:bCs/>
          <w:color w:val="FFFFFF"/>
          <w:sz w:val="56"/>
          <w:szCs w:val="56"/>
        </w:rPr>
        <w:t>DAA Assignment – Set 1</w:t>
      </w:r>
    </w:p>
    <w:p w14:paraId="56E18E2C" w14:textId="77777777" w:rsidR="000750D4" w:rsidRDefault="00000000">
      <w:pPr>
        <w:spacing w:before="120" w:after="80"/>
        <w:jc w:val="center"/>
      </w:pPr>
      <w:r>
        <w:rPr>
          <w:i/>
          <w:iCs/>
          <w:color w:val="2E75B6"/>
          <w:sz w:val="28"/>
          <w:szCs w:val="28"/>
        </w:rPr>
        <w:t>Design and Analysis of Algorithms</w:t>
      </w:r>
    </w:p>
    <w:p w14:paraId="26180E58" w14:textId="77777777" w:rsidR="000750D4" w:rsidRDefault="00000000">
      <w:pPr>
        <w:spacing w:before="40" w:after="400"/>
        <w:jc w:val="center"/>
      </w:pPr>
      <w:r>
        <w:rPr>
          <w:color w:val="555555"/>
        </w:rPr>
        <w:t>Complete Solutions with Implementations, Proofs &amp; Experimental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750D4" w14:paraId="509A7C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1014" w14:textId="77777777" w:rsidR="000750D4" w:rsidRDefault="00000000">
            <w:r>
              <w:rPr>
                <w:b/>
                <w:bCs/>
                <w:color w:val="FFFFFF"/>
              </w:rPr>
              <w:t>Question 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7507" w14:textId="77777777" w:rsidR="000750D4" w:rsidRDefault="00000000">
            <w:r>
              <w:t>Divide and Conquer — Maximum Stock Profit</w:t>
            </w:r>
          </w:p>
        </w:tc>
      </w:tr>
      <w:tr w:rsidR="000750D4" w14:paraId="6179F3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C823" w14:textId="77777777" w:rsidR="000750D4" w:rsidRDefault="00000000">
            <w:r>
              <w:rPr>
                <w:b/>
                <w:bCs/>
                <w:color w:val="FFFFFF"/>
              </w:rPr>
              <w:t>Question 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C413" w14:textId="77777777" w:rsidR="000750D4" w:rsidRDefault="00000000">
            <w:r>
              <w:t>Dynamic Programming — Matrix Chain Multiplication</w:t>
            </w:r>
          </w:p>
        </w:tc>
      </w:tr>
      <w:tr w:rsidR="000750D4" w14:paraId="33E92E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033B" w14:textId="77777777" w:rsidR="000750D4" w:rsidRDefault="00000000">
            <w:r>
              <w:rPr>
                <w:b/>
                <w:bCs/>
                <w:color w:val="FFFFFF"/>
              </w:rPr>
              <w:t>Question 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A7E7" w14:textId="77777777" w:rsidR="000750D4" w:rsidRDefault="00000000">
            <w:r>
              <w:t>Decrease and Conquer — Fixed Point Detection</w:t>
            </w:r>
          </w:p>
        </w:tc>
      </w:tr>
    </w:tbl>
    <w:p w14:paraId="13BBC912" w14:textId="77777777" w:rsidR="000750D4" w:rsidRDefault="00000000">
      <w:r>
        <w:br w:type="page"/>
      </w:r>
    </w:p>
    <w:p w14:paraId="261D7D60" w14:textId="77777777" w:rsidR="000750D4" w:rsidRDefault="00000000">
      <w:pPr>
        <w:pStyle w:val="Heading1"/>
        <w:pBdr>
          <w:bottom w:val="single" w:sz="6" w:space="1" w:color="2E75B6"/>
        </w:pBdr>
        <w:shd w:val="clear" w:color="auto" w:fill="1F3864"/>
        <w:ind w:left="120" w:right="120"/>
      </w:pPr>
      <w:r>
        <w:lastRenderedPageBreak/>
        <w:t>Question 1 – Divide and Conquer: Maximum Stock Profit</w:t>
      </w:r>
    </w:p>
    <w:p w14:paraId="545F8A70" w14:textId="77777777" w:rsidR="000750D4" w:rsidRDefault="000750D4">
      <w:pPr>
        <w:spacing w:after="80"/>
      </w:pPr>
    </w:p>
    <w:p w14:paraId="704EDE39" w14:textId="77777777" w:rsidR="000750D4" w:rsidRDefault="00000000">
      <w:pPr>
        <w:spacing w:before="80" w:after="80"/>
      </w:pPr>
      <w:r>
        <w:t xml:space="preserve">You are given an array </w:t>
      </w:r>
      <w:r>
        <w:rPr>
          <w:rFonts w:ascii="Courier New" w:eastAsia="Courier New" w:hAnsi="Courier New" w:cs="Courier New"/>
          <w:sz w:val="20"/>
          <w:szCs w:val="20"/>
          <w:shd w:val="clear" w:color="auto" w:fill="F4F4F4"/>
        </w:rPr>
        <w:t>A[0…n−1]</w:t>
      </w:r>
      <w:r>
        <w:t xml:space="preserve"> of integers representing stock prices on consecutive days. The goal is to find the maximum profit achievable by buying on one day and selling on a strictly later day.</w:t>
      </w:r>
    </w:p>
    <w:p w14:paraId="1CB0345C" w14:textId="77777777" w:rsidR="000750D4" w:rsidRDefault="000750D4">
      <w:pPr>
        <w:spacing w:after="80"/>
      </w:pPr>
    </w:p>
    <w:p w14:paraId="2ED56672" w14:textId="77777777" w:rsidR="000750D4" w:rsidRDefault="00000000">
      <w:pPr>
        <w:pStyle w:val="Heading2"/>
        <w:pBdr>
          <w:bottom w:val="single" w:sz="4" w:space="1" w:color="2E75B6"/>
        </w:pBdr>
      </w:pPr>
      <w:r>
        <w:t>Task 1 – Algorithm Design</w:t>
      </w:r>
    </w:p>
    <w:p w14:paraId="4BC7DFA8" w14:textId="77777777" w:rsidR="000750D4" w:rsidRDefault="000750D4">
      <w:pPr>
        <w:spacing w:after="80"/>
      </w:pPr>
    </w:p>
    <w:p w14:paraId="4DDC0B5E" w14:textId="77777777" w:rsidR="000750D4" w:rsidRDefault="00000000">
      <w:pPr>
        <w:spacing w:before="80" w:after="80"/>
      </w:pPr>
      <w:r>
        <w:rPr>
          <w:b/>
          <w:bCs/>
        </w:rPr>
        <w:t xml:space="preserve">Core Idea: </w:t>
      </w:r>
      <w:r>
        <w:t>Split the array at the midpoint and recursively solve three sub-problems:</w:t>
      </w:r>
    </w:p>
    <w:p w14:paraId="0DACFF1A" w14:textId="77777777" w:rsidR="000750D4" w:rsidRDefault="000750D4">
      <w:pPr>
        <w:spacing w:after="80"/>
      </w:pPr>
    </w:p>
    <w:p w14:paraId="40C335C7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Case 1 – Left half: both buy and sell occur in A[low…mid].</w:t>
      </w:r>
    </w:p>
    <w:p w14:paraId="1BF2E903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Case 2 – Right half: both buy and sell occur in A[mid+1…high].</w:t>
      </w:r>
    </w:p>
    <w:p w14:paraId="50E1EA23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Case 3 – Cross: buy in A[low…mid] (at the minimum price there) and sell in A[mid+1…high] (at the maximum price there).</w:t>
      </w:r>
    </w:p>
    <w:p w14:paraId="05E01696" w14:textId="77777777" w:rsidR="000750D4" w:rsidRDefault="000750D4">
      <w:pPr>
        <w:spacing w:after="80"/>
      </w:pPr>
    </w:p>
    <w:p w14:paraId="00CF321E" w14:textId="77777777" w:rsidR="000750D4" w:rsidRDefault="00000000">
      <w:pPr>
        <w:spacing w:before="80" w:after="80"/>
      </w:pPr>
      <w:r>
        <w:t xml:space="preserve">The answer is the maximum of all three cases. The cross case is computed in </w:t>
      </w:r>
      <w:r>
        <w:rPr>
          <w:i/>
          <w:iCs/>
        </w:rPr>
        <w:t>Θ(n)</w:t>
      </w:r>
      <w:r>
        <w:t xml:space="preserve"> by scanning for the minimum in the left half and the maximum in the right half.</w:t>
      </w:r>
    </w:p>
    <w:p w14:paraId="27C2502A" w14:textId="77777777" w:rsidR="000750D4" w:rsidRDefault="000750D4">
      <w:pPr>
        <w:spacing w:after="80"/>
      </w:pPr>
    </w:p>
    <w:p w14:paraId="648A15A0" w14:textId="77777777" w:rsidR="000750D4" w:rsidRDefault="00000000">
      <w:pPr>
        <w:spacing w:before="80" w:after="80"/>
      </w:pPr>
      <w:r>
        <w:rPr>
          <w:b/>
          <w:bCs/>
        </w:rPr>
        <w:t xml:space="preserve">Base case: </w:t>
      </w:r>
      <w:r>
        <w:t>A single element — no transaction possible — returns 0.</w:t>
      </w:r>
    </w:p>
    <w:p w14:paraId="206C9393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69AAAC33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6349D" w14:textId="77777777" w:rsidR="000750D4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Pseudocode</w:t>
            </w:r>
          </w:p>
          <w:p w14:paraId="6BFD2614" w14:textId="77777777" w:rsidR="000750D4" w:rsidRDefault="00000000">
            <w:r>
              <w:t>MaxProfit(A, low, high):    if low &gt;= high:  return 0    mid ← ⌊(low + high) / 2⌋    left_profit  ← MaxProfit(A, low, mid)    right_profit ← MaxProfit(A, mid+1, high)    min_left  ← min(A[low..mid])    max_right ← max(A[mid+1..high])    cross_profit ← max_right − min_left    return max(left_profit, right_profit, cross_profit, 0)</w:t>
            </w:r>
          </w:p>
        </w:tc>
      </w:tr>
    </w:tbl>
    <w:p w14:paraId="539D0DFF" w14:textId="77777777" w:rsidR="000750D4" w:rsidRDefault="000750D4">
      <w:pPr>
        <w:spacing w:after="80"/>
      </w:pPr>
    </w:p>
    <w:p w14:paraId="4B2ED7F0" w14:textId="77777777" w:rsidR="000750D4" w:rsidRDefault="00000000">
      <w:pPr>
        <w:pStyle w:val="Heading2"/>
        <w:pBdr>
          <w:bottom w:val="single" w:sz="4" w:space="1" w:color="2E75B6"/>
        </w:pBdr>
      </w:pPr>
      <w:r>
        <w:t>Task 2 – Implementation (Python)</w:t>
      </w:r>
    </w:p>
    <w:p w14:paraId="5F1EE608" w14:textId="77777777" w:rsidR="000750D4" w:rsidRDefault="000750D4">
      <w:pPr>
        <w:spacing w:after="80"/>
      </w:pPr>
    </w:p>
    <w:p w14:paraId="3F6BA490" w14:textId="77777777" w:rsidR="000750D4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max_profit_dc(A, low, high):</w:t>
      </w:r>
    </w:p>
    <w:p w14:paraId="1F94F21F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Base case: single element — no transaction possible</w:t>
      </w:r>
    </w:p>
    <w:p w14:paraId="30193F84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high &lt;= low:</w:t>
      </w:r>
    </w:p>
    <w:p w14:paraId="53A683E4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0</w:t>
      </w:r>
    </w:p>
    <w:p w14:paraId="361EB2F9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2C4B892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mid = (low + high) // 2</w:t>
      </w:r>
    </w:p>
    <w:p w14:paraId="5FE9A921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20A4D01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Case 1 — profit entirely in left half</w:t>
      </w:r>
    </w:p>
    <w:p w14:paraId="0038D611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left_profit  = max_profit_dc(A, low, mid)</w:t>
      </w:r>
    </w:p>
    <w:p w14:paraId="1F78EE38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D579BFB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Case 2 — profit entirely in right half</w:t>
      </w:r>
    </w:p>
    <w:p w14:paraId="2507D8E8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right_profit = max_profit_dc(A, mid + 1, high)</w:t>
      </w:r>
    </w:p>
    <w:p w14:paraId="39190556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FEE91E8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Case 3 — cross: buy at min in left, sell at max in right</w:t>
      </w:r>
    </w:p>
    <w:p w14:paraId="4E6026B4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min_left  = min(A[low : mid + 1])</w:t>
      </w:r>
    </w:p>
    <w:p w14:paraId="59B9B4C9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max_right = max(A[mid + 1 : high + 1])</w:t>
      </w:r>
    </w:p>
    <w:p w14:paraId="4459645A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cross_profit = max_right - min_left</w:t>
      </w:r>
    </w:p>
    <w:p w14:paraId="346BA8AA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323EAD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max(left_profit, right_profit, cross_profit, 0)</w:t>
      </w:r>
    </w:p>
    <w:p w14:paraId="1F9B402D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14:paraId="21F9C335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Driver</w:t>
      </w:r>
    </w:p>
    <w:p w14:paraId="05C29F53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 = [7, 1, 5, 3, 6, 4]</w:t>
      </w:r>
    </w:p>
    <w:p w14:paraId="1666E92E" w14:textId="77777777" w:rsidR="000750D4" w:rsidRDefault="00000000">
      <w:pPr>
        <w:shd w:val="clear" w:color="auto" w:fill="1E1E1E"/>
        <w:spacing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print(max_profit_dc(A, 0, len(A) - 1))   # Output: 5</w:t>
      </w:r>
    </w:p>
    <w:p w14:paraId="050C3BC4" w14:textId="77777777" w:rsidR="000750D4" w:rsidRDefault="000750D4">
      <w:pPr>
        <w:spacing w:after="80"/>
      </w:pPr>
    </w:p>
    <w:p w14:paraId="415D8E91" w14:textId="77777777" w:rsidR="000750D4" w:rsidRDefault="00000000">
      <w:pPr>
        <w:pStyle w:val="Heading2"/>
        <w:pBdr>
          <w:bottom w:val="single" w:sz="4" w:space="1" w:color="2E75B6"/>
        </w:pBdr>
      </w:pPr>
      <w:r>
        <w:t>Task 3 – Recurrence Relation</w:t>
      </w:r>
    </w:p>
    <w:p w14:paraId="3D332BA4" w14:textId="77777777" w:rsidR="000750D4" w:rsidRDefault="000750D4">
      <w:pPr>
        <w:spacing w:after="80"/>
      </w:pPr>
    </w:p>
    <w:p w14:paraId="6F1DF9AF" w14:textId="77777777" w:rsidR="000750D4" w:rsidRDefault="00000000">
      <w:pPr>
        <w:spacing w:before="80" w:after="80"/>
      </w:pPr>
      <w:r>
        <w:t xml:space="preserve">At each call with a subarray of size </w:t>
      </w:r>
      <w:r>
        <w:rPr>
          <w:i/>
          <w:iCs/>
        </w:rPr>
        <w:t>n</w:t>
      </w:r>
      <w:r>
        <w:t>:</w:t>
      </w:r>
    </w:p>
    <w:p w14:paraId="6C0096DF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Two recursive calls on halves of size ⌊n/2⌋ each — contributes 2T(n/2).</w:t>
      </w:r>
    </w:p>
    <w:p w14:paraId="6DA8E338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Finding min over left half: Θ(n/2).</w:t>
      </w:r>
    </w:p>
    <w:p w14:paraId="0321BF14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Finding max over right half: Θ(n/2).</w:t>
      </w:r>
    </w:p>
    <w:p w14:paraId="40AC0CC0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Total non-recursive work at this level: Θ(n).</w:t>
      </w:r>
    </w:p>
    <w:p w14:paraId="2371FB38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335D88F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F592D" w14:textId="77777777" w:rsidR="000750D4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</w:rPr>
              <w:t>Recurrence Relation</w:t>
            </w:r>
          </w:p>
          <w:p w14:paraId="55CCF846" w14:textId="77777777" w:rsidR="000750D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4"/>
                <w:szCs w:val="24"/>
              </w:rPr>
              <w:t>T(n) = 2T(n/2) + Θ(n),   T(1) = Θ(1)</w:t>
            </w:r>
          </w:p>
        </w:tc>
      </w:tr>
    </w:tbl>
    <w:p w14:paraId="265C6F62" w14:textId="77777777" w:rsidR="000750D4" w:rsidRDefault="000750D4">
      <w:pPr>
        <w:spacing w:after="80"/>
      </w:pPr>
    </w:p>
    <w:p w14:paraId="4329BB8C" w14:textId="77777777" w:rsidR="000750D4" w:rsidRDefault="00000000">
      <w:pPr>
        <w:pStyle w:val="Heading2"/>
        <w:pBdr>
          <w:bottom w:val="single" w:sz="4" w:space="1" w:color="2E75B6"/>
        </w:pBdr>
      </w:pPr>
      <w:r>
        <w:t>Task 4 – Solving the Recurrence (Master Theorem)</w:t>
      </w:r>
    </w:p>
    <w:p w14:paraId="330CC57F" w14:textId="77777777" w:rsidR="000750D4" w:rsidRDefault="000750D4">
      <w:pPr>
        <w:spacing w:after="80"/>
      </w:pPr>
    </w:p>
    <w:p w14:paraId="0C017899" w14:textId="77777777" w:rsidR="000750D4" w:rsidRDefault="00000000">
      <w:pPr>
        <w:spacing w:before="80" w:after="80"/>
      </w:pPr>
      <w:r>
        <w:t xml:space="preserve">Apply the </w:t>
      </w:r>
      <w:r>
        <w:rPr>
          <w:b/>
          <w:bCs/>
        </w:rPr>
        <w:t>Master Theorem</w:t>
      </w:r>
      <w:r>
        <w:t xml:space="preserve"> with a = 2, b = 2, f(n) = Θ(n):</w:t>
      </w:r>
    </w:p>
    <w:p w14:paraId="2F7C48CB" w14:textId="77777777" w:rsidR="000750D4" w:rsidRDefault="000750D4">
      <w:pPr>
        <w:spacing w:after="80"/>
      </w:pPr>
    </w:p>
    <w:p w14:paraId="4E016AF6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n^(log_b a) = n^(log_2 2) = n^1 = n</w:t>
      </w:r>
    </w:p>
    <w:p w14:paraId="277149B1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f(n) = Θ(n) = Θ(n^(log_b a))  →  Case 2 of the Master Theorem</w:t>
      </w:r>
    </w:p>
    <w:p w14:paraId="4024DB79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4D216B25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04986E" w14:textId="77777777" w:rsidR="000750D4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</w:rPr>
              <w:t>Time Complexity</w:t>
            </w:r>
          </w:p>
          <w:p w14:paraId="0858AE3F" w14:textId="77777777" w:rsidR="000750D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4"/>
                <w:szCs w:val="24"/>
              </w:rPr>
              <w:t>T(n) = Θ(n log n)</w:t>
            </w:r>
          </w:p>
        </w:tc>
      </w:tr>
    </w:tbl>
    <w:p w14:paraId="1618567E" w14:textId="77777777" w:rsidR="000750D4" w:rsidRDefault="000750D4">
      <w:pPr>
        <w:spacing w:after="80"/>
      </w:pPr>
    </w:p>
    <w:p w14:paraId="3EBAD067" w14:textId="77777777" w:rsidR="000750D4" w:rsidRDefault="00000000">
      <w:pPr>
        <w:spacing w:before="80" w:after="80"/>
      </w:pPr>
      <w:r>
        <w:rPr>
          <w:b/>
          <w:bCs/>
        </w:rPr>
        <w:t xml:space="preserve">Note: </w:t>
      </w:r>
      <w:r>
        <w:t>An optimised variant threads the minimum and maximum upward as return values instead of re-scanning, reducing work per level to Θ(1), yielding T(n) = 2T(n/2) + Θ(1) → Θ(n). However the standard textbook formulation above results in Θ(n log n).</w:t>
      </w:r>
    </w:p>
    <w:p w14:paraId="1FD9D4D7" w14:textId="77777777" w:rsidR="000750D4" w:rsidRDefault="000750D4">
      <w:pPr>
        <w:spacing w:after="80"/>
      </w:pPr>
    </w:p>
    <w:p w14:paraId="02C6F248" w14:textId="77777777" w:rsidR="000750D4" w:rsidRDefault="00000000">
      <w:pPr>
        <w:pStyle w:val="Heading2"/>
        <w:pBdr>
          <w:bottom w:val="single" w:sz="4" w:space="1" w:color="2E75B6"/>
        </w:pBdr>
      </w:pPr>
      <w:r>
        <w:t>Task 5 – Experimental Comparison with Naïve Θ(n²) Solution</w:t>
      </w:r>
    </w:p>
    <w:p w14:paraId="25497426" w14:textId="77777777" w:rsidR="000750D4" w:rsidRDefault="000750D4">
      <w:pPr>
        <w:spacing w:after="80"/>
      </w:pPr>
    </w:p>
    <w:p w14:paraId="0DF98DEF" w14:textId="77777777" w:rsidR="000750D4" w:rsidRDefault="00000000">
      <w:pPr>
        <w:spacing w:before="80" w:after="80"/>
      </w:pPr>
      <w:r>
        <w:t>The naïve algorithm tries every pair (i, j) with i &lt; j — O(n²) time. Results below show average time (ms) over 5 runs:</w:t>
      </w:r>
    </w:p>
    <w:p w14:paraId="39C6AFD0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00"/>
      </w:tblGrid>
      <w:tr w:rsidR="000750D4" w14:paraId="1CCCB62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9BED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9304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D&amp;C Time (ms)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B19C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Naïve Time (ms)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6725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</w:tr>
      <w:tr w:rsidR="000750D4" w14:paraId="1574715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3F8F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2E19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0.0592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4363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0.5369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1B5B2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~9×</w:t>
            </w:r>
          </w:p>
        </w:tc>
      </w:tr>
      <w:tr w:rsidR="000750D4" w14:paraId="4EB990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BE973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79D0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0.4196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FA428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15.33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89561E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~37×</w:t>
            </w:r>
          </w:p>
        </w:tc>
      </w:tr>
      <w:tr w:rsidR="000750D4" w14:paraId="4A93DF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CECF0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A853B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0.6909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624A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66.75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96DB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~97×</w:t>
            </w:r>
          </w:p>
        </w:tc>
      </w:tr>
      <w:tr w:rsidR="000750D4" w14:paraId="5D9D02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7C40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87A37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1.4057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56DDF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252.50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4A7F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~180×</w:t>
            </w:r>
          </w:p>
        </w:tc>
      </w:tr>
      <w:tr w:rsidR="000750D4" w14:paraId="7358FA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347B9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5,000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37EF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5.7897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9AB42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1,549.10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BD64C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~268×</w:t>
            </w:r>
          </w:p>
        </w:tc>
      </w:tr>
      <w:tr w:rsidR="000750D4" w14:paraId="575D1B3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C3D7C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F920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9.4380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27B3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6,274.07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E21A2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~665×</w:t>
            </w:r>
          </w:p>
        </w:tc>
      </w:tr>
    </w:tbl>
    <w:p w14:paraId="29EA053E" w14:textId="77777777" w:rsidR="000750D4" w:rsidRDefault="000750D4">
      <w:pPr>
        <w:spacing w:after="80"/>
      </w:pPr>
    </w:p>
    <w:p w14:paraId="11D7E375" w14:textId="77777777" w:rsidR="000750D4" w:rsidRDefault="00000000">
      <w:pPr>
        <w:spacing w:before="80" w:after="80"/>
      </w:pPr>
      <w:r>
        <w:t xml:space="preserve">The speedup grows roughly as </w:t>
      </w:r>
      <w:r>
        <w:rPr>
          <w:i/>
          <w:iCs/>
        </w:rPr>
        <w:t>n / log n</w:t>
      </w:r>
      <w:r>
        <w:t xml:space="preserve">, consistent with the Θ(n²) vs Θ(n log n) theoretical gap. At n = 10,000 the D&amp;C algorithm is over </w:t>
      </w:r>
      <w:r>
        <w:rPr>
          <w:b/>
          <w:bCs/>
        </w:rPr>
        <w:t>665× faster</w:t>
      </w:r>
      <w:r>
        <w:t>.</w:t>
      </w:r>
    </w:p>
    <w:p w14:paraId="223DC15E" w14:textId="77777777" w:rsidR="000750D4" w:rsidRDefault="000750D4">
      <w:pPr>
        <w:spacing w:after="80"/>
      </w:pPr>
    </w:p>
    <w:p w14:paraId="36300007" w14:textId="77777777" w:rsidR="000750D4" w:rsidRDefault="00000000">
      <w:r>
        <w:br w:type="page"/>
      </w:r>
    </w:p>
    <w:p w14:paraId="6A7DCDF4" w14:textId="77777777" w:rsidR="000750D4" w:rsidRDefault="00000000">
      <w:pPr>
        <w:pStyle w:val="Heading1"/>
        <w:pBdr>
          <w:bottom w:val="single" w:sz="6" w:space="1" w:color="2E75B6"/>
        </w:pBdr>
        <w:shd w:val="clear" w:color="auto" w:fill="1F3864"/>
        <w:ind w:left="120" w:right="120"/>
      </w:pPr>
      <w:r>
        <w:lastRenderedPageBreak/>
        <w:t>Question 2 – Dynamic Programming: Matrix Chain Multiplication</w:t>
      </w:r>
    </w:p>
    <w:p w14:paraId="7752F96E" w14:textId="77777777" w:rsidR="000750D4" w:rsidRDefault="000750D4">
      <w:pPr>
        <w:spacing w:after="80"/>
      </w:pPr>
    </w:p>
    <w:p w14:paraId="4537F177" w14:textId="77777777" w:rsidR="000750D4" w:rsidRDefault="00000000">
      <w:pPr>
        <w:spacing w:before="80" w:after="80"/>
      </w:pPr>
      <w:r>
        <w:t>Given n matrices A1, A2, …, An where Ai has dimensions p[i−1] × p[i], find the parenthesization that minimises the total number of scalar multiplications.</w:t>
      </w:r>
    </w:p>
    <w:p w14:paraId="0E37297E" w14:textId="77777777" w:rsidR="000750D4" w:rsidRDefault="000750D4">
      <w:pPr>
        <w:spacing w:after="80"/>
      </w:pPr>
    </w:p>
    <w:p w14:paraId="753F7048" w14:textId="77777777" w:rsidR="000750D4" w:rsidRDefault="00000000">
      <w:pPr>
        <w:pStyle w:val="Heading2"/>
        <w:pBdr>
          <w:bottom w:val="single" w:sz="4" w:space="1" w:color="2E75B6"/>
        </w:pBdr>
      </w:pPr>
      <w:r>
        <w:t>Task 1 – Optimal Substructure &amp; Recurrence</w:t>
      </w:r>
    </w:p>
    <w:p w14:paraId="1DC36C20" w14:textId="77777777" w:rsidR="000750D4" w:rsidRDefault="000750D4">
      <w:pPr>
        <w:spacing w:after="80"/>
      </w:pPr>
    </w:p>
    <w:p w14:paraId="6D17C5BD" w14:textId="77777777" w:rsidR="000750D4" w:rsidRDefault="00000000">
      <w:pPr>
        <w:pStyle w:val="Heading3"/>
      </w:pPr>
      <w:r>
        <w:t>Optimal Substructure</w:t>
      </w:r>
    </w:p>
    <w:p w14:paraId="4409D3C1" w14:textId="77777777" w:rsidR="000750D4" w:rsidRDefault="00000000">
      <w:pPr>
        <w:spacing w:before="80" w:after="80"/>
      </w:pPr>
      <w:r>
        <w:t xml:space="preserve">Let </w:t>
      </w:r>
      <w:r>
        <w:rPr>
          <w:b/>
          <w:bCs/>
        </w:rPr>
        <w:t>m[i][j]</w:t>
      </w:r>
      <w:r>
        <w:t xml:space="preserve"> = minimum scalar multiplications needed to compute the product Ai · Ai+1 · … · Aj.</w:t>
      </w:r>
    </w:p>
    <w:p w14:paraId="480D62C3" w14:textId="77777777" w:rsidR="000750D4" w:rsidRDefault="000750D4">
      <w:pPr>
        <w:spacing w:after="80"/>
      </w:pPr>
    </w:p>
    <w:p w14:paraId="4492AFE7" w14:textId="77777777" w:rsidR="000750D4" w:rsidRDefault="00000000">
      <w:pPr>
        <w:spacing w:before="80" w:after="80"/>
      </w:pPr>
      <w:r>
        <w:t xml:space="preserve">For any optimal parenthesization of Ai..j, there is a final split point k (i ≤ k &lt; j) such that the product is computed as </w:t>
      </w:r>
      <w:r>
        <w:rPr>
          <w:i/>
          <w:iCs/>
        </w:rPr>
        <w:t>(Ai..k)(Ak+1..j)</w:t>
      </w:r>
      <w:r>
        <w:t>. Crucially, the sub-problems Ai..k and Ak+1..j must also be optimally parenthesized — this is the optimal substructure property.</w:t>
      </w:r>
    </w:p>
    <w:p w14:paraId="4A72FB52" w14:textId="77777777" w:rsidR="000750D4" w:rsidRDefault="000750D4">
      <w:pPr>
        <w:spacing w:after="80"/>
      </w:pPr>
    </w:p>
    <w:p w14:paraId="382060CA" w14:textId="77777777" w:rsidR="000750D4" w:rsidRDefault="00000000">
      <w:pPr>
        <w:pStyle w:val="Heading3"/>
      </w:pPr>
      <w:r>
        <w:t>Recurrence</w:t>
      </w:r>
    </w:p>
    <w:p w14:paraId="4D2E03B8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15558BF5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1779E" w14:textId="77777777" w:rsidR="000750D4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Recurrence (1-indexed)</w:t>
            </w:r>
          </w:p>
          <w:p w14:paraId="4566D711" w14:textId="77777777" w:rsidR="000750D4" w:rsidRDefault="00000000">
            <w:r>
              <w:t>m[i][i] = 0   (no cost — single matrix)  m[i][j] = min over k from i to j−1 of:           { m[i][k] + m[k+1][j] + p[i−1] · p[k] · p[j] }  where  p[i−1] · p[k] · p[j]  is the cost of multiplying the resulting (p[i−1] × p[k]) matrix by the (p[k] × p[j]) matrix.</w:t>
            </w:r>
          </w:p>
        </w:tc>
      </w:tr>
    </w:tbl>
    <w:p w14:paraId="0DE6F53F" w14:textId="77777777" w:rsidR="000750D4" w:rsidRDefault="000750D4">
      <w:pPr>
        <w:spacing w:after="80"/>
      </w:pPr>
    </w:p>
    <w:p w14:paraId="705B310C" w14:textId="77777777" w:rsidR="000750D4" w:rsidRDefault="00000000">
      <w:pPr>
        <w:spacing w:before="80" w:after="80"/>
      </w:pPr>
      <w:r>
        <w:t xml:space="preserve">We also track </w:t>
      </w:r>
      <w:r>
        <w:rPr>
          <w:b/>
          <w:bCs/>
        </w:rPr>
        <w:t>s[i][j]</w:t>
      </w:r>
      <w:r>
        <w:t xml:space="preserve"> = the split index k that achieves the minimum, which is used to reconstruct the optimal parenthesization.</w:t>
      </w:r>
    </w:p>
    <w:p w14:paraId="75759E47" w14:textId="77777777" w:rsidR="000750D4" w:rsidRDefault="000750D4">
      <w:pPr>
        <w:spacing w:after="80"/>
      </w:pPr>
    </w:p>
    <w:p w14:paraId="3C4612D6" w14:textId="77777777" w:rsidR="000750D4" w:rsidRDefault="00000000">
      <w:pPr>
        <w:pStyle w:val="Heading2"/>
        <w:pBdr>
          <w:bottom w:val="single" w:sz="4" w:space="1" w:color="2E75B6"/>
        </w:pBdr>
      </w:pPr>
      <w:r>
        <w:t>Task 2 – Implementation (Python)</w:t>
      </w:r>
    </w:p>
    <w:p w14:paraId="674D7E1F" w14:textId="77777777" w:rsidR="000750D4" w:rsidRDefault="000750D4">
      <w:pPr>
        <w:spacing w:after="80"/>
      </w:pPr>
    </w:p>
    <w:p w14:paraId="22EC580F" w14:textId="77777777" w:rsidR="000750D4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matrix_chain_order(p):</w:t>
      </w:r>
    </w:p>
    <w:p w14:paraId="5FFB0765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 = len(p) - 1             # number of matrices</w:t>
      </w:r>
    </w:p>
    <w:p w14:paraId="3C57A6A0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 = [[0]*(n+1) for _ in range(n+1)]  # cost table</w:t>
      </w:r>
    </w:p>
    <w:p w14:paraId="09A02869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 = [[0]*(n+1) for _ in range(n+1)]  # split table</w:t>
      </w:r>
    </w:p>
    <w:p w14:paraId="603B0747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3932567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l in range(2, n+1):         # l = chain length</w:t>
      </w:r>
    </w:p>
    <w:p w14:paraId="4F0ECEDD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 i in range(1, n-l+2):   # i = start index</w:t>
      </w:r>
    </w:p>
    <w:p w14:paraId="0622C416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j = i + l - 1           # j = end index</w:t>
      </w:r>
    </w:p>
    <w:p w14:paraId="7EC9449F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m[i][j] = float('inf')</w:t>
      </w:r>
    </w:p>
    <w:p w14:paraId="0A5A96A7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for k in range(i, j):   # try every split</w:t>
      </w:r>
    </w:p>
    <w:p w14:paraId="50524721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cost = (m[i][k] + m[k+1][j]</w:t>
      </w:r>
    </w:p>
    <w:p w14:paraId="7F7F9B3F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+ p[i-1] * p[k] * p[j])</w:t>
      </w:r>
    </w:p>
    <w:p w14:paraId="5D73AD0E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if cost &lt; m[i][j]:</w:t>
      </w:r>
    </w:p>
    <w:p w14:paraId="39C2E4F4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m[i][j] = cost</w:t>
      </w:r>
    </w:p>
    <w:p w14:paraId="04D62994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s[i][j] = k</w:t>
      </w:r>
    </w:p>
    <w:p w14:paraId="2705CA70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m, s</w:t>
      </w:r>
    </w:p>
    <w:p w14:paraId="243402F4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62236D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Example: CLRS textbook case</w:t>
      </w:r>
    </w:p>
    <w:p w14:paraId="21F6162B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p = [30, 35, 15, 5, 10, 20, 25]</w:t>
      </w:r>
    </w:p>
    <w:p w14:paraId="78BD35FA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m, s = matrix_chain_order(p)</w:t>
      </w:r>
    </w:p>
    <w:p w14:paraId="0DCCA72B" w14:textId="77777777" w:rsidR="000750D4" w:rsidRDefault="00000000">
      <w:pPr>
        <w:shd w:val="clear" w:color="auto" w:fill="1E1E1E"/>
        <w:spacing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print(m[1][6])   # Output: 15125</w:t>
      </w:r>
    </w:p>
    <w:p w14:paraId="7F35CCF2" w14:textId="77777777" w:rsidR="000750D4" w:rsidRDefault="000750D4">
      <w:pPr>
        <w:spacing w:after="80"/>
      </w:pPr>
    </w:p>
    <w:p w14:paraId="4E04662F" w14:textId="77777777" w:rsidR="000750D4" w:rsidRDefault="00000000">
      <w:pPr>
        <w:pStyle w:val="Heading2"/>
        <w:pBdr>
          <w:bottom w:val="single" w:sz="4" w:space="1" w:color="2E75B6"/>
        </w:pBdr>
      </w:pPr>
      <w:r>
        <w:t>Task 3 – Outputting the Optimal Parenthesization</w:t>
      </w:r>
    </w:p>
    <w:p w14:paraId="19D10619" w14:textId="77777777" w:rsidR="000750D4" w:rsidRDefault="000750D4">
      <w:pPr>
        <w:spacing w:after="80"/>
      </w:pPr>
    </w:p>
    <w:p w14:paraId="02E3AB94" w14:textId="77777777" w:rsidR="000750D4" w:rsidRDefault="00000000">
      <w:pPr>
        <w:spacing w:before="80" w:after="80"/>
      </w:pPr>
      <w:r>
        <w:t xml:space="preserve">The </w:t>
      </w:r>
      <w:r>
        <w:rPr>
          <w:b/>
          <w:bCs/>
        </w:rPr>
        <w:t>s[i][j]</w:t>
      </w:r>
      <w:r>
        <w:t xml:space="preserve"> table records the optimal split at every sub-chain. The following recursive function uses it to reconstruct the full parenthesization string:</w:t>
      </w:r>
    </w:p>
    <w:p w14:paraId="7339EC9B" w14:textId="77777777" w:rsidR="000750D4" w:rsidRDefault="000750D4">
      <w:pPr>
        <w:spacing w:after="80"/>
      </w:pPr>
    </w:p>
    <w:p w14:paraId="1036FE16" w14:textId="77777777" w:rsidR="000750D4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print_optimal_parens(s, i, j):</w:t>
      </w:r>
    </w:p>
    <w:p w14:paraId="28BE3B21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i == j:</w:t>
      </w:r>
    </w:p>
    <w:p w14:paraId="24EF301D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f'A{i}'             # single matrix</w:t>
      </w:r>
    </w:p>
    <w:p w14:paraId="07159B2F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k = s[i][j]                   # optimal split</w:t>
      </w:r>
    </w:p>
    <w:p w14:paraId="62EF1AF6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left  = print_optimal_parens(s, i, k)</w:t>
      </w:r>
    </w:p>
    <w:p w14:paraId="09EA34C0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right = print_optimal_parens(s, k+1, j)</w:t>
      </w:r>
    </w:p>
    <w:p w14:paraId="78F65402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f'({left} × {right})'  # combine</w:t>
      </w:r>
    </w:p>
    <w:p w14:paraId="1D01BBA7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688B0EF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For CLRS example (p = [30,35,15,5,10,20,25]):</w:t>
      </w:r>
    </w:p>
    <w:p w14:paraId="24F8B4AA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Output: ((A1 × (A2 × A3)) × ((A4 × A5) × A6))</w:t>
      </w:r>
    </w:p>
    <w:p w14:paraId="7437B08D" w14:textId="77777777" w:rsidR="000750D4" w:rsidRDefault="00000000">
      <w:pPr>
        <w:shd w:val="clear" w:color="auto" w:fill="1E1E1E"/>
        <w:spacing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Min cost: 15,125 scalar multiplications</w:t>
      </w:r>
    </w:p>
    <w:p w14:paraId="177D066A" w14:textId="77777777" w:rsidR="000750D4" w:rsidRDefault="000750D4">
      <w:pPr>
        <w:spacing w:after="80"/>
      </w:pPr>
    </w:p>
    <w:p w14:paraId="326BC748" w14:textId="77777777" w:rsidR="000750D4" w:rsidRDefault="00000000">
      <w:pPr>
        <w:spacing w:before="80" w:after="80"/>
      </w:pPr>
      <w:r>
        <w:rPr>
          <w:b/>
          <w:bCs/>
        </w:rPr>
        <w:t>Verification — Worked Example:</w:t>
      </w:r>
    </w:p>
    <w:p w14:paraId="6BC8E687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1500"/>
        <w:gridCol w:w="3400"/>
      </w:tblGrid>
      <w:tr w:rsidR="000750D4" w14:paraId="745F42D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ACED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B884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 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9789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 Cost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5F13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Parenthesization</w:t>
            </w:r>
          </w:p>
        </w:tc>
      </w:tr>
      <w:tr w:rsidR="000750D4" w14:paraId="4B504AC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4951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CLRS Classic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767FF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[30,35,15,5,10,20,25]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D6BA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15,125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84448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((A1×(A2×A3))×((A4×A5)×A6))</w:t>
            </w:r>
          </w:p>
        </w:tc>
      </w:tr>
      <w:tr w:rsidR="000750D4" w14:paraId="5F60B0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2BA1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3 Matrices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91A5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[10,30,5,60]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407E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4,500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FADF0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((A1×A2)×A3)</w:t>
            </w:r>
          </w:p>
        </w:tc>
      </w:tr>
      <w:tr w:rsidR="000750D4" w14:paraId="19393E5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1B4F7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 Matrices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833DC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[5,10,20]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A476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1208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(A1×A2)</w:t>
            </w:r>
          </w:p>
        </w:tc>
      </w:tr>
    </w:tbl>
    <w:p w14:paraId="4419A05E" w14:textId="77777777" w:rsidR="000750D4" w:rsidRDefault="000750D4">
      <w:pPr>
        <w:spacing w:after="80"/>
      </w:pPr>
    </w:p>
    <w:p w14:paraId="262A0D4B" w14:textId="77777777" w:rsidR="000750D4" w:rsidRDefault="00000000">
      <w:pPr>
        <w:pStyle w:val="Heading2"/>
        <w:pBdr>
          <w:bottom w:val="single" w:sz="4" w:space="1" w:color="2E75B6"/>
        </w:pBdr>
      </w:pPr>
      <w:r>
        <w:t>Task 4 – Time and Space Complexity</w:t>
      </w:r>
    </w:p>
    <w:p w14:paraId="364CB33D" w14:textId="77777777" w:rsidR="000750D4" w:rsidRDefault="000750D4">
      <w:pPr>
        <w:spacing w:after="80"/>
      </w:pPr>
    </w:p>
    <w:p w14:paraId="3784FF75" w14:textId="77777777" w:rsidR="000750D4" w:rsidRDefault="00000000">
      <w:pPr>
        <w:pStyle w:val="Heading3"/>
      </w:pPr>
      <w:r>
        <w:t>Time Complexity</w:t>
      </w:r>
    </w:p>
    <w:p w14:paraId="0448EC3F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Outer loops: chain length l from 2 to n, start index i — total O(n²) sub-problems.</w:t>
      </w:r>
    </w:p>
    <w:p w14:paraId="7C9BDDF6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Inner loop over k: O(n) per sub-problem.</w:t>
      </w:r>
    </w:p>
    <w:p w14:paraId="029F2599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Total: O(n²) × O(n) = O(n³).</w:t>
      </w:r>
    </w:p>
    <w:p w14:paraId="2E722265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454F1265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E3EEE" w14:textId="77777777" w:rsidR="000750D4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</w:rPr>
              <w:t>Time Complexity</w:t>
            </w:r>
          </w:p>
          <w:p w14:paraId="30E110D2" w14:textId="77777777" w:rsidR="000750D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4"/>
                <w:szCs w:val="24"/>
              </w:rPr>
              <w:t>Θ(n³)</w:t>
            </w:r>
          </w:p>
        </w:tc>
      </w:tr>
    </w:tbl>
    <w:p w14:paraId="058178D3" w14:textId="77777777" w:rsidR="000750D4" w:rsidRDefault="000750D4">
      <w:pPr>
        <w:spacing w:after="80"/>
      </w:pPr>
    </w:p>
    <w:p w14:paraId="5304D8BE" w14:textId="77777777" w:rsidR="000750D4" w:rsidRDefault="00000000">
      <w:pPr>
        <w:pStyle w:val="Heading3"/>
      </w:pPr>
      <w:r>
        <w:t>Space Complexity</w:t>
      </w:r>
    </w:p>
    <w:p w14:paraId="7BFBE3A9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m table: (n+1) × (n+1) entries → Θ(n²).</w:t>
      </w:r>
    </w:p>
    <w:p w14:paraId="0959C727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s table: same size → Θ(n²).</w:t>
      </w:r>
    </w:p>
    <w:p w14:paraId="5439E747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Recursion stack for parenthesization output: O(n) depth.</w:t>
      </w:r>
    </w:p>
    <w:p w14:paraId="4C6A6CE7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0783B253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0B927" w14:textId="77777777" w:rsidR="000750D4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</w:rPr>
              <w:lastRenderedPageBreak/>
              <w:t>Space Complexity</w:t>
            </w:r>
          </w:p>
          <w:p w14:paraId="2D2BE1D7" w14:textId="77777777" w:rsidR="000750D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4"/>
                <w:szCs w:val="24"/>
              </w:rPr>
              <w:t>Θ(n²)</w:t>
            </w:r>
          </w:p>
        </w:tc>
      </w:tr>
    </w:tbl>
    <w:p w14:paraId="625CDCFD" w14:textId="77777777" w:rsidR="000750D4" w:rsidRDefault="000750D4">
      <w:pPr>
        <w:spacing w:after="80"/>
      </w:pPr>
    </w:p>
    <w:p w14:paraId="1F96B0A7" w14:textId="77777777" w:rsidR="000750D4" w:rsidRDefault="00000000">
      <w:pPr>
        <w:pStyle w:val="Heading2"/>
        <w:pBdr>
          <w:bottom w:val="single" w:sz="4" w:space="1" w:color="2E75B6"/>
        </w:pBdr>
      </w:pPr>
      <w:r>
        <w:t>Task 5 – Experimental Evaluation</w:t>
      </w:r>
    </w:p>
    <w:p w14:paraId="7303A8DE" w14:textId="77777777" w:rsidR="000750D4" w:rsidRDefault="000750D4">
      <w:pPr>
        <w:spacing w:after="80"/>
      </w:pPr>
    </w:p>
    <w:p w14:paraId="6E72414F" w14:textId="77777777" w:rsidR="000750D4" w:rsidRDefault="00000000">
      <w:pPr>
        <w:spacing w:before="80" w:after="80"/>
      </w:pPr>
      <w:r>
        <w:t>Dimensions chosen uniformly at random from [10, 100]. Times averaged over 20 runs:</w:t>
      </w:r>
    </w:p>
    <w:p w14:paraId="30406CDC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0750D4" w14:paraId="20321A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02D3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 (matrices)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1665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(ms)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EDF2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Theoretical Θ(n³)</w:t>
            </w:r>
          </w:p>
        </w:tc>
      </w:tr>
      <w:tr w:rsidR="000750D4" w14:paraId="45A0DC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B2C0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4BE32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0.0067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139BE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</w:tr>
      <w:tr w:rsidR="000750D4" w14:paraId="749039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CE594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0377C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0.0313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D45EB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0750D4" w14:paraId="1AACA6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FBB9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C43C9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0.1844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124C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8,000</w:t>
            </w:r>
          </w:p>
        </w:tc>
      </w:tr>
      <w:tr w:rsidR="000750D4" w14:paraId="7AD30C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DD579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43864F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2.4372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4483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125,000</w:t>
            </w:r>
          </w:p>
        </w:tc>
      </w:tr>
      <w:tr w:rsidR="000750D4" w14:paraId="1D5D5A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D65D0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787F3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20.7954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72F4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1,000,000</w:t>
            </w:r>
          </w:p>
        </w:tc>
      </w:tr>
      <w:tr w:rsidR="000750D4" w14:paraId="228928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705E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A1104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162.9668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B6C5F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8,000,000</w:t>
            </w:r>
          </w:p>
        </w:tc>
      </w:tr>
    </w:tbl>
    <w:p w14:paraId="02E5208A" w14:textId="77777777" w:rsidR="000750D4" w:rsidRDefault="000750D4">
      <w:pPr>
        <w:spacing w:after="80"/>
      </w:pPr>
    </w:p>
    <w:p w14:paraId="2B1DEF8D" w14:textId="77777777" w:rsidR="000750D4" w:rsidRDefault="00000000">
      <w:pPr>
        <w:spacing w:before="80" w:after="80"/>
      </w:pPr>
      <w:r>
        <w:t>Each 2× increase in n produces roughly an 8× increase in time, consistent with the Θ(n³) prediction.</w:t>
      </w:r>
    </w:p>
    <w:p w14:paraId="367BCE84" w14:textId="77777777" w:rsidR="000750D4" w:rsidRDefault="000750D4">
      <w:pPr>
        <w:spacing w:after="80"/>
      </w:pPr>
    </w:p>
    <w:p w14:paraId="46AE63B6" w14:textId="77777777" w:rsidR="000750D4" w:rsidRDefault="00000000">
      <w:r>
        <w:br w:type="page"/>
      </w:r>
    </w:p>
    <w:p w14:paraId="2B341B14" w14:textId="77777777" w:rsidR="000750D4" w:rsidRDefault="00000000">
      <w:pPr>
        <w:pStyle w:val="Heading1"/>
        <w:pBdr>
          <w:bottom w:val="single" w:sz="6" w:space="1" w:color="2E75B6"/>
        </w:pBdr>
        <w:shd w:val="clear" w:color="auto" w:fill="1F3864"/>
        <w:ind w:left="120" w:right="120"/>
      </w:pPr>
      <w:r>
        <w:lastRenderedPageBreak/>
        <w:t>Question 3 – Decrease and Conquer: Fixed Point Detection</w:t>
      </w:r>
    </w:p>
    <w:p w14:paraId="08FF9F91" w14:textId="77777777" w:rsidR="000750D4" w:rsidRDefault="000750D4">
      <w:pPr>
        <w:spacing w:after="80"/>
      </w:pPr>
    </w:p>
    <w:p w14:paraId="51993439" w14:textId="77777777" w:rsidR="000750D4" w:rsidRDefault="00000000">
      <w:pPr>
        <w:spacing w:before="80" w:after="80"/>
      </w:pPr>
      <w:r>
        <w:t xml:space="preserve">Given a sorted array </w:t>
      </w:r>
      <w:r>
        <w:rPr>
          <w:rFonts w:ascii="Courier New" w:eastAsia="Courier New" w:hAnsi="Courier New" w:cs="Courier New"/>
          <w:sz w:val="20"/>
          <w:szCs w:val="20"/>
          <w:shd w:val="clear" w:color="auto" w:fill="F4F4F4"/>
        </w:rPr>
        <w:t>A[0…n−1]</w:t>
      </w:r>
      <w:r>
        <w:t xml:space="preserve"> of </w:t>
      </w:r>
      <w:r>
        <w:rPr>
          <w:b/>
          <w:bCs/>
        </w:rPr>
        <w:t>distinct</w:t>
      </w:r>
      <w:r>
        <w:t xml:space="preserve"> integers, find an index </w:t>
      </w:r>
      <w:r>
        <w:rPr>
          <w:i/>
          <w:iCs/>
        </w:rPr>
        <w:t>i</w:t>
      </w:r>
      <w:r>
        <w:t xml:space="preserve"> such that </w:t>
      </w:r>
      <w:r>
        <w:rPr>
          <w:b/>
          <w:bCs/>
        </w:rPr>
        <w:t>A[i] = i</w:t>
      </w:r>
      <w:r>
        <w:t xml:space="preserve"> (a fixed point), or report that none exists.</w:t>
      </w:r>
    </w:p>
    <w:p w14:paraId="7D755189" w14:textId="77777777" w:rsidR="000750D4" w:rsidRDefault="000750D4">
      <w:pPr>
        <w:spacing w:after="80"/>
      </w:pPr>
    </w:p>
    <w:p w14:paraId="18C5E504" w14:textId="77777777" w:rsidR="000750D4" w:rsidRDefault="00000000">
      <w:pPr>
        <w:pStyle w:val="Heading2"/>
        <w:pBdr>
          <w:bottom w:val="single" w:sz="4" w:space="1" w:color="2E75B6"/>
        </w:pBdr>
      </w:pPr>
      <w:r>
        <w:t>Task 1 – Algorithm Design</w:t>
      </w:r>
    </w:p>
    <w:p w14:paraId="7AEF81AC" w14:textId="77777777" w:rsidR="000750D4" w:rsidRDefault="000750D4">
      <w:pPr>
        <w:spacing w:after="80"/>
      </w:pPr>
    </w:p>
    <w:p w14:paraId="514E9EAA" w14:textId="77777777" w:rsidR="000750D4" w:rsidRDefault="00000000">
      <w:pPr>
        <w:pStyle w:val="Heading3"/>
      </w:pPr>
      <w:r>
        <w:t>Key Insight</w:t>
      </w:r>
    </w:p>
    <w:p w14:paraId="5029D146" w14:textId="77777777" w:rsidR="000750D4" w:rsidRDefault="00000000">
      <w:pPr>
        <w:spacing w:before="80" w:after="80"/>
      </w:pPr>
      <w:r>
        <w:t xml:space="preserve">Because the integers are </w:t>
      </w:r>
      <w:r>
        <w:rPr>
          <w:b/>
          <w:bCs/>
        </w:rPr>
        <w:t>distinct and sorted</w:t>
      </w:r>
      <w:r>
        <w:t>, consecutive elements differ by at least 1. This creates a powerful elimination rule:</w:t>
      </w:r>
    </w:p>
    <w:p w14:paraId="6F4E4B62" w14:textId="77777777" w:rsidR="000750D4" w:rsidRDefault="000750D4">
      <w:pPr>
        <w:spacing w:after="80"/>
      </w:pPr>
    </w:p>
    <w:p w14:paraId="29AEF074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If A[mid] = mid → fixed point found.</w:t>
      </w:r>
    </w:p>
    <w:p w14:paraId="374B63BD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A[mid] &gt; mid → every index j &gt; mid satisfies A[j] ≥ A[mid] + (j − mid) &gt; j. So </w:t>
      </w:r>
      <w:r>
        <w:rPr>
          <w:b/>
          <w:bCs/>
        </w:rPr>
        <w:t>all fixed points must lie in A[low…mid−1].</w:t>
      </w:r>
    </w:p>
    <w:p w14:paraId="623E1C14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A[mid] &lt; mid → every index j &lt; mid satisfies A[j] ≤ A[mid] − (mid − j) &lt; j. So </w:t>
      </w:r>
      <w:r>
        <w:rPr>
          <w:b/>
          <w:bCs/>
        </w:rPr>
        <w:t>all fixed points must lie in A[mid+1…high].</w:t>
      </w:r>
    </w:p>
    <w:p w14:paraId="03C823FB" w14:textId="77777777" w:rsidR="000750D4" w:rsidRDefault="000750D4">
      <w:pPr>
        <w:spacing w:after="80"/>
      </w:pPr>
    </w:p>
    <w:p w14:paraId="3018F933" w14:textId="77777777" w:rsidR="000750D4" w:rsidRDefault="00000000">
      <w:pPr>
        <w:spacing w:before="80" w:after="80"/>
      </w:pPr>
      <w:r>
        <w:t xml:space="preserve">At each step the problem size is cut in half (decrease by a factor of 2). This is </w:t>
      </w:r>
      <w:r>
        <w:rPr>
          <w:b/>
          <w:bCs/>
        </w:rPr>
        <w:t>decrease-by-a-constant-factor</w:t>
      </w:r>
      <w:r>
        <w:t>, not divide and conquer.</w:t>
      </w:r>
    </w:p>
    <w:p w14:paraId="491CE907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1936308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480AA" w14:textId="77777777" w:rsidR="000750D4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Pseudocode</w:t>
            </w:r>
          </w:p>
          <w:p w14:paraId="1468F2C5" w14:textId="77777777" w:rsidR="000750D4" w:rsidRDefault="00000000">
            <w:r>
              <w:t>FixedPoint(A, low, high):    if low &gt; high:  return -1         // not found    mid ← ⌊(low + high) / 2⌋    if A[mid] = mid:   return mid     // found!    if A[mid] &gt; mid:   return FixedPoint(A, low, mid − 1)   // search left    else:              return FixedPoint(A, mid + 1, high)   // search right</w:t>
            </w:r>
          </w:p>
        </w:tc>
      </w:tr>
    </w:tbl>
    <w:p w14:paraId="4EF09764" w14:textId="77777777" w:rsidR="000750D4" w:rsidRDefault="000750D4">
      <w:pPr>
        <w:spacing w:after="80"/>
      </w:pPr>
    </w:p>
    <w:p w14:paraId="7EECA3D4" w14:textId="77777777" w:rsidR="000750D4" w:rsidRDefault="00000000">
      <w:pPr>
        <w:pStyle w:val="Heading2"/>
        <w:pBdr>
          <w:bottom w:val="single" w:sz="4" w:space="1" w:color="2E75B6"/>
        </w:pBdr>
      </w:pPr>
      <w:r>
        <w:t>Task 2 – Implementation (Python)</w:t>
      </w:r>
    </w:p>
    <w:p w14:paraId="5755E750" w14:textId="77777777" w:rsidR="000750D4" w:rsidRDefault="000750D4">
      <w:pPr>
        <w:spacing w:after="80"/>
      </w:pPr>
    </w:p>
    <w:p w14:paraId="1597C61A" w14:textId="77777777" w:rsidR="000750D4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fixed_point(A, low, high):</w:t>
      </w:r>
    </w:p>
    <w:p w14:paraId="7A978558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low &gt; high:          # base case: not found</w:t>
      </w:r>
    </w:p>
    <w:p w14:paraId="21E38020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-1</w:t>
      </w:r>
    </w:p>
    <w:p w14:paraId="2FB7088B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BCF89D3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mid = (low + high) // 2</w:t>
      </w:r>
    </w:p>
    <w:p w14:paraId="03E72884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60A00A8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A[mid] == mid:       # fixed point!</w:t>
      </w:r>
    </w:p>
    <w:p w14:paraId="58C8096B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mid</w:t>
      </w:r>
    </w:p>
    <w:p w14:paraId="0D1E264A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elif A[mid] &gt; mid:</w:t>
      </w:r>
    </w:p>
    <w:p w14:paraId="58AFA53F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# A[mid] too large — search left half</w:t>
      </w:r>
    </w:p>
    <w:p w14:paraId="65633CD9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fixed_point(A, low, mid - 1)</w:t>
      </w:r>
    </w:p>
    <w:p w14:paraId="2B223E4E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else:</w:t>
      </w:r>
    </w:p>
    <w:p w14:paraId="5BBCF845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# A[mid] too small — search right half</w:t>
      </w:r>
    </w:p>
    <w:p w14:paraId="7B8D6945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fixed_point(A, mid + 1, high)</w:t>
      </w:r>
    </w:p>
    <w:p w14:paraId="7B0C8615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A80C3CC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Examples</w:t>
      </w:r>
    </w:p>
    <w:p w14:paraId="28E43FCE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print(fixed_point([-5, -3, 2, 4, 6], 0, 4))   # 2  (A[2]=2)</w:t>
      </w:r>
    </w:p>
    <w:p w14:paraId="57707B61" w14:textId="77777777" w:rsidR="000750D4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print(fixed_point([-3,  0, 1, 3, 7], 0, 4))   # 3  (A[3]=3)</w:t>
      </w:r>
    </w:p>
    <w:p w14:paraId="113A2543" w14:textId="77777777" w:rsidR="000750D4" w:rsidRDefault="00000000">
      <w:pPr>
        <w:shd w:val="clear" w:color="auto" w:fill="1E1E1E"/>
        <w:spacing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print(fixed_point([ 1,  2, 3, 4, 5], 0, 4))   # -1 (none)</w:t>
      </w:r>
    </w:p>
    <w:p w14:paraId="7EB439D4" w14:textId="77777777" w:rsidR="000750D4" w:rsidRDefault="000750D4">
      <w:pPr>
        <w:spacing w:after="80"/>
      </w:pPr>
    </w:p>
    <w:p w14:paraId="631B6696" w14:textId="77777777" w:rsidR="000750D4" w:rsidRDefault="00000000">
      <w:pPr>
        <w:pStyle w:val="Heading2"/>
        <w:pBdr>
          <w:bottom w:val="single" w:sz="4" w:space="1" w:color="2E75B6"/>
        </w:pBdr>
      </w:pPr>
      <w:r>
        <w:t>Task 3 – Problem Size Decrease at Each Step</w:t>
      </w:r>
    </w:p>
    <w:p w14:paraId="2D3B69FA" w14:textId="77777777" w:rsidR="000750D4" w:rsidRDefault="000750D4">
      <w:pPr>
        <w:spacing w:after="80"/>
      </w:pPr>
    </w:p>
    <w:p w14:paraId="5B5D5B5C" w14:textId="77777777" w:rsidR="000750D4" w:rsidRDefault="00000000">
      <w:pPr>
        <w:spacing w:before="80" w:after="80"/>
      </w:pPr>
      <w:r>
        <w:t>Trace on A = [−5, −3, 2, 4, 6] (A[2] = 2 is the fixed point):</w:t>
      </w:r>
    </w:p>
    <w:p w14:paraId="2786B376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699"/>
        <w:gridCol w:w="699"/>
        <w:gridCol w:w="699"/>
        <w:gridCol w:w="699"/>
        <w:gridCol w:w="834"/>
        <w:gridCol w:w="4173"/>
      </w:tblGrid>
      <w:tr w:rsidR="000750D4" w14:paraId="54A913B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83F1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Call Depth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98BC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123B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222C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C96E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3377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A[mid]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200B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750D4" w14:paraId="619738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6EB5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F2C7F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AA6F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4B06B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0CC6B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EECA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99CF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A[mid] = mid → FOUND (return 2)</w:t>
            </w:r>
          </w:p>
        </w:tc>
      </w:tr>
    </w:tbl>
    <w:p w14:paraId="0153C42A" w14:textId="77777777" w:rsidR="000750D4" w:rsidRDefault="000750D4">
      <w:pPr>
        <w:spacing w:after="80"/>
      </w:pPr>
    </w:p>
    <w:p w14:paraId="05992540" w14:textId="77777777" w:rsidR="000750D4" w:rsidRDefault="00000000">
      <w:pPr>
        <w:spacing w:before="80" w:after="80"/>
      </w:pPr>
      <w:r>
        <w:t>A longer trace on A = [−3, 0, 1, 3, 7] (A[3] = 3):</w:t>
      </w:r>
    </w:p>
    <w:p w14:paraId="5F36BF3F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607"/>
        <w:gridCol w:w="631"/>
        <w:gridCol w:w="608"/>
        <w:gridCol w:w="607"/>
        <w:gridCol w:w="844"/>
        <w:gridCol w:w="1384"/>
        <w:gridCol w:w="3543"/>
      </w:tblGrid>
      <w:tr w:rsidR="000750D4" w14:paraId="50C8DC4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C5AA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Depth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F0F5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DDEB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3E09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CBEB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B863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A[mid]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6269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Comparison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5C0B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750D4" w14:paraId="75CEE19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65D50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6ACA4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9DC9B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0F5A7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D159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1D004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60FF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 &lt;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F0710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Search RIGHT</w:t>
            </w:r>
          </w:p>
        </w:tc>
      </w:tr>
      <w:tr w:rsidR="000750D4" w14:paraId="4132B11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0D2C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2878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686E8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260F3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E2F0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011B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37278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3 =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B1DC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FOUND (return 3)</w:t>
            </w:r>
          </w:p>
        </w:tc>
      </w:tr>
    </w:tbl>
    <w:p w14:paraId="50BF951E" w14:textId="77777777" w:rsidR="000750D4" w:rsidRDefault="000750D4">
      <w:pPr>
        <w:spacing w:after="80"/>
      </w:pPr>
    </w:p>
    <w:p w14:paraId="60C885B9" w14:textId="77777777" w:rsidR="000750D4" w:rsidRDefault="00000000">
      <w:pPr>
        <w:spacing w:before="80" w:after="80"/>
      </w:pPr>
      <w:r>
        <w:t>A worst-case trace (no fixed point): A = [1, 2, 3, 4, 5]:</w:t>
      </w:r>
    </w:p>
    <w:p w14:paraId="07BF04A5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753"/>
        <w:gridCol w:w="753"/>
        <w:gridCol w:w="825"/>
        <w:gridCol w:w="753"/>
        <w:gridCol w:w="897"/>
        <w:gridCol w:w="4195"/>
      </w:tblGrid>
      <w:tr w:rsidR="000750D4" w14:paraId="7F88CA0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D9C6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64BD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580A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4602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946A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909B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A[mid]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6BF0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750D4" w14:paraId="0742ED0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B4157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6758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6B9F7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92C58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7104C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9915C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4D819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3 &gt; 2  → search LEFT</w:t>
            </w:r>
          </w:p>
        </w:tc>
      </w:tr>
      <w:tr w:rsidR="000750D4" w14:paraId="7C5A670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C1D5B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EF08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EDF16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119B2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39F2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E4F32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126CC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1 &gt; 0  → search LEFT</w:t>
            </w:r>
          </w:p>
        </w:tc>
      </w:tr>
      <w:tr w:rsidR="000750D4" w14:paraId="66C20D9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0632C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955CA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D192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−1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B914F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0 (base)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28C39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A183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0921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low &gt; high → return −1</w:t>
            </w:r>
          </w:p>
        </w:tc>
      </w:tr>
    </w:tbl>
    <w:p w14:paraId="3D91513F" w14:textId="77777777" w:rsidR="000750D4" w:rsidRDefault="000750D4">
      <w:pPr>
        <w:spacing w:after="80"/>
      </w:pPr>
    </w:p>
    <w:p w14:paraId="0AE6B87B" w14:textId="77777777" w:rsidR="000750D4" w:rsidRDefault="00000000">
      <w:pPr>
        <w:spacing w:before="80" w:after="80"/>
      </w:pPr>
      <w:r>
        <w:t>At each step: size decreases from n → ⌊n/2⌋ → ⌊n/4⌋ → … → 1. The size halves at every level.</w:t>
      </w:r>
    </w:p>
    <w:p w14:paraId="503FEAF3" w14:textId="77777777" w:rsidR="000750D4" w:rsidRDefault="000750D4">
      <w:pPr>
        <w:spacing w:after="80"/>
      </w:pPr>
    </w:p>
    <w:p w14:paraId="3F2542D2" w14:textId="77777777" w:rsidR="000750D4" w:rsidRDefault="00000000">
      <w:pPr>
        <w:pStyle w:val="Heading2"/>
        <w:pBdr>
          <w:bottom w:val="single" w:sz="4" w:space="1" w:color="2E75B6"/>
        </w:pBdr>
      </w:pPr>
      <w:r>
        <w:t>Task 4 – Recurrence Relation &amp; Solution</w:t>
      </w:r>
    </w:p>
    <w:p w14:paraId="13814443" w14:textId="77777777" w:rsidR="000750D4" w:rsidRDefault="000750D4">
      <w:pPr>
        <w:spacing w:after="80"/>
      </w:pPr>
    </w:p>
    <w:p w14:paraId="61248D3D" w14:textId="77777777" w:rsidR="000750D4" w:rsidRDefault="00000000">
      <w:pPr>
        <w:spacing w:before="80" w:after="80"/>
      </w:pPr>
      <w:r>
        <w:t>At each call:</w:t>
      </w:r>
    </w:p>
    <w:p w14:paraId="524B4143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One recursive call on a half-size subarray: T(n/2).</w:t>
      </w:r>
    </w:p>
    <w:p w14:paraId="2C139AF5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Constant work per call (one comparison, one midpoint calculation): Θ(1).</w:t>
      </w:r>
    </w:p>
    <w:p w14:paraId="072C66E6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6A1BAE2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43A61" w14:textId="77777777" w:rsidR="000750D4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</w:rPr>
              <w:t>Recurrence Relation</w:t>
            </w:r>
          </w:p>
          <w:p w14:paraId="7EF0773F" w14:textId="77777777" w:rsidR="000750D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4"/>
                <w:szCs w:val="24"/>
              </w:rPr>
              <w:t>T(n) = T(n/2) + Θ(1),   T(1) = Θ(1)</w:t>
            </w:r>
          </w:p>
        </w:tc>
      </w:tr>
    </w:tbl>
    <w:p w14:paraId="42F63C7B" w14:textId="77777777" w:rsidR="000750D4" w:rsidRDefault="000750D4">
      <w:pPr>
        <w:spacing w:after="80"/>
      </w:pPr>
    </w:p>
    <w:p w14:paraId="7B7B1ABD" w14:textId="77777777" w:rsidR="000750D4" w:rsidRDefault="00000000">
      <w:pPr>
        <w:pStyle w:val="Heading3"/>
      </w:pPr>
      <w:r>
        <w:t>Solution via Master Theorem</w:t>
      </w:r>
    </w:p>
    <w:p w14:paraId="3CBDBF9E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a = 1,  b = 2,  f(n) = Θ(1)</w:t>
      </w:r>
    </w:p>
    <w:p w14:paraId="566CED15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n^(log_b a) = n^(log_2 1) = n^0 = 1 = Θ(1)</w:t>
      </w:r>
    </w:p>
    <w:p w14:paraId="2BD032EB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f(n) = Θ(n^(log_b a)) = Θ(1)  →  Master Theorem Case 2</w:t>
      </w:r>
    </w:p>
    <w:p w14:paraId="6D3E379C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4DD989EC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85E80" w14:textId="77777777" w:rsidR="000750D4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</w:rPr>
              <w:lastRenderedPageBreak/>
              <w:t>Solution</w:t>
            </w:r>
          </w:p>
          <w:p w14:paraId="1B7E0D86" w14:textId="77777777" w:rsidR="000750D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4"/>
                <w:szCs w:val="24"/>
              </w:rPr>
              <w:t>T(n) = Θ(log n)</w:t>
            </w:r>
          </w:p>
        </w:tc>
      </w:tr>
    </w:tbl>
    <w:p w14:paraId="2D8CFE13" w14:textId="77777777" w:rsidR="000750D4" w:rsidRDefault="000750D4">
      <w:pPr>
        <w:spacing w:after="80"/>
      </w:pPr>
    </w:p>
    <w:p w14:paraId="14FBE27E" w14:textId="77777777" w:rsidR="000750D4" w:rsidRDefault="00000000">
      <w:pPr>
        <w:spacing w:before="80" w:after="80"/>
      </w:pPr>
      <w:r>
        <w:rPr>
          <w:b/>
          <w:bCs/>
        </w:rPr>
        <w:t>Expanding the recurrence directly:</w:t>
      </w:r>
    </w:p>
    <w:p w14:paraId="1E2CA91C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T(n) = T(n/2) + c</w:t>
      </w:r>
    </w:p>
    <w:p w14:paraId="32604687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   = T(n/4) + c + c = T(n/4) + 2c</w:t>
      </w:r>
    </w:p>
    <w:p w14:paraId="327E7B17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   = T(n/2^k) + kc</w:t>
      </w:r>
    </w:p>
    <w:p w14:paraId="3944F739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Stop when n/2^k = 1  ⟹  k = log₂ n</w:t>
      </w:r>
    </w:p>
    <w:p w14:paraId="25CD25B1" w14:textId="77777777" w:rsidR="000750D4" w:rsidRDefault="00000000">
      <w:pPr>
        <w:pStyle w:val="ListParagraph"/>
        <w:numPr>
          <w:ilvl w:val="0"/>
          <w:numId w:val="2"/>
        </w:numPr>
        <w:spacing w:before="40" w:after="40"/>
      </w:pPr>
      <w:r>
        <w:t>T(n) = T(1) + c·log₂ n = Θ(log n)  ✓</w:t>
      </w:r>
    </w:p>
    <w:p w14:paraId="4A2BC4ED" w14:textId="77777777" w:rsidR="000750D4" w:rsidRDefault="000750D4">
      <w:pPr>
        <w:spacing w:after="80"/>
      </w:pPr>
    </w:p>
    <w:p w14:paraId="0C2E98D5" w14:textId="77777777" w:rsidR="000750D4" w:rsidRDefault="00000000">
      <w:pPr>
        <w:pStyle w:val="Heading2"/>
        <w:pBdr>
          <w:bottom w:val="single" w:sz="4" w:space="1" w:color="2E75B6"/>
        </w:pBdr>
      </w:pPr>
      <w:r>
        <w:t>Task 5 – Worst-Case Time Complexity</w:t>
      </w:r>
    </w:p>
    <w:p w14:paraId="72A9E9F5" w14:textId="77777777" w:rsidR="000750D4" w:rsidRDefault="000750D4">
      <w:pPr>
        <w:spacing w:after="80"/>
      </w:pPr>
    </w:p>
    <w:p w14:paraId="7B816040" w14:textId="77777777" w:rsidR="000750D4" w:rsidRDefault="00000000">
      <w:pPr>
        <w:spacing w:before="80" w:after="80"/>
      </w:pPr>
      <w:r>
        <w:rPr>
          <w:b/>
          <w:bCs/>
        </w:rPr>
        <w:t xml:space="preserve">Worst case: </w:t>
      </w:r>
      <w:r>
        <w:t>No fixed point exists (or the fixed point is never at the midpoint). The algorithm recurses log₂ n times before the base case low &gt; high terminates it.</w:t>
      </w:r>
    </w:p>
    <w:p w14:paraId="2D566805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71AA10FC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14987" w14:textId="77777777" w:rsidR="000750D4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Worst Case</w:t>
            </w:r>
          </w:p>
          <w:p w14:paraId="6BCEA558" w14:textId="77777777" w:rsidR="000750D4" w:rsidRDefault="00000000">
            <w:r>
              <w:t>Array [1, 2, 3, 4, 5] — every element is strictly above its index. The algorithm always searches the left half, halving the problem each time. Total calls: ⌈log₂ n⌉ + 1</w:t>
            </w:r>
          </w:p>
        </w:tc>
      </w:tr>
    </w:tbl>
    <w:p w14:paraId="245A82AB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750D4" w14:paraId="14EF1A03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39BFC" w14:textId="77777777" w:rsidR="000750D4" w:rsidRDefault="00000000">
            <w:pPr>
              <w:spacing w:after="40"/>
              <w:jc w:val="center"/>
            </w:pPr>
            <w:r>
              <w:rPr>
                <w:b/>
                <w:bCs/>
                <w:color w:val="1F3864"/>
              </w:rPr>
              <w:t>Worst-Case Time Complexity</w:t>
            </w:r>
          </w:p>
          <w:p w14:paraId="0593DF6D" w14:textId="77777777" w:rsidR="000750D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4"/>
                <w:szCs w:val="24"/>
              </w:rPr>
              <w:t>Θ(log n)</w:t>
            </w:r>
          </w:p>
        </w:tc>
      </w:tr>
    </w:tbl>
    <w:p w14:paraId="33C5AE85" w14:textId="77777777" w:rsidR="000750D4" w:rsidRDefault="000750D4">
      <w:pPr>
        <w:spacing w:after="80"/>
      </w:pPr>
    </w:p>
    <w:p w14:paraId="41C4FE75" w14:textId="77777777" w:rsidR="000750D4" w:rsidRDefault="00000000">
      <w:pPr>
        <w:spacing w:before="80" w:after="80"/>
      </w:pPr>
      <w:r>
        <w:t xml:space="preserve">This is </w:t>
      </w:r>
      <w:r>
        <w:rPr>
          <w:b/>
          <w:bCs/>
        </w:rPr>
        <w:t>exponentially faster</w:t>
      </w:r>
      <w:r>
        <w:t xml:space="preserve"> than a naïve linear scan of Θ(n). For n = 1,000,000, the fixed-point algorithm takes ~20 comparisons; the linear scan takes up to 1,000,000.</w:t>
      </w:r>
    </w:p>
    <w:p w14:paraId="3D6295B0" w14:textId="77777777" w:rsidR="000750D4" w:rsidRDefault="000750D4">
      <w:pPr>
        <w:spacing w:after="80"/>
      </w:pPr>
    </w:p>
    <w:p w14:paraId="0A1549D9" w14:textId="77777777" w:rsidR="000750D4" w:rsidRDefault="00000000">
      <w:pPr>
        <w:pStyle w:val="Heading1"/>
        <w:pBdr>
          <w:bottom w:val="single" w:sz="6" w:space="1" w:color="2E75B6"/>
        </w:pBdr>
        <w:shd w:val="clear" w:color="auto" w:fill="1F3864"/>
        <w:ind w:left="120" w:right="120"/>
      </w:pPr>
      <w:r>
        <w:t>Summary</w:t>
      </w:r>
    </w:p>
    <w:p w14:paraId="6DBEB331" w14:textId="77777777" w:rsidR="000750D4" w:rsidRDefault="000750D4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000"/>
        <w:gridCol w:w="1800"/>
        <w:gridCol w:w="1800"/>
      </w:tblGrid>
      <w:tr w:rsidR="000750D4" w14:paraId="4A01175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42D4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ABBC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3AA3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Recurrence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C7C46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Complexity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430D" w14:textId="77777777" w:rsidR="000750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</w:tr>
      <w:tr w:rsidR="000750D4" w14:paraId="2E6E282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9921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Q1 – Stock Profit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55CC2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Divide &amp; Conquer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45C5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T(n)=2T(n/2)+Θ(n)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8261E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Θ(n log 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B079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Θ(log n)</w:t>
            </w:r>
          </w:p>
        </w:tc>
      </w:tr>
      <w:tr w:rsidR="000750D4" w14:paraId="5AB7EA2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684C1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Q2 – Matrix Chain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FC93D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Dynamic Programming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7FCEE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3 nested loops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F132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Θ(n³)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E66BB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Θ(n²)</w:t>
            </w:r>
          </w:p>
        </w:tc>
      </w:tr>
      <w:tr w:rsidR="000750D4" w14:paraId="34F6F90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F9CCF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Q3 – Fixed Point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F9095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Decrease &amp; Conquer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A86BB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T(n)=T(n/2)+Θ(1)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FB5A3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Θ(log 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7F1E0" w14:textId="77777777" w:rsidR="000750D4" w:rsidRDefault="00000000">
            <w:pPr>
              <w:jc w:val="center"/>
            </w:pPr>
            <w:r>
              <w:rPr>
                <w:sz w:val="20"/>
                <w:szCs w:val="20"/>
              </w:rPr>
              <w:t>Θ(log n)</w:t>
            </w:r>
          </w:p>
        </w:tc>
      </w:tr>
    </w:tbl>
    <w:p w14:paraId="01BCC63C" w14:textId="77777777" w:rsidR="000750D4" w:rsidRDefault="000750D4">
      <w:pPr>
        <w:spacing w:after="160"/>
      </w:pPr>
    </w:p>
    <w:sectPr w:rsidR="000750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1320"/>
    <w:multiLevelType w:val="hybridMultilevel"/>
    <w:tmpl w:val="C8EEE4B2"/>
    <w:lvl w:ilvl="0" w:tplc="39D63680">
      <w:start w:val="1"/>
      <w:numFmt w:val="bullet"/>
      <w:lvlText w:val="•"/>
      <w:lvlJc w:val="left"/>
      <w:pPr>
        <w:ind w:left="720" w:hanging="360"/>
      </w:pPr>
    </w:lvl>
    <w:lvl w:ilvl="1" w:tplc="35CC5ECC">
      <w:start w:val="1"/>
      <w:numFmt w:val="bullet"/>
      <w:lvlText w:val="◦"/>
      <w:lvlJc w:val="left"/>
      <w:pPr>
        <w:ind w:left="1080" w:hanging="360"/>
      </w:pPr>
    </w:lvl>
    <w:lvl w:ilvl="2" w:tplc="56F0C982">
      <w:numFmt w:val="decimal"/>
      <w:lvlText w:val=""/>
      <w:lvlJc w:val="left"/>
    </w:lvl>
    <w:lvl w:ilvl="3" w:tplc="21D093B4">
      <w:numFmt w:val="decimal"/>
      <w:lvlText w:val=""/>
      <w:lvlJc w:val="left"/>
    </w:lvl>
    <w:lvl w:ilvl="4" w:tplc="D3F27CEE">
      <w:numFmt w:val="decimal"/>
      <w:lvlText w:val=""/>
      <w:lvlJc w:val="left"/>
    </w:lvl>
    <w:lvl w:ilvl="5" w:tplc="4BC4051E">
      <w:numFmt w:val="decimal"/>
      <w:lvlText w:val=""/>
      <w:lvlJc w:val="left"/>
    </w:lvl>
    <w:lvl w:ilvl="6" w:tplc="B8B0F0BE">
      <w:numFmt w:val="decimal"/>
      <w:lvlText w:val=""/>
      <w:lvlJc w:val="left"/>
    </w:lvl>
    <w:lvl w:ilvl="7" w:tplc="4216A832">
      <w:numFmt w:val="decimal"/>
      <w:lvlText w:val=""/>
      <w:lvlJc w:val="left"/>
    </w:lvl>
    <w:lvl w:ilvl="8" w:tplc="F110BD16">
      <w:numFmt w:val="decimal"/>
      <w:lvlText w:val=""/>
      <w:lvlJc w:val="left"/>
    </w:lvl>
  </w:abstractNum>
  <w:abstractNum w:abstractNumId="1" w15:restartNumberingAfterBreak="0">
    <w:nsid w:val="491165CB"/>
    <w:multiLevelType w:val="hybridMultilevel"/>
    <w:tmpl w:val="ED1AAB2E"/>
    <w:lvl w:ilvl="0" w:tplc="9634BC0A">
      <w:start w:val="1"/>
      <w:numFmt w:val="decimal"/>
      <w:lvlText w:val="%1."/>
      <w:lvlJc w:val="left"/>
      <w:pPr>
        <w:ind w:left="720" w:hanging="360"/>
      </w:pPr>
    </w:lvl>
    <w:lvl w:ilvl="1" w:tplc="7DEE7130">
      <w:numFmt w:val="decimal"/>
      <w:lvlText w:val=""/>
      <w:lvlJc w:val="left"/>
    </w:lvl>
    <w:lvl w:ilvl="2" w:tplc="DA187070">
      <w:numFmt w:val="decimal"/>
      <w:lvlText w:val=""/>
      <w:lvlJc w:val="left"/>
    </w:lvl>
    <w:lvl w:ilvl="3" w:tplc="195431DE">
      <w:numFmt w:val="decimal"/>
      <w:lvlText w:val=""/>
      <w:lvlJc w:val="left"/>
    </w:lvl>
    <w:lvl w:ilvl="4" w:tplc="7A56B260">
      <w:numFmt w:val="decimal"/>
      <w:lvlText w:val=""/>
      <w:lvlJc w:val="left"/>
    </w:lvl>
    <w:lvl w:ilvl="5" w:tplc="9EAA833E">
      <w:numFmt w:val="decimal"/>
      <w:lvlText w:val=""/>
      <w:lvlJc w:val="left"/>
    </w:lvl>
    <w:lvl w:ilvl="6" w:tplc="4746DED8">
      <w:numFmt w:val="decimal"/>
      <w:lvlText w:val=""/>
      <w:lvlJc w:val="left"/>
    </w:lvl>
    <w:lvl w:ilvl="7" w:tplc="8F04FD76">
      <w:numFmt w:val="decimal"/>
      <w:lvlText w:val=""/>
      <w:lvlJc w:val="left"/>
    </w:lvl>
    <w:lvl w:ilvl="8" w:tplc="2E385F40">
      <w:numFmt w:val="decimal"/>
      <w:lvlText w:val=""/>
      <w:lvlJc w:val="left"/>
    </w:lvl>
  </w:abstractNum>
  <w:abstractNum w:abstractNumId="2" w15:restartNumberingAfterBreak="0">
    <w:nsid w:val="491D1754"/>
    <w:multiLevelType w:val="hybridMultilevel"/>
    <w:tmpl w:val="2E9C85DA"/>
    <w:lvl w:ilvl="0" w:tplc="86B2D164">
      <w:start w:val="1"/>
      <w:numFmt w:val="bullet"/>
      <w:lvlText w:val="●"/>
      <w:lvlJc w:val="left"/>
      <w:pPr>
        <w:ind w:left="720" w:hanging="360"/>
      </w:pPr>
    </w:lvl>
    <w:lvl w:ilvl="1" w:tplc="74520550">
      <w:start w:val="1"/>
      <w:numFmt w:val="bullet"/>
      <w:lvlText w:val="○"/>
      <w:lvlJc w:val="left"/>
      <w:pPr>
        <w:ind w:left="1440" w:hanging="360"/>
      </w:pPr>
    </w:lvl>
    <w:lvl w:ilvl="2" w:tplc="2168F290">
      <w:start w:val="1"/>
      <w:numFmt w:val="bullet"/>
      <w:lvlText w:val="■"/>
      <w:lvlJc w:val="left"/>
      <w:pPr>
        <w:ind w:left="2160" w:hanging="360"/>
      </w:pPr>
    </w:lvl>
    <w:lvl w:ilvl="3" w:tplc="32F8E402">
      <w:start w:val="1"/>
      <w:numFmt w:val="bullet"/>
      <w:lvlText w:val="●"/>
      <w:lvlJc w:val="left"/>
      <w:pPr>
        <w:ind w:left="2880" w:hanging="360"/>
      </w:pPr>
    </w:lvl>
    <w:lvl w:ilvl="4" w:tplc="9F4A6B52">
      <w:start w:val="1"/>
      <w:numFmt w:val="bullet"/>
      <w:lvlText w:val="○"/>
      <w:lvlJc w:val="left"/>
      <w:pPr>
        <w:ind w:left="3600" w:hanging="360"/>
      </w:pPr>
    </w:lvl>
    <w:lvl w:ilvl="5" w:tplc="9E4C788C">
      <w:start w:val="1"/>
      <w:numFmt w:val="bullet"/>
      <w:lvlText w:val="■"/>
      <w:lvlJc w:val="left"/>
      <w:pPr>
        <w:ind w:left="4320" w:hanging="360"/>
      </w:pPr>
    </w:lvl>
    <w:lvl w:ilvl="6" w:tplc="2FE02D30">
      <w:start w:val="1"/>
      <w:numFmt w:val="bullet"/>
      <w:lvlText w:val="●"/>
      <w:lvlJc w:val="left"/>
      <w:pPr>
        <w:ind w:left="5040" w:hanging="360"/>
      </w:pPr>
    </w:lvl>
    <w:lvl w:ilvl="7" w:tplc="EDDEDEFA">
      <w:start w:val="1"/>
      <w:numFmt w:val="bullet"/>
      <w:lvlText w:val="●"/>
      <w:lvlJc w:val="left"/>
      <w:pPr>
        <w:ind w:left="5760" w:hanging="360"/>
      </w:pPr>
    </w:lvl>
    <w:lvl w:ilvl="8" w:tplc="DE98F8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B21980"/>
    <w:multiLevelType w:val="hybridMultilevel"/>
    <w:tmpl w:val="13D6632C"/>
    <w:lvl w:ilvl="0" w:tplc="29A2929E">
      <w:start w:val="1"/>
      <w:numFmt w:val="decimal"/>
      <w:lvlText w:val="%1."/>
      <w:lvlJc w:val="left"/>
      <w:pPr>
        <w:ind w:left="720" w:hanging="360"/>
      </w:pPr>
    </w:lvl>
    <w:lvl w:ilvl="1" w:tplc="1A429622">
      <w:numFmt w:val="decimal"/>
      <w:lvlText w:val=""/>
      <w:lvlJc w:val="left"/>
    </w:lvl>
    <w:lvl w:ilvl="2" w:tplc="422AD06C">
      <w:numFmt w:val="decimal"/>
      <w:lvlText w:val=""/>
      <w:lvlJc w:val="left"/>
    </w:lvl>
    <w:lvl w:ilvl="3" w:tplc="55727E1E">
      <w:numFmt w:val="decimal"/>
      <w:lvlText w:val=""/>
      <w:lvlJc w:val="left"/>
    </w:lvl>
    <w:lvl w:ilvl="4" w:tplc="EAD44FAC">
      <w:numFmt w:val="decimal"/>
      <w:lvlText w:val=""/>
      <w:lvlJc w:val="left"/>
    </w:lvl>
    <w:lvl w:ilvl="5" w:tplc="D4B22E8E">
      <w:numFmt w:val="decimal"/>
      <w:lvlText w:val=""/>
      <w:lvlJc w:val="left"/>
    </w:lvl>
    <w:lvl w:ilvl="6" w:tplc="6EC4D716">
      <w:numFmt w:val="decimal"/>
      <w:lvlText w:val=""/>
      <w:lvlJc w:val="left"/>
    </w:lvl>
    <w:lvl w:ilvl="7" w:tplc="E48C762E">
      <w:numFmt w:val="decimal"/>
      <w:lvlText w:val=""/>
      <w:lvlJc w:val="left"/>
    </w:lvl>
    <w:lvl w:ilvl="8" w:tplc="3B069E6C">
      <w:numFmt w:val="decimal"/>
      <w:lvlText w:val=""/>
      <w:lvlJc w:val="left"/>
    </w:lvl>
  </w:abstractNum>
  <w:num w:numId="1" w16cid:durableId="961350697">
    <w:abstractNumId w:val="2"/>
    <w:lvlOverride w:ilvl="0">
      <w:startOverride w:val="1"/>
    </w:lvlOverride>
  </w:num>
  <w:num w:numId="2" w16cid:durableId="2010909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0D4"/>
    <w:rsid w:val="000750D4"/>
    <w:rsid w:val="000876A7"/>
    <w:rsid w:val="00741092"/>
    <w:rsid w:val="008471D8"/>
    <w:rsid w:val="00B1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17C32"/>
  <w15:docId w15:val="{D5B30DA6-6B6C-7345-B5CB-2269B4DC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1840</Words>
  <Characters>8419</Characters>
  <Application>Microsoft Office Word</Application>
  <DocSecurity>0</DocSecurity>
  <Lines>452</Lines>
  <Paragraphs>323</Paragraphs>
  <ScaleCrop>false</ScaleCrop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Nishitha Sathish</cp:lastModifiedBy>
  <cp:revision>3</cp:revision>
  <dcterms:created xsi:type="dcterms:W3CDTF">2026-03-29T12:06:00Z</dcterms:created>
  <dcterms:modified xsi:type="dcterms:W3CDTF">2026-04-10T09:49:00Z</dcterms:modified>
</cp:coreProperties>
</file>