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1E32" w14:textId="4EBED610" w:rsidR="00FB6931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115006AF" wp14:editId="0A27140F">
            <wp:extent cx="2171700" cy="2876550"/>
            <wp:effectExtent l="0" t="0" r="0" b="0"/>
            <wp:docPr id="2064949923" name="Picture 1" descr="A picture containing ground, outdoor, sidewalk, 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9923" name="Picture 1" descr="A picture containing ground, outdoor, sidewalk, w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AD4D" w14:textId="77777777" w:rsidR="002F0482" w:rsidRDefault="002F0482"/>
    <w:p w14:paraId="0873205F" w14:textId="716A0100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19B49953" wp14:editId="7D24374A">
            <wp:extent cx="1685925" cy="2190750"/>
            <wp:effectExtent l="0" t="0" r="9525" b="0"/>
            <wp:docPr id="1998970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8F05" w14:textId="77777777" w:rsidR="002F0482" w:rsidRDefault="002F0482"/>
    <w:p w14:paraId="4D46D69F" w14:textId="42115439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0A5F4A9E" wp14:editId="2F7F4F48">
            <wp:extent cx="1666875" cy="2219325"/>
            <wp:effectExtent l="0" t="0" r="9525" b="9525"/>
            <wp:docPr id="1495733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D022" w14:textId="77777777" w:rsidR="002F0482" w:rsidRDefault="002F0482"/>
    <w:p w14:paraId="5C9DCD4D" w14:textId="24B6A311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386EB10B" wp14:editId="0C5E9CEB">
            <wp:extent cx="1676400" cy="2219325"/>
            <wp:effectExtent l="0" t="0" r="0" b="9525"/>
            <wp:docPr id="438389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BAC0" w14:textId="77777777" w:rsidR="002F0482" w:rsidRDefault="002F0482"/>
    <w:p w14:paraId="1A035794" w14:textId="11A9E89F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077C0C7D" wp14:editId="37B764FC">
            <wp:extent cx="1590675" cy="2190750"/>
            <wp:effectExtent l="0" t="0" r="9525" b="0"/>
            <wp:docPr id="653671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C565" w14:textId="77777777" w:rsidR="002F0482" w:rsidRDefault="002F0482"/>
    <w:p w14:paraId="0A8EC75A" w14:textId="2E21B939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036922AF" wp14:editId="5ECB9EA4">
            <wp:extent cx="1647825" cy="2181225"/>
            <wp:effectExtent l="0" t="0" r="9525" b="9525"/>
            <wp:docPr id="1622187515" name="Picture 6" descr="A picture containing ground, outdoor, sidewalk, 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7515" name="Picture 6" descr="A picture containing ground, outdoor, sidewalk, w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985D" w14:textId="77777777" w:rsidR="002F0482" w:rsidRDefault="002F0482"/>
    <w:p w14:paraId="498D3316" w14:textId="50D009CC" w:rsidR="002F0482" w:rsidRDefault="002F0482">
      <w:r>
        <w:rPr>
          <w:noProof/>
          <w:sz w:val="22"/>
          <w:szCs w:val="22"/>
          <w14:ligatures w14:val="none"/>
        </w:rPr>
        <w:lastRenderedPageBreak/>
        <w:drawing>
          <wp:inline distT="0" distB="0" distL="0" distR="0" wp14:anchorId="47784327" wp14:editId="5C3DFAEC">
            <wp:extent cx="1609725" cy="2266950"/>
            <wp:effectExtent l="0" t="0" r="9525" b="0"/>
            <wp:docPr id="27743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D5F7" w14:textId="77777777" w:rsidR="002F0482" w:rsidRDefault="002F0482"/>
    <w:p w14:paraId="25C8CAD2" w14:textId="0C02EE95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121D794B" wp14:editId="0C2895AE">
            <wp:extent cx="1628775" cy="2247900"/>
            <wp:effectExtent l="0" t="0" r="9525" b="0"/>
            <wp:docPr id="794061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7400" w14:textId="77777777" w:rsidR="002F0482" w:rsidRDefault="002F0482"/>
    <w:p w14:paraId="49B8AB55" w14:textId="1045618D" w:rsidR="002F0482" w:rsidRDefault="002F0482">
      <w:r>
        <w:rPr>
          <w:noProof/>
          <w:sz w:val="22"/>
          <w:szCs w:val="22"/>
          <w14:ligatures w14:val="none"/>
        </w:rPr>
        <w:lastRenderedPageBreak/>
        <w:drawing>
          <wp:inline distT="0" distB="0" distL="0" distR="0" wp14:anchorId="1BA7B4AF" wp14:editId="50BC246E">
            <wp:extent cx="3409950" cy="4924425"/>
            <wp:effectExtent l="0" t="0" r="0" b="9525"/>
            <wp:docPr id="1813865956" name="Picture 9" descr="A picture containing grass, outdoor, cement, st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5956" name="Picture 9" descr="A picture containing grass, outdoor, cement, st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0214" w14:textId="77777777" w:rsidR="002F0482" w:rsidRDefault="002F0482"/>
    <w:p w14:paraId="05F0193D" w14:textId="6E165777" w:rsidR="002F0482" w:rsidRDefault="002F0482">
      <w:r>
        <w:rPr>
          <w:noProof/>
          <w:sz w:val="22"/>
          <w:szCs w:val="22"/>
          <w14:ligatures w14:val="none"/>
        </w:rPr>
        <w:lastRenderedPageBreak/>
        <w:drawing>
          <wp:inline distT="0" distB="0" distL="0" distR="0" wp14:anchorId="4746C60C" wp14:editId="6A2671DB">
            <wp:extent cx="2657475" cy="4210050"/>
            <wp:effectExtent l="0" t="0" r="9525" b="0"/>
            <wp:docPr id="1297104035" name="Picture 10" descr="A close-up of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4035" name="Picture 10" descr="A close-up of a roa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62B1" w14:textId="77777777" w:rsidR="002F0482" w:rsidRDefault="002F0482"/>
    <w:p w14:paraId="72DB5EBC" w14:textId="111BCB39" w:rsidR="002F0482" w:rsidRDefault="002F0482">
      <w:r>
        <w:rPr>
          <w:noProof/>
          <w:sz w:val="22"/>
          <w:szCs w:val="22"/>
          <w14:ligatures w14:val="none"/>
        </w:rPr>
        <w:drawing>
          <wp:inline distT="0" distB="0" distL="0" distR="0" wp14:anchorId="7A420C1A" wp14:editId="70B955C1">
            <wp:extent cx="4524375" cy="3495675"/>
            <wp:effectExtent l="0" t="0" r="9525" b="9525"/>
            <wp:docPr id="19726205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82"/>
    <w:rsid w:val="00254220"/>
    <w:rsid w:val="002F0482"/>
    <w:rsid w:val="00FB6931"/>
    <w:rsid w:val="00FD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068A"/>
  <w15:chartTrackingRefBased/>
  <w15:docId w15:val="{36866491-0F85-4D78-9D44-26B98E22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6.png@01DCA734.128757F0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cid:image010.png@01DCA734.128757F0" TargetMode="External"/><Relationship Id="rId7" Type="http://schemas.openxmlformats.org/officeDocument/2006/relationships/image" Target="cid:image003.png@01DCA734.128757F0" TargetMode="External"/><Relationship Id="rId12" Type="http://schemas.openxmlformats.org/officeDocument/2006/relationships/image" Target="media/image5.png"/><Relationship Id="rId17" Type="http://schemas.openxmlformats.org/officeDocument/2006/relationships/image" Target="cid:image008.png@01DCA734.128757F0" TargetMode="External"/><Relationship Id="rId25" Type="http://schemas.openxmlformats.org/officeDocument/2006/relationships/image" Target="cid:image012.png@01DCA734.128757F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5.png@01DCA734.128757F0" TargetMode="External"/><Relationship Id="rId24" Type="http://schemas.openxmlformats.org/officeDocument/2006/relationships/image" Target="media/image11.png"/><Relationship Id="rId5" Type="http://schemas.openxmlformats.org/officeDocument/2006/relationships/image" Target="cid:image002.png@01DCA734.128757F0" TargetMode="External"/><Relationship Id="rId15" Type="http://schemas.openxmlformats.org/officeDocument/2006/relationships/image" Target="cid:image007.png@01DCA734.128757F0" TargetMode="External"/><Relationship Id="rId23" Type="http://schemas.openxmlformats.org/officeDocument/2006/relationships/image" Target="cid:image011.png@01DCA734.128757F0" TargetMode="External"/><Relationship Id="rId10" Type="http://schemas.openxmlformats.org/officeDocument/2006/relationships/image" Target="media/image4.png"/><Relationship Id="rId19" Type="http://schemas.openxmlformats.org/officeDocument/2006/relationships/image" Target="cid:image009.png@01DCA734.128757F0" TargetMode="External"/><Relationship Id="rId4" Type="http://schemas.openxmlformats.org/officeDocument/2006/relationships/image" Target="media/image1.png"/><Relationship Id="rId9" Type="http://schemas.openxmlformats.org/officeDocument/2006/relationships/image" Target="cid:image004.png@01DCA734.128757F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McQuillia, Harold L.  NCO 6</dc:creator>
  <cp:keywords/>
  <dc:description/>
  <cp:lastModifiedBy>McQuillia, Harold L.  NCO 6</cp:lastModifiedBy>
  <cp:revision>1</cp:revision>
  <dcterms:created xsi:type="dcterms:W3CDTF">2026-03-03T11:36:00Z</dcterms:created>
  <dcterms:modified xsi:type="dcterms:W3CDTF">2026-03-03T11:38:00Z</dcterms:modified>
</cp:coreProperties>
</file>