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Inicio de sesión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578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Registro usuario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0675" cy="340306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0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registro Automático de producto (Carta o Figura)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00675" cy="332454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24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Registro Manual de Producto(Carta o Figura)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15853" cy="332925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853" cy="332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Buscar o Filtrar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20628" cy="222253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8" cy="222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Editar Perfil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96803" cy="255635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803" cy="25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Administrar Sistema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2184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oXjTLhD8rQQx1I7mObDKRQDWZg==">CgMxLjA4AHIhMTBMZ1ZjOXE2YlNTV0FmZHU1NW4wRzdsMkItLTJlN01k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