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4E3E" w14:textId="3E6D036E" w:rsidR="00D71B09" w:rsidRPr="00C26847" w:rsidRDefault="00D71B09" w:rsidP="00D71B09">
      <w:pPr>
        <w:jc w:val="center"/>
        <w:rPr>
          <w:rFonts w:ascii="Berlin Sans FB" w:hAnsi="Berlin Sans FB"/>
          <w:sz w:val="28"/>
          <w:szCs w:val="28"/>
          <w:lang w:val="es-ES"/>
        </w:rPr>
      </w:pPr>
      <w:r w:rsidRPr="00C26847">
        <w:rPr>
          <w:rFonts w:ascii="Berlin Sans FB" w:hAnsi="Berlin Sans FB"/>
          <w:sz w:val="28"/>
          <w:szCs w:val="28"/>
          <w:lang w:val="es-ES"/>
        </w:rPr>
        <w:t>INSTITUTO DE EDUCACIÓN SUPERIOR TECNOLÓGICO PRIVADO TAYLOR – ADMINISTRACIÓN DE EMPRESAS</w:t>
      </w:r>
    </w:p>
    <w:p w14:paraId="5B44C7C1" w14:textId="19BD21D1" w:rsidR="00C26847" w:rsidRDefault="00C26847" w:rsidP="00D71B09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C71D88" wp14:editId="4A99209E">
            <wp:extent cx="676275" cy="603816"/>
            <wp:effectExtent l="0" t="0" r="0" b="6350"/>
            <wp:docPr id="237489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9821" name="Imagen 2374898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9" t="937" r="31568" b="52187"/>
                    <a:stretch/>
                  </pic:blipFill>
                  <pic:spPr bwMode="auto">
                    <a:xfrm>
                      <a:off x="0" y="0"/>
                      <a:ext cx="685046" cy="6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D692F" w14:textId="77777777" w:rsidR="00C26847" w:rsidRPr="00D71B09" w:rsidRDefault="00C26847" w:rsidP="00D71B09">
      <w:pPr>
        <w:jc w:val="center"/>
        <w:rPr>
          <w:lang w:val="es-ES"/>
        </w:rPr>
      </w:pPr>
    </w:p>
    <w:sectPr w:rsidR="00C26847" w:rsidRPr="00D71B09" w:rsidSect="00D71B09">
      <w:pgSz w:w="11906" w:h="16838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09"/>
    <w:rsid w:val="007F1235"/>
    <w:rsid w:val="00C26847"/>
    <w:rsid w:val="00D7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350B"/>
  <w15:chartTrackingRefBased/>
  <w15:docId w15:val="{4731E44F-2610-4AD2-8A92-10FDA088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Pujaico</dc:creator>
  <cp:keywords/>
  <dc:description/>
  <cp:lastModifiedBy>Nelly Pujaico</cp:lastModifiedBy>
  <cp:revision>1</cp:revision>
  <dcterms:created xsi:type="dcterms:W3CDTF">2023-12-29T13:29:00Z</dcterms:created>
  <dcterms:modified xsi:type="dcterms:W3CDTF">2023-12-30T04:11:00Z</dcterms:modified>
</cp:coreProperties>
</file>