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D4DB6" w14:textId="77777777" w:rsidR="00136060" w:rsidRDefault="002755C7">
      <w:pPr>
        <w:pStyle w:val="Title"/>
        <w:rPr>
          <w:sz w:val="48"/>
        </w:rPr>
      </w:pPr>
      <w:r>
        <w:rPr>
          <w:sz w:val="48"/>
        </w:rPr>
        <w:t>Proyecto</w:t>
      </w:r>
    </w:p>
    <w:p w14:paraId="558AFCC8" w14:textId="41793B5A" w:rsidR="00136060" w:rsidRDefault="002755C7">
      <w:pPr>
        <w:rPr>
          <w:sz w:val="20"/>
        </w:rPr>
      </w:pPr>
      <w:r>
        <w:rPr>
          <w:sz w:val="20"/>
        </w:rPr>
        <w:t>Desarrolle un sitio de foros en Angular y Java EE / Spring</w:t>
      </w:r>
      <w:r>
        <w:rPr>
          <w:sz w:val="20"/>
        </w:rPr>
        <w:t xml:space="preserve">. </w:t>
      </w:r>
    </w:p>
    <w:p w14:paraId="5010714D" w14:textId="5D355094" w:rsidR="00136060" w:rsidRDefault="002755C7">
      <w:pPr>
        <w:rPr>
          <w:sz w:val="20"/>
        </w:rPr>
      </w:pPr>
      <w:r>
        <w:rPr>
          <w:sz w:val="20"/>
        </w:rPr>
        <w:t>Las principales funcionalidades del sistema son las siguientes:</w:t>
      </w:r>
    </w:p>
    <w:p w14:paraId="616136FF" w14:textId="2A65460C" w:rsidR="005F1109" w:rsidRPr="005F1109" w:rsidRDefault="005F1109" w:rsidP="005F1109">
      <w:pPr>
        <w:pStyle w:val="ListParagraph"/>
        <w:numPr>
          <w:ilvl w:val="0"/>
          <w:numId w:val="5"/>
        </w:numPr>
        <w:rPr>
          <w:sz w:val="20"/>
        </w:rPr>
      </w:pPr>
      <w:r w:rsidRPr="005F1109">
        <w:rPr>
          <w:sz w:val="20"/>
        </w:rPr>
        <w:t>Foros</w:t>
      </w:r>
      <w:r>
        <w:rPr>
          <w:sz w:val="20"/>
        </w:rPr>
        <w:t>, temas y comentarios</w:t>
      </w:r>
    </w:p>
    <w:p w14:paraId="21D77F5A" w14:textId="77777777" w:rsidR="00136060" w:rsidRDefault="002755C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D</w:t>
      </w:r>
      <w:r>
        <w:rPr>
          <w:sz w:val="20"/>
        </w:rPr>
        <w:t xml:space="preserve">eben poderse crear múltiples </w:t>
      </w:r>
      <w:r>
        <w:rPr>
          <w:b/>
          <w:sz w:val="20"/>
        </w:rPr>
        <w:t>foros</w:t>
      </w:r>
      <w:r>
        <w:rPr>
          <w:sz w:val="20"/>
        </w:rPr>
        <w:t xml:space="preserve"> de discusión</w:t>
      </w:r>
    </w:p>
    <w:p w14:paraId="633D5425" w14:textId="77777777" w:rsidR="00136060" w:rsidRDefault="002755C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En cada foro se pueden publicar </w:t>
      </w:r>
      <w:r>
        <w:rPr>
          <w:b/>
          <w:sz w:val="20"/>
        </w:rPr>
        <w:t>temas</w:t>
      </w:r>
      <w:r>
        <w:rPr>
          <w:sz w:val="20"/>
        </w:rPr>
        <w:t xml:space="preserve">. Cada tema debe tener fecha de </w:t>
      </w:r>
      <w:r>
        <w:rPr>
          <w:sz w:val="20"/>
        </w:rPr>
        <w:t>publicación, título del tema y contenido.</w:t>
      </w:r>
    </w:p>
    <w:p w14:paraId="42D1EEFA" w14:textId="633A76F4" w:rsidR="00136060" w:rsidRDefault="002755C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En cada tema se pueden publicar </w:t>
      </w:r>
      <w:r>
        <w:rPr>
          <w:b/>
          <w:sz w:val="20"/>
        </w:rPr>
        <w:t>comentarios</w:t>
      </w:r>
      <w:r>
        <w:rPr>
          <w:sz w:val="20"/>
        </w:rPr>
        <w:t>. Los comentarios deben tener fecha y contenido. Algunos comentarios pueden ser la respuesta a otros comentarios, por lo que deben quedar claramente relacionados con el co</w:t>
      </w:r>
      <w:r>
        <w:rPr>
          <w:sz w:val="20"/>
        </w:rPr>
        <w:t>mentario que se está respondiendo.</w:t>
      </w:r>
    </w:p>
    <w:p w14:paraId="54F26BD8" w14:textId="22A3411F" w:rsidR="005F1109" w:rsidRPr="005F1109" w:rsidRDefault="005F1109" w:rsidP="005F1109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Moderación y ranking</w:t>
      </w:r>
    </w:p>
    <w:p w14:paraId="0AC9B701" w14:textId="77777777" w:rsidR="00136060" w:rsidRDefault="002755C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S</w:t>
      </w:r>
      <w:r>
        <w:rPr>
          <w:sz w:val="20"/>
        </w:rPr>
        <w:t>i un foro es moderado, los temas y comentarios no se publican automáticamente, sino que deben ser aprobados previamente por un moderador. Si son rechazados por el moderador, el mensaje se borra y no se publica.</w:t>
      </w:r>
    </w:p>
    <w:p w14:paraId="777E4E18" w14:textId="77777777" w:rsidR="00136060" w:rsidRDefault="002755C7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Cada tema</w:t>
      </w:r>
      <w:r>
        <w:rPr>
          <w:sz w:val="20"/>
        </w:rPr>
        <w:t xml:space="preserve"> y comentario tiene un </w:t>
      </w:r>
      <w:r>
        <w:rPr>
          <w:b/>
          <w:sz w:val="20"/>
        </w:rPr>
        <w:t>ranking</w:t>
      </w:r>
      <w:r>
        <w:rPr>
          <w:sz w:val="20"/>
        </w:rPr>
        <w:t>, el cual indica qué tan popular es dicho mensaje. Cada usuario puede, a su discreción, aumentar en 1 punto o disminuir en 1 punto dicho ranking. Los temas y comentarios más populares son aquellos a los que varios usuarios les</w:t>
      </w:r>
      <w:r>
        <w:rPr>
          <w:sz w:val="20"/>
        </w:rPr>
        <w:t xml:space="preserve"> han sumado 1 punto de ranking. Deben mostrarse primero que los mensajes con menor ranking.</w:t>
      </w:r>
    </w:p>
    <w:p w14:paraId="4386D96B" w14:textId="3908AF87" w:rsidR="00136060" w:rsidRPr="00AA5FC9" w:rsidRDefault="002755C7" w:rsidP="00AA5FC9">
      <w:pPr>
        <w:pStyle w:val="ListParagraph"/>
        <w:numPr>
          <w:ilvl w:val="0"/>
          <w:numId w:val="5"/>
        </w:numPr>
        <w:rPr>
          <w:sz w:val="20"/>
        </w:rPr>
      </w:pPr>
      <w:r w:rsidRPr="00AA5FC9">
        <w:rPr>
          <w:sz w:val="20"/>
        </w:rPr>
        <w:t xml:space="preserve">El sitio debe soportar tres tipos de usuarios: usuarios normales, moderadores y administradores. </w:t>
      </w:r>
    </w:p>
    <w:p w14:paraId="274FAA86" w14:textId="77777777" w:rsidR="00136060" w:rsidRDefault="002755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</w:t>
      </w:r>
      <w:r>
        <w:rPr>
          <w:sz w:val="20"/>
        </w:rPr>
        <w:t>os usuarios normales pueden publicar temas y comentarios y tambié</w:t>
      </w:r>
      <w:r>
        <w:rPr>
          <w:sz w:val="20"/>
        </w:rPr>
        <w:t>n pueden cambiar el ranking de un tema o comentario (independientemente si es propio o fue publicado por un tercero). También pueden editar y borrar sus propios temas y comentarios.</w:t>
      </w:r>
    </w:p>
    <w:p w14:paraId="364DA98D" w14:textId="77777777" w:rsidR="00136060" w:rsidRDefault="002755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Los moderadores tienen los mismos privilegios que los usuarios normales, p</w:t>
      </w:r>
      <w:r>
        <w:rPr>
          <w:sz w:val="20"/>
        </w:rPr>
        <w:t>ero además pueden moderar temas y comentarios.</w:t>
      </w:r>
    </w:p>
    <w:p w14:paraId="5C6E5C04" w14:textId="77777777" w:rsidR="00136060" w:rsidRDefault="002755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Los administradores pueden realizar todas las acciones de los usuarios normales y moderadores, pero sobre cualquier tema y comentario (no solo los que les pertenecen).</w:t>
      </w:r>
    </w:p>
    <w:p w14:paraId="10CCDE79" w14:textId="30F129F4" w:rsidR="00136060" w:rsidRDefault="002755C7">
      <w:pPr>
        <w:rPr>
          <w:sz w:val="20"/>
        </w:rPr>
      </w:pPr>
      <w:r>
        <w:rPr>
          <w:sz w:val="20"/>
        </w:rPr>
        <w:t>La interfaz de usuario del sistema debe b</w:t>
      </w:r>
      <w:r>
        <w:rPr>
          <w:sz w:val="20"/>
        </w:rPr>
        <w:t>asarse en Angular</w:t>
      </w:r>
      <w:r>
        <w:rPr>
          <w:sz w:val="20"/>
        </w:rPr>
        <w:t>, pero los datos y la lógica de la aplicación deben concentrarse en un servidor Java EE</w:t>
      </w:r>
      <w:r w:rsidR="00EC5137">
        <w:rPr>
          <w:sz w:val="20"/>
        </w:rPr>
        <w:t xml:space="preserve"> </w:t>
      </w:r>
      <w:r w:rsidR="003A0A69">
        <w:rPr>
          <w:sz w:val="20"/>
        </w:rPr>
        <w:t xml:space="preserve">/ </w:t>
      </w:r>
      <w:r w:rsidR="00EC5137">
        <w:rPr>
          <w:sz w:val="20"/>
        </w:rPr>
        <w:t>Spring</w:t>
      </w:r>
      <w:r>
        <w:rPr>
          <w:sz w:val="20"/>
        </w:rPr>
        <w:t>. La conexión cliente-servidor debe hacerse a través de REST con JSON. El servidor puede utilizar cualquier base de datos de su preferencia. Para efec</w:t>
      </w:r>
      <w:r>
        <w:rPr>
          <w:sz w:val="20"/>
        </w:rPr>
        <w:t>tos de este proyecto se recomienda usar la base de datos que viene incluida en el servidor de aplicaciones (aunque en un proyecto real sería insuficiente).</w:t>
      </w:r>
    </w:p>
    <w:p w14:paraId="1E7F7358" w14:textId="77777777" w:rsidR="00136060" w:rsidRDefault="002755C7">
      <w:pPr>
        <w:rPr>
          <w:sz w:val="20"/>
        </w:rPr>
      </w:pPr>
      <w:r>
        <w:rPr>
          <w:sz w:val="20"/>
        </w:rPr>
        <w:t>Entregables:</w:t>
      </w:r>
    </w:p>
    <w:p w14:paraId="1A78B0F7" w14:textId="77777777" w:rsidR="00136060" w:rsidRDefault="002755C7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Código fuente del cliente en Angular</w:t>
      </w:r>
    </w:p>
    <w:p w14:paraId="2329BDD6" w14:textId="77777777" w:rsidR="00136060" w:rsidRDefault="002755C7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Código fuente del servidor en Java EE/ Spring</w:t>
      </w:r>
    </w:p>
    <w:p w14:paraId="1296E178" w14:textId="77777777" w:rsidR="00136060" w:rsidRDefault="002755C7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Video explicativo</w:t>
      </w:r>
    </w:p>
    <w:sectPr w:rsidR="0013606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46F0"/>
    <w:multiLevelType w:val="multilevel"/>
    <w:tmpl w:val="63AE61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06B2C99"/>
    <w:multiLevelType w:val="multilevel"/>
    <w:tmpl w:val="2C9CEB42"/>
    <w:lvl w:ilvl="0">
      <w:start w:val="1"/>
      <w:numFmt w:val="bullet"/>
      <w:lvlText w:val=""/>
      <w:lvlJc w:val="left"/>
      <w:pPr>
        <w:tabs>
          <w:tab w:val="num" w:pos="34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8"/>
        </w:tabs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037E63"/>
    <w:multiLevelType w:val="multilevel"/>
    <w:tmpl w:val="D88E3A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EF6037"/>
    <w:multiLevelType w:val="hybridMultilevel"/>
    <w:tmpl w:val="9482A9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70FF2"/>
    <w:multiLevelType w:val="multilevel"/>
    <w:tmpl w:val="EB84BE02"/>
    <w:lvl w:ilvl="0">
      <w:start w:val="1"/>
      <w:numFmt w:val="bullet"/>
      <w:lvlText w:val=""/>
      <w:lvlJc w:val="left"/>
      <w:pPr>
        <w:tabs>
          <w:tab w:val="num" w:pos="34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8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060"/>
    <w:rsid w:val="00136060"/>
    <w:rsid w:val="002755C7"/>
    <w:rsid w:val="003A0A69"/>
    <w:rsid w:val="005F1109"/>
    <w:rsid w:val="00620988"/>
    <w:rsid w:val="00AA5FC9"/>
    <w:rsid w:val="00EC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3567"/>
  <w15:docId w15:val="{22D7BDEB-9C87-40B7-996E-A062521E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D15"/>
    <w:pPr>
      <w:spacing w:after="200" w:line="276" w:lineRule="auto"/>
      <w:jc w:val="both"/>
    </w:pPr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03BF8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val="es-C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03BF8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80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364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 Pavlich-Mariscal</dc:creator>
  <dc:description/>
  <cp:lastModifiedBy>Jaime Andrés Pavlich Mariscal</cp:lastModifiedBy>
  <cp:revision>22</cp:revision>
  <dcterms:created xsi:type="dcterms:W3CDTF">2017-02-20T19:11:00Z</dcterms:created>
  <dcterms:modified xsi:type="dcterms:W3CDTF">2020-09-02T21:31:00Z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