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A0" w:rsidRDefault="001432A0">
      <w:hyperlink r:id="rId4" w:history="1">
        <w:r w:rsidRPr="004A654F">
          <w:rPr>
            <w:rStyle w:val="Hiperhivatkozs"/>
          </w:rPr>
          <w:t>http://centroszet.hu/tananyag/tablazat/1_bevezets_a_tblzatok_hasznlatba_s_az_excel_program_kezelsbe.html</w:t>
        </w:r>
      </w:hyperlink>
      <w:bookmarkStart w:id="0" w:name="_GoBack"/>
      <w:bookmarkEnd w:id="0"/>
    </w:p>
    <w:p w:rsidR="00D242DC" w:rsidRDefault="001432A0">
      <w:hyperlink r:id="rId5" w:history="1">
        <w:r w:rsidR="00D242DC" w:rsidRPr="00AA59E5">
          <w:rPr>
            <w:rStyle w:val="Hiperhivatkozs"/>
          </w:rPr>
          <w:t>http://ilias.gdf.hu/data/ilias-ha/lm_data/lm_44496/Tablazatkezeles/4.3.1_Microsoft_Excel_alapjai.pdf</w:t>
        </w:r>
      </w:hyperlink>
    </w:p>
    <w:p w:rsidR="006C494A" w:rsidRDefault="00D242DC">
      <w:hyperlink r:id="rId6" w:history="1">
        <w:r w:rsidRPr="00AA59E5">
          <w:rPr>
            <w:rStyle w:val="Hiperhivatkozs"/>
          </w:rPr>
          <w:t>https://pcworld.hu/szoftver/excel-kisokos-muveletek-munkalapokkal-106935.html</w:t>
        </w:r>
      </w:hyperlink>
    </w:p>
    <w:p w:rsidR="00D242DC" w:rsidRDefault="001432A0">
      <w:hyperlink r:id="rId7" w:history="1">
        <w:r w:rsidR="00D242DC" w:rsidRPr="00AA59E5">
          <w:rPr>
            <w:rStyle w:val="Hiperhivatkozs"/>
          </w:rPr>
          <w:t>https://support.office.com/hu-hu/article/adatok-manu%C3%A1lis-bevitele-munkalapcell%C3%A1kba-c798181d-d75a-41b1-92ad-6c0800f80038</w:t>
        </w:r>
      </w:hyperlink>
    </w:p>
    <w:p w:rsidR="00D242DC" w:rsidRDefault="001432A0">
      <w:hyperlink r:id="rId8" w:history="1">
        <w:r w:rsidR="00D242DC" w:rsidRPr="00AA59E5">
          <w:rPr>
            <w:rStyle w:val="Hiperhivatkozs"/>
          </w:rPr>
          <w:t>https://support.office.com/hu-hu/article/munkalapcell%C3%A1k-automatikus-kit%C3%B6lt%C3%A9se-adatokkal-74e31bdd-d993-45da-aa82-35a236c5b5db</w:t>
        </w:r>
      </w:hyperlink>
    </w:p>
    <w:p w:rsidR="00D242DC" w:rsidRDefault="001432A0">
      <w:hyperlink r:id="rId9" w:history="1">
        <w:r w:rsidR="00D242DC" w:rsidRPr="00AA59E5">
          <w:rPr>
            <w:rStyle w:val="Hiperhivatkozs"/>
          </w:rPr>
          <w:t>https://support.office.com/hu-hu/article/navig%C3%A1ci%C3%B3-a-munkalapon-bel%C3%BCl-mozg%C3%A1ssal-%C3%A9s-g%C3%B6rget%C3%A9ssel-06fc34b8-64bb-4d78-9b62-34656d700f82</w:t>
        </w:r>
      </w:hyperlink>
    </w:p>
    <w:p w:rsidR="00D242DC" w:rsidRDefault="001432A0">
      <w:pPr>
        <w:rPr>
          <w:rStyle w:val="Hiperhivatkozs"/>
        </w:rPr>
      </w:pPr>
      <w:hyperlink r:id="rId10" w:history="1">
        <w:r w:rsidR="00D242DC" w:rsidRPr="00AA59E5">
          <w:rPr>
            <w:rStyle w:val="Hiperhivatkozs"/>
          </w:rPr>
          <w:t>http://users.atw.hu/johnny55/ecdl/j_m_tablazat.pdf</w:t>
        </w:r>
      </w:hyperlink>
    </w:p>
    <w:p w:rsidR="001432A0" w:rsidRDefault="001432A0"/>
    <w:p w:rsidR="00D242DC" w:rsidRDefault="00D242DC"/>
    <w:sectPr w:rsidR="00D2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DC"/>
    <w:rsid w:val="001432A0"/>
    <w:rsid w:val="006C494A"/>
    <w:rsid w:val="00D2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C559"/>
  <w15:chartTrackingRefBased/>
  <w15:docId w15:val="{4E3834AE-9D7F-4402-B3B2-3AA75657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24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hu-hu/article/munkalapcell%C3%A1k-automatikus-kit%C3%B6lt%C3%A9se-adatokkal-74e31bdd-d993-45da-aa82-35a236c5b5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office.com/hu-hu/article/adatok-manu%C3%A1lis-bevitele-munkalapcell%C3%A1kba-c798181d-d75a-41b1-92ad-6c0800f8003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cworld.hu/szoftver/excel-kisokos-muveletek-munkalapokkal-10693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lias.gdf.hu/data/ilias-ha/lm_data/lm_44496/Tablazatkezeles/4.3.1_Microsoft_Excel_alapjai.pdf" TargetMode="External"/><Relationship Id="rId10" Type="http://schemas.openxmlformats.org/officeDocument/2006/relationships/hyperlink" Target="http://users.atw.hu/johnny55/ecdl/j_m_tablazat.pdf" TargetMode="External"/><Relationship Id="rId4" Type="http://schemas.openxmlformats.org/officeDocument/2006/relationships/hyperlink" Target="http://centroszet.hu/tananyag/tablazat/1_bevezets_a_tblzatok_hasznlatba_s_az_excel_program_kezelsbe.html" TargetMode="External"/><Relationship Id="rId9" Type="http://schemas.openxmlformats.org/officeDocument/2006/relationships/hyperlink" Target="https://support.office.com/hu-hu/article/navig%C3%A1ci%C3%B3-a-munkalapon-bel%C3%BCl-mozg%C3%A1ssal-%C3%A9s-g%C3%B6rget%C3%A9ssel-06fc34b8-64bb-4d78-9b62-34656d700f8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1449</Characters>
  <Application>Microsoft Office Word</Application>
  <DocSecurity>0</DocSecurity>
  <Lines>12</Lines>
  <Paragraphs>3</Paragraphs>
  <ScaleCrop>false</ScaleCrop>
  <Company>KDG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Anikó</dc:creator>
  <cp:keywords/>
  <dc:description/>
  <cp:lastModifiedBy>Németh Anikó</cp:lastModifiedBy>
  <cp:revision>2</cp:revision>
  <dcterms:created xsi:type="dcterms:W3CDTF">2018-09-06T17:02:00Z</dcterms:created>
  <dcterms:modified xsi:type="dcterms:W3CDTF">2018-09-10T11:06:00Z</dcterms:modified>
</cp:coreProperties>
</file>