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Pr="005D7E7D">
        <w:rPr>
          <w:rFonts w:ascii="Courier New" w:hAnsi="Courier New" w:cs="Courier New"/>
          <w:sz w:val="18"/>
          <w:szCs w:val="18"/>
        </w:rPr>
        <w:t>MODULE MESHDATA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MODULE STORING DATA DEFINING THE MESH.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REAL :: X(10000),Y(10000),AI(20000),AJ(20000),AK(20000)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REAL :: BI(20000),BJ(20000),BK(20000),AREA(20000)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INTEGER :: NEL,NNP,NBP,MAXNEL,MAXNNP,MAXNBP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INTEGER :: NPI(20000),NPJ(20000),NPK(20000),NPB(400)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INTEGER :: NPTS1,NPTS2,NPTS3,NPTS4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MODULE MESHDATA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MODULE EQNSDATA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MODULE STORING EQUATION DATA: RECTANGULARISED OVERALL STIFFNESS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MATRIX, FORCE VECTOR AND SOLUTION VECTOR.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REAL :: OKXX(10000,13),OKXY(10000,13),OKYX(10000,13),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       OKYY(10000,13),U(10000),V(10000),FX(10000),FY(10000),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       FXMOD(10000),FYMOD(10000),SFXX(10000),SFXY(10000),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       SFYX(10000),SFYY(10000)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INTEGER :: NPA(10000,13),NAP(10000)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MODULE EQNSDATA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MODULE MATLDATA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MODULE STORING MATERIAL DATA.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REAL :: E(10),NU(10),ALPHA(10),RHOG(10)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INTEGER :: NMAT,MATM(20000)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MODULE MATLDATA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MODULE LOADDATA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MODULE STORING LOAD DATA.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REAL :: DELTAT(20000),XBAR(20000),YBAR(20000)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MODULE LOADDATA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MODULE RESTDATA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MODULE STORING BOUNDARY CONDITION RESTRAINT DATA.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REAL :: TANG(400),UPRES(400),VPRES(400)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INTEGER :: NCOND(400),NBC3P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MODULE RESTDATA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MODULE EMODDATA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MODULE STORING ELEMENT MODULUS DATA FOR A NONLINEAR PROBLEM.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REAL :: EE(20000)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MODULE EMODDATA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PROGRAM  PLANE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PROGRAM FOR FINITE ELEMENT ANALYSIS OF TWO-DIMENSIONAL PROBLEMS OF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THE BIHARMONIC PLANE STRAIN OR PLANE STRESS TYPE, USING CONSTANT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STRAIN TRIANGULAR ELEMENTS.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lastRenderedPageBreak/>
        <w:t xml:space="preserve">      USE EQNSDATA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MATLDATA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LOADDATA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REAL :: B(3,6),D(3,3),BTD(6,3),ESTIFF(6,6),ET(3),THETAM(6)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INTEGER :: IJK(3)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CHARACTER(80) :: TITLE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CHARACTER(6) :: CASE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OPEN(5,FILE="DATA")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OPEN(6,FILE="RESULTS")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OPEN(7,FILE="MESHRES")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DEFINE MAXIMUM PROBLEM SIZE PERMITTED BY THE ARRAY DIMENSIONS.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MAXNEL=20000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MAXNNP=10000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MAXNBP=400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INPUT THE PROBLEM TITLE AND TYPE.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READ(5,FMT="(A80)")  TITLE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READ(5,FMT="(A6)")  CASE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WRITE(6,61) CASE,TITLE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61   FORMAT("CST FINITE ELEMENT SOLUTION FOR PLANE ",A," PROBLEM"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      // A)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INPUT OR GENERATE THE MESH DATA, MATERIAL PROPERTIES, TEMPERATURE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CHANGES AND BODY FORCES.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CALL  MESH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CALL  MODIFY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CALL  MATLS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CALL  TEMPS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CALL  BODYF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COMPUTE THE ELEMENT GEOMETRIES.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in turn: DO M=1,NEL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I=NPI(M)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J=NPJ(M)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K=NPK(M)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AI(M)=-X(J)+X(K)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AJ(M)=-X(K)+X(I)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AK(M)=-X(I)+X(J)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BI(M)=Y(J)-Y(K)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BJ(M)=Y(K)-Y(I)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BK(M)=Y(I)-Y(J)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AREA(M)=0.5*(AK(M)*BJ(M)-AJ(M)*BK(M))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IF(AREA(M) &lt;= 0.) THEN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WRITE(6,62) M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62     FORMAT(/"ELEMENT NUMBER",I6," HAS NEGATIVE AREA - STOP")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STOP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in turn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OUTPUT THE MESH DATA.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CALL  MSHOUT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SET INITIAL VALUES OF STIFFNESSES, EXTERNAL FORCES AND UNKNOWNS.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overall row in turn: DO IROW=1,NNP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overall column in turn: DO IC=1,13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OKXX(IROW,IC)=0.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OKXY(IROW,IC)=0.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OKYX(IROW,IC)=0.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OKYY(IROW,IC)=0.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NPA(IROW,IC)=0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overall column in turn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NPA(IROW,1)=IROW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FXMOD(IROW)=0.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FYMOD(IROW)=0.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U(IROW)=0.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V(IROW)=0.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overall row in turn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lastRenderedPageBreak/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MODIFY MATERIAL PROPERTIES IF CASE IS ONE OF PLANE STRAIN.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IF(CASE == "STRAIN") THEN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Each material in turn: DO MAT=1,NMAT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E(MAT)=E(MAT)/(1.-NU(MAT)**2)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ALPHA(MAT)=ALPHA(MAT)*(1.+NU(MAT))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NU(MAT)=NU(MAT)/(1.-NU(MAT))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END DO Each material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SET UP THE OVERALL ASSEMBLY LOOP.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in turn: DO M=1,NEL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STORE THE ELEMENT NODE NUMBERS IN ORDER IN ARRAY IJK.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IJK(1)=NPI(M)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IJK(2)=NPJ(M)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IJK(3)=NPK(M)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COMPUTE THE BODY FORCE COMPONENTS ON EACH NODE OF THE ELEMENT.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GXM=XBAR(M)*AREA(M)/3.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GYM=YBAR(M)*AREA(M)/3.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FORM THE ELEMENT DIMENSION MATRIX.                 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B(1,1)=BI(M)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B(1,2)=0.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B(1,3)=BJ(M)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B(1,4)=0.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B(1,5)=BK(M)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B(1,6)=0.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B(2,1)=0.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B(2,2)=AI(M)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B(2,3)=0.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B(2,4)=AJ(M)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B(2,5)=0.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B(2,6)=AK(M)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column in turn: DO ICE=1,6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IF(MOD(ICE,2) == 0) B(3,ICE)=B(1,ICE-1)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IF(MOD(ICE,2) == 1) B(3,ICE)=B(2,ICE+1)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column in turn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FORM THE ELASTIC PROPERTY MATRIX.                 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MAT=MATM(M)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FACT=E(MAT)/(1.-NU(MAT)**2)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D(1,1)=FACT                                        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D(1,2)=FACT*NU(MAT)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D(1,3)=0.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D(2,1)=D(1,2)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D(2,2)=D(1,1)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D(2,3)=0.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D(3,1)=0.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D(3,2)=0.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D(3,3)=FACT*0.5*(1.-NU(MAT))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MULTIPLY THE TRANSPOSE OF MATRIX B BY MATRIX D.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row in turn: DO IRE=1,6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column in turn: DO ICE=1,3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BTD(IRE,ICE)=0.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Sum products: DO ISUM=1,3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BTD(IRE,ICE)=BTD(IRE,ICE)+B(ISUM,IRE)*D(ISUM,ICE)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Sum products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column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row in turn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FORM THE THERMAL STRAIN AND THERMAL FORCE VECTORS.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ET(1)=ALPHA(MAT)*DELTAT(M)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ET(2)=ET(1)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ET(3)=0.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row in turn: DO IRE=1,6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lastRenderedPageBreak/>
        <w:t xml:space="preserve">      SUM=0.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Sum products: DO ISUM=1,3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SUM=SUM+BTD(IRE,ISUM)*ET(ISUM)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Sum products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THETAM(IRE)=0.5*SUM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row in turn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FORM THE ELEMENT STIFFNESS MATRIX.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row in turn: DO IRE=1,6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column in turn: DO ICE=1,6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SUM=0.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Sum products: DO ISUM=1,3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SUM=SUM+BTD(IRE,ISUM)*B(ISUM,ICE)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Sum products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ESTIFF(IRE,ICE)=0.25*SUM/AREA(M)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column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row in turn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ADD ELEMENT STIFFNESS TO OVERALL STIFFNESS.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row in turn: DO IRE=1,3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column in turn: DO ICE=1,3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IROW=IJK(IRE)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ICOL=IJK(ICE)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STORE STIFFNESS COEFFICIENTS IN RECTANGULAR FORM OF OVERALL MATRICES.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IFLAG=0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overall column in turn: DO IC=1,13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IF(NPA(IROW,IC) == 0)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NPA(IROW,IC)=ICOL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NAP(IROW)=IC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IF(NPA(IROW,IC) == ICOL)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OKXX(IROW,IC)=OKXX(IROW,IC)+ESTIFF(2*IRE-1,2*ICE-1)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OKXY(IROW,IC)=OKXY(IROW,IC)+ESTIFF(2*IRE-1,2*ICE)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OKYX(IROW,IC)=OKYX(IROW,IC)+ESTIFF(2*IRE,2*ICE-1)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OKYY(IROW,IC)=OKYY(IROW,IC)+ESTIFF(2*IRE,2*ICE)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IFLAG=1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EXIT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overall column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IF(IFLAG == 0) THEN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WRITE(6,63) IROW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63     FORMAT(/"NODE ",I6," HAS MORE THAN 12 ADJACENT NODES - STOP")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STOP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!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column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row in turn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ASSEMBLE THE EXTERNAL FORCES ON THE NODES.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row in turn: DO IRE=1,3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IROW=IJK(IRE)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FXMOD(IROW)=FXMOD(IROW)+GXM+THETAM(2*IRE-1)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FYMOD(IROW)=FYMOD(IROW)+GYM+THETAM(2*IRE)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row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in turn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COMPUTE THE SELF-FLEXIBILITY SUBMATRICES.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node in turn: DO I=1,NNP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DENOM=OKXX(I,1)*OKYY(I,1)-OKXY(I,1)*OKYX(I,1)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SFXX(I)=OKYY(I,1)/DENOM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SFXY(I)=-OKXY(I,1)/DENOM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SFYX(I)=-OKYX(I,1)/DENOM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SFYY(I)=OKXX(I,1)/DENOM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node in turn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APPLY THE BOUNDARY CONDITIONS.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lastRenderedPageBreak/>
        <w:t xml:space="preserve">      CALL  BCS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SOLVE THE LINEAR EQUATIONS.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CALL  SOLVE2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OUTPUT THE REQUIRED RESULTS.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CALL  OUTPUT                                          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STOP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PROGRAM PLANE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D55078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SUBROUTINE  MESH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SUBPROGRAM TO READ OR GENERATE A MESH OF TRIANGULAR FINITE ELEMENTS.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THIS VERSION READS IN THE NECESSARY DATA.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INPUT THE NUMBERS OF NODES AND ELEMENTS.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READ(5,*) NNP,NEL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IF(NNP &gt; MAXNNP .OR. NEL &gt; MAXNEL)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WRITE(6,61) NNP,NEL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61     FORMAT(/"EXCESSIVE SIZE OF MESH, NNP =",I6,",   NEL =",I6)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STOP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INPUT THE NODAL POINT CO-ORDINATES.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READ(5,*) (I,X(I),Y(I),N=1,NNP)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INPUT THE ELEMENT NODE DATA.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READ(5,*) (M,NPI(M),NPJ(M),NPK(M),N=1,NEL)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RETURN</w:t>
      </w:r>
    </w:p>
    <w:p w:rsidR="005D7E7D" w:rsidRPr="005D7E7D" w:rsidRDefault="00D55078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END SUBROUTINE MESH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D55078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SUBROUTINE  MESH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SUBPROGRAM TO READ OR GENERATE A MESH OF TRIANGULAR FINITE ELEMENTS.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THIS VERSION GENERATES A SQUARE MESH OF RIGHT-ANGLED TRIANGLES.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MESHDATA, NXPT=&gt;NPTS1, NYPT=&gt;NPTS2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INPUT AND STORE THE NUMBERS OF POINTS REQUIRED IN THE X AND Y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DIRECTIONS.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READ(5,*) NXPT,NYPT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COMPUTE AND TEST THE NUMBERS OF NODES AND ELEMENTS.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NNP=NXPT*NYPT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NEL=(NXPT-1)*(NYPT-1)*2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IF(NNP &gt; MAXNNP .OR. NEL &gt; MAXNEL)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WRITE(6,61) NNP,NEL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61     FORMAT(/"EXCESSIVE SIZE OF MESH, NNP =",I6,",   NEL =",I6)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STOP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DEFINE THE NODAL POINT CO-ORDINATES.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horizontal row of nodes in turn: DO IY=1,NYPT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node along the row in turn: DO IX=1,NXPT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I=(IY-1)*NXPT+IX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X(I)=FLOAT(IX-1)/FLOAT(NXPT-1)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Y(I)=FLOAT(IY-1)/FLOAT(NYPT-1)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node along the row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horizontal row of nodes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DEFINE THE NUMBERS OF THE THREE NODES OF EACH ELEMENT.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NXEL=NXPT-1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NYEL=NYPT-1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horizontal row of elements in turn: DO IY=1,NYEL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lastRenderedPageBreak/>
        <w:t xml:space="preserve">      Each pair of elements along the row in turn: DO IX=1,NXEL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NSQ=(IY-1)*NXEL+IX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M1=NSQ*2-1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M2=M1+1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I=(IY-1)*NXPT+IX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NPI(M1)=I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NPJ(M1)=I+NXPT+1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NPK(M1)=I+NXPT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NPI(M2)=I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NPJ(M2)=I+1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NPK(M2)=I+1+NXPT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pair of elements along the row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horizontal row of elements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RETURN</w:t>
      </w:r>
    </w:p>
    <w:p w:rsidR="005D7E7D" w:rsidRPr="005D7E7D" w:rsidRDefault="00D55078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END SUBROUTINE MESH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</w:t>
      </w:r>
    </w:p>
    <w:p w:rsidR="005D7E7D" w:rsidRPr="005D7E7D" w:rsidRDefault="00D55078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SUBROUTINE  MESH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SUBPROGRAM TO READ OR GENERATE A MESH OF TRIANGULAR FINITE ELEMENTS.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THIS VERSION GENERATES A UNIFORM EQUILATERAL TRIANGULAR MESH.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MESHDATA, NSPT=&gt;NPTS1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INPUT AND STORE THE NUMBER OF POINTS ON EACH SIDE OF THE MESH.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READ(5,*) NSPT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COMPUTE AND TEST THE NUMBERS OF NODES AND ELEMENTS.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NNP=NSPT*(NSPT+1)/2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NEL=(NSPT-1)**2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IF(NNP &gt; MAXNNP .OR. NEL &gt; MAXNEL)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WRITE(6,61) NNP,NEL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61     FORMAT(/"EXCESSIVE SIZE OF MESH, NNP =",I6,",   NEL =",I6)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STOP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DEFINE THE NODAL POINT CO-ORDINATES.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HX=1./FLOAT(NSPT-1)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HY=HX*0.5*SQRT(3.)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I=0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horizontal row of nodes in turn: DO IY=1,NSPT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NXPT=NSPT-IY+1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node along the row in turn: DO IX=1,NXPT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I=I+1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X(I)=FLOAT(IX-1)*HX+FLOAT(IY-1)*0.5*HX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Y(I)=FLOAT(IY-1)*HY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node along the row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horizontal row of nodes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DEFINE THE NUMBERS OF THE THREE NODES OF EACH ELEMENT,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FIRST FOR THE UPWARD POINTING ELEMENTS.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M=0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NYEL=NSPT-1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horizontal row of elements in turn: DO IY=1,NYEL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NXEL=NSPT-IY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along the row in turn: DO IX=1,NXEL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M=M+1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NPI(M)=M+IY-1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NPJ(M)=NPI(M)+1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NPK(M)=M+NSPT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along the row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horizontal row of elements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THEN FOR THE DOWNWARD POINTING ELEMENTS.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M1=M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NYEL=NYEL-1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horizontal row of elements in turn: DO IY=1,NYEL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NXEL=NSPT-IY-1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lastRenderedPageBreak/>
        <w:t xml:space="preserve">      Each element along the row in turn: DO IX=1,NXEL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M=M+1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NPI(M)=M-M1+2*IY-1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NPJ(M)=M-M1+NSPT+IY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NPK(M)=NPJ(M)-1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along the row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horizontal row of elements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RETURN</w:t>
      </w:r>
    </w:p>
    <w:p w:rsidR="005D7E7D" w:rsidRPr="005D7E7D" w:rsidRDefault="00D55078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END SUBROUTINE MESH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SUBROUTINE  MESH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SUBPROGRAM TO READ OR GENERATE A MESH OF TRIANGULAR FINITE ELEMENTS.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THIS VERSION GENERATES A SQUARE MESH OF MAINLY ISOSCELES ELEMENTS.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MESHDATA, NXPT=&gt;NPTS1, NYPT=&gt;NPTS2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INPUT AND STORE THE NUMBERS OF POINTS ALONG THE X AND Y AXES.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READ(5,*) NXPT,NYPT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COMPUTE AND TEST THE NUMBERS OF NODES AND ELEMENTS.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MODNY=MOD(NYPT,2)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IF(MODNY == 0) NNP=NYPT*(2*NXPT+1)/2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IF(MODNY == 1) NNP=(NYPT-1)*(2*NXPT+1)/2+NXPT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NEL=(NYPT-1)*(2*NXPT-1)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IF(NNP &gt; MAXNNP .OR. NEL &gt; MAXNEL)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WRITE(6,61) NNP,NEL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61     FORMAT(/"EXCESSIVE SIZE OF MESH, NNP =",I6,",   NEL =",I6)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STOP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DEFINE THE NODAL POINT CO-ORDINATES.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I=0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horizontal row of nodes in turn: DO IY=1,NYPT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MODIY=MOD(IY,2)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node along the row in turn: DO IX=1,NXPT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I=I+1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X(I)=FLOAT(IX-1)/FLOAT(NXPT-1)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Y(I)=FLOAT(IY-1)/FLOAT(NYPT-1)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IF(MODIY == 0 .AND. IX &gt; 1) X(I)=X(I)-0.5/FLOAT(NXPT-1)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node along the row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IF(MODIY == 0)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I=I+1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Y(I)=Y(I-1)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X(I)=1.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horizontal row of nodes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DEFINE THE NUMBERS OF THE THREE NODES OF EACH ELEMENT,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FIRST FOR THE UPWARD POINTING ELEMENTS.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M=0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NYEL=NYPT-1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horizontal row of elements in turn: DO IY=1,NYEL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NXEL=NXPT-1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IF(MOD(IY,2) == 0) NXEL=NXPT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along the row in turn: DO IX=1,NXEL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M=M+1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NPI(M)=M+IY-1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NPJ(M)=NPI(M)+1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NPK(M)=NPJ(M)+NXPT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along the row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horizontal row of elements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THEN FOR THE DOWNWARD POINTING ELEMENTS.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M1=M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horizontal row of elements in turn: DO IY=1,NYEL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NXEL=NXPT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lastRenderedPageBreak/>
        <w:t xml:space="preserve">      IF(MOD(IY,2) == 0) NXEL=NXPT-1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along the row in turn: DO IX=1,NXEL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M=M+1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NPI(M)=M-M1+IY-1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NPJ(M)=NPI(M)+NXPT+1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NPK(M)=NPJ(M)-1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along the row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horizontal row of elements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SUBROUTINE MESH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D55078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SUBROUTINE  MESH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SUBPROGRAM TO READ OR GENERATE A MESH OF TRIANGULAR FINITE ELEMENTS.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THIS VERSION GENERATES A CIRCULAR MESH.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MESHDATA, NCEL=&gt;NPTS1, NRPT=&gt;NPTS2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INPUT NUMBER OF ELEMENTS AT CENTRE AND POINTS ALONG A RADIUS.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READ(5,*) NCEL,NRPT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COMPUTE AND TEST THE NUMBERS OF NODES AND ELEMENTS.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NNP=NCEL*NRPT*(NRPT-1)/2+1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NEL=NCEL*(NRPT-1)**2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IF(NNP &gt; MAXNNP .OR. NEL &gt; MAXNEL)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WRITE(6,61) NNP,NEL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61     FORMAT(/"EXCESSIVE SIZE OF MESH, NNP =",I6,",   NEL =",I6)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STOP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DEFINE THE NODAL POINT CO-ORDINATES.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X(1)=0.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Y(1)=0.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PI=4.*ATAN(1.)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I=1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NREL=NRPT-1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ring of nodes in turn: DO IR=1,NREL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R=FLOAT(IR)/FLOAT(NREL)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NTHPT=NCEL*IR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node along the ring in turn: DO ITH=1,NTHPT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THETA=FLOAT(ITH-1)*2.*PI/FLOAT(NTHPT)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I=I+1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X(I)=R*COS(THETA)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Y(I)=R*SIN(THETA)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node along the ring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ring of nodes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DEFINE THE NUMBERS OF THE THREE NODES OF EACH ELEMENT.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INWARD POINTING ELEMENTS.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M=0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I=1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ring of inward pointing elements in turn: DO IR=1,NREL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NTHPT=NCEL*IR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along the ring in turn: DO ITH=1,NTHPT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M=M+1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IF(ITH == 1) NPI(M)=I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IF(ITH &gt; 1) NPI(M)=NPI(M-1)+1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IF(ITH &gt; 1 .AND. MOD(ITH-1,IR) == 0) NPI(M)=NPI(M-1)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NPJ(M)=M+1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NPK(M)=M+2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IF(ITH == 1)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I=NPI(M)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K=NPJ(M)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along the ring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NPI(M)=I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lastRenderedPageBreak/>
        <w:t xml:space="preserve">      NPK(M)=K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I=K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ring of inward pointing elements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OUTWARD POINTING ELEMENTS.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M1=M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J=NCEL+3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ring of outward pointing elements in turn: DO IR=2,NREL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NTHPT=NCEL*(IR-1)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along the ring in turn: DO ITH=1,NTHPT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M=M+1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NPI(M)=M-M1+1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IF(ITH == 1) NPJ(M)=J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IF(ITH &gt; 1) NPJ(M)=NPJ(M-1)+1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IF(ITH &gt; 1 .AND. MOD(ITH-1,IR-1) == 0) NPJ(M)=NPJ(M-1)+2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NPK(M)=NPI(M)+1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IF(ITH == 1) K=NPI(M)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along the ring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NPK(M)=K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J=NPJ(M)+2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ring of outward pointing elements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RETURN</w:t>
      </w:r>
    </w:p>
    <w:p w:rsidR="005D7E7D" w:rsidRPr="005D7E7D" w:rsidRDefault="00D55078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END SUBROUTINE MESH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SUBROUTINE  MODIFY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SUBPROGRAM TO MODIFY THE MESH.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THIS VERSION APPLIES LINEAR SCALING TO THE NODE CO-ORDINATES.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INPUT THE DEPTH (Y-DIRECTION) AND WIDTH (X-DIRECTION).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READ(5,*) H,W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MODIFY THE CO-ORDINATES OF THE NODAL POINTS.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node in turn: DO I=1,NNP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X(I)=X(I)*W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Y(I)=Y(I)*H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node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SUBROUTINE MODIFY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D55078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SUBROUTINE  MODIFY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SUBPROGRAM TO MODIFY THE MESH TO SUIT A PARTICULAR PROBLEM.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THIS VERSION ADAPTS A SQUARE MESH TO STRESS CONCENTRATION PROBLEM.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NXPT=NPTS1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NYPT=NPTS2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INPUT THE MESH SCALE FACTOR AND PLATE DIMENSIONS.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READ(5,*) S,A,B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TEST FOR ACCEPTABLE BASIC MESH.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IF(MOD(NXPT,2) == 0 .OR. MOD(NYPT,2) == 0)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WRITE(6,61)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61     FORMAT(/"MESH UNSUITABLE FOR PRESENT MODIFICATION")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STOP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PERFORM FIRST MODIFICATION OF Y CO-ORDINATES.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HR=(B-A)*(S-1.)/(S**(NYPT-1)-1.)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I=0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horizontal row in turn: DO IY=1,NYPT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lastRenderedPageBreak/>
        <w:t xml:space="preserve">      YIMOD=HR*(S**(IY-1)-1.)/(S-1.)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IXMAX=NXPT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IF(MOD(IY,2) == 0) IXMAX=NXPT+1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point along the row in turn: DO IX=1,IXMAX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I=I+1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Y(I)=YIMOD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point along the row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horizontal row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PERFORM SECOND MODIFICATION TO INTRODUCE CURVATURE.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PI=4.*ATAN(1.)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node in turn: DO I=1,NNP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R=A+Y(I)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PHI=X(I)*0.5*PI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X(I)=R*SIN(PHI)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Y(I)=R*COS(PHI)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node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MODIFY CO-ORDINATES OF POINTS NEXT TO THE END POINTS OF THE OUTERMOST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CIRCUMFERENTIAL ROW.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I1=NNP-NXPT+2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I2=NNP-1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Y(I1)=B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X(I2)=B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DEFINE AND TEST NEW TOTAL NUMBERS OF NODES AND ELEMENTS.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I=NNP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NNP=NNP+NXPT-2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M=NEL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NEL=NEL+2*NXPT-6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IF(NNP &gt; MAXNNP .OR. NEL &gt; MAXNEL)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WRITE(6,62) NNP,NEL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62     FORMAT(/"EXCESSIVE SIZE OF MESH, NNP =",I6,",   NEL =",I6)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STOP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DEFINE THE CO-ORDINATES OF THE ADDITIONAL NODES.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IXMAX=NXPT-3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node in turn around the edge: DO IX=1,IXMAX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I=I+1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II=I1+IX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IF(IX &lt;= (NXPT-3)/2)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X(I)=X(II)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Y(I)=B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IF(IX &gt; (NXPT-3)/2)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X(I)=B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Y(I)=Y(II-1)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node in turn around the edge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X(NNP)=B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Y(NNP)=B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DEFINE THE NODES OF THE ADDITIONAL ELEMENTS, OUTWARD POINTING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THEN INWARD POINTING.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M1=M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outward element in turn: DO IX=1,IXMAX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M=M+1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NPI(M)=I1+M-M1-1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NPJ(M)=NPI(M)+1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NPK(M)=NPI(M)+NXPT-1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outward element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M2=M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IXMAX=IXMAX-1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inward element in turn: DO IX=1,IXMAX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M=M+1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NPI(M)=I1+M-M2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NPJ(M)=NPI(M)+NXPT-1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lastRenderedPageBreak/>
        <w:t xml:space="preserve">      NPK(M)=NPJ(M)-1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inward element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LAST ELEMENT.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NPI(NEL)=I2+(NXPT-3)/2+1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NPJ(NEL)=NPI(NEL)+1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NPK(NEL)=NNP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ELLIPTICAL HOLE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node: DO I=1,NNP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Y(I)=Y(I)*1.0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node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RETURN</w:t>
      </w:r>
    </w:p>
    <w:p w:rsidR="005D7E7D" w:rsidRPr="005D7E7D" w:rsidRDefault="00D55078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END SUBROUTINE MODIFY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D55078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SUBROUTINE  MATLS</w:t>
      </w:r>
      <w:r w:rsidR="005D7E7D" w:rsidRPr="005D7E7D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SUBPROGRAM FOR DEFINING THE MATERIAL PROPERTIES OF THE ELEMENTS.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MATLDATA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MESHDATA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INPUT THE MATERIAL PROPERTIES - MAXIMUM 10 DIFFERENT MATERIALS.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READ(5,*)  NMAT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IF(NMAT &gt; 10) THEN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WRITE(6,61) NMAT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61     FORMAT(/"TOO MANY MATERIALS - NMAT =",I5)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STOP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READ(5,*)  (MAT,E(MAT),NU(MAT),ALPHA(MAT),RHOG(MAT),N=1,NMAT)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WRITE(6,62) (MAT,E(MAT),NU(MAT),ALPHA(MAT),RHOG(MAT),MAT=1,NMAT)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62   FORMAT(/"MATERIAL PROPERTIES" //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"  MATL    E          NU      ALPHA       RHOG" /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     (I5,E12.4,F8.3,2E12.4))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DEFINE THE MATERIAL FOR EACH ELEMENT.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THIS VERSION ASSUMES ALL ELEMENTS ARE OF FIRST MATERIAL.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in turn: DO M=1,NEL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MATM(M)=1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in turn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RETURN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</w:t>
      </w:r>
      <w:r w:rsidR="00D55078">
        <w:rPr>
          <w:rFonts w:ascii="Courier New" w:hAnsi="Courier New" w:cs="Courier New"/>
          <w:sz w:val="18"/>
          <w:szCs w:val="18"/>
        </w:rPr>
        <w:t>SUBROUTINE MATLS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SUBROUTINE  TEMPS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SUBPROGRAM FOR DEFINING MEAN TEMPERATURE CHANGES FOR THE ELEMENTS.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THIS VERSION READS AND ASSIGNS A UNIFORM CHANGE.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LOADDATA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READ(5,*) TEMP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in turn: DO  M=1,NEL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DELTAT(M)=TEMP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in turn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RETURN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SUBROUTINE TEMPS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SUBROUTINE  BODYF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SUBPROGRAM FOR DEFINING THE BODY FORCE COMPONENTS (PER UNIT VOLUME)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FOR THE ELEMENTS.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lastRenderedPageBreak/>
        <w:t xml:space="preserve">!  THIS VERSION ASSUMES GRAVITY ACTS IN THE NEGATIVE Y-DIRECTION.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MATLDATA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LOADDATA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in turn: DO M=1,NEL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MAT=MATM(M)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XBAR(M)=0.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YBAR(M)=-RHOG(MAT)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in turn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RETURN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SUBROUTINE BODYF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SUBROUTINE  MSHOUT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SUBPROGRAM TO WRITE OUT THE MESH DATA.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MATLDATA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LOADDATA                                            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OUTPUT THE NUMBER OF ELEMENTS AND NODES, AND THE NODE CO-ORDINATES.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WRITE(7,71) NEL,NNP,(I,X(I),Y(I),I=1,NNP)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71   FORMAT(/"GEOMETRIC DATA FOR THE MESH" //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  10X,"NUMBER OF ELEMENTS =",I6 //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  10X,"NUMBER OF NODAL POINTS =",I6 //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      "NODAL POINT CO-ORDINATES" //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    3("     I      X        Y   ")/(3(I7,2F9.4)))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OUTPUT THE ELEMENT NODE AND MATERIAL NUMBERS, AREAS, TEMPERATURE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CHANGES AND BODY FORCE COMPONENTS.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WRITE(7,72) (M,NPI(M),NPJ(M),NPK(M),MATM(M),AREA(M),DELTAT(M),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            XBAR(M),YBAR(M),M=1,NEL)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72   FORMAT(/"ELEMENT DATA" // "      M      I      J      K MAT",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"   AREA        DELTAT      XBAR        YBAR"/(4I7,I3,4E12.4))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RETURN                                                             </w:t>
      </w:r>
    </w:p>
    <w:p w:rsid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SUBROUTINE MSHOUT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607B01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SUBROUTINE  BCS</w:t>
      </w:r>
      <w:r w:rsidR="005D7E7D" w:rsidRPr="005D7E7D">
        <w:rPr>
          <w:rFonts w:ascii="Courier New" w:hAnsi="Courier New" w:cs="Courier New"/>
          <w:sz w:val="18"/>
          <w:szCs w:val="18"/>
        </w:rPr>
        <w:t xml:space="preserve">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SUBPROGRAM TO APPLY THE BOUNDARY CONDITIONS.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EQNSDATA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MATLDATA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LOADDATA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RESTDATA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node in turn: DO I=1,NNP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FX(I)=0.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FY(I)=0.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node in turn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INPUT THE NUMBERS OF SETS OF DATA FOR EACH TYPE OF BOUNDARY CONDITION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READ(5,*)  NBC1P,NBC2F,NBC3P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INPUT AND APPLY POINT FORCE DATA.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IF(NBC1P &gt; 0) THEN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READ(5,*)  (I,FX(I),FY(I),N=1,NBC1P)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INPUT AND APPLY DISTRIBUTED FORCE DATA.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IF(NBC2F &gt; 0) THEN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lastRenderedPageBreak/>
        <w:t xml:space="preserve">        Each distributed force in turn: DO IF=1,NBC2F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READ(5,*) NBP,PX,PY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READ(5,*) (NPB(N),N=1,NBP)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NS=NBP-1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Each boundary point in turn: DO IS=1,NS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I1=NPB(IS)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I2=NPB(IS+1)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SIDE=SQRT((X(I1)-X(I2))**2+(Y(I1)-Y(I2))**2)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FXM=0.5*PX*SIDE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FX(I1)=FX(I1)+FXM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FX(I2)=FX(I2)+FXM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FYM=0.5*PY*SIDE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FY(I1)=FY(I1)+FYM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FY(I2)=FY(I2)+FYM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END DO Each boundary point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END DO Each distributed force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DEFINE FINAL MODIFIED EXTERNAL FORCES ON THE NODES.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node in turn: DO I=1,NNP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FXMOD(I)=FXMOD(I)+FX(I)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FYMOD(I)=FYMOD(I)+FY(I)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node in turn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INPUT AND APPLY THE RESTRAINED NODE DATA.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READ(5,*)  (NPB(N),NCOND(N),TANG(N),UPRES(N),VPRES(N),N=1,NBC3P)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restrained node in turn: DO N=1,NBC3P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I=NPB(N)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NODAL POINT DISPLACEMENTS PRESCRIBED.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IF(NCOND(N) == 1) THEN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U(I)=UPRES(N)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V(I)=VPRES(N)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SFXX(I)=0.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SFXY(I)=0.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SFYX(I)=0.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SFYY(I)=0.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NODE RESTRAINED TO MOVE IN DIRECTION WHOSE SLOPE IS GIVEN BY TANG.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IF(NCOND(N) == 2)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U(I)=UPRES(N)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V(I)=VPRES(N)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SFXX(I)=(SFXX(I)*SFYY(I)-SFXY(I)*SFYX(I))/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         (SFXX(I)*TANG(N)**2-(SFXY(I)+SFYX(I))*TANG(N)+SFYY(I))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SFXY(I)=SFXX(I)*TANG(N)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SFYX(I)=SFXY(I)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SFYY(I)=SFXY(I)*TANG(N)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NODE RESTRAINED TO MOVE IN Y-DIRECTION ONLY.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IF(NCOND(N) == 3)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U(I)=UPRES(N)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SFYY(I)=SFYY(I)-SFYX(I)*SFXY(I)/SFXX(I)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SFXX(I)=0.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SFXY(I)=0.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SFYX(I)=0.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restrained node in turn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RETURN                                                             </w:t>
      </w:r>
    </w:p>
    <w:p w:rsidR="005D7E7D" w:rsidRPr="005D7E7D" w:rsidRDefault="00607B01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END SUBROUTINE BCS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SUBROUTINE FEQUIV(BSXX,BSYY,BSXY)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SUBPROGRAM TO FIND THE NODAL POINT FORCES EQUIVALENT TO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A SET OF EXTERNAL STRESSES. THESE STRESSES ARE APPLIED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lastRenderedPageBreak/>
        <w:t xml:space="preserve">!  OVER A PART OF THE BOUNDARY FORMED BY A NUMBER OF SEGMENTS,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EACH OF WHICH IS THE SIDE OF AN ELEMENTS.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EQNSDATA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INTEGER :: IJK(3)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NS=NBP-1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boundary segment in turn: DO IS=1,NS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IDENTIFY THE TWO POINTS AT THE ENDS OF THE SEGMENT.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I1=NPB(IS)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I2=NPB(IS+1)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FIND THE ELEMENT HAVING THESE TWO POINTS AS NODES, AND FOR EACH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POINT WHETHER IT IS THE FIRST, SECOND OR THIRD NODE OF THE ELEMENT.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in turn: DO M=1,NEL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IJK(1)=NPI(M)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IJK(2)=NPJ(M)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IJK(3)=NPK(M)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N1=0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N2=0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NN=0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node of the element: DO IN=1,3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IF(I1 == IJK(IN))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N1=IN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NN=NN+1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IF(I2 == IJK(IN))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N2=IN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NN=NN+1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node of the element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SEARCH COMPLETE WHEN BOTH POINTS ARE FOUND IN AN ELEMENT.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IF(NN == 2) EXIT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IF(NN &lt; 2 .OR. N1 == N2)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WRITE(6,61) I1,I2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61     FORMAT(/"IN APPLIED BOUNDARY STRESS INPUT DATA,"/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         "POINTS ",I6," AND ",I6," ARE NOT TWO DIFFERENT",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         "NODES OF THE SAME ELEMENT - STOP")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STOP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FIND THE FORCES AT THE POINTS EQUIVALENT TO THE STRESSES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APPLIED TO THE BOUNDARY SEGMENT.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IF(N1 /= 1 .AND. N2 /= 1)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A=AI(M)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B=BI(M)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IF(N1 /= 2 .AND. N2 /= 2)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A=AJ(M)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B=BJ(M)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IF(N1 /= 3 .AND. N2 /= 3)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A=AK(M)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B=BK(M)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FXM=-0.5*(BSXX*B+BSXY*A)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FX(I1)=FX(I1)+FXM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FX(I2)=FX(I2)+FXM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FYM=-0.5*(BSYY*A+BSXY*B)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FY(I1)=FY(I1)+FYM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FY(I2)=FY(I2)+FYM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boundary segment in turn</w:t>
      </w:r>
    </w:p>
    <w:p w:rsid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SUBROUTINE FEQUIV  </w:t>
      </w:r>
    </w:p>
    <w:p w:rsidR="00607B01" w:rsidRDefault="00607B01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07B01" w:rsidRDefault="00607B01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07B01" w:rsidRPr="005D7E7D" w:rsidRDefault="00607B01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SUBROUTINE SOLVE2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SUBPROGRAM FOR SOLVING BY GAUSS-SEIDEL METHOD THE EQUATIONS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OBTAINED FROM THE FINITE ELEMENT FORMULATION OF BIHARMONIC PROBLEMS.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THIS VERSION ALLOWS FOR NONLINEAR MATERIAL PROPERTIES TO BE UPDATED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PERIODICALLY.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EQNSDATA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INPUT THE SOLUTION PARAMETERS.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READ(5,*)  NCYCLE,IFREQ,ORELAX,TOLER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WRITE(6,61) ORELAX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61   FORMAT(/"SOLUTION OF EQUATIONS BY GAUSS-SEIDEL ITERATION" //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       "OVER-RELAXATION FACTOR = ",F6.3)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SET UP ITERATION LOOP.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IF(IFREQ /= 0) WRITE(*,62)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62   FORMAT("    ITER       ERROR   ")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cycle of iteration in turn: DO ITER=1,NCYCLE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SUMD=0.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SUMDD=0.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OBTAIN NEW ESTIMATE FOR EACH UNKNOWN IN TURN.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pair of equations in turn: DO IROW=1,NNP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IF(SFXX(IROW)+SFYY(IROW) /= 0.) THEN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SUMX=FXMOD(IROW)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SUMY=FYMOD(IROW)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ICMAX=NAP(IROW)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Each overall column in turn: DO IC=1,ICMAX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ICOL=NPA(IROW,IC)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SUMX=SUMX-OKXX(IROW,IC)*U(ICOL)-OKXY(IROW,IC)*V(ICOL)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SUMY=SUMY-OKYX(IROW,IC)*U(ICOL)-OKYY(IROW,IC)*V(ICOL)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END DO Each overall column in turn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DELU=SFXX(IROW)*SUMX+SFXY(IROW)*SUMY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DELV=SFYX(IROW)*SUMX+SFYY(IROW)*SUMY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SUMDD=SUMDD+ABS(DELU)+ABS(DELV)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U(IROW)=U(IROW)+ORELAX*DELU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V(IROW)=V(IROW)+ORELAX*DELV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SUMD=SUMD+ABS(U(IROW))+ABS(V(IROW))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pair of equations in turn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TEST FOR CONVERGENCE.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ERROR=SUMDD/SUMD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IF(ERROR &lt; TOLER) EXIT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OUTPUT PROGRESS INFORMATION AND UPDATE MATERIAL PROPERTIES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EVERY IFREQ CYCLES, UNLESS IFREQ=0.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IF(IFREQ /= 0) THEN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IF(MOD(ITER,IFREQ) == 0) THEN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  WRITE(*,63) ITER,ERROR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63       FORMAT(I8,E15.4)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  CALL NONLIN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cycle of iteration in turn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WARN OF FAILURE TO CONVERGE.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IF(ERROR &gt; TOLER) THEN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WRITE(6,64) NCYCLE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64     FORMAT(/"NO CONVERGENCE AFTER",I8," CYCLES")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RETURN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lastRenderedPageBreak/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OUTPUT NUMBER OF ITERATIONS AND TOLERANCE FOR CONVERGED SOLUTION.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WRITE(6,65) TOLER,ITER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65   FORMAT(/"ITERATION CONVERGED TO A TOLERANCE OF",E12.4,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       "     AFTER",I8," CYCLES")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RETURN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SUBROUTINE SOLVE2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SUBROUTINE NONLIN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SUBPROGRAM FOR UPDATING MATERIAL PROPERTIES FOR A NONLINEAR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PROBLEM DURING THE ITERATIVE SOLUTION OF THE EQUATIONS.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EQNSDATA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MATLDATA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LOADDATA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RESTDATA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EMODDATA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REAL :: B(3,6),D(3,3),BTD(6,3),ESTIFF(6,6)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INTEGER :: IJK(3),IFLAG=0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INITIALISE ELEMENT VALUES OF MODULUS, AND CHECK FOR TEMPERATURE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CHANGES.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IF(IFLAG == 0)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SUMDELT=0.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Each element in turn: DO M=1,NEL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MAT=MATM(M)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EE(M)=E(MAT)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SUMDELT=SUMDELT+ABS(DELTAT(M))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END DO Each element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WRITE(6,61)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61     FORMAT(/"NONLINEAR MODULUS")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IF(SUMDELT &gt; 0.)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  WRITE(6,62)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62       FORMAT(/"PROGRAM NOT VALID FOR TEMPERATURE CHANGES")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  STOP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IFLAG=1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          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SET INITIAL VALUES OF STIFFNESSES.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overall row in turn: DO IROW=1,NNP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overall column in turn: DO IC=1,13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OKXX(IROW,IC)=0.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OKXY(IROW,IC)=0.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OKYX(IROW,IC)=0.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OKYY(IROW,IC)=0.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overall column in turn                                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overall row in turn                       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SET UP THE OVERALL ASSEMBLY LOOP.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in turn: DO M=1,NEL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I=NPI(M)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J=NPJ(M)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K=NPK(M)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IJK(1)=I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IJK(2)=J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IJK(3)=K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ELEMENT STRAINS AND STRESSES.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EXX=0.5*(BI(M)*U(I)+BJ(M)*U(J)+BK(M)*U(K))/AREA(M)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EYY=0.5*(AI(M)*V(I)+AJ(M)*V(J)+AK(M)*V(K))/AREA(M)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EXY=0.5*(AI(M)*U(I)+BI(M)*V(I)+AJ(M)*U(J)+BJ(M)*V(J)+AK(M)*U(K)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       +BK(M)*V(K))/AREA(M)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MAT=MATM(M)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lastRenderedPageBreak/>
        <w:t xml:space="preserve">      ET=ALPHA(MAT)*DELTAT(M)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FACT=EE(M)/(1.-NU(MAT)**2)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SIGXX=FACT*((EXX-ET)+NU(MAT)*(EYY-ET))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SIGYY=FACT*(NU(MAT)*(EXX-ET)+(EYY-ET))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SIGXY=FACT*0.5*(1.-NU(MAT))*EXY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NONLINEAR MODULUS.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EE(M)=ENONLIN(MAT,EXX,EYY,EXY,SIGXX,SIGYY,SIGXY)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FORM THE ELEMENT DIMENSION MATRIX.                 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B(1,1)=BI(M)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B(1,2)=0.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B(1,3)=BJ(M)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B(1,4)=0.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B(1,5)=BK(M)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B(1,6)=0.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B(2,1)=0.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B(2,2)=AI(M)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B(2,3)=0.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B(2,4)=AJ(M)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B(2,5)=0.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B(2,6)=AK(M)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column in turn: DO ICE=1,6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IF(MOD(ICE,2) == 0) B(3,ICE)=B(1,ICE-1)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IF(MOD(ICE,2) == 1) B(3,ICE)=B(2,ICE+1)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column in turn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FORM THE ELASTIC PROPERTY MATRIX.                                                                         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FACT=EE(M)/(1.-NU(MAT)**2)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D(1,1)=FACT                                        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D(1,2)=FACT*NU(MAT)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D(1,3)=0.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D(2,1)=D(1,2)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D(2,2)=D(1,1)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D(2,3)=0.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D(3,1)=0.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D(3,2)=0.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D(3,3)=FACT*0.5*(1.-NU(MAT))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MULTIPLY THE TRANSPOSE OF MATRIX B BY MATRIX D.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row in turn: DO IRE=1,6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column in turn: DO ICE=1,3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BTD(IRE,ICE)=0.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Sum products: DO ISUM=1,3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BTD(IRE,ICE)=BTD(IRE,ICE)+B(ISUM,IRE)*D(ISUM,ICE)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Sum products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column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row in turn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FORM THE ELEMENT STIFFNESS MATRIX.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row in turn: DO IRE=1,6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column in turn: DO ICE=1,6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SUM=0.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Sum products: DO ISUM=1,3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SUM=SUM+BTD(IRE,ISUM)*B(ISUM,ICE)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Sum products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ESTIFF(IRE,ICE)=0.25*SUM/AREA(M)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column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row in turn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ADD ELEMENT STIFFNESS TO OVERALL STIFFNESS.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row in turn: DO IRE=1,3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column in turn: DO ICE=1,3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IROW=IJK(IRE)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ICOL=IJK(ICE)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STORE STIFFNESS COEFFICIENTS IN RECTANGULAR FORM OF OVERALL MATRICES.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overall column in turn: DO IC=1,13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lastRenderedPageBreak/>
        <w:t xml:space="preserve">      IF(NPA(IROW,IC) == ICOL)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OKXX(IROW,IC)=OKXX(IROW,IC)+ESTIFF(2*IRE-1,2*ICE-1)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OKXY(IROW,IC)=OKXY(IROW,IC)+ESTIFF(2*IRE-1,2*ICE)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OKYX(IROW,IC)=OKYX(IROW,IC)+ESTIFF(2*IRE,2*ICE-1)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OKYY(IROW,IC)=OKYY(IROW,IC)+ESTIFF(2*IRE,2*ICE)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EXIT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overall column in turn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column in 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row in turn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in turn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COMPUTE THE SELF-FLEXIBILITY SUBMATRICES.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node in turn: DO I=1,NNP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DENOM=OKXX(I,1)*OKYY(I,1)-OKXY(I,1)*OKYX(I,1)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SFXX(I)=OKYY(I,1)/DENOM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SFXY(I)=-OKXY(I,1)/DENOM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SFYX(I)=-OKYX(I,1)/DENOM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SFYY(I)=OKXX(I,1)/DENOM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node in turn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APPLY THE BOUNDARY RESTRAINT CONDITIONS.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restrained node in turn: DO N=1,NBC3P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I=NPB(N)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NODAL POINT DISPLACEMENTS PRESCRIBED.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IF(NCOND(N) == 1) THEN                                    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SFXX(I)=0.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SFXY(I)=0.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SFYX(I)=0.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SFYY(I)=0.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NODE RESTRAINED TO MOVE IN DIRECTION WHOSE SLOPE IS GIVEN BY TANG.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IF(NCOND(N) == 2) THEN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SFXX(I)=(SFXX(I)*SFYY(I)-SFXY(I)*SFYX(I))/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         (SFXX(I)*TANG(N)**2-(SFXY(I)+SFYX(I))*TANG(N)+SFYY(I))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SFXY(I)=SFXX(I)*TANG(N)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SFYX(I)=SFXY(I)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SFYY(I)=SFXY(I)*TANG(N)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NODE RESTRAINED TO MOVE IN Y-DIRECTION ONLY.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IF(NCOND(N) == 3) THEN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SFYY(I)=SFYY(I)-SFYX(I)*SFXY(I)/SFXX(I)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SFXX(I)=0.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SFXY(I)=0.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SFYX(I)=0.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restrained node in turn                                               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SUBROUTINE NONLIN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FUNCTION ENONLIN(MAT,EXX,EYY,EXY,SIGXX,SIGYY,SIGXY)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SUBPROGRAM TO FIND THE MODULUS OF A NONLINEAR MATERIAL FROM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THE LOCAL STATE OF STRESS OR STRAIN.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THIS VERSION FOR PLANE STRESS ONLY.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MATLDATA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EMODDATA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REAL, PARAMETER :: E0=50.E9, SIG0=10.E6, N=1.4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IF(MAT &gt; 1) THEN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ENONLIN=E(MAT)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  RETURN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IF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lastRenderedPageBreak/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EQUIVALENT STRESS IN SIMPLE TENSION, ASSUMING PLANE STRESS.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SIGE=SQRT(SIGXX**2+SIGYY**2-SIGXX*SIGYY+3.*SIGXY**2)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IF(SIGE/SIG0 &lt; 1.E-3) SIGE=SIG0*1.E-3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  NONLINEAR MODULUS WITH POWER-LAW DEPENDENCE ON STRESS.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ENONLIN=E0*(SIGE/SIG0)**(1.-N)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FUNCTION ENONLIN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SUBROUTINE  OUTPUT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SUBPROGRAM TO OUTPUT THE FINAL RESULTS FOR A NONLINEAR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MATERIAL PROBLEM.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>!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EQNSDATA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MATLDATA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LOADDATA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RESTDATA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USE EMODDATA                 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OUTPUT THE DISPLACEMENT BOUNDARY CONDITIONS.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WRITE(6,61) (NPB(IB),NCOND(IB),TANG(IB),IB=1,NBC3P)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61   FORMAT(/"DISPLACEMENT BOUNDARY CONDITIONS" //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       "    NODE  COND   TANG     NODE  COND   TANG     NODE",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       "  COND   TANG" / (3(I7,I5,F10.4)))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OUTPUT THE NODAL POINT FORCES AND DISPLACEMENTS.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WRITE(6,62) (I,FX(I),FY(I),FXMOD(I),FYMOD(I),U(I),V(I),I=1,NNP)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62   FORMAT(/"NODAL POINT FORCES AND DISPLACEMENTS" //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       "   NODE   FX          FY          FXMOD       FYMOD",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       "        U           V" / (I6,6E12.4))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!  COMPUTE AND OUTPUT THE ELEMENT STRAIN AND STRESS COMPONENTS.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WRITE(6,63)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63   FORMAT(/"    M     EXX         EYY         EXY         ET",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       "          SIGXX       SIGYY       SIGXY       SIGE",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       "          E")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Each element in turn: DO M=1,NEL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I=NPI(M)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J=NPJ(M)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K=NPK(M)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EXX=0.5*(BI(M)*U(I)+BJ(M)*U(J)+BK(M)*U(K))/AREA(M)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EYY=0.5*(AI(M)*V(I)+AJ(M)*V(J)+AK(M)*V(K))/AREA(M)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EXY=0.5*(AI(M)*U(I)+BI(M)*V(I)+AJ(M)*U(J)+BJ(M)*V(J)+AK(M)*U(K)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&amp;        +BK(M)*V(K))/AREA(M)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MAT=MATM(M)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ET=ALPHA(MAT)*DELTAT(M)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FACT=EE(M)/(1.-NU(MAT)**2)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SIGXX=FACT*((EXX-ET)+NU(MAT)*(EYY-ET))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SIGYY=FACT*(NU(MAT)*(EXX-ET)+(EYY-ET))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SIGXY=FACT*0.5*(1.-NU(MAT))*EXY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SIGE=SQRT(SIGXX**2+SIGYY**2-SIGXX*SIGYY+3.*SIGXY**2)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WRITE(6,64) M,EXX,EYY,EXY,ET,SIGXX,SIGYY,SIGXY,SIGE,EE(M)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64   FORMAT(I6,9E12.4)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DO Each element in turn                                                           </w:t>
      </w:r>
    </w:p>
    <w:p w:rsidR="005D7E7D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RETURN                                                             </w:t>
      </w:r>
    </w:p>
    <w:p w:rsidR="00AB6701" w:rsidRPr="005D7E7D" w:rsidRDefault="005D7E7D" w:rsidP="005D7E7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7D">
        <w:rPr>
          <w:rFonts w:ascii="Courier New" w:hAnsi="Courier New" w:cs="Courier New"/>
          <w:sz w:val="18"/>
          <w:szCs w:val="18"/>
        </w:rPr>
        <w:t xml:space="preserve">      END SUBROUTINE OUTPUT</w:t>
      </w:r>
    </w:p>
    <w:sectPr w:rsidR="00AB6701" w:rsidRPr="005D7E7D" w:rsidSect="00AB6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D7E7D"/>
    <w:rsid w:val="005D7E7D"/>
    <w:rsid w:val="00607B01"/>
    <w:rsid w:val="00AB6701"/>
    <w:rsid w:val="00D5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8666</Words>
  <Characters>49401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57952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Fenner</dc:creator>
  <cp:keywords/>
  <dc:description/>
  <cp:lastModifiedBy>Roger Fenner</cp:lastModifiedBy>
  <cp:revision>2</cp:revision>
  <dcterms:created xsi:type="dcterms:W3CDTF">2010-09-21T15:20:00Z</dcterms:created>
  <dcterms:modified xsi:type="dcterms:W3CDTF">2010-09-21T15:20:00Z</dcterms:modified>
</cp:coreProperties>
</file>