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C85E" w14:textId="697CB613" w:rsidR="00782946" w:rsidRPr="003E68C2" w:rsidRDefault="007B455F" w:rsidP="004E210B">
      <w:pPr>
        <w:pStyle w:val="NISARlogo"/>
        <w:spacing w:before="360" w:after="120"/>
        <w:jc w:val="center"/>
        <w:rPr>
          <w:sz w:val="40"/>
          <w:szCs w:val="40"/>
        </w:rPr>
      </w:pPr>
      <w:r w:rsidRPr="003E68C2">
        <w:rPr>
          <w:noProof/>
        </w:rPr>
        <w:drawing>
          <wp:inline distT="0" distB="0" distL="0" distR="0" wp14:anchorId="7061DC0E" wp14:editId="7543E72A">
            <wp:extent cx="1828800" cy="906145"/>
            <wp:effectExtent l="0" t="0" r="0" b="8255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72" t="26291" r="13927" b="8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F05C" w14:textId="5D84D0A1" w:rsidR="00F16AD4" w:rsidRPr="003E68C2" w:rsidRDefault="00EE5818" w:rsidP="00782946">
      <w:pPr>
        <w:pStyle w:val="NISARlogo"/>
        <w:spacing w:before="640"/>
        <w:rPr>
          <w:sz w:val="40"/>
          <w:szCs w:val="40"/>
        </w:rPr>
      </w:pPr>
      <w:r w:rsidRPr="003E68C2">
        <w:rPr>
          <w:sz w:val="40"/>
          <w:szCs w:val="40"/>
        </w:rPr>
        <w:t xml:space="preserve">NASA </w:t>
      </w:r>
      <w:r w:rsidR="00891D3B" w:rsidRPr="003E68C2">
        <w:rPr>
          <w:sz w:val="40"/>
          <w:szCs w:val="40"/>
        </w:rPr>
        <w:t xml:space="preserve">SDS </w:t>
      </w:r>
      <w:r w:rsidR="00B80C1A" w:rsidRPr="003E68C2">
        <w:rPr>
          <w:sz w:val="40"/>
          <w:szCs w:val="40"/>
        </w:rPr>
        <w:t xml:space="preserve">Product </w:t>
      </w:r>
      <w:r w:rsidR="00EA3E2F" w:rsidRPr="003E68C2">
        <w:rPr>
          <w:sz w:val="40"/>
          <w:szCs w:val="40"/>
        </w:rPr>
        <w:t>Specification</w:t>
      </w:r>
    </w:p>
    <w:p w14:paraId="3B3B2778" w14:textId="36FFE5C4" w:rsidR="001A705D" w:rsidRPr="003E68C2" w:rsidRDefault="00E01181" w:rsidP="001A705D">
      <w:pPr>
        <w:pStyle w:val="DocTitleNISAR"/>
        <w:spacing w:before="360" w:after="360"/>
        <w:rPr>
          <w:color w:val="000000" w:themeColor="text1"/>
          <w:sz w:val="48"/>
          <w:szCs w:val="48"/>
        </w:rPr>
      </w:pPr>
      <w:r>
        <w:rPr>
          <w:color w:val="000000" w:themeColor="text1"/>
          <w:sz w:val="40"/>
          <w:szCs w:val="48"/>
        </w:rPr>
        <w:t xml:space="preserve">Level-1 and Level-2 </w:t>
      </w:r>
      <w:r w:rsidR="00A753F7">
        <w:rPr>
          <w:color w:val="000000" w:themeColor="text1"/>
          <w:sz w:val="40"/>
          <w:szCs w:val="48"/>
        </w:rPr>
        <w:t>Quality Assurance</w:t>
      </w:r>
    </w:p>
    <w:p w14:paraId="67D290F1" w14:textId="12599420" w:rsidR="002843A0" w:rsidRPr="003E68C2" w:rsidRDefault="00A753F7" w:rsidP="00893428">
      <w:pPr>
        <w:pStyle w:val="DocStateNISAR"/>
        <w:spacing w:before="240" w:after="240"/>
      </w:pPr>
      <w:r>
        <w:t>L4</w:t>
      </w:r>
    </w:p>
    <w:p w14:paraId="0983A53A" w14:textId="4B3A8320" w:rsidR="00893428" w:rsidRPr="003E68C2" w:rsidRDefault="00A753F7" w:rsidP="00893428">
      <w:pPr>
        <w:pStyle w:val="DocStateNISAR"/>
        <w:spacing w:before="240" w:after="240"/>
      </w:pPr>
      <w:r>
        <w:t>Prelim</w:t>
      </w:r>
    </w:p>
    <w:p w14:paraId="74807EA0" w14:textId="77777777" w:rsidR="00BF5C25" w:rsidRPr="003E68C2" w:rsidRDefault="00BF5C25" w:rsidP="00BF5C25">
      <w:pPr>
        <w:pStyle w:val="BodyNISAR"/>
        <w:rPr>
          <w:rFonts w:ascii="Arial" w:hAnsi="Arial" w:cs="Arial"/>
        </w:rPr>
      </w:pPr>
    </w:p>
    <w:p w14:paraId="28D506E4" w14:textId="22B79114" w:rsidR="002A1693" w:rsidRPr="003E68C2" w:rsidRDefault="002A1693" w:rsidP="002A1693">
      <w:pPr>
        <w:pStyle w:val="DocNumberNISAR"/>
        <w:rPr>
          <w:strike/>
        </w:rPr>
      </w:pPr>
      <w:r w:rsidRPr="003E68C2">
        <w:t>JPL D-</w:t>
      </w:r>
      <w:r w:rsidR="00A753F7">
        <w:t>107726</w:t>
      </w:r>
    </w:p>
    <w:p w14:paraId="071EE56C" w14:textId="77777777" w:rsidR="000B3957" w:rsidRPr="003E68C2" w:rsidRDefault="000B3957" w:rsidP="007609FD">
      <w:pPr>
        <w:pStyle w:val="CoverdateNISAR"/>
        <w:spacing w:before="240" w:after="120"/>
        <w:rPr>
          <w:sz w:val="24"/>
          <w:szCs w:val="22"/>
        </w:rPr>
      </w:pPr>
    </w:p>
    <w:p w14:paraId="47541762" w14:textId="268C0487" w:rsidR="000B3957" w:rsidRPr="003E68C2" w:rsidRDefault="00F5011D" w:rsidP="000B3957">
      <w:pPr>
        <w:pStyle w:val="CoverdateNISAR"/>
        <w:spacing w:before="240"/>
      </w:pPr>
      <w:r>
        <w:t xml:space="preserve">Oct </w:t>
      </w:r>
      <w:r w:rsidR="00E01181">
        <w:t>1</w:t>
      </w:r>
      <w:r>
        <w:t>6</w:t>
      </w:r>
      <w:r w:rsidR="00CE2B0C">
        <w:t xml:space="preserve">, </w:t>
      </w:r>
      <w:r w:rsidR="00E01181">
        <w:t>2025</w:t>
      </w:r>
      <w:r w:rsidR="00EB6D19">
        <w:t xml:space="preserve">, Version </w:t>
      </w:r>
      <w:r>
        <w:t>16</w:t>
      </w:r>
      <w:r w:rsidR="00E01181">
        <w:t>.0.0</w:t>
      </w:r>
    </w:p>
    <w:p w14:paraId="0011D875" w14:textId="51F72F3A" w:rsidR="000B3957" w:rsidRPr="003E68C2" w:rsidRDefault="000B3957" w:rsidP="00F26A23">
      <w:pPr>
        <w:pStyle w:val="PapercopiesblurbNISAR"/>
        <w:spacing w:before="360" w:after="360"/>
      </w:pPr>
      <w:r w:rsidRPr="003E68C2">
        <w:t xml:space="preserve">Author: </w:t>
      </w:r>
      <w:r w:rsidR="00137AEB">
        <w:t>Samantha Niemoeller</w:t>
      </w:r>
    </w:p>
    <w:p w14:paraId="7B17CFED" w14:textId="57E996E5" w:rsidR="00CE2B0C" w:rsidRDefault="00CE2B0C" w:rsidP="00CE2B0C">
      <w:pPr>
        <w:pStyle w:val="PapercopiesblurbNISAR"/>
        <w:spacing w:before="240" w:after="120"/>
        <w:rPr>
          <w:sz w:val="20"/>
          <w:szCs w:val="20"/>
        </w:rPr>
      </w:pPr>
      <w:r>
        <w:rPr>
          <w:sz w:val="20"/>
          <w:szCs w:val="20"/>
        </w:rPr>
        <w:t xml:space="preserve">Copies of this document obtained outside of </w:t>
      </w:r>
      <w:r w:rsidR="00177D1B">
        <w:rPr>
          <w:sz w:val="20"/>
          <w:szCs w:val="20"/>
        </w:rPr>
        <w:t xml:space="preserve">the nisarqa GitHub Repository and </w:t>
      </w:r>
      <w:r>
        <w:rPr>
          <w:sz w:val="20"/>
          <w:szCs w:val="20"/>
        </w:rPr>
        <w:t>JPL’s Product Lifecycle Management (PLM) tool may not be current.  Please contact Heresh Fattahi (</w:t>
      </w:r>
      <w:hyperlink r:id="rId9" w:history="1">
        <w:r w:rsidRPr="0038089D">
          <w:rPr>
            <w:rStyle w:val="Hyperlink"/>
            <w:sz w:val="20"/>
            <w:szCs w:val="20"/>
          </w:rPr>
          <w:t>heresh.fattahi@jpl.nasa.gov</w:t>
        </w:r>
      </w:hyperlink>
      <w:r>
        <w:rPr>
          <w:sz w:val="20"/>
          <w:szCs w:val="20"/>
        </w:rPr>
        <w:t xml:space="preserve">) to determine if a more recent revision is available. </w:t>
      </w:r>
    </w:p>
    <w:p w14:paraId="3FB17373" w14:textId="77777777" w:rsidR="00A34E0B" w:rsidRPr="003E68C2" w:rsidRDefault="00A34E0B" w:rsidP="007609FD">
      <w:pPr>
        <w:pStyle w:val="PapercopiesblurbNISAR"/>
        <w:spacing w:before="240" w:after="120"/>
        <w:rPr>
          <w:sz w:val="20"/>
          <w:szCs w:val="20"/>
        </w:rPr>
      </w:pPr>
    </w:p>
    <w:p w14:paraId="6D8515AB" w14:textId="77777777" w:rsidR="007609FD" w:rsidRPr="003E68C2" w:rsidRDefault="007609FD" w:rsidP="007609FD">
      <w:pPr>
        <w:pStyle w:val="PapercopiesblurbNISAR"/>
        <w:spacing w:before="120" w:after="0"/>
        <w:rPr>
          <w:rStyle w:val="Hyperlink"/>
          <w:sz w:val="20"/>
          <w:szCs w:val="20"/>
        </w:rPr>
      </w:pPr>
    </w:p>
    <w:p w14:paraId="6E9DD658" w14:textId="77777777" w:rsidR="00F16AD4" w:rsidRPr="003E68C2" w:rsidRDefault="00F16AD4" w:rsidP="00F16AD4">
      <w:pPr>
        <w:pStyle w:val="LogotypewordsNISAR"/>
      </w:pPr>
      <w:r w:rsidRPr="003E68C2">
        <w:t>National Aeronautics and</w:t>
      </w:r>
    </w:p>
    <w:p w14:paraId="3834DA9E" w14:textId="77777777" w:rsidR="00F16AD4" w:rsidRPr="003E68C2" w:rsidRDefault="00F16AD4" w:rsidP="00F16AD4">
      <w:pPr>
        <w:pStyle w:val="LogotypewordsNISAR"/>
      </w:pPr>
      <w:r w:rsidRPr="003E68C2">
        <w:t>Space Administration</w:t>
      </w:r>
    </w:p>
    <w:p w14:paraId="5EB3A18F" w14:textId="77777777" w:rsidR="00F16AD4" w:rsidRPr="003E68C2" w:rsidRDefault="00310C00" w:rsidP="004E210B">
      <w:pPr>
        <w:pStyle w:val="JPLNASAISROLogoNISAR"/>
        <w:jc w:val="center"/>
      </w:pPr>
      <w:r w:rsidRPr="003E68C2">
        <w:rPr>
          <w:noProof/>
        </w:rPr>
        <w:drawing>
          <wp:inline distT="0" distB="0" distL="0" distR="0" wp14:anchorId="3A8CC27A" wp14:editId="450D9591">
            <wp:extent cx="1058545" cy="313055"/>
            <wp:effectExtent l="0" t="0" r="8255" b="0"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54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D3B3" w14:textId="77777777" w:rsidR="00F16AD4" w:rsidRPr="003E68C2" w:rsidRDefault="00F16AD4" w:rsidP="00F16AD4">
      <w:pPr>
        <w:pStyle w:val="LogotypewordsNISAR"/>
      </w:pPr>
      <w:r w:rsidRPr="003E68C2">
        <w:t>Jet Propulsion Laboratory</w:t>
      </w:r>
    </w:p>
    <w:p w14:paraId="274B5152" w14:textId="77777777" w:rsidR="00F16AD4" w:rsidRPr="003E68C2" w:rsidRDefault="00F16AD4" w:rsidP="00F16AD4">
      <w:pPr>
        <w:pStyle w:val="LogotypewordsNISAR"/>
      </w:pPr>
      <w:r w:rsidRPr="003E68C2">
        <w:t>California Institute of Technology</w:t>
      </w:r>
    </w:p>
    <w:p w14:paraId="0F7B81B8" w14:textId="77777777" w:rsidR="00992B66" w:rsidRPr="003E68C2" w:rsidRDefault="00F16AD4" w:rsidP="00992B66">
      <w:pPr>
        <w:pStyle w:val="LogotypewordsNISAR"/>
      </w:pPr>
      <w:r w:rsidRPr="003E68C2">
        <w:t>Pasadena, California</w:t>
      </w:r>
    </w:p>
    <w:p w14:paraId="102C3BE6" w14:textId="77777777" w:rsidR="00020CA2" w:rsidRPr="003E68C2" w:rsidRDefault="002744B2" w:rsidP="00D03836">
      <w:pPr>
        <w:pStyle w:val="HeadingunnumberedNISAR"/>
        <w:keepNext w:val="0"/>
        <w:widowControl w:val="0"/>
        <w:spacing w:before="120"/>
        <w:jc w:val="center"/>
      </w:pPr>
      <w:r w:rsidRPr="003E68C2">
        <w:rPr>
          <w:sz w:val="24"/>
        </w:rPr>
        <w:br w:type="page"/>
      </w:r>
      <w:r w:rsidR="00B55E49" w:rsidRPr="003E68C2">
        <w:lastRenderedPageBreak/>
        <w:t>Signature Page</w:t>
      </w:r>
    </w:p>
    <w:p w14:paraId="0C02A80C" w14:textId="77777777" w:rsidR="0037662E" w:rsidRPr="003E68C2" w:rsidRDefault="0037662E" w:rsidP="00D03836">
      <w:pPr>
        <w:pStyle w:val="SigPgHeadingsNISAR"/>
        <w:spacing w:before="480"/>
      </w:pPr>
      <w:r w:rsidRPr="003E68C2">
        <w:t>Prepared by:</w:t>
      </w:r>
    </w:p>
    <w:p w14:paraId="2E357A6C" w14:textId="77777777" w:rsidR="00AE243C" w:rsidRPr="003E68C2" w:rsidRDefault="00AE243C" w:rsidP="00AE243C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141CED9C" w14:textId="5E9B5E33" w:rsidR="00AE243C" w:rsidRPr="003E68C2" w:rsidRDefault="00B6216A" w:rsidP="007B0CBB">
      <w:pPr>
        <w:pStyle w:val="SignatoryNISAR"/>
      </w:pPr>
      <w:r>
        <w:t>Samantha Niemoeller</w:t>
      </w:r>
      <w:r w:rsidR="002F55A2" w:rsidRPr="003E68C2">
        <w:t>,</w:t>
      </w:r>
      <w:r w:rsidR="00AE243C" w:rsidRPr="003E68C2">
        <w:t xml:space="preserve"> NISAR</w:t>
      </w:r>
      <w:r w:rsidR="00B44D2A" w:rsidRPr="003E68C2">
        <w:t xml:space="preserve"> </w:t>
      </w:r>
      <w:r>
        <w:t xml:space="preserve">QA </w:t>
      </w:r>
      <w:r w:rsidR="00A322E8">
        <w:t xml:space="preserve">Lead </w:t>
      </w:r>
      <w:r>
        <w:t>De</w:t>
      </w:r>
      <w:r w:rsidR="007141B4" w:rsidRPr="003E68C2">
        <w:t>veloper</w:t>
      </w:r>
      <w:r w:rsidR="00F67946" w:rsidRPr="003E68C2">
        <w:tab/>
      </w:r>
      <w:r w:rsidR="00AE243C" w:rsidRPr="003E68C2">
        <w:tab/>
        <w:t>Date</w:t>
      </w:r>
    </w:p>
    <w:p w14:paraId="4DB16508" w14:textId="548EAABA" w:rsidR="001737C4" w:rsidRPr="003E68C2" w:rsidRDefault="001737C4" w:rsidP="007B0CBB">
      <w:pPr>
        <w:pStyle w:val="SignatoryNISAR"/>
      </w:pPr>
    </w:p>
    <w:p w14:paraId="00387F29" w14:textId="77777777" w:rsidR="001737C4" w:rsidRPr="003E68C2" w:rsidRDefault="001737C4" w:rsidP="007B0CBB">
      <w:pPr>
        <w:pStyle w:val="SignatoryNISAR"/>
      </w:pPr>
    </w:p>
    <w:p w14:paraId="34D43E02" w14:textId="77777777" w:rsidR="00AE243C" w:rsidRPr="003E68C2" w:rsidRDefault="00AE243C" w:rsidP="00D03836">
      <w:pPr>
        <w:pStyle w:val="SigPgHeadingsNISAR"/>
        <w:spacing w:before="240" w:after="360"/>
      </w:pPr>
      <w:r w:rsidRPr="003E68C2">
        <w:t>Approved by:</w:t>
      </w:r>
    </w:p>
    <w:p w14:paraId="0E5FA10B" w14:textId="61A5E176" w:rsidR="004D0471" w:rsidRPr="003E68C2" w:rsidRDefault="004D0471" w:rsidP="004D0471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05B1D9EC" w14:textId="5C6E09E6" w:rsidR="004D0471" w:rsidRPr="003E68C2" w:rsidRDefault="004D0471" w:rsidP="004D0471">
      <w:pPr>
        <w:pStyle w:val="SignatoryNISAR"/>
      </w:pPr>
      <w:r w:rsidRPr="003E68C2">
        <w:t>Ana Maria Guerrero, NISAR Mission System Manager</w:t>
      </w:r>
      <w:r w:rsidRPr="003E68C2">
        <w:tab/>
      </w:r>
      <w:r w:rsidRPr="003E68C2">
        <w:tab/>
      </w:r>
      <w:r w:rsidR="003C7CD4" w:rsidRPr="003E68C2">
        <w:t xml:space="preserve"> </w:t>
      </w:r>
      <w:r w:rsidRPr="003E68C2">
        <w:t>Date</w:t>
      </w:r>
    </w:p>
    <w:p w14:paraId="1301EBAF" w14:textId="27A80F58" w:rsidR="004D0471" w:rsidRPr="003E68C2" w:rsidRDefault="004D0471" w:rsidP="004D0471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4BBB4DD9" w14:textId="12E8342D" w:rsidR="004D0471" w:rsidRPr="003E68C2" w:rsidRDefault="004D0471" w:rsidP="004D0471">
      <w:pPr>
        <w:pStyle w:val="SignatoryNISAR"/>
      </w:pPr>
      <w:r w:rsidRPr="003E68C2">
        <w:t>Chuck Baker, NISAR Mission System Engineer</w:t>
      </w:r>
      <w:r w:rsidRPr="003E68C2">
        <w:tab/>
      </w:r>
      <w:r w:rsidRPr="003E68C2">
        <w:tab/>
      </w:r>
      <w:r w:rsidR="003C7CD4" w:rsidRPr="003E68C2">
        <w:t xml:space="preserve"> </w:t>
      </w:r>
      <w:r w:rsidRPr="003E68C2">
        <w:t>Date</w:t>
      </w:r>
    </w:p>
    <w:p w14:paraId="4D5B9F61" w14:textId="4C92B581" w:rsidR="00AE243C" w:rsidRPr="003E68C2" w:rsidRDefault="00AE243C" w:rsidP="00AE243C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4EFE1F1C" w14:textId="0B5DEA5F" w:rsidR="00AE243C" w:rsidRPr="003E68C2" w:rsidRDefault="00AE243C" w:rsidP="00AE243C">
      <w:pPr>
        <w:pStyle w:val="SignatoryNISAR"/>
      </w:pPr>
      <w:r w:rsidRPr="003E68C2">
        <w:t>Paul Rosen, NISAR Project Scientist</w:t>
      </w:r>
      <w:r w:rsidRPr="003E68C2">
        <w:tab/>
      </w:r>
      <w:r w:rsidRPr="003E68C2">
        <w:tab/>
      </w:r>
      <w:r w:rsidR="003C7CD4" w:rsidRPr="003E68C2">
        <w:t xml:space="preserve"> </w:t>
      </w:r>
      <w:r w:rsidRPr="003E68C2">
        <w:t>Date</w:t>
      </w:r>
    </w:p>
    <w:p w14:paraId="4D60ED8F" w14:textId="37942A5B" w:rsidR="00F67946" w:rsidRPr="003E68C2" w:rsidRDefault="00F67946" w:rsidP="00F67946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3AD4BEBF" w14:textId="1F92B818" w:rsidR="00AE243C" w:rsidRPr="003E68C2" w:rsidRDefault="00F67946" w:rsidP="00AE243C">
      <w:pPr>
        <w:pStyle w:val="SignatoryNISAR"/>
      </w:pPr>
      <w:r w:rsidRPr="003E68C2">
        <w:t xml:space="preserve">Cecilia Cheng, </w:t>
      </w:r>
      <w:r w:rsidR="00AE243C" w:rsidRPr="003E68C2">
        <w:t xml:space="preserve">NISAR SDS </w:t>
      </w:r>
      <w:r w:rsidR="00977F9A" w:rsidRPr="003E68C2">
        <w:t>Manager</w:t>
      </w:r>
      <w:r w:rsidR="00AE243C" w:rsidRPr="003E68C2">
        <w:tab/>
      </w:r>
      <w:r w:rsidR="00AE243C" w:rsidRPr="003E68C2">
        <w:tab/>
      </w:r>
      <w:r w:rsidR="003C7CD4" w:rsidRPr="003E68C2">
        <w:t xml:space="preserve"> </w:t>
      </w:r>
      <w:r w:rsidR="00AE243C" w:rsidRPr="003E68C2">
        <w:t>Date</w:t>
      </w:r>
    </w:p>
    <w:p w14:paraId="0EA67723" w14:textId="20F9D8B0" w:rsidR="00AE243C" w:rsidRPr="003E68C2" w:rsidRDefault="00AE243C" w:rsidP="00AE243C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233533B6" w14:textId="36428C34" w:rsidR="00AE243C" w:rsidRPr="003E68C2" w:rsidRDefault="002C0A89" w:rsidP="00AE243C">
      <w:pPr>
        <w:pStyle w:val="SignatoryNISAR"/>
      </w:pPr>
      <w:r w:rsidRPr="003E68C2">
        <w:t>Heresh Fattahi</w:t>
      </w:r>
      <w:r w:rsidR="00AE243C" w:rsidRPr="003E68C2">
        <w:t>, NISAR ADT Lead</w:t>
      </w:r>
      <w:r w:rsidR="00AE243C" w:rsidRPr="003E68C2">
        <w:tab/>
      </w:r>
      <w:r w:rsidR="00AE243C" w:rsidRPr="003E68C2">
        <w:tab/>
      </w:r>
      <w:r w:rsidR="003C7CD4" w:rsidRPr="003E68C2">
        <w:t xml:space="preserve"> </w:t>
      </w:r>
      <w:r w:rsidR="00AE243C" w:rsidRPr="003E68C2">
        <w:t>Date</w:t>
      </w:r>
    </w:p>
    <w:p w14:paraId="4B0D9739" w14:textId="3422A25A" w:rsidR="00AE243C" w:rsidRPr="003E68C2" w:rsidRDefault="00AE243C" w:rsidP="00AE243C">
      <w:pPr>
        <w:pStyle w:val="SignatureLineNISAR"/>
      </w:pPr>
      <w:r w:rsidRPr="003E68C2">
        <w:tab/>
      </w:r>
      <w:r w:rsidRPr="003E68C2">
        <w:rPr>
          <w:u w:val="none"/>
        </w:rPr>
        <w:tab/>
      </w:r>
      <w:r w:rsidRPr="003E68C2">
        <w:tab/>
      </w:r>
    </w:p>
    <w:p w14:paraId="2D086D5C" w14:textId="23234D98" w:rsidR="002F55A2" w:rsidRPr="003E68C2" w:rsidRDefault="00AE243C" w:rsidP="00AE243C">
      <w:pPr>
        <w:pStyle w:val="SignatoryNISAR"/>
      </w:pPr>
      <w:r w:rsidRPr="003E68C2">
        <w:t>Helen Mortensen, NISAR SDS System Engineer</w:t>
      </w:r>
      <w:r w:rsidRPr="003E68C2">
        <w:tab/>
      </w:r>
      <w:r w:rsidRPr="003E68C2">
        <w:tab/>
      </w:r>
      <w:r w:rsidR="003C7CD4" w:rsidRPr="003E68C2">
        <w:t xml:space="preserve"> </w:t>
      </w:r>
      <w:r w:rsidRPr="003E68C2">
        <w:t>Date</w:t>
      </w:r>
    </w:p>
    <w:p w14:paraId="5FFCDAE3" w14:textId="77777777" w:rsidR="00C6266F" w:rsidRPr="003E68C2" w:rsidRDefault="00C6266F" w:rsidP="00C6266F">
      <w:pPr>
        <w:rPr>
          <w:rFonts w:ascii="Arial" w:hAnsi="Arial" w:cs="Arial"/>
          <w:b/>
          <w:bCs/>
          <w:sz w:val="32"/>
          <w:szCs w:val="32"/>
        </w:rPr>
      </w:pPr>
    </w:p>
    <w:p w14:paraId="3F36FC3C" w14:textId="599643A2" w:rsidR="00C6266F" w:rsidRDefault="00C6266F">
      <w:pPr>
        <w:rPr>
          <w:rFonts w:ascii="Arial" w:hAnsi="Arial" w:cs="Arial"/>
          <w:b/>
          <w:bCs/>
          <w:sz w:val="32"/>
          <w:szCs w:val="32"/>
        </w:rPr>
      </w:pPr>
      <w:r w:rsidRPr="003E68C2">
        <w:rPr>
          <w:rFonts w:ascii="Arial" w:hAnsi="Arial" w:cs="Arial"/>
          <w:b/>
          <w:bCs/>
          <w:sz w:val="32"/>
          <w:szCs w:val="32"/>
        </w:rPr>
        <w:br w:type="page"/>
      </w:r>
    </w:p>
    <w:p w14:paraId="4CDBBBE3" w14:textId="77777777" w:rsidR="00CE2B0C" w:rsidRPr="003E68C2" w:rsidRDefault="00CE2B0C">
      <w:pPr>
        <w:rPr>
          <w:rFonts w:ascii="Arial" w:hAnsi="Arial" w:cs="Arial"/>
          <w:b/>
          <w:bCs/>
          <w:sz w:val="32"/>
          <w:szCs w:val="32"/>
        </w:rPr>
      </w:pPr>
    </w:p>
    <w:p w14:paraId="46E9D7F3" w14:textId="77777777" w:rsidR="00CE2B0C" w:rsidRPr="005E44EE" w:rsidRDefault="00CE2B0C" w:rsidP="00CE2B0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EPDM ELECTRONIC SIGNATURES</w:t>
      </w:r>
    </w:p>
    <w:p w14:paraId="04A4A9FE" w14:textId="77777777" w:rsidR="00CE2B0C" w:rsidRDefault="00CE2B0C" w:rsidP="00C6266F">
      <w:pPr>
        <w:rPr>
          <w:rFonts w:ascii="Arial" w:hAnsi="Arial" w:cs="Arial"/>
          <w:b/>
          <w:bCs/>
          <w:sz w:val="32"/>
          <w:szCs w:val="32"/>
        </w:rPr>
      </w:pPr>
    </w:p>
    <w:p w14:paraId="37D88A7A" w14:textId="77777777" w:rsidR="00CE2B0C" w:rsidRDefault="00CE2B0C" w:rsidP="00C6266F">
      <w:pPr>
        <w:rPr>
          <w:rFonts w:ascii="Arial" w:hAnsi="Arial" w:cs="Arial"/>
          <w:b/>
          <w:bCs/>
          <w:sz w:val="32"/>
          <w:szCs w:val="32"/>
        </w:rPr>
      </w:pPr>
    </w:p>
    <w:p w14:paraId="36042CB3" w14:textId="77777777" w:rsidR="00CE2B0C" w:rsidRDefault="00CE2B0C" w:rsidP="00C6266F">
      <w:pPr>
        <w:rPr>
          <w:rFonts w:ascii="Arial" w:hAnsi="Arial" w:cs="Arial"/>
          <w:b/>
          <w:bCs/>
          <w:sz w:val="32"/>
          <w:szCs w:val="32"/>
        </w:rPr>
      </w:pPr>
    </w:p>
    <w:p w14:paraId="77252B49" w14:textId="77777777" w:rsidR="00CE2B0C" w:rsidRDefault="00CE2B0C" w:rsidP="00C6266F">
      <w:pPr>
        <w:rPr>
          <w:rFonts w:ascii="Arial" w:hAnsi="Arial" w:cs="Arial"/>
          <w:b/>
          <w:bCs/>
          <w:sz w:val="32"/>
          <w:szCs w:val="32"/>
        </w:rPr>
      </w:pPr>
    </w:p>
    <w:p w14:paraId="753B0910" w14:textId="6A55C2F5" w:rsidR="00C6266F" w:rsidRPr="003E68C2" w:rsidRDefault="00C6266F" w:rsidP="00C6266F">
      <w:pPr>
        <w:rPr>
          <w:rFonts w:ascii="Arial" w:hAnsi="Arial" w:cs="Arial"/>
          <w:b/>
          <w:bCs/>
          <w:sz w:val="32"/>
          <w:szCs w:val="32"/>
        </w:rPr>
      </w:pPr>
      <w:r w:rsidRPr="003E68C2">
        <w:rPr>
          <w:rFonts w:ascii="Arial" w:hAnsi="Arial" w:cs="Arial"/>
          <w:b/>
          <w:bCs/>
          <w:sz w:val="32"/>
          <w:szCs w:val="32"/>
        </w:rPr>
        <w:t>ACKNOWLEDGEMENT</w:t>
      </w:r>
    </w:p>
    <w:p w14:paraId="74D7A2FF" w14:textId="77777777" w:rsidR="00C6266F" w:rsidRPr="003E68C2" w:rsidRDefault="00C6266F" w:rsidP="00C6266F"/>
    <w:p w14:paraId="0F94F7F7" w14:textId="77777777" w:rsidR="00C6266F" w:rsidRPr="003E68C2" w:rsidRDefault="00C6266F" w:rsidP="00C6266F">
      <w:r w:rsidRPr="003E68C2">
        <w:t>The research was carried out at the Jet Propulsion Laboratory, California Institute of Technology, under a contract with the National Aeronautics and Space Administration (80NM0018D0004).</w:t>
      </w:r>
    </w:p>
    <w:p w14:paraId="60F984C9" w14:textId="77777777" w:rsidR="00C6266F" w:rsidRPr="003E68C2" w:rsidRDefault="00C6266F" w:rsidP="00C6266F"/>
    <w:p w14:paraId="5F680CDA" w14:textId="62B2376B" w:rsidR="00C6266F" w:rsidRPr="003E68C2" w:rsidRDefault="00C6266F" w:rsidP="00C6266F">
      <w:pPr>
        <w:pStyle w:val="SignatoryNISAR"/>
      </w:pPr>
      <w:r w:rsidRPr="003E68C2">
        <w:rPr>
          <w:sz w:val="24"/>
        </w:rPr>
        <w:t xml:space="preserve">© </w:t>
      </w:r>
      <w:r w:rsidR="00591E86" w:rsidRPr="003E68C2">
        <w:rPr>
          <w:sz w:val="24"/>
        </w:rPr>
        <w:t>202</w:t>
      </w:r>
      <w:r w:rsidR="00E55EDF">
        <w:rPr>
          <w:sz w:val="24"/>
        </w:rPr>
        <w:t>5</w:t>
      </w:r>
      <w:r w:rsidR="00591E86" w:rsidRPr="003E68C2">
        <w:rPr>
          <w:sz w:val="24"/>
        </w:rPr>
        <w:t xml:space="preserve"> </w:t>
      </w:r>
      <w:r w:rsidRPr="003E68C2">
        <w:rPr>
          <w:sz w:val="24"/>
        </w:rPr>
        <w:t>California Institute of Technology. Government sponsorship acknowledged.</w:t>
      </w:r>
    </w:p>
    <w:p w14:paraId="6FB9C7F3" w14:textId="782435EE" w:rsidR="00C6266F" w:rsidRPr="003E68C2" w:rsidRDefault="00C6266F">
      <w:pPr>
        <w:rPr>
          <w:rFonts w:ascii="Arial" w:hAnsi="Arial" w:cs="Arial"/>
          <w:b/>
          <w:caps/>
          <w:sz w:val="32"/>
          <w:szCs w:val="16"/>
        </w:rPr>
      </w:pPr>
      <w:r w:rsidRPr="003E68C2">
        <w:br w:type="page"/>
      </w:r>
    </w:p>
    <w:p w14:paraId="2BE12C8A" w14:textId="0A3A28E9" w:rsidR="005518A6" w:rsidRPr="003E68C2" w:rsidRDefault="005518A6" w:rsidP="00AE243C">
      <w:pPr>
        <w:pStyle w:val="HeadingunnumberedNISAR"/>
      </w:pPr>
      <w:r w:rsidRPr="003E68C2">
        <w:lastRenderedPageBreak/>
        <w:t xml:space="preserve">Document Change </w:t>
      </w:r>
      <w:r w:rsidR="00E4435F" w:rsidRPr="003E68C2">
        <w:t>Log</w:t>
      </w:r>
    </w:p>
    <w:tbl>
      <w:tblPr>
        <w:tblStyle w:val="NISARtable"/>
        <w:tblW w:w="5000" w:type="pct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F5C2F" w:rsidRPr="004E210B" w14:paraId="1101EED9" w14:textId="77777777" w:rsidTr="004E21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14:paraId="787676EE" w14:textId="77777777" w:rsidR="00AA3F8B" w:rsidRPr="004E210B" w:rsidRDefault="00AA3F8B" w:rsidP="002415FE">
            <w:pPr>
              <w:pStyle w:val="TableHeadingNISAR"/>
              <w:jc w:val="left"/>
              <w:rPr>
                <w:color w:val="FFFFFF"/>
                <w:sz w:val="18"/>
              </w:rPr>
            </w:pPr>
            <w:r w:rsidRPr="004E210B">
              <w:rPr>
                <w:color w:val="FFFFFF"/>
                <w:sz w:val="18"/>
              </w:rPr>
              <w:t>Revision</w:t>
            </w:r>
          </w:p>
        </w:tc>
        <w:tc>
          <w:tcPr>
            <w:tcW w:w="1000" w:type="pct"/>
          </w:tcPr>
          <w:p w14:paraId="73BD8FA1" w14:textId="77777777" w:rsidR="00AA3F8B" w:rsidRPr="004E210B" w:rsidRDefault="00AA3F8B" w:rsidP="002415FE">
            <w:pPr>
              <w:pStyle w:val="TableHeadingNISAR"/>
              <w:jc w:val="left"/>
              <w:rPr>
                <w:color w:val="FFFFFF"/>
                <w:sz w:val="18"/>
              </w:rPr>
            </w:pPr>
            <w:r w:rsidRPr="004E210B">
              <w:rPr>
                <w:color w:val="FFFFFF"/>
                <w:sz w:val="18"/>
              </w:rPr>
              <w:t>Cover Date</w:t>
            </w:r>
          </w:p>
        </w:tc>
        <w:tc>
          <w:tcPr>
            <w:tcW w:w="1000" w:type="pct"/>
          </w:tcPr>
          <w:p w14:paraId="4A3C0767" w14:textId="77777777" w:rsidR="00AA3F8B" w:rsidRPr="004E210B" w:rsidRDefault="00AA3F8B" w:rsidP="002415FE">
            <w:pPr>
              <w:pStyle w:val="TableHeadingNISAR"/>
              <w:jc w:val="left"/>
              <w:rPr>
                <w:color w:val="FFFFFF"/>
                <w:sz w:val="18"/>
              </w:rPr>
            </w:pPr>
            <w:r w:rsidRPr="004E210B">
              <w:rPr>
                <w:color w:val="FFFFFF"/>
                <w:sz w:val="18"/>
              </w:rPr>
              <w:t>Sections Changed</w:t>
            </w:r>
          </w:p>
        </w:tc>
        <w:tc>
          <w:tcPr>
            <w:tcW w:w="1000" w:type="pct"/>
          </w:tcPr>
          <w:p w14:paraId="7BF4D441" w14:textId="77777777" w:rsidR="00AA3F8B" w:rsidRPr="004E210B" w:rsidRDefault="00AA3F8B" w:rsidP="002415FE">
            <w:pPr>
              <w:pStyle w:val="TableHeadingNISAR"/>
              <w:jc w:val="left"/>
              <w:rPr>
                <w:color w:val="FFFFFF"/>
                <w:sz w:val="18"/>
              </w:rPr>
            </w:pPr>
            <w:r w:rsidRPr="004E210B">
              <w:rPr>
                <w:color w:val="FFFFFF"/>
                <w:sz w:val="18"/>
              </w:rPr>
              <w:t>ECR</w:t>
            </w:r>
            <w:r w:rsidR="00D255A3" w:rsidRPr="004E210B">
              <w:rPr>
                <w:color w:val="FFFFFF"/>
                <w:sz w:val="18"/>
              </w:rPr>
              <w:t xml:space="preserve"> </w:t>
            </w:r>
            <w:r w:rsidR="00E4435F" w:rsidRPr="004E210B">
              <w:rPr>
                <w:color w:val="FFFFFF"/>
                <w:sz w:val="18"/>
              </w:rPr>
              <w:t>#</w:t>
            </w:r>
          </w:p>
        </w:tc>
        <w:tc>
          <w:tcPr>
            <w:tcW w:w="1000" w:type="pct"/>
          </w:tcPr>
          <w:p w14:paraId="7A7FB9A5" w14:textId="77777777" w:rsidR="00AA3F8B" w:rsidRPr="004E210B" w:rsidRDefault="00AA3F8B" w:rsidP="002415FE">
            <w:pPr>
              <w:pStyle w:val="TableHeadingNISAR"/>
              <w:jc w:val="left"/>
              <w:rPr>
                <w:color w:val="FFFFFF"/>
                <w:sz w:val="18"/>
              </w:rPr>
            </w:pPr>
            <w:r w:rsidRPr="004E210B">
              <w:rPr>
                <w:color w:val="FFFFFF"/>
                <w:sz w:val="18"/>
              </w:rPr>
              <w:t>Reason</w:t>
            </w:r>
            <w:r w:rsidR="00E4435F" w:rsidRPr="004E210B">
              <w:rPr>
                <w:color w:val="FFFFFF"/>
                <w:sz w:val="18"/>
              </w:rPr>
              <w:t>,</w:t>
            </w:r>
            <w:r w:rsidRPr="004E210B">
              <w:rPr>
                <w:color w:val="FFFFFF"/>
                <w:sz w:val="18"/>
              </w:rPr>
              <w:t xml:space="preserve"> ECR Title</w:t>
            </w:r>
            <w:r w:rsidR="002C22FB" w:rsidRPr="004E210B">
              <w:rPr>
                <w:color w:val="FFFFFF"/>
                <w:sz w:val="18"/>
              </w:rPr>
              <w:t>, LRS #</w:t>
            </w:r>
            <w:r w:rsidR="00E4435F" w:rsidRPr="004E210B">
              <w:rPr>
                <w:color w:val="FFFFFF"/>
                <w:sz w:val="18"/>
              </w:rPr>
              <w:t>*</w:t>
            </w:r>
          </w:p>
        </w:tc>
      </w:tr>
      <w:tr w:rsidR="002D6767" w:rsidRPr="004E210B" w14:paraId="7D9DB525" w14:textId="77777777" w:rsidTr="004E210B">
        <w:tc>
          <w:tcPr>
            <w:tcW w:w="1000" w:type="pct"/>
          </w:tcPr>
          <w:p w14:paraId="1234B0B5" w14:textId="5E7902EA" w:rsidR="002F55A2" w:rsidRPr="004E210B" w:rsidRDefault="002F55A2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Initial Release</w:t>
            </w:r>
          </w:p>
        </w:tc>
        <w:tc>
          <w:tcPr>
            <w:tcW w:w="1000" w:type="pct"/>
          </w:tcPr>
          <w:p w14:paraId="0A6BDA3C" w14:textId="52B360B6" w:rsidR="002F55A2" w:rsidRPr="004E210B" w:rsidRDefault="00177D1B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October 16</w:t>
            </w:r>
            <w:r w:rsidR="002F55A2" w:rsidRPr="004E210B">
              <w:rPr>
                <w:sz w:val="18"/>
              </w:rPr>
              <w:t xml:space="preserve">, </w:t>
            </w:r>
            <w:r w:rsidR="007C0CD1" w:rsidRPr="004E210B">
              <w:rPr>
                <w:sz w:val="18"/>
              </w:rPr>
              <w:t>2025</w:t>
            </w:r>
          </w:p>
        </w:tc>
        <w:tc>
          <w:tcPr>
            <w:tcW w:w="1000" w:type="pct"/>
          </w:tcPr>
          <w:p w14:paraId="669FF866" w14:textId="7877F8AA" w:rsidR="002F55A2" w:rsidRPr="004E210B" w:rsidRDefault="002F55A2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All</w:t>
            </w:r>
          </w:p>
        </w:tc>
        <w:tc>
          <w:tcPr>
            <w:tcW w:w="1000" w:type="pct"/>
          </w:tcPr>
          <w:p w14:paraId="220961A2" w14:textId="5EF555E8" w:rsidR="002F55A2" w:rsidRPr="004E210B" w:rsidRDefault="002F55A2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N/A</w:t>
            </w:r>
          </w:p>
        </w:tc>
        <w:tc>
          <w:tcPr>
            <w:tcW w:w="1000" w:type="pct"/>
          </w:tcPr>
          <w:p w14:paraId="081658FA" w14:textId="77777777" w:rsidR="007C0CD1" w:rsidRPr="004E210B" w:rsidRDefault="002F55A2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New document</w:t>
            </w:r>
          </w:p>
          <w:p w14:paraId="2646B908" w14:textId="62CD46F3" w:rsidR="002F55A2" w:rsidRPr="004E210B" w:rsidRDefault="007C0CD1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For R4.0.4, QA software v1</w:t>
            </w:r>
            <w:r w:rsidR="00177D1B" w:rsidRPr="004E210B">
              <w:rPr>
                <w:sz w:val="18"/>
              </w:rPr>
              <w:t>6</w:t>
            </w:r>
            <w:r w:rsidRPr="004E210B">
              <w:rPr>
                <w:sz w:val="18"/>
              </w:rPr>
              <w:t>.0.0</w:t>
            </w:r>
          </w:p>
          <w:p w14:paraId="4D9E7939" w14:textId="77777777" w:rsidR="007F68C4" w:rsidRPr="004E210B" w:rsidRDefault="007C0CD1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NTR 53225</w:t>
            </w:r>
          </w:p>
          <w:p w14:paraId="5CF35200" w14:textId="56A71A53" w:rsidR="00177D1B" w:rsidRPr="004E210B" w:rsidRDefault="00177D1B" w:rsidP="002F55A2">
            <w:pPr>
              <w:pStyle w:val="TabletextNISAR"/>
              <w:rPr>
                <w:sz w:val="18"/>
              </w:rPr>
            </w:pPr>
            <w:r w:rsidRPr="004E210B">
              <w:rPr>
                <w:sz w:val="18"/>
              </w:rPr>
              <w:t>URS 332134</w:t>
            </w:r>
          </w:p>
        </w:tc>
      </w:tr>
      <w:tr w:rsidR="002A273F" w:rsidRPr="004E210B" w14:paraId="7D1FBB2A" w14:textId="77777777" w:rsidTr="004E210B">
        <w:tc>
          <w:tcPr>
            <w:tcW w:w="1000" w:type="pct"/>
          </w:tcPr>
          <w:p w14:paraId="17D030D2" w14:textId="59BBC422" w:rsidR="00DE1B29" w:rsidRPr="004E210B" w:rsidRDefault="00DE1B29" w:rsidP="00CE2B0C">
            <w:pPr>
              <w:pStyle w:val="TabletextNISAR"/>
              <w:rPr>
                <w:sz w:val="18"/>
              </w:rPr>
            </w:pPr>
          </w:p>
        </w:tc>
        <w:tc>
          <w:tcPr>
            <w:tcW w:w="1000" w:type="pct"/>
          </w:tcPr>
          <w:p w14:paraId="28ED9938" w14:textId="6E5F5138" w:rsidR="00DE1B29" w:rsidRPr="004E210B" w:rsidRDefault="00DE1B29" w:rsidP="00CE2B0C">
            <w:pPr>
              <w:pStyle w:val="TabletextNISAR"/>
              <w:rPr>
                <w:sz w:val="18"/>
              </w:rPr>
            </w:pPr>
          </w:p>
        </w:tc>
        <w:tc>
          <w:tcPr>
            <w:tcW w:w="1000" w:type="pct"/>
          </w:tcPr>
          <w:p w14:paraId="3E1BC446" w14:textId="04A5F973" w:rsidR="00DE1B29" w:rsidRPr="004E210B" w:rsidRDefault="00DE1B29" w:rsidP="00CE2B0C">
            <w:pPr>
              <w:pStyle w:val="TabletextNISAR"/>
              <w:rPr>
                <w:sz w:val="18"/>
              </w:rPr>
            </w:pPr>
          </w:p>
        </w:tc>
        <w:tc>
          <w:tcPr>
            <w:tcW w:w="1000" w:type="pct"/>
          </w:tcPr>
          <w:p w14:paraId="4A457D7B" w14:textId="5D4D96FB" w:rsidR="00DE1B29" w:rsidRPr="004E210B" w:rsidRDefault="00DE1B29" w:rsidP="00CE2B0C">
            <w:pPr>
              <w:pStyle w:val="TabletextNISAR"/>
              <w:rPr>
                <w:sz w:val="18"/>
              </w:rPr>
            </w:pPr>
          </w:p>
        </w:tc>
        <w:tc>
          <w:tcPr>
            <w:tcW w:w="1000" w:type="pct"/>
          </w:tcPr>
          <w:p w14:paraId="66EBBF88" w14:textId="47673448" w:rsidR="00DE1B29" w:rsidRPr="004E210B" w:rsidRDefault="00DE1B29" w:rsidP="00AD2A71">
            <w:pPr>
              <w:pStyle w:val="TabletextNISAR"/>
              <w:rPr>
                <w:sz w:val="18"/>
              </w:rPr>
            </w:pPr>
          </w:p>
        </w:tc>
      </w:tr>
      <w:tr w:rsidR="004F5C2F" w:rsidRPr="004E210B" w14:paraId="5E8B55AC" w14:textId="77777777" w:rsidTr="004E210B">
        <w:tc>
          <w:tcPr>
            <w:tcW w:w="5000" w:type="pct"/>
            <w:gridSpan w:val="5"/>
          </w:tcPr>
          <w:p w14:paraId="6BCE25C1" w14:textId="77777777" w:rsidR="00CE2B0C" w:rsidRPr="004E210B" w:rsidRDefault="00CE2B0C" w:rsidP="00CE2B0C">
            <w:pPr>
              <w:pStyle w:val="TablenoteNISAR"/>
              <w:rPr>
                <w:sz w:val="18"/>
              </w:rPr>
            </w:pPr>
            <w:r w:rsidRPr="004E210B">
              <w:rPr>
                <w:sz w:val="18"/>
              </w:rPr>
              <w:t>*</w:t>
            </w:r>
            <w:r w:rsidRPr="004E210B">
              <w:rPr>
                <w:sz w:val="18"/>
              </w:rPr>
              <w:tab/>
              <w:t>Include the JPL Limited Release System (LRS) clearance number for each revision to be shared with foreign partners.</w:t>
            </w:r>
          </w:p>
        </w:tc>
      </w:tr>
    </w:tbl>
    <w:p w14:paraId="22628B5E" w14:textId="77777777" w:rsidR="00020CA2" w:rsidRPr="003E68C2" w:rsidRDefault="00020CA2" w:rsidP="00020CA2"/>
    <w:p w14:paraId="39894D7F" w14:textId="7F1E95AE" w:rsidR="00E35D96" w:rsidRPr="003E68C2" w:rsidRDefault="00020CA2" w:rsidP="00B55E49">
      <w:pPr>
        <w:pStyle w:val="HeadingunnumberedNISAR"/>
      </w:pPr>
      <w:r w:rsidRPr="003E68C2">
        <w:br w:type="page"/>
      </w:r>
      <w:bookmarkStart w:id="0" w:name="_Toc199483817"/>
      <w:r w:rsidR="00E35D96" w:rsidRPr="003E68C2">
        <w:lastRenderedPageBreak/>
        <w:t>Table of Contents</w:t>
      </w:r>
      <w:bookmarkEnd w:id="0"/>
      <w:r w:rsidR="00980056">
        <w:t xml:space="preserve"> </w:t>
      </w:r>
    </w:p>
    <w:p w14:paraId="507A9039" w14:textId="7EDAC158" w:rsidR="00E01181" w:rsidRDefault="00DB0979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14:ligatures w14:val="standardContextual"/>
        </w:rPr>
      </w:pPr>
      <w:r>
        <w:rPr>
          <w:bCs w:val="0"/>
        </w:rPr>
        <w:fldChar w:fldCharType="begin"/>
      </w:r>
      <w:r>
        <w:rPr>
          <w:bCs w:val="0"/>
        </w:rPr>
        <w:instrText xml:space="preserve"> TOC \o "1-3" \h \z \u </w:instrText>
      </w:r>
      <w:r>
        <w:rPr>
          <w:bCs w:val="0"/>
        </w:rPr>
        <w:fldChar w:fldCharType="separate"/>
      </w:r>
      <w:hyperlink w:anchor="_Toc192579283" w:history="1">
        <w:r w:rsidR="00E01181" w:rsidRPr="000B3C90">
          <w:rPr>
            <w:rStyle w:val="Hyperlink"/>
          </w:rPr>
          <w:t>1</w:t>
        </w:r>
        <w:r w:rsidR="00E01181"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14:ligatures w14:val="standardContextual"/>
          </w:rPr>
          <w:tab/>
        </w:r>
        <w:r w:rsidR="00E01181" w:rsidRPr="000B3C90">
          <w:rPr>
            <w:rStyle w:val="Hyperlink"/>
          </w:rPr>
          <w:t>Introduction</w:t>
        </w:r>
        <w:r w:rsidR="00E01181">
          <w:rPr>
            <w:webHidden/>
          </w:rPr>
          <w:tab/>
        </w:r>
        <w:r w:rsidR="00E01181">
          <w:rPr>
            <w:webHidden/>
          </w:rPr>
          <w:fldChar w:fldCharType="begin"/>
        </w:r>
        <w:r w:rsidR="00E01181">
          <w:rPr>
            <w:webHidden/>
          </w:rPr>
          <w:instrText xml:space="preserve"> PAGEREF _Toc192579283 \h </w:instrText>
        </w:r>
        <w:r w:rsidR="00E01181">
          <w:rPr>
            <w:webHidden/>
          </w:rPr>
        </w:r>
        <w:r w:rsidR="00E01181">
          <w:rPr>
            <w:webHidden/>
          </w:rPr>
          <w:fldChar w:fldCharType="separate"/>
        </w:r>
        <w:r w:rsidR="00E01181">
          <w:rPr>
            <w:webHidden/>
          </w:rPr>
          <w:t>7</w:t>
        </w:r>
        <w:r w:rsidR="00E01181">
          <w:rPr>
            <w:webHidden/>
          </w:rPr>
          <w:fldChar w:fldCharType="end"/>
        </w:r>
      </w:hyperlink>
    </w:p>
    <w:p w14:paraId="08FBB1B4" w14:textId="19E8C865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84" w:history="1">
        <w:r w:rsidRPr="000B3C90">
          <w:rPr>
            <w:rStyle w:val="Hyperlink"/>
            <w:rFonts w:eastAsia="Arial Unicode MS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Overview of NISAR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DCF572" w14:textId="7E641F14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85" w:history="1">
        <w:r w:rsidRPr="000B3C90">
          <w:rPr>
            <w:rStyle w:val="Hyperlink"/>
            <w:rFonts w:eastAsia="Arial Unicode MS"/>
            <w:noProof/>
          </w:rPr>
          <w:t>1.1.1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How will QA outputs be generated during NISAR mission operations?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C0F2F3" w14:textId="20F7793A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86" w:history="1">
        <w:r w:rsidRPr="000B3C90">
          <w:rPr>
            <w:rStyle w:val="Hyperlink"/>
            <w:rFonts w:eastAsia="Arial Unicode MS"/>
            <w:noProof/>
          </w:rPr>
          <w:t>1.1.2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Open Source Software and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353AA2" w14:textId="7AD62775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87" w:history="1">
        <w:r w:rsidRPr="000B3C90">
          <w:rPr>
            <w:rStyle w:val="Hyperlink"/>
            <w:rFonts w:eastAsia="Arial Unicode MS"/>
            <w:noProof/>
          </w:rPr>
          <w:t>1.1.3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NISAR QA Output Product Descriptions (Overview)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1710F9" w14:textId="393991F9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88" w:history="1">
        <w:r w:rsidRPr="000B3C90">
          <w:rPr>
            <w:rStyle w:val="Hyperlink"/>
            <w:rFonts w:eastAsia="Arial Unicode MS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Input NISAR L1/L2 Science Product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F2FC2C" w14:textId="6A354624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89" w:history="1">
        <w:r w:rsidRPr="000B3C90">
          <w:rPr>
            <w:rStyle w:val="Hyperlink"/>
            <w:rFonts w:eastAsia="Arial Unicode MS"/>
            <w:noProof/>
          </w:rPr>
          <w:t>1.2.1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NISAR product level descriptions defined by Science: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C0E40D" w14:textId="714E9051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90" w:history="1">
        <w:r w:rsidRPr="000B3C90">
          <w:rPr>
            <w:rStyle w:val="Hyperlink"/>
            <w:rFonts w:eastAsia="Arial Unicode MS"/>
            <w:noProof/>
          </w:rPr>
          <w:t>1.2.2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NISAR L0-L2 Science Product Dependency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F985D0" w14:textId="0E1F5DC9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91" w:history="1">
        <w:r w:rsidRPr="000B3C90">
          <w:rPr>
            <w:rStyle w:val="Hyperlink"/>
            <w:rFonts w:eastAsia="Arial Unicode MS"/>
            <w:noProof/>
          </w:rPr>
          <w:t>1.2.3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NISAR L1 and L2 Science Product Descriptions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8F5428" w14:textId="6398CE31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292" w:history="1">
        <w:r w:rsidRPr="000B3C90">
          <w:rPr>
            <w:rStyle w:val="Hyperlink"/>
            <w:rFonts w:eastAsia="Arial Unicode MS"/>
            <w:noProof/>
          </w:rPr>
          <w:t>1.2.4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L1 Range-Doppler products vs. L2 Geocoded products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9C42F9" w14:textId="6D3819A4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93" w:history="1">
        <w:r w:rsidRPr="000B3C90">
          <w:rPr>
            <w:rStyle w:val="Hyperlink"/>
            <w:rFonts w:eastAsia="Arial Unicode MS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How to Use this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C20606" w14:textId="25D731D9" w:rsidR="00E01181" w:rsidRDefault="00E01181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14:ligatures w14:val="standardContextual"/>
        </w:rPr>
      </w:pPr>
      <w:hyperlink w:anchor="_Toc192579294" w:history="1">
        <w:r w:rsidRPr="000B3C90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14:ligatures w14:val="standardContextual"/>
          </w:rPr>
          <w:tab/>
        </w:r>
        <w:r w:rsidRPr="000B3C90">
          <w:rPr>
            <w:rStyle w:val="Hyperlink"/>
          </w:rPr>
          <w:t>High-Level Summary CSV (PASS/FAIL/WARN Checks)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_Toc192579294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76DFD87" w14:textId="6ACA65A0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95" w:history="1">
        <w:r w:rsidRPr="000B3C90">
          <w:rPr>
            <w:rStyle w:val="Hyperlink"/>
            <w:rFonts w:eastAsia="Arial Unicode MS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A40CB7" w14:textId="3E362E6F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96" w:history="1">
        <w:r w:rsidRPr="000B3C90">
          <w:rPr>
            <w:rStyle w:val="Hyperlink"/>
            <w:rFonts w:eastAsia="Arial Unicode MS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Example RSLC QA Summary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88BF2A" w14:textId="7841E75D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97" w:history="1">
        <w:r w:rsidRPr="000B3C90">
          <w:rPr>
            <w:rStyle w:val="Hyperlink"/>
            <w:rFonts w:eastAsia="Arial Unicode MS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Example QA Summary CSV with Fatal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1AA3AC" w14:textId="4692FC5A" w:rsidR="00E01181" w:rsidRDefault="00E01181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14:ligatures w14:val="standardContextual"/>
        </w:rPr>
      </w:pPr>
      <w:hyperlink w:anchor="_Toc192579298" w:history="1">
        <w:r w:rsidRPr="000B3C90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14:ligatures w14:val="standardContextual"/>
          </w:rPr>
          <w:tab/>
        </w:r>
        <w:r w:rsidRPr="000B3C90">
          <w:rPr>
            <w:rStyle w:val="Hyperlink"/>
          </w:rPr>
          <w:t>Browse Products (PNG + KML)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_Toc192579298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305C93D" w14:textId="7B993E06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299" w:history="1">
        <w:r w:rsidRPr="000B3C90">
          <w:rPr>
            <w:rStyle w:val="Hyperlink"/>
            <w:rFonts w:eastAsia="Arial Unicode MS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05F523" w14:textId="0F9ADBBF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0" w:history="1">
        <w:r w:rsidRPr="000B3C90">
          <w:rPr>
            <w:rStyle w:val="Hyperlink"/>
            <w:rFonts w:eastAsia="Arial Unicode MS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RSLC and GSLC Browse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9A209A" w14:textId="40F43AF4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1" w:history="1">
        <w:r w:rsidRPr="000B3C90">
          <w:rPr>
            <w:rStyle w:val="Hyperlink"/>
            <w:rFonts w:eastAsia="Arial Unicode MS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GCOV Browse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E1621A" w14:textId="71C5AC4A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2" w:history="1">
        <w:r w:rsidRPr="000B3C90">
          <w:rPr>
            <w:rStyle w:val="Hyperlink"/>
            <w:rFonts w:eastAsia="Arial Unicode MS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RIFG Browse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7D5517" w14:textId="79F2BCBE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3" w:history="1">
        <w:r w:rsidRPr="000B3C90">
          <w:rPr>
            <w:rStyle w:val="Hyperlink"/>
            <w:rFonts w:eastAsia="Arial Unicode MS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RUNW and GUNW Browse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361E6E" w14:textId="4330A05B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4" w:history="1">
        <w:r w:rsidRPr="000B3C90">
          <w:rPr>
            <w:rStyle w:val="Hyperlink"/>
            <w:rFonts w:eastAsia="Arial Unicode MS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ROFF and GOFF Browse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3A6251" w14:textId="55049142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5" w:history="1">
        <w:r w:rsidRPr="000B3C90">
          <w:rPr>
            <w:rStyle w:val="Hyperlink"/>
            <w:rFonts w:eastAsia="Arial Unicode MS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KML Description (All Products)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DA76BE" w14:textId="1AA3B7EC" w:rsidR="00E01181" w:rsidRDefault="00E01181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14:ligatures w14:val="standardContextual"/>
        </w:rPr>
      </w:pPr>
      <w:hyperlink w:anchor="_Toc192579306" w:history="1">
        <w:r w:rsidRPr="000B3C90">
          <w:rPr>
            <w:rStyle w:val="Hyperlink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14:ligatures w14:val="standardContextual"/>
          </w:rPr>
          <w:tab/>
        </w:r>
        <w:r w:rsidRPr="000B3C90">
          <w:rPr>
            <w:rStyle w:val="Hyperlink"/>
          </w:rPr>
          <w:t>Graphical Summary (PDF)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_Toc192579306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70A5582" w14:textId="4A00D3E9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7" w:history="1">
        <w:r w:rsidRPr="000B3C90">
          <w:rPr>
            <w:rStyle w:val="Hyperlink"/>
            <w:rFonts w:eastAsia="Arial Unicode MS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Cover Page (All L1/L2 products)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7F00B8" w14:textId="1851C564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08" w:history="1">
        <w:r w:rsidRPr="000B3C90">
          <w:rPr>
            <w:rStyle w:val="Hyperlink"/>
            <w:rFonts w:eastAsia="Arial Unicode MS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Single-Input Products (RSLC, GSLC, GCOV)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D4B57ED" w14:textId="6A7E985B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09" w:history="1">
        <w:r w:rsidRPr="000B3C90">
          <w:rPr>
            <w:rStyle w:val="Hyperlink"/>
            <w:rFonts w:eastAsia="Arial Unicode MS"/>
            <w:noProof/>
          </w:rPr>
          <w:t>4.2.1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Backscatter Image (RSLC, GSLC, GCOV)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790B11" w14:textId="7ADEE117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0" w:history="1">
        <w:r w:rsidRPr="000B3C90">
          <w:rPr>
            <w:rStyle w:val="Hyperlink"/>
            <w:rFonts w:eastAsia="Arial Unicode MS"/>
            <w:noProof/>
          </w:rPr>
          <w:t>4.2.2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Power Histogram (RSLC, GSLC, GCOV)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AA8190" w14:textId="6FE73E37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1" w:history="1">
        <w:r w:rsidRPr="000B3C90">
          <w:rPr>
            <w:rStyle w:val="Hyperlink"/>
            <w:rFonts w:eastAsia="Arial Unicode MS"/>
            <w:noProof/>
          </w:rPr>
          <w:t>4.2.3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Phase Histogram (RSLC, GSLC, GCOV off-diagonal)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C394AD9" w14:textId="481546FA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2" w:history="1">
        <w:r w:rsidRPr="000B3C90">
          <w:rPr>
            <w:rStyle w:val="Hyperlink"/>
            <w:rFonts w:eastAsia="Arial Unicode MS"/>
            <w:noProof/>
          </w:rPr>
          <w:t>4.2.4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Calibration Tools (RSLC, GSLC)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CF9695C" w14:textId="7BCADF42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13" w:history="1">
        <w:r w:rsidRPr="000B3C90">
          <w:rPr>
            <w:rStyle w:val="Hyperlink"/>
            <w:rFonts w:eastAsia="Arial Unicode MS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InSAR and Offsets Products (RIFG, RUNW, GUNW, ROFF, GOFF)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4BB1EF" w14:textId="2455E827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4" w:history="1">
        <w:r w:rsidRPr="000B3C90">
          <w:rPr>
            <w:rStyle w:val="Hyperlink"/>
            <w:rFonts w:eastAsia="Arial Unicode MS"/>
            <w:noProof/>
          </w:rPr>
          <w:t>4.3.1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Unwrapped Phase Raster (RUNW,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F5EA8D" w14:textId="24B9F0CE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5" w:history="1">
        <w:r w:rsidRPr="000B3C90">
          <w:rPr>
            <w:rStyle w:val="Hyperlink"/>
            <w:rFonts w:eastAsia="Arial Unicode MS"/>
            <w:noProof/>
          </w:rPr>
          <w:t>4.3.2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Connected Components Raster (RUNW,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E33FD10" w14:textId="1F451087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6" w:history="1">
        <w:r w:rsidRPr="000B3C90">
          <w:rPr>
            <w:rStyle w:val="Hyperlink"/>
            <w:rFonts w:eastAsia="Arial Unicode MS"/>
            <w:noProof/>
          </w:rPr>
          <w:t>4.3.3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Unwrapped Coherence Magnitude Raster (RUNW,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B80207C" w14:textId="39861567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7" w:history="1">
        <w:r w:rsidRPr="000B3C90">
          <w:rPr>
            <w:rStyle w:val="Hyperlink"/>
            <w:rFonts w:eastAsia="Arial Unicode MS"/>
            <w:noProof/>
          </w:rPr>
          <w:t>4.3.4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Wrapped Phase and Wrapped Coherence Magnitude Rasters (RIFG,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D6B0E71" w14:textId="1A6B4D1F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8" w:history="1">
        <w:r w:rsidRPr="000B3C90">
          <w:rPr>
            <w:rStyle w:val="Hyperlink"/>
            <w:rFonts w:eastAsia="Arial Unicode MS"/>
            <w:noProof/>
          </w:rPr>
          <w:t>4.3.5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Ionosphere Phase Screen and Phase Screen Uncertainty Rasters (RUNW,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F15ACE9" w14:textId="2DBBA056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19" w:history="1">
        <w:r w:rsidRPr="000B3C90">
          <w:rPr>
            <w:rStyle w:val="Hyperlink"/>
            <w:rFonts w:eastAsia="Arial Unicode MS"/>
            <w:noProof/>
          </w:rPr>
          <w:t>4.3.6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Along Track Offsets and Slant Range Offsets Rasters (RIFG, RUNW, GUNW, ROFF, GOFF)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D9758C2" w14:textId="714EF982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20" w:history="1">
        <w:r w:rsidRPr="000B3C90">
          <w:rPr>
            <w:rStyle w:val="Hyperlink"/>
            <w:rFonts w:eastAsia="Arial Unicode MS"/>
            <w:noProof/>
          </w:rPr>
          <w:t>4.3.7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Combined Pixel Offsets (Quiver Plots) (ROFF, GOFF)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234FCD2" w14:textId="4B54AB0D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21" w:history="1">
        <w:r w:rsidRPr="000B3C90">
          <w:rPr>
            <w:rStyle w:val="Hyperlink"/>
            <w:rFonts w:eastAsia="Arial Unicode MS"/>
            <w:noProof/>
          </w:rPr>
          <w:t>4.3.8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Cross Offset Variance and Correlation Surface Peak Rasters (RIFG, RUNW, GUNW, ROFF, GOFF)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D3BED0" w14:textId="4ABDD465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22" w:history="1">
        <w:r w:rsidRPr="000B3C90">
          <w:rPr>
            <w:rStyle w:val="Hyperlink"/>
            <w:rFonts w:eastAsia="Arial Unicode MS"/>
            <w:noProof/>
          </w:rPr>
          <w:t>4.3.9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HSI Image (RIFG, RUNW, GUNW)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74BDFB7" w14:textId="7C7E8BDF" w:rsidR="00E01181" w:rsidRDefault="00E01181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192579323" w:history="1">
        <w:r w:rsidRPr="000B3C90">
          <w:rPr>
            <w:rStyle w:val="Hyperlink"/>
            <w:rFonts w:eastAsia="Arial Unicode MS"/>
            <w:noProof/>
          </w:rPr>
          <w:t>4.3.10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Along Track and Slant Range Offset Variance Rasters (ROFF, GOFF)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4D26B7D" w14:textId="4C25CD19" w:rsidR="00E01181" w:rsidRDefault="00E01181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kern w:val="2"/>
          <w:sz w:val="24"/>
          <w14:ligatures w14:val="standardContextual"/>
        </w:rPr>
      </w:pPr>
      <w:hyperlink w:anchor="_Toc192579324" w:history="1">
        <w:r w:rsidRPr="000B3C90">
          <w:rPr>
            <w:rStyle w:val="Hyperlink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14:ligatures w14:val="standardContextual"/>
          </w:rPr>
          <w:tab/>
        </w:r>
        <w:r w:rsidRPr="000B3C90">
          <w:rPr>
            <w:rStyle w:val="Hyperlink"/>
          </w:rPr>
          <w:t>Statistical Summary (QA HDF5)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_Toc192579324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07726591" w14:textId="7AD60E5B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25" w:history="1">
        <w:r w:rsidRPr="000B3C90">
          <w:rPr>
            <w:rStyle w:val="Hyperlink"/>
            <w:rFonts w:eastAsia="Arial Unicode MS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RSLC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AAF2645" w14:textId="11435C60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26" w:history="1">
        <w:r w:rsidRPr="000B3C90">
          <w:rPr>
            <w:rStyle w:val="Hyperlink"/>
            <w:rFonts w:eastAsia="Arial Unicode MS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GSLC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C5C008E" w14:textId="79C7F238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27" w:history="1">
        <w:r w:rsidRPr="000B3C90">
          <w:rPr>
            <w:rStyle w:val="Hyperlink"/>
            <w:rFonts w:eastAsia="Arial Unicode MS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GCOV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08E191C" w14:textId="746304F9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28" w:history="1">
        <w:r w:rsidRPr="000B3C90">
          <w:rPr>
            <w:rStyle w:val="Hyperlink"/>
            <w:rFonts w:eastAsia="Arial Unicode MS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RIFG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66612A0" w14:textId="249756F7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29" w:history="1">
        <w:r w:rsidRPr="000B3C90">
          <w:rPr>
            <w:rStyle w:val="Hyperlink"/>
            <w:rFonts w:eastAsia="Arial Unicode MS"/>
            <w:noProof/>
          </w:rPr>
          <w:t>5.5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RUNW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4E55A98" w14:textId="166E9622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30" w:history="1">
        <w:r w:rsidRPr="000B3C90">
          <w:rPr>
            <w:rStyle w:val="Hyperlink"/>
            <w:rFonts w:eastAsia="Arial Unicode MS"/>
            <w:noProof/>
          </w:rPr>
          <w:t>5.6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GUNW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DD1443A" w14:textId="29B2EF8D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31" w:history="1">
        <w:r w:rsidRPr="000B3C90">
          <w:rPr>
            <w:rStyle w:val="Hyperlink"/>
            <w:rFonts w:eastAsia="Arial Unicode MS"/>
            <w:noProof/>
          </w:rPr>
          <w:t>5.7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ROFF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303311BB" w14:textId="0CB6A520" w:rsidR="00E01181" w:rsidRDefault="00E01181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2579332" w:history="1">
        <w:r w:rsidRPr="000B3C90">
          <w:rPr>
            <w:rStyle w:val="Hyperlink"/>
            <w:rFonts w:eastAsia="Arial Unicode MS"/>
            <w:noProof/>
          </w:rPr>
          <w:t>5.8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0B3C90">
          <w:rPr>
            <w:rStyle w:val="Hyperlink"/>
            <w:rFonts w:eastAsia="Arial Unicode MS"/>
            <w:noProof/>
          </w:rPr>
          <w:t>GOFF QA HDF5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_Toc192579332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723D5586" w14:textId="323BF04D" w:rsidR="00596D31" w:rsidRPr="003E68C2" w:rsidRDefault="00DB0979" w:rsidP="008F7B5C">
      <w:pPr>
        <w:pStyle w:val="HeadingunnumberedNISAR"/>
        <w:rPr>
          <w:rFonts w:ascii="Times New Roman" w:hAnsi="Times New Roman" w:cs="Times New Roman"/>
        </w:rPr>
      </w:pPr>
      <w:r>
        <w:rPr>
          <w:rFonts w:eastAsia="Arial Unicode MS"/>
          <w:bCs/>
          <w:noProof/>
          <w:sz w:val="24"/>
          <w:szCs w:val="24"/>
        </w:rPr>
        <w:fldChar w:fldCharType="end"/>
      </w:r>
    </w:p>
    <w:p w14:paraId="61D6C5BD" w14:textId="30F7FD68" w:rsidR="00487BBF" w:rsidRPr="003E68C2" w:rsidRDefault="000329A7" w:rsidP="007C0CD1">
      <w:pPr>
        <w:pStyle w:val="Heading1"/>
        <w:numPr>
          <w:ilvl w:val="0"/>
          <w:numId w:val="0"/>
        </w:numPr>
      </w:pPr>
      <w:r w:rsidRPr="003E68C2">
        <w:tab/>
      </w:r>
    </w:p>
    <w:p w14:paraId="6F9F3F7F" w14:textId="550CA9B1" w:rsidR="00487BBF" w:rsidRPr="003E68C2" w:rsidRDefault="00487BBF" w:rsidP="00CD7329">
      <w:pPr>
        <w:pStyle w:val="BodyNISAR"/>
        <w:sectPr w:rsidR="00487BBF" w:rsidRPr="003E68C2" w:rsidSect="00EA7B40">
          <w:headerReference w:type="default" r:id="rId11"/>
          <w:footerReference w:type="default" r:id="rId12"/>
          <w:footerReference w:type="first" r:id="rId13"/>
          <w:pgSz w:w="12240" w:h="15840" w:code="1"/>
          <w:pgMar w:top="1440" w:right="1440" w:bottom="1440" w:left="1440" w:header="720" w:footer="504" w:gutter="0"/>
          <w:pgNumType w:fmt="lowerRoman" w:start="1"/>
          <w:cols w:space="720"/>
          <w:titlePg/>
          <w:docGrid w:linePitch="360"/>
        </w:sectPr>
      </w:pPr>
    </w:p>
    <w:p w14:paraId="4574CFD0" w14:textId="77777777" w:rsidR="00FD490F" w:rsidRPr="003E68C2" w:rsidRDefault="00FD490F" w:rsidP="00121632">
      <w:pPr>
        <w:pStyle w:val="Heading1"/>
        <w:rPr>
          <w:szCs w:val="24"/>
        </w:rPr>
      </w:pPr>
      <w:bookmarkStart w:id="1" w:name="_Toc463361882"/>
      <w:bookmarkStart w:id="2" w:name="_Toc463363241"/>
      <w:bookmarkStart w:id="3" w:name="_Toc463361883"/>
      <w:bookmarkStart w:id="4" w:name="_Toc463363242"/>
      <w:bookmarkStart w:id="5" w:name="_Toc463361884"/>
      <w:bookmarkStart w:id="6" w:name="_Toc463363243"/>
      <w:bookmarkStart w:id="7" w:name="_Toc463361885"/>
      <w:bookmarkStart w:id="8" w:name="_Toc463363244"/>
      <w:bookmarkStart w:id="9" w:name="_Toc463361886"/>
      <w:bookmarkStart w:id="10" w:name="_Toc463363245"/>
      <w:bookmarkStart w:id="11" w:name="_Toc463361890"/>
      <w:bookmarkStart w:id="12" w:name="_Toc463363249"/>
      <w:bookmarkStart w:id="13" w:name="_Toc463361891"/>
      <w:bookmarkStart w:id="14" w:name="_Toc463363250"/>
      <w:bookmarkStart w:id="15" w:name="_Toc463361921"/>
      <w:bookmarkStart w:id="16" w:name="_Toc463363280"/>
      <w:bookmarkStart w:id="17" w:name="_Toc463361922"/>
      <w:bookmarkStart w:id="18" w:name="_Toc463363281"/>
      <w:bookmarkStart w:id="19" w:name="_Toc463361923"/>
      <w:bookmarkStart w:id="20" w:name="_Toc463363282"/>
      <w:bookmarkStart w:id="21" w:name="_Toc463361924"/>
      <w:bookmarkStart w:id="22" w:name="_Toc463363283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sectPr w:rsidR="00FD490F" w:rsidRPr="003E68C2" w:rsidSect="00ED7FE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F8E51" w14:textId="77777777" w:rsidR="008E2C76" w:rsidRDefault="008E2C76" w:rsidP="00020CA2">
      <w:r>
        <w:separator/>
      </w:r>
    </w:p>
  </w:endnote>
  <w:endnote w:type="continuationSeparator" w:id="0">
    <w:p w14:paraId="2E951882" w14:textId="77777777" w:rsidR="008E2C76" w:rsidRDefault="008E2C76" w:rsidP="00020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Erie">
    <w:altName w:val="Times New Roman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(Body)">
    <w:altName w:val="Calibri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(Body CS)">
    <w:altName w:val="Arial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C0CBE" w14:textId="109F5393" w:rsidR="00781D0F" w:rsidRPr="003A4B26" w:rsidRDefault="00781D0F" w:rsidP="006234A9">
    <w:pPr>
      <w:pStyle w:val="PagenumberNISAR"/>
      <w:pBdr>
        <w:top w:val="single" w:sz="4" w:space="1" w:color="0E88D3"/>
      </w:pBdr>
    </w:pPr>
    <w:r w:rsidRPr="003A4B26">
      <w:fldChar w:fldCharType="begin"/>
    </w:r>
    <w:r w:rsidRPr="003A4B26">
      <w:instrText xml:space="preserve"> PAGE   \* MERGEFORMAT </w:instrText>
    </w:r>
    <w:r w:rsidRPr="003A4B26">
      <w:fldChar w:fldCharType="separate"/>
    </w:r>
    <w:r>
      <w:rPr>
        <w:noProof/>
      </w:rPr>
      <w:t>ii</w:t>
    </w:r>
    <w:r w:rsidRPr="003A4B26">
      <w:fldChar w:fldCharType="end"/>
    </w:r>
  </w:p>
  <w:p w14:paraId="5F4CD173" w14:textId="65D70C7D" w:rsidR="00383DC2" w:rsidRPr="00C6266F" w:rsidRDefault="00C6266F" w:rsidP="00C6266F">
    <w:pPr>
      <w:pStyle w:val="PagenumberNISAR"/>
      <w:pBdr>
        <w:top w:val="single" w:sz="4" w:space="1" w:color="0E88D3"/>
      </w:pBdr>
    </w:pPr>
    <w:r w:rsidRPr="003318E1">
      <w:rPr>
        <w:rFonts w:ascii="Arial Narrow" w:hAnsi="Arial Narrow"/>
        <w:bCs/>
        <w:spacing w:val="-2"/>
        <w:sz w:val="16"/>
        <w:szCs w:val="16"/>
      </w:rPr>
      <w:t>This document has been reviewed and determined not to contain export controlled technical data.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85F0" w14:textId="7B8D9081" w:rsidR="00781D0F" w:rsidRPr="00C6266F" w:rsidRDefault="00C6266F" w:rsidP="00C6266F">
    <w:pPr>
      <w:pStyle w:val="PagenumberNISAR"/>
      <w:pBdr>
        <w:top w:val="single" w:sz="4" w:space="1" w:color="0E88D3"/>
      </w:pBdr>
    </w:pPr>
    <w:r w:rsidRPr="003318E1">
      <w:rPr>
        <w:rFonts w:ascii="Arial Narrow" w:hAnsi="Arial Narrow"/>
        <w:bCs/>
        <w:spacing w:val="-2"/>
        <w:sz w:val="16"/>
        <w:szCs w:val="16"/>
      </w:rPr>
      <w:t>This document has been reviewed and determined not to contain export controlled technical data.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67B24" w14:textId="77777777" w:rsidR="008E2C76" w:rsidRDefault="008E2C76" w:rsidP="00020CA2">
      <w:r>
        <w:separator/>
      </w:r>
    </w:p>
  </w:footnote>
  <w:footnote w:type="continuationSeparator" w:id="0">
    <w:p w14:paraId="766EE906" w14:textId="77777777" w:rsidR="008E2C76" w:rsidRDefault="008E2C76" w:rsidP="00020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0E0A" w14:textId="397150BD" w:rsidR="00781D0F" w:rsidRPr="00334AAE" w:rsidRDefault="00781D0F" w:rsidP="00F70ACA">
    <w:pPr>
      <w:pStyle w:val="Header"/>
      <w:pBdr>
        <w:bottom w:val="none" w:sz="0" w:space="0" w:color="auto"/>
      </w:pBdr>
    </w:pPr>
    <w:r w:rsidRPr="00334AAE">
      <w:t xml:space="preserve">NISAR </w:t>
    </w:r>
    <w:r w:rsidRPr="00334AAE">
      <w:rPr>
        <w:noProof/>
      </w:rPr>
      <w:fldChar w:fldCharType="begin"/>
    </w:r>
    <w:r w:rsidRPr="00334AAE">
      <w:rPr>
        <w:noProof/>
      </w:rPr>
      <w:instrText xml:space="preserve"> STYLEREF  "Doc Title NISAR"  \* MERGEFORMAT </w:instrText>
    </w:r>
    <w:r w:rsidRPr="00334AAE">
      <w:rPr>
        <w:noProof/>
      </w:rPr>
      <w:fldChar w:fldCharType="separate"/>
    </w:r>
    <w:r w:rsidR="00121632">
      <w:rPr>
        <w:noProof/>
      </w:rPr>
      <w:t>Level-1 and Level-2 Quality Assurance</w:t>
    </w:r>
    <w:r w:rsidRPr="00334AAE">
      <w:rPr>
        <w:noProof/>
      </w:rPr>
      <w:fldChar w:fldCharType="end"/>
    </w:r>
    <w:r w:rsidRPr="00334AAE">
      <w:tab/>
    </w:r>
    <w:r w:rsidRPr="00334AAE">
      <w:rPr>
        <w:noProof/>
      </w:rPr>
      <w:fldChar w:fldCharType="begin"/>
    </w:r>
    <w:r w:rsidRPr="00334AAE">
      <w:rPr>
        <w:noProof/>
      </w:rPr>
      <w:instrText xml:space="preserve"> STYLEREF  "Doc State NISAR" </w:instrText>
    </w:r>
    <w:r w:rsidRPr="00334AAE">
      <w:rPr>
        <w:noProof/>
      </w:rPr>
      <w:fldChar w:fldCharType="separate"/>
    </w:r>
    <w:r w:rsidR="00121632">
      <w:rPr>
        <w:noProof/>
      </w:rPr>
      <w:t>Prelim</w:t>
    </w:r>
    <w:r w:rsidRPr="00334AAE">
      <w:rPr>
        <w:noProof/>
      </w:rPr>
      <w:fldChar w:fldCharType="end"/>
    </w:r>
  </w:p>
  <w:p w14:paraId="622490F7" w14:textId="3F0D73C2" w:rsidR="00781D0F" w:rsidRPr="00334AAE" w:rsidRDefault="00781D0F" w:rsidP="006234A9">
    <w:pPr>
      <w:pStyle w:val="Header"/>
      <w:pBdr>
        <w:bottom w:val="single" w:sz="4" w:space="1" w:color="0E88D3"/>
      </w:pBdr>
    </w:pPr>
    <w:r w:rsidRPr="00334AAE">
      <w:rPr>
        <w:bCs/>
        <w:noProof/>
      </w:rPr>
      <w:fldChar w:fldCharType="begin"/>
    </w:r>
    <w:r w:rsidRPr="00334AAE">
      <w:rPr>
        <w:bCs/>
        <w:noProof/>
      </w:rPr>
      <w:instrText xml:space="preserve"> STYLEREF  "Doc Number NISAR"  \* MERGEFORMAT </w:instrText>
    </w:r>
    <w:r w:rsidRPr="00334AAE">
      <w:rPr>
        <w:bCs/>
        <w:noProof/>
      </w:rPr>
      <w:fldChar w:fldCharType="separate"/>
    </w:r>
    <w:r w:rsidR="00121632">
      <w:rPr>
        <w:bCs/>
        <w:noProof/>
      </w:rPr>
      <w:t>JPL D-107726</w:t>
    </w:r>
    <w:r w:rsidRPr="00334AAE">
      <w:rPr>
        <w:noProof/>
      </w:rPr>
      <w:fldChar w:fldCharType="end"/>
    </w:r>
    <w:r w:rsidRPr="00334AAE">
      <w:tab/>
    </w:r>
    <w:r w:rsidRPr="00334AAE">
      <w:rPr>
        <w:noProof/>
      </w:rPr>
      <w:fldChar w:fldCharType="begin"/>
    </w:r>
    <w:r w:rsidRPr="00334AAE">
      <w:rPr>
        <w:noProof/>
      </w:rPr>
      <w:instrText xml:space="preserve"> STYLEREF  "Cover date NISAR" </w:instrText>
    </w:r>
    <w:r w:rsidRPr="00334AAE">
      <w:rPr>
        <w:noProof/>
      </w:rPr>
      <w:fldChar w:fldCharType="separate"/>
    </w:r>
    <w:r w:rsidR="00121632">
      <w:rPr>
        <w:noProof/>
      </w:rPr>
      <w:t>Oct 16, 2025, Version 16.0.0</w:t>
    </w:r>
    <w:r w:rsidRPr="00334AAE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FEA2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5648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9A10CC"/>
    <w:multiLevelType w:val="multilevel"/>
    <w:tmpl w:val="A8CAEB96"/>
    <w:lvl w:ilvl="0">
      <w:start w:val="1"/>
      <w:numFmt w:val="decimal"/>
      <w:pStyle w:val="Heading1"/>
      <w:lvlText w:val="%1"/>
      <w:lvlJc w:val="left"/>
      <w:pPr>
        <w:tabs>
          <w:tab w:val="num" w:pos="8442"/>
        </w:tabs>
        <w:ind w:left="844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36E7DA4"/>
    <w:multiLevelType w:val="hybridMultilevel"/>
    <w:tmpl w:val="BC189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4A2B08">
      <w:start w:val="1"/>
      <w:numFmt w:val="bullet"/>
      <w:pStyle w:val="Bullet2NISAR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E4FA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C952673"/>
    <w:multiLevelType w:val="hybridMultilevel"/>
    <w:tmpl w:val="D774218E"/>
    <w:lvl w:ilvl="0" w:tplc="916C6FBE">
      <w:start w:val="2"/>
      <w:numFmt w:val="bullet"/>
      <w:pStyle w:val="Bullet1NISAR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0097D"/>
    <w:multiLevelType w:val="hybridMultilevel"/>
    <w:tmpl w:val="7F52D806"/>
    <w:name w:val="figure"/>
    <w:lvl w:ilvl="0" w:tplc="2CC61562">
      <w:start w:val="1"/>
      <w:numFmt w:val="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8186053">
    <w:abstractNumId w:val="5"/>
  </w:num>
  <w:num w:numId="2" w16cid:durableId="1512143647">
    <w:abstractNumId w:val="3"/>
  </w:num>
  <w:num w:numId="3" w16cid:durableId="497772929">
    <w:abstractNumId w:val="2"/>
  </w:num>
  <w:num w:numId="4" w16cid:durableId="892732639">
    <w:abstractNumId w:val="1"/>
  </w:num>
  <w:num w:numId="5" w16cid:durableId="1947536002">
    <w:abstractNumId w:val="4"/>
  </w:num>
  <w:num w:numId="6" w16cid:durableId="19027078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removePersonalInformation/>
  <w:removeDateAndTime/>
  <w:hideSpellingErrors/>
  <w:hideGrammatical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00"/>
    <w:rsid w:val="0000020C"/>
    <w:rsid w:val="00000711"/>
    <w:rsid w:val="000007AC"/>
    <w:rsid w:val="000008B2"/>
    <w:rsid w:val="00001468"/>
    <w:rsid w:val="000020A5"/>
    <w:rsid w:val="0000215C"/>
    <w:rsid w:val="000024FC"/>
    <w:rsid w:val="000031DC"/>
    <w:rsid w:val="000043D7"/>
    <w:rsid w:val="000044F3"/>
    <w:rsid w:val="00004F85"/>
    <w:rsid w:val="0000586C"/>
    <w:rsid w:val="00005BCF"/>
    <w:rsid w:val="000061D0"/>
    <w:rsid w:val="00006400"/>
    <w:rsid w:val="00006751"/>
    <w:rsid w:val="00007573"/>
    <w:rsid w:val="000075DE"/>
    <w:rsid w:val="000078DE"/>
    <w:rsid w:val="00007A89"/>
    <w:rsid w:val="00010644"/>
    <w:rsid w:val="000107D4"/>
    <w:rsid w:val="00010D85"/>
    <w:rsid w:val="000113BA"/>
    <w:rsid w:val="00011BBB"/>
    <w:rsid w:val="000120C1"/>
    <w:rsid w:val="00012786"/>
    <w:rsid w:val="0001355F"/>
    <w:rsid w:val="0001421E"/>
    <w:rsid w:val="00014AF5"/>
    <w:rsid w:val="00014D15"/>
    <w:rsid w:val="00015A55"/>
    <w:rsid w:val="00015AF5"/>
    <w:rsid w:val="00016196"/>
    <w:rsid w:val="0001637B"/>
    <w:rsid w:val="00016AB1"/>
    <w:rsid w:val="00017000"/>
    <w:rsid w:val="000201AC"/>
    <w:rsid w:val="00020367"/>
    <w:rsid w:val="00020A2C"/>
    <w:rsid w:val="00020B02"/>
    <w:rsid w:val="00020CA2"/>
    <w:rsid w:val="00020D96"/>
    <w:rsid w:val="00021760"/>
    <w:rsid w:val="000222F5"/>
    <w:rsid w:val="00023331"/>
    <w:rsid w:val="0002374F"/>
    <w:rsid w:val="00023CF2"/>
    <w:rsid w:val="00023F6F"/>
    <w:rsid w:val="00024928"/>
    <w:rsid w:val="00025361"/>
    <w:rsid w:val="000256A7"/>
    <w:rsid w:val="00026D1A"/>
    <w:rsid w:val="00027DFA"/>
    <w:rsid w:val="0003010A"/>
    <w:rsid w:val="00030E88"/>
    <w:rsid w:val="00031353"/>
    <w:rsid w:val="00031702"/>
    <w:rsid w:val="00031E80"/>
    <w:rsid w:val="000329A7"/>
    <w:rsid w:val="00032D65"/>
    <w:rsid w:val="00032E24"/>
    <w:rsid w:val="00032F4D"/>
    <w:rsid w:val="0003441C"/>
    <w:rsid w:val="00034A8D"/>
    <w:rsid w:val="00034F8E"/>
    <w:rsid w:val="0003514B"/>
    <w:rsid w:val="0003545A"/>
    <w:rsid w:val="000354D7"/>
    <w:rsid w:val="0003563C"/>
    <w:rsid w:val="00036CCE"/>
    <w:rsid w:val="000371B5"/>
    <w:rsid w:val="0003755F"/>
    <w:rsid w:val="000379FC"/>
    <w:rsid w:val="00037C3B"/>
    <w:rsid w:val="00041723"/>
    <w:rsid w:val="000426CA"/>
    <w:rsid w:val="0004373C"/>
    <w:rsid w:val="00044567"/>
    <w:rsid w:val="00044764"/>
    <w:rsid w:val="00045354"/>
    <w:rsid w:val="0004591C"/>
    <w:rsid w:val="00045F1B"/>
    <w:rsid w:val="00046BF3"/>
    <w:rsid w:val="000476CF"/>
    <w:rsid w:val="00047E39"/>
    <w:rsid w:val="00051292"/>
    <w:rsid w:val="00051353"/>
    <w:rsid w:val="00051728"/>
    <w:rsid w:val="00051AC9"/>
    <w:rsid w:val="00051D5F"/>
    <w:rsid w:val="00053A10"/>
    <w:rsid w:val="00053AFC"/>
    <w:rsid w:val="00053C06"/>
    <w:rsid w:val="00054713"/>
    <w:rsid w:val="00054A43"/>
    <w:rsid w:val="00054B74"/>
    <w:rsid w:val="00055322"/>
    <w:rsid w:val="0005534C"/>
    <w:rsid w:val="0005577C"/>
    <w:rsid w:val="000609AF"/>
    <w:rsid w:val="000619C1"/>
    <w:rsid w:val="00062730"/>
    <w:rsid w:val="00062BA1"/>
    <w:rsid w:val="00064EC3"/>
    <w:rsid w:val="000658CE"/>
    <w:rsid w:val="00066048"/>
    <w:rsid w:val="000663E2"/>
    <w:rsid w:val="00066D06"/>
    <w:rsid w:val="00066FDB"/>
    <w:rsid w:val="00067744"/>
    <w:rsid w:val="000706AC"/>
    <w:rsid w:val="00071232"/>
    <w:rsid w:val="0007180B"/>
    <w:rsid w:val="00072830"/>
    <w:rsid w:val="000728DE"/>
    <w:rsid w:val="00073017"/>
    <w:rsid w:val="00073447"/>
    <w:rsid w:val="0007347C"/>
    <w:rsid w:val="00073B8A"/>
    <w:rsid w:val="00073C6F"/>
    <w:rsid w:val="000747AF"/>
    <w:rsid w:val="000749A8"/>
    <w:rsid w:val="000755D3"/>
    <w:rsid w:val="00076684"/>
    <w:rsid w:val="000769F3"/>
    <w:rsid w:val="00077208"/>
    <w:rsid w:val="00077D0F"/>
    <w:rsid w:val="0008015F"/>
    <w:rsid w:val="00080B0B"/>
    <w:rsid w:val="00081C3C"/>
    <w:rsid w:val="000820F3"/>
    <w:rsid w:val="00082920"/>
    <w:rsid w:val="00083114"/>
    <w:rsid w:val="00083169"/>
    <w:rsid w:val="00083335"/>
    <w:rsid w:val="00083E10"/>
    <w:rsid w:val="000846D3"/>
    <w:rsid w:val="00084FA1"/>
    <w:rsid w:val="00085234"/>
    <w:rsid w:val="0008533E"/>
    <w:rsid w:val="000856AE"/>
    <w:rsid w:val="00085CA6"/>
    <w:rsid w:val="0008694E"/>
    <w:rsid w:val="00087C53"/>
    <w:rsid w:val="0009121A"/>
    <w:rsid w:val="0009142C"/>
    <w:rsid w:val="00091BA2"/>
    <w:rsid w:val="000921EE"/>
    <w:rsid w:val="00092464"/>
    <w:rsid w:val="00092A12"/>
    <w:rsid w:val="00093606"/>
    <w:rsid w:val="00093CD1"/>
    <w:rsid w:val="00093E6E"/>
    <w:rsid w:val="0009467A"/>
    <w:rsid w:val="000946A5"/>
    <w:rsid w:val="00094A2F"/>
    <w:rsid w:val="00094C6C"/>
    <w:rsid w:val="0009511B"/>
    <w:rsid w:val="0009589A"/>
    <w:rsid w:val="00095984"/>
    <w:rsid w:val="000968A2"/>
    <w:rsid w:val="000A00BC"/>
    <w:rsid w:val="000A05B9"/>
    <w:rsid w:val="000A05E4"/>
    <w:rsid w:val="000A0759"/>
    <w:rsid w:val="000A08DB"/>
    <w:rsid w:val="000A0B32"/>
    <w:rsid w:val="000A0DD4"/>
    <w:rsid w:val="000A0E27"/>
    <w:rsid w:val="000A1B25"/>
    <w:rsid w:val="000A1B6A"/>
    <w:rsid w:val="000A1E5A"/>
    <w:rsid w:val="000A22D8"/>
    <w:rsid w:val="000A26AD"/>
    <w:rsid w:val="000A2784"/>
    <w:rsid w:val="000A2D43"/>
    <w:rsid w:val="000A3855"/>
    <w:rsid w:val="000A3A9A"/>
    <w:rsid w:val="000A3B52"/>
    <w:rsid w:val="000A46C0"/>
    <w:rsid w:val="000A556B"/>
    <w:rsid w:val="000A6B4A"/>
    <w:rsid w:val="000A7547"/>
    <w:rsid w:val="000A7837"/>
    <w:rsid w:val="000A7E4F"/>
    <w:rsid w:val="000B0392"/>
    <w:rsid w:val="000B03DB"/>
    <w:rsid w:val="000B0E9F"/>
    <w:rsid w:val="000B1189"/>
    <w:rsid w:val="000B240B"/>
    <w:rsid w:val="000B2422"/>
    <w:rsid w:val="000B25B1"/>
    <w:rsid w:val="000B2E3D"/>
    <w:rsid w:val="000B2FA2"/>
    <w:rsid w:val="000B36F0"/>
    <w:rsid w:val="000B37B5"/>
    <w:rsid w:val="000B3913"/>
    <w:rsid w:val="000B3957"/>
    <w:rsid w:val="000B3B5C"/>
    <w:rsid w:val="000B3E13"/>
    <w:rsid w:val="000B48E4"/>
    <w:rsid w:val="000B4927"/>
    <w:rsid w:val="000B5918"/>
    <w:rsid w:val="000B7074"/>
    <w:rsid w:val="000B7078"/>
    <w:rsid w:val="000B7491"/>
    <w:rsid w:val="000C0121"/>
    <w:rsid w:val="000C049F"/>
    <w:rsid w:val="000C0DC6"/>
    <w:rsid w:val="000C1256"/>
    <w:rsid w:val="000C1535"/>
    <w:rsid w:val="000C2271"/>
    <w:rsid w:val="000C2479"/>
    <w:rsid w:val="000C2AC4"/>
    <w:rsid w:val="000C34B4"/>
    <w:rsid w:val="000C3855"/>
    <w:rsid w:val="000C48FA"/>
    <w:rsid w:val="000C4A62"/>
    <w:rsid w:val="000C4A7D"/>
    <w:rsid w:val="000C6C60"/>
    <w:rsid w:val="000C7679"/>
    <w:rsid w:val="000D2630"/>
    <w:rsid w:val="000D2F1C"/>
    <w:rsid w:val="000D3220"/>
    <w:rsid w:val="000D353C"/>
    <w:rsid w:val="000D3957"/>
    <w:rsid w:val="000D49BF"/>
    <w:rsid w:val="000D4AC2"/>
    <w:rsid w:val="000D4D3E"/>
    <w:rsid w:val="000D52B7"/>
    <w:rsid w:val="000D5B6E"/>
    <w:rsid w:val="000D5CFD"/>
    <w:rsid w:val="000D6978"/>
    <w:rsid w:val="000D6F8D"/>
    <w:rsid w:val="000D711F"/>
    <w:rsid w:val="000E23FC"/>
    <w:rsid w:val="000E26A4"/>
    <w:rsid w:val="000E2732"/>
    <w:rsid w:val="000E303F"/>
    <w:rsid w:val="000E31B0"/>
    <w:rsid w:val="000E3385"/>
    <w:rsid w:val="000E3949"/>
    <w:rsid w:val="000E4815"/>
    <w:rsid w:val="000E4BA1"/>
    <w:rsid w:val="000E535D"/>
    <w:rsid w:val="000E555B"/>
    <w:rsid w:val="000E5F06"/>
    <w:rsid w:val="000E701F"/>
    <w:rsid w:val="000E76A4"/>
    <w:rsid w:val="000E77EA"/>
    <w:rsid w:val="000E7A78"/>
    <w:rsid w:val="000E7DC4"/>
    <w:rsid w:val="000E7EB0"/>
    <w:rsid w:val="000F035F"/>
    <w:rsid w:val="000F03C6"/>
    <w:rsid w:val="000F06ED"/>
    <w:rsid w:val="000F13C2"/>
    <w:rsid w:val="000F1471"/>
    <w:rsid w:val="000F14A4"/>
    <w:rsid w:val="000F16B4"/>
    <w:rsid w:val="000F1A09"/>
    <w:rsid w:val="000F1A1D"/>
    <w:rsid w:val="000F2E67"/>
    <w:rsid w:val="000F32A7"/>
    <w:rsid w:val="000F3B03"/>
    <w:rsid w:val="000F3C61"/>
    <w:rsid w:val="000F4276"/>
    <w:rsid w:val="000F46C3"/>
    <w:rsid w:val="000F5002"/>
    <w:rsid w:val="000F5F17"/>
    <w:rsid w:val="000F6531"/>
    <w:rsid w:val="000F6BE2"/>
    <w:rsid w:val="000F6F5B"/>
    <w:rsid w:val="000F7FCF"/>
    <w:rsid w:val="001001F2"/>
    <w:rsid w:val="0010044C"/>
    <w:rsid w:val="001006A5"/>
    <w:rsid w:val="00100790"/>
    <w:rsid w:val="00100C90"/>
    <w:rsid w:val="00100E23"/>
    <w:rsid w:val="00101A4C"/>
    <w:rsid w:val="00101D6F"/>
    <w:rsid w:val="00102C73"/>
    <w:rsid w:val="00102EA2"/>
    <w:rsid w:val="0010306C"/>
    <w:rsid w:val="0010309D"/>
    <w:rsid w:val="001030AD"/>
    <w:rsid w:val="001035A2"/>
    <w:rsid w:val="00103AD7"/>
    <w:rsid w:val="00103C94"/>
    <w:rsid w:val="001050D1"/>
    <w:rsid w:val="00105284"/>
    <w:rsid w:val="00106277"/>
    <w:rsid w:val="00107247"/>
    <w:rsid w:val="00107591"/>
    <w:rsid w:val="001076BC"/>
    <w:rsid w:val="00107C4A"/>
    <w:rsid w:val="0011032D"/>
    <w:rsid w:val="001104A4"/>
    <w:rsid w:val="00110547"/>
    <w:rsid w:val="00111241"/>
    <w:rsid w:val="0011184D"/>
    <w:rsid w:val="001126A5"/>
    <w:rsid w:val="00112E94"/>
    <w:rsid w:val="0011312F"/>
    <w:rsid w:val="00114367"/>
    <w:rsid w:val="00114492"/>
    <w:rsid w:val="00114F32"/>
    <w:rsid w:val="001157D8"/>
    <w:rsid w:val="00115AFB"/>
    <w:rsid w:val="001160D5"/>
    <w:rsid w:val="0011681F"/>
    <w:rsid w:val="00116F07"/>
    <w:rsid w:val="001200FC"/>
    <w:rsid w:val="00120D3A"/>
    <w:rsid w:val="001213E0"/>
    <w:rsid w:val="00121632"/>
    <w:rsid w:val="0012207B"/>
    <w:rsid w:val="00122B60"/>
    <w:rsid w:val="0012390F"/>
    <w:rsid w:val="00123A17"/>
    <w:rsid w:val="00124D30"/>
    <w:rsid w:val="0012501D"/>
    <w:rsid w:val="001252BA"/>
    <w:rsid w:val="001254CC"/>
    <w:rsid w:val="00125F98"/>
    <w:rsid w:val="001262B6"/>
    <w:rsid w:val="00126411"/>
    <w:rsid w:val="001277B6"/>
    <w:rsid w:val="001279FA"/>
    <w:rsid w:val="00127F81"/>
    <w:rsid w:val="00130021"/>
    <w:rsid w:val="00131D5C"/>
    <w:rsid w:val="0013253F"/>
    <w:rsid w:val="00132882"/>
    <w:rsid w:val="0013294D"/>
    <w:rsid w:val="00132A98"/>
    <w:rsid w:val="0013382E"/>
    <w:rsid w:val="00133CD0"/>
    <w:rsid w:val="00133F59"/>
    <w:rsid w:val="0013448C"/>
    <w:rsid w:val="001346AF"/>
    <w:rsid w:val="001357AB"/>
    <w:rsid w:val="00135815"/>
    <w:rsid w:val="001359C5"/>
    <w:rsid w:val="00135D21"/>
    <w:rsid w:val="00136768"/>
    <w:rsid w:val="00136B64"/>
    <w:rsid w:val="00137076"/>
    <w:rsid w:val="0013710C"/>
    <w:rsid w:val="0013777F"/>
    <w:rsid w:val="00137AEB"/>
    <w:rsid w:val="001405BD"/>
    <w:rsid w:val="001406DA"/>
    <w:rsid w:val="00140BA0"/>
    <w:rsid w:val="00140FC0"/>
    <w:rsid w:val="00141278"/>
    <w:rsid w:val="001413FC"/>
    <w:rsid w:val="00141CFF"/>
    <w:rsid w:val="001420AF"/>
    <w:rsid w:val="00143881"/>
    <w:rsid w:val="001438B2"/>
    <w:rsid w:val="00143BCA"/>
    <w:rsid w:val="00144C4C"/>
    <w:rsid w:val="00144ECA"/>
    <w:rsid w:val="00144FB3"/>
    <w:rsid w:val="001455A8"/>
    <w:rsid w:val="001456DF"/>
    <w:rsid w:val="00145F5C"/>
    <w:rsid w:val="001461A3"/>
    <w:rsid w:val="001462FD"/>
    <w:rsid w:val="00146C53"/>
    <w:rsid w:val="0014702D"/>
    <w:rsid w:val="001473E2"/>
    <w:rsid w:val="00147971"/>
    <w:rsid w:val="00147A5C"/>
    <w:rsid w:val="0015190B"/>
    <w:rsid w:val="00151AC3"/>
    <w:rsid w:val="00151F9F"/>
    <w:rsid w:val="00152586"/>
    <w:rsid w:val="00154711"/>
    <w:rsid w:val="0015530D"/>
    <w:rsid w:val="001553E7"/>
    <w:rsid w:val="0015572D"/>
    <w:rsid w:val="0015583D"/>
    <w:rsid w:val="001558E7"/>
    <w:rsid w:val="00156D39"/>
    <w:rsid w:val="00157B06"/>
    <w:rsid w:val="00157F6E"/>
    <w:rsid w:val="00160087"/>
    <w:rsid w:val="001601DF"/>
    <w:rsid w:val="00160D93"/>
    <w:rsid w:val="00161460"/>
    <w:rsid w:val="00161CAE"/>
    <w:rsid w:val="00161CB0"/>
    <w:rsid w:val="00162EE0"/>
    <w:rsid w:val="00163648"/>
    <w:rsid w:val="00163D67"/>
    <w:rsid w:val="0016471F"/>
    <w:rsid w:val="00164969"/>
    <w:rsid w:val="001660DE"/>
    <w:rsid w:val="00166454"/>
    <w:rsid w:val="00166EA3"/>
    <w:rsid w:val="00166F23"/>
    <w:rsid w:val="001700A3"/>
    <w:rsid w:val="0017070E"/>
    <w:rsid w:val="00170AD6"/>
    <w:rsid w:val="00171EE5"/>
    <w:rsid w:val="0017259C"/>
    <w:rsid w:val="001726DF"/>
    <w:rsid w:val="00172BF4"/>
    <w:rsid w:val="00173453"/>
    <w:rsid w:val="001737C4"/>
    <w:rsid w:val="00173906"/>
    <w:rsid w:val="00174941"/>
    <w:rsid w:val="00174997"/>
    <w:rsid w:val="0017515D"/>
    <w:rsid w:val="0017525C"/>
    <w:rsid w:val="001755D0"/>
    <w:rsid w:val="00175718"/>
    <w:rsid w:val="00175996"/>
    <w:rsid w:val="00175B85"/>
    <w:rsid w:val="00176255"/>
    <w:rsid w:val="001769AA"/>
    <w:rsid w:val="0017731C"/>
    <w:rsid w:val="00177AFF"/>
    <w:rsid w:val="00177D1B"/>
    <w:rsid w:val="001806DA"/>
    <w:rsid w:val="00181802"/>
    <w:rsid w:val="00181966"/>
    <w:rsid w:val="001824DE"/>
    <w:rsid w:val="00182815"/>
    <w:rsid w:val="00183494"/>
    <w:rsid w:val="0018453D"/>
    <w:rsid w:val="00184EBE"/>
    <w:rsid w:val="00184F9C"/>
    <w:rsid w:val="00184FC6"/>
    <w:rsid w:val="001875BA"/>
    <w:rsid w:val="00187A42"/>
    <w:rsid w:val="00187E3A"/>
    <w:rsid w:val="00187E98"/>
    <w:rsid w:val="0019070B"/>
    <w:rsid w:val="00190A23"/>
    <w:rsid w:val="00190B60"/>
    <w:rsid w:val="00190D90"/>
    <w:rsid w:val="00190E36"/>
    <w:rsid w:val="0019137A"/>
    <w:rsid w:val="00192A25"/>
    <w:rsid w:val="00192D8D"/>
    <w:rsid w:val="00193216"/>
    <w:rsid w:val="00193743"/>
    <w:rsid w:val="001937CB"/>
    <w:rsid w:val="00193E90"/>
    <w:rsid w:val="0019433D"/>
    <w:rsid w:val="001943DE"/>
    <w:rsid w:val="0019441F"/>
    <w:rsid w:val="00194953"/>
    <w:rsid w:val="001958BC"/>
    <w:rsid w:val="001976C4"/>
    <w:rsid w:val="001978F1"/>
    <w:rsid w:val="00197BD4"/>
    <w:rsid w:val="00197C45"/>
    <w:rsid w:val="00197FB1"/>
    <w:rsid w:val="001A025B"/>
    <w:rsid w:val="001A1044"/>
    <w:rsid w:val="001A17D0"/>
    <w:rsid w:val="001A1AFC"/>
    <w:rsid w:val="001A29A0"/>
    <w:rsid w:val="001A43F0"/>
    <w:rsid w:val="001A57ED"/>
    <w:rsid w:val="001A5A3A"/>
    <w:rsid w:val="001A5EE1"/>
    <w:rsid w:val="001A6290"/>
    <w:rsid w:val="001A6D0F"/>
    <w:rsid w:val="001A705D"/>
    <w:rsid w:val="001A7D9D"/>
    <w:rsid w:val="001B065D"/>
    <w:rsid w:val="001B08DD"/>
    <w:rsid w:val="001B0A82"/>
    <w:rsid w:val="001B0AA8"/>
    <w:rsid w:val="001B1815"/>
    <w:rsid w:val="001B22E2"/>
    <w:rsid w:val="001B243C"/>
    <w:rsid w:val="001B25C1"/>
    <w:rsid w:val="001B2D9C"/>
    <w:rsid w:val="001B2FFA"/>
    <w:rsid w:val="001B3AE7"/>
    <w:rsid w:val="001B3B5E"/>
    <w:rsid w:val="001B4690"/>
    <w:rsid w:val="001B58DF"/>
    <w:rsid w:val="001B5BED"/>
    <w:rsid w:val="001B5C08"/>
    <w:rsid w:val="001B6005"/>
    <w:rsid w:val="001B60A5"/>
    <w:rsid w:val="001B6F8F"/>
    <w:rsid w:val="001B7282"/>
    <w:rsid w:val="001B734D"/>
    <w:rsid w:val="001B7B0F"/>
    <w:rsid w:val="001C0261"/>
    <w:rsid w:val="001C142F"/>
    <w:rsid w:val="001C2379"/>
    <w:rsid w:val="001C2B99"/>
    <w:rsid w:val="001C32C4"/>
    <w:rsid w:val="001C33C4"/>
    <w:rsid w:val="001C406D"/>
    <w:rsid w:val="001C489D"/>
    <w:rsid w:val="001C4EB5"/>
    <w:rsid w:val="001C560F"/>
    <w:rsid w:val="001C64AF"/>
    <w:rsid w:val="001C69A3"/>
    <w:rsid w:val="001C6E58"/>
    <w:rsid w:val="001C6F44"/>
    <w:rsid w:val="001D0AA8"/>
    <w:rsid w:val="001D1307"/>
    <w:rsid w:val="001D3967"/>
    <w:rsid w:val="001D3CB2"/>
    <w:rsid w:val="001D3D89"/>
    <w:rsid w:val="001D3EFE"/>
    <w:rsid w:val="001D4156"/>
    <w:rsid w:val="001D46B7"/>
    <w:rsid w:val="001D57EE"/>
    <w:rsid w:val="001D5889"/>
    <w:rsid w:val="001D6AB9"/>
    <w:rsid w:val="001D7C33"/>
    <w:rsid w:val="001D7DCD"/>
    <w:rsid w:val="001D7F07"/>
    <w:rsid w:val="001E021F"/>
    <w:rsid w:val="001E0D41"/>
    <w:rsid w:val="001E1469"/>
    <w:rsid w:val="001E1595"/>
    <w:rsid w:val="001E1B96"/>
    <w:rsid w:val="001E2084"/>
    <w:rsid w:val="001E27C0"/>
    <w:rsid w:val="001E2942"/>
    <w:rsid w:val="001E2DC6"/>
    <w:rsid w:val="001E3DA1"/>
    <w:rsid w:val="001E3E92"/>
    <w:rsid w:val="001E3F94"/>
    <w:rsid w:val="001E43E5"/>
    <w:rsid w:val="001E4C3D"/>
    <w:rsid w:val="001E4DFD"/>
    <w:rsid w:val="001E53BE"/>
    <w:rsid w:val="001E549F"/>
    <w:rsid w:val="001E5AA1"/>
    <w:rsid w:val="001E5C0E"/>
    <w:rsid w:val="001E5EBC"/>
    <w:rsid w:val="001E6982"/>
    <w:rsid w:val="001E745F"/>
    <w:rsid w:val="001E74AE"/>
    <w:rsid w:val="001E754E"/>
    <w:rsid w:val="001F0112"/>
    <w:rsid w:val="001F0446"/>
    <w:rsid w:val="001F06FE"/>
    <w:rsid w:val="001F1318"/>
    <w:rsid w:val="001F2B6D"/>
    <w:rsid w:val="001F3739"/>
    <w:rsid w:val="001F441E"/>
    <w:rsid w:val="001F476D"/>
    <w:rsid w:val="001F4DF6"/>
    <w:rsid w:val="001F4F87"/>
    <w:rsid w:val="001F5B1E"/>
    <w:rsid w:val="001F5D34"/>
    <w:rsid w:val="001F6113"/>
    <w:rsid w:val="001F6AD3"/>
    <w:rsid w:val="001F6EFF"/>
    <w:rsid w:val="001F73A0"/>
    <w:rsid w:val="001F7885"/>
    <w:rsid w:val="001F7DAA"/>
    <w:rsid w:val="0020026D"/>
    <w:rsid w:val="00200408"/>
    <w:rsid w:val="00200693"/>
    <w:rsid w:val="002013EF"/>
    <w:rsid w:val="0020232A"/>
    <w:rsid w:val="002028EF"/>
    <w:rsid w:val="00202DFF"/>
    <w:rsid w:val="00204259"/>
    <w:rsid w:val="00204CA9"/>
    <w:rsid w:val="002051F0"/>
    <w:rsid w:val="00205570"/>
    <w:rsid w:val="00205ABA"/>
    <w:rsid w:val="00205E38"/>
    <w:rsid w:val="0020675E"/>
    <w:rsid w:val="00206B9D"/>
    <w:rsid w:val="002071F8"/>
    <w:rsid w:val="00210A39"/>
    <w:rsid w:val="00211F17"/>
    <w:rsid w:val="0021207F"/>
    <w:rsid w:val="00212A46"/>
    <w:rsid w:val="00212A90"/>
    <w:rsid w:val="0021316E"/>
    <w:rsid w:val="00213F00"/>
    <w:rsid w:val="00214A02"/>
    <w:rsid w:val="00214DB4"/>
    <w:rsid w:val="0021503D"/>
    <w:rsid w:val="00216281"/>
    <w:rsid w:val="002175E8"/>
    <w:rsid w:val="002176CA"/>
    <w:rsid w:val="00217DC2"/>
    <w:rsid w:val="00220ED5"/>
    <w:rsid w:val="002236E7"/>
    <w:rsid w:val="00223971"/>
    <w:rsid w:val="002246CB"/>
    <w:rsid w:val="00225B02"/>
    <w:rsid w:val="00225C2E"/>
    <w:rsid w:val="00226807"/>
    <w:rsid w:val="00227506"/>
    <w:rsid w:val="00230101"/>
    <w:rsid w:val="0023034A"/>
    <w:rsid w:val="00231213"/>
    <w:rsid w:val="00232206"/>
    <w:rsid w:val="00232AD3"/>
    <w:rsid w:val="0023321E"/>
    <w:rsid w:val="002336AB"/>
    <w:rsid w:val="00233A2B"/>
    <w:rsid w:val="00233D8D"/>
    <w:rsid w:val="0023413A"/>
    <w:rsid w:val="002344C8"/>
    <w:rsid w:val="00234597"/>
    <w:rsid w:val="00234C61"/>
    <w:rsid w:val="00234DF0"/>
    <w:rsid w:val="002351E9"/>
    <w:rsid w:val="00235A6E"/>
    <w:rsid w:val="00236A92"/>
    <w:rsid w:val="00236C07"/>
    <w:rsid w:val="00236D9E"/>
    <w:rsid w:val="00237845"/>
    <w:rsid w:val="002402FD"/>
    <w:rsid w:val="00240570"/>
    <w:rsid w:val="002405AD"/>
    <w:rsid w:val="00240764"/>
    <w:rsid w:val="002409DC"/>
    <w:rsid w:val="00240EF4"/>
    <w:rsid w:val="002415FE"/>
    <w:rsid w:val="00241EF8"/>
    <w:rsid w:val="00242786"/>
    <w:rsid w:val="002434C2"/>
    <w:rsid w:val="00244B11"/>
    <w:rsid w:val="00245166"/>
    <w:rsid w:val="002454BD"/>
    <w:rsid w:val="00245547"/>
    <w:rsid w:val="00246601"/>
    <w:rsid w:val="002469F2"/>
    <w:rsid w:val="00246A5F"/>
    <w:rsid w:val="00246B61"/>
    <w:rsid w:val="00247659"/>
    <w:rsid w:val="002476FF"/>
    <w:rsid w:val="00247DDD"/>
    <w:rsid w:val="00247E34"/>
    <w:rsid w:val="00247F8D"/>
    <w:rsid w:val="00250659"/>
    <w:rsid w:val="00250EAF"/>
    <w:rsid w:val="00251196"/>
    <w:rsid w:val="002511F0"/>
    <w:rsid w:val="002519CE"/>
    <w:rsid w:val="00251A0E"/>
    <w:rsid w:val="00252CAF"/>
    <w:rsid w:val="00252FF5"/>
    <w:rsid w:val="00253E2F"/>
    <w:rsid w:val="00254030"/>
    <w:rsid w:val="0025421E"/>
    <w:rsid w:val="002547C6"/>
    <w:rsid w:val="00254806"/>
    <w:rsid w:val="00254A0F"/>
    <w:rsid w:val="00255FAC"/>
    <w:rsid w:val="0025707D"/>
    <w:rsid w:val="0025709E"/>
    <w:rsid w:val="002605D8"/>
    <w:rsid w:val="00260BE4"/>
    <w:rsid w:val="002613A8"/>
    <w:rsid w:val="002617F0"/>
    <w:rsid w:val="00261860"/>
    <w:rsid w:val="0026215F"/>
    <w:rsid w:val="0026291C"/>
    <w:rsid w:val="00262A54"/>
    <w:rsid w:val="00265EEE"/>
    <w:rsid w:val="00266181"/>
    <w:rsid w:val="00266CF2"/>
    <w:rsid w:val="00266D38"/>
    <w:rsid w:val="00266DD0"/>
    <w:rsid w:val="00266F3C"/>
    <w:rsid w:val="002672FA"/>
    <w:rsid w:val="00267305"/>
    <w:rsid w:val="00270CA7"/>
    <w:rsid w:val="0027138A"/>
    <w:rsid w:val="002716D7"/>
    <w:rsid w:val="002718D8"/>
    <w:rsid w:val="0027262B"/>
    <w:rsid w:val="00272F44"/>
    <w:rsid w:val="002744B2"/>
    <w:rsid w:val="0027485F"/>
    <w:rsid w:val="00274C11"/>
    <w:rsid w:val="00274D20"/>
    <w:rsid w:val="0027552F"/>
    <w:rsid w:val="00275A13"/>
    <w:rsid w:val="00275CD3"/>
    <w:rsid w:val="00276A28"/>
    <w:rsid w:val="00276E88"/>
    <w:rsid w:val="002774D7"/>
    <w:rsid w:val="00277556"/>
    <w:rsid w:val="0027782E"/>
    <w:rsid w:val="00277EAE"/>
    <w:rsid w:val="00281443"/>
    <w:rsid w:val="002815A2"/>
    <w:rsid w:val="0028189A"/>
    <w:rsid w:val="00281BC7"/>
    <w:rsid w:val="00281E3D"/>
    <w:rsid w:val="0028260C"/>
    <w:rsid w:val="002826D5"/>
    <w:rsid w:val="002827C6"/>
    <w:rsid w:val="00282AE7"/>
    <w:rsid w:val="00283CAB"/>
    <w:rsid w:val="002843A0"/>
    <w:rsid w:val="00285196"/>
    <w:rsid w:val="00290369"/>
    <w:rsid w:val="002904F3"/>
    <w:rsid w:val="0029083E"/>
    <w:rsid w:val="002912AC"/>
    <w:rsid w:val="002912C0"/>
    <w:rsid w:val="00291344"/>
    <w:rsid w:val="0029134D"/>
    <w:rsid w:val="0029139B"/>
    <w:rsid w:val="00292AE4"/>
    <w:rsid w:val="00292E28"/>
    <w:rsid w:val="00293A04"/>
    <w:rsid w:val="00293D60"/>
    <w:rsid w:val="002940E7"/>
    <w:rsid w:val="002943F3"/>
    <w:rsid w:val="002948F7"/>
    <w:rsid w:val="00294EAA"/>
    <w:rsid w:val="0029519C"/>
    <w:rsid w:val="002956F7"/>
    <w:rsid w:val="0029671D"/>
    <w:rsid w:val="00296933"/>
    <w:rsid w:val="002972AC"/>
    <w:rsid w:val="00297447"/>
    <w:rsid w:val="00297D54"/>
    <w:rsid w:val="002A05B1"/>
    <w:rsid w:val="002A0718"/>
    <w:rsid w:val="002A0AD7"/>
    <w:rsid w:val="002A1165"/>
    <w:rsid w:val="002A1693"/>
    <w:rsid w:val="002A1867"/>
    <w:rsid w:val="002A1CFA"/>
    <w:rsid w:val="002A2559"/>
    <w:rsid w:val="002A273F"/>
    <w:rsid w:val="002A43BD"/>
    <w:rsid w:val="002A4EDC"/>
    <w:rsid w:val="002A4F4D"/>
    <w:rsid w:val="002A5BE9"/>
    <w:rsid w:val="002A6E63"/>
    <w:rsid w:val="002A75B4"/>
    <w:rsid w:val="002A7CF5"/>
    <w:rsid w:val="002B0272"/>
    <w:rsid w:val="002B1255"/>
    <w:rsid w:val="002B2D6C"/>
    <w:rsid w:val="002B2F0A"/>
    <w:rsid w:val="002B336A"/>
    <w:rsid w:val="002B404D"/>
    <w:rsid w:val="002B43DC"/>
    <w:rsid w:val="002B7873"/>
    <w:rsid w:val="002B7A2A"/>
    <w:rsid w:val="002B7BC5"/>
    <w:rsid w:val="002C0761"/>
    <w:rsid w:val="002C0A89"/>
    <w:rsid w:val="002C1CB9"/>
    <w:rsid w:val="002C22FB"/>
    <w:rsid w:val="002C2A40"/>
    <w:rsid w:val="002C2C63"/>
    <w:rsid w:val="002C2FDC"/>
    <w:rsid w:val="002C3ABB"/>
    <w:rsid w:val="002C4AE3"/>
    <w:rsid w:val="002C66CC"/>
    <w:rsid w:val="002C6775"/>
    <w:rsid w:val="002C6832"/>
    <w:rsid w:val="002C6CCF"/>
    <w:rsid w:val="002C7497"/>
    <w:rsid w:val="002C7610"/>
    <w:rsid w:val="002C76CB"/>
    <w:rsid w:val="002C79D2"/>
    <w:rsid w:val="002D0C3A"/>
    <w:rsid w:val="002D0E98"/>
    <w:rsid w:val="002D2CF6"/>
    <w:rsid w:val="002D30AF"/>
    <w:rsid w:val="002D30B0"/>
    <w:rsid w:val="002D3316"/>
    <w:rsid w:val="002D36C2"/>
    <w:rsid w:val="002D3714"/>
    <w:rsid w:val="002D3FD1"/>
    <w:rsid w:val="002D4031"/>
    <w:rsid w:val="002D40BA"/>
    <w:rsid w:val="002D4398"/>
    <w:rsid w:val="002D6127"/>
    <w:rsid w:val="002D6767"/>
    <w:rsid w:val="002D693F"/>
    <w:rsid w:val="002D73A4"/>
    <w:rsid w:val="002D77E4"/>
    <w:rsid w:val="002E1078"/>
    <w:rsid w:val="002E116C"/>
    <w:rsid w:val="002E1328"/>
    <w:rsid w:val="002E1CD9"/>
    <w:rsid w:val="002E2444"/>
    <w:rsid w:val="002E24AD"/>
    <w:rsid w:val="002E27CF"/>
    <w:rsid w:val="002E27F5"/>
    <w:rsid w:val="002E3591"/>
    <w:rsid w:val="002E3648"/>
    <w:rsid w:val="002E36FC"/>
    <w:rsid w:val="002E38AE"/>
    <w:rsid w:val="002E39FD"/>
    <w:rsid w:val="002E3BD5"/>
    <w:rsid w:val="002E40F3"/>
    <w:rsid w:val="002E5B6F"/>
    <w:rsid w:val="002E6117"/>
    <w:rsid w:val="002E64C7"/>
    <w:rsid w:val="002E6789"/>
    <w:rsid w:val="002E67EC"/>
    <w:rsid w:val="002E690B"/>
    <w:rsid w:val="002E6D60"/>
    <w:rsid w:val="002E705E"/>
    <w:rsid w:val="002E7307"/>
    <w:rsid w:val="002E7427"/>
    <w:rsid w:val="002E75FE"/>
    <w:rsid w:val="002E7990"/>
    <w:rsid w:val="002E7C92"/>
    <w:rsid w:val="002E7EDB"/>
    <w:rsid w:val="002F051D"/>
    <w:rsid w:val="002F09D0"/>
    <w:rsid w:val="002F13B0"/>
    <w:rsid w:val="002F1415"/>
    <w:rsid w:val="002F1A2C"/>
    <w:rsid w:val="002F1EC3"/>
    <w:rsid w:val="002F207C"/>
    <w:rsid w:val="002F2621"/>
    <w:rsid w:val="002F274D"/>
    <w:rsid w:val="002F2E2F"/>
    <w:rsid w:val="002F35D1"/>
    <w:rsid w:val="002F37DE"/>
    <w:rsid w:val="002F3FB4"/>
    <w:rsid w:val="002F41B8"/>
    <w:rsid w:val="002F43C7"/>
    <w:rsid w:val="002F4E51"/>
    <w:rsid w:val="002F5421"/>
    <w:rsid w:val="002F55A2"/>
    <w:rsid w:val="002F57FD"/>
    <w:rsid w:val="002F63FB"/>
    <w:rsid w:val="002F75D1"/>
    <w:rsid w:val="003000FC"/>
    <w:rsid w:val="0030039D"/>
    <w:rsid w:val="003013AD"/>
    <w:rsid w:val="003019FA"/>
    <w:rsid w:val="00301E20"/>
    <w:rsid w:val="00302D52"/>
    <w:rsid w:val="00303082"/>
    <w:rsid w:val="003036ED"/>
    <w:rsid w:val="00303DCC"/>
    <w:rsid w:val="003048F7"/>
    <w:rsid w:val="00304F9A"/>
    <w:rsid w:val="00305919"/>
    <w:rsid w:val="00305A16"/>
    <w:rsid w:val="00306DC8"/>
    <w:rsid w:val="003071DB"/>
    <w:rsid w:val="00307880"/>
    <w:rsid w:val="0030791A"/>
    <w:rsid w:val="003079BE"/>
    <w:rsid w:val="00307FAB"/>
    <w:rsid w:val="003102A7"/>
    <w:rsid w:val="0031076A"/>
    <w:rsid w:val="00310C00"/>
    <w:rsid w:val="003117DF"/>
    <w:rsid w:val="00311D42"/>
    <w:rsid w:val="00311E2E"/>
    <w:rsid w:val="00311F5F"/>
    <w:rsid w:val="00312DF4"/>
    <w:rsid w:val="00312EB5"/>
    <w:rsid w:val="00313126"/>
    <w:rsid w:val="0031317B"/>
    <w:rsid w:val="003135EC"/>
    <w:rsid w:val="0031435B"/>
    <w:rsid w:val="00314884"/>
    <w:rsid w:val="00314F9C"/>
    <w:rsid w:val="00315BE3"/>
    <w:rsid w:val="00315C43"/>
    <w:rsid w:val="00315CDA"/>
    <w:rsid w:val="003162CC"/>
    <w:rsid w:val="00316320"/>
    <w:rsid w:val="003165DC"/>
    <w:rsid w:val="0031690E"/>
    <w:rsid w:val="00317C05"/>
    <w:rsid w:val="00317D7C"/>
    <w:rsid w:val="00321DC9"/>
    <w:rsid w:val="00322B17"/>
    <w:rsid w:val="00323812"/>
    <w:rsid w:val="0032472D"/>
    <w:rsid w:val="00326CED"/>
    <w:rsid w:val="00330139"/>
    <w:rsid w:val="003306EF"/>
    <w:rsid w:val="00330905"/>
    <w:rsid w:val="00330DB8"/>
    <w:rsid w:val="00331396"/>
    <w:rsid w:val="003320A7"/>
    <w:rsid w:val="00332101"/>
    <w:rsid w:val="003325E4"/>
    <w:rsid w:val="003326E2"/>
    <w:rsid w:val="00332B17"/>
    <w:rsid w:val="00332EB8"/>
    <w:rsid w:val="00333A06"/>
    <w:rsid w:val="00334799"/>
    <w:rsid w:val="00334A4E"/>
    <w:rsid w:val="00334AAE"/>
    <w:rsid w:val="00334CF8"/>
    <w:rsid w:val="003352C8"/>
    <w:rsid w:val="00335425"/>
    <w:rsid w:val="00335ED1"/>
    <w:rsid w:val="0033656B"/>
    <w:rsid w:val="00336F97"/>
    <w:rsid w:val="003374A3"/>
    <w:rsid w:val="00340011"/>
    <w:rsid w:val="00340201"/>
    <w:rsid w:val="00340711"/>
    <w:rsid w:val="0034086A"/>
    <w:rsid w:val="00340A8D"/>
    <w:rsid w:val="0034170E"/>
    <w:rsid w:val="0034215C"/>
    <w:rsid w:val="00342DC0"/>
    <w:rsid w:val="00343D15"/>
    <w:rsid w:val="00344E1B"/>
    <w:rsid w:val="00345681"/>
    <w:rsid w:val="003458CE"/>
    <w:rsid w:val="00345E8D"/>
    <w:rsid w:val="0034612D"/>
    <w:rsid w:val="003463F7"/>
    <w:rsid w:val="00346D04"/>
    <w:rsid w:val="00346FFB"/>
    <w:rsid w:val="003472B9"/>
    <w:rsid w:val="003475B5"/>
    <w:rsid w:val="0034770A"/>
    <w:rsid w:val="003506F5"/>
    <w:rsid w:val="00350823"/>
    <w:rsid w:val="003517D2"/>
    <w:rsid w:val="00352238"/>
    <w:rsid w:val="0035369B"/>
    <w:rsid w:val="003539A2"/>
    <w:rsid w:val="00355330"/>
    <w:rsid w:val="00355412"/>
    <w:rsid w:val="00355AFC"/>
    <w:rsid w:val="00355B69"/>
    <w:rsid w:val="00356256"/>
    <w:rsid w:val="00356590"/>
    <w:rsid w:val="003565E7"/>
    <w:rsid w:val="00357315"/>
    <w:rsid w:val="00357557"/>
    <w:rsid w:val="00357681"/>
    <w:rsid w:val="00357EEB"/>
    <w:rsid w:val="00360C21"/>
    <w:rsid w:val="00360E07"/>
    <w:rsid w:val="00361889"/>
    <w:rsid w:val="003618B5"/>
    <w:rsid w:val="00361D22"/>
    <w:rsid w:val="00361D87"/>
    <w:rsid w:val="00361EA2"/>
    <w:rsid w:val="00364FA8"/>
    <w:rsid w:val="00365A18"/>
    <w:rsid w:val="00365B89"/>
    <w:rsid w:val="00365C46"/>
    <w:rsid w:val="00367133"/>
    <w:rsid w:val="003676CC"/>
    <w:rsid w:val="00370023"/>
    <w:rsid w:val="003707F7"/>
    <w:rsid w:val="00370D46"/>
    <w:rsid w:val="00371A31"/>
    <w:rsid w:val="00373115"/>
    <w:rsid w:val="00374050"/>
    <w:rsid w:val="003744D5"/>
    <w:rsid w:val="00374574"/>
    <w:rsid w:val="00374584"/>
    <w:rsid w:val="0037530D"/>
    <w:rsid w:val="003753AF"/>
    <w:rsid w:val="00375FB9"/>
    <w:rsid w:val="0037662E"/>
    <w:rsid w:val="00376B21"/>
    <w:rsid w:val="00376EC5"/>
    <w:rsid w:val="00376F50"/>
    <w:rsid w:val="0037722F"/>
    <w:rsid w:val="0037744C"/>
    <w:rsid w:val="00377C66"/>
    <w:rsid w:val="00380393"/>
    <w:rsid w:val="003814E3"/>
    <w:rsid w:val="003821E1"/>
    <w:rsid w:val="00382375"/>
    <w:rsid w:val="003825F0"/>
    <w:rsid w:val="003829ED"/>
    <w:rsid w:val="00382DD5"/>
    <w:rsid w:val="003830B2"/>
    <w:rsid w:val="00383849"/>
    <w:rsid w:val="00383DC2"/>
    <w:rsid w:val="0038425C"/>
    <w:rsid w:val="00384282"/>
    <w:rsid w:val="00384811"/>
    <w:rsid w:val="003849C7"/>
    <w:rsid w:val="00385AE4"/>
    <w:rsid w:val="0038604F"/>
    <w:rsid w:val="00386307"/>
    <w:rsid w:val="00386683"/>
    <w:rsid w:val="0038706A"/>
    <w:rsid w:val="003873B8"/>
    <w:rsid w:val="00387507"/>
    <w:rsid w:val="00387C8D"/>
    <w:rsid w:val="003900A0"/>
    <w:rsid w:val="00390151"/>
    <w:rsid w:val="00390455"/>
    <w:rsid w:val="00390536"/>
    <w:rsid w:val="00391356"/>
    <w:rsid w:val="00391AE7"/>
    <w:rsid w:val="00391F62"/>
    <w:rsid w:val="00393766"/>
    <w:rsid w:val="00393E58"/>
    <w:rsid w:val="00393E93"/>
    <w:rsid w:val="00393F6B"/>
    <w:rsid w:val="0039449B"/>
    <w:rsid w:val="00394745"/>
    <w:rsid w:val="00397971"/>
    <w:rsid w:val="003A079F"/>
    <w:rsid w:val="003A07D6"/>
    <w:rsid w:val="003A10E5"/>
    <w:rsid w:val="003A11DF"/>
    <w:rsid w:val="003A1693"/>
    <w:rsid w:val="003A1E01"/>
    <w:rsid w:val="003A1F6E"/>
    <w:rsid w:val="003A2404"/>
    <w:rsid w:val="003A2765"/>
    <w:rsid w:val="003A2F91"/>
    <w:rsid w:val="003A3587"/>
    <w:rsid w:val="003A38C4"/>
    <w:rsid w:val="003A3AD2"/>
    <w:rsid w:val="003A3ADE"/>
    <w:rsid w:val="003A3F0D"/>
    <w:rsid w:val="003A3F27"/>
    <w:rsid w:val="003A4B26"/>
    <w:rsid w:val="003A572C"/>
    <w:rsid w:val="003A656F"/>
    <w:rsid w:val="003A67E0"/>
    <w:rsid w:val="003A6BC1"/>
    <w:rsid w:val="003A6EAC"/>
    <w:rsid w:val="003A775F"/>
    <w:rsid w:val="003A77F9"/>
    <w:rsid w:val="003A7972"/>
    <w:rsid w:val="003A7D5F"/>
    <w:rsid w:val="003B0FA4"/>
    <w:rsid w:val="003B2B7A"/>
    <w:rsid w:val="003B2C2A"/>
    <w:rsid w:val="003B355D"/>
    <w:rsid w:val="003B386D"/>
    <w:rsid w:val="003B3EC4"/>
    <w:rsid w:val="003B535A"/>
    <w:rsid w:val="003B594A"/>
    <w:rsid w:val="003B5D0C"/>
    <w:rsid w:val="003B5D3D"/>
    <w:rsid w:val="003B5EDB"/>
    <w:rsid w:val="003B6184"/>
    <w:rsid w:val="003B6663"/>
    <w:rsid w:val="003B749F"/>
    <w:rsid w:val="003C1014"/>
    <w:rsid w:val="003C23EB"/>
    <w:rsid w:val="003C3C61"/>
    <w:rsid w:val="003C3E23"/>
    <w:rsid w:val="003C44CA"/>
    <w:rsid w:val="003C479A"/>
    <w:rsid w:val="003C485A"/>
    <w:rsid w:val="003C55A8"/>
    <w:rsid w:val="003C5C59"/>
    <w:rsid w:val="003C5CD0"/>
    <w:rsid w:val="003C5DAB"/>
    <w:rsid w:val="003C5EA1"/>
    <w:rsid w:val="003C613B"/>
    <w:rsid w:val="003C652B"/>
    <w:rsid w:val="003C6764"/>
    <w:rsid w:val="003C67E4"/>
    <w:rsid w:val="003C691A"/>
    <w:rsid w:val="003C69D4"/>
    <w:rsid w:val="003C763B"/>
    <w:rsid w:val="003C7CD4"/>
    <w:rsid w:val="003D12A2"/>
    <w:rsid w:val="003D1395"/>
    <w:rsid w:val="003D1CDB"/>
    <w:rsid w:val="003D2558"/>
    <w:rsid w:val="003D2806"/>
    <w:rsid w:val="003D3161"/>
    <w:rsid w:val="003D3F04"/>
    <w:rsid w:val="003D414A"/>
    <w:rsid w:val="003D4C0A"/>
    <w:rsid w:val="003D5052"/>
    <w:rsid w:val="003D5DAE"/>
    <w:rsid w:val="003D66B2"/>
    <w:rsid w:val="003D676A"/>
    <w:rsid w:val="003D7240"/>
    <w:rsid w:val="003D730F"/>
    <w:rsid w:val="003D77BD"/>
    <w:rsid w:val="003D7971"/>
    <w:rsid w:val="003D7E9A"/>
    <w:rsid w:val="003D7ED6"/>
    <w:rsid w:val="003E000C"/>
    <w:rsid w:val="003E0369"/>
    <w:rsid w:val="003E09E2"/>
    <w:rsid w:val="003E1542"/>
    <w:rsid w:val="003E33AF"/>
    <w:rsid w:val="003E34C7"/>
    <w:rsid w:val="003E3F9B"/>
    <w:rsid w:val="003E419A"/>
    <w:rsid w:val="003E5647"/>
    <w:rsid w:val="003E5991"/>
    <w:rsid w:val="003E63BF"/>
    <w:rsid w:val="003E67C7"/>
    <w:rsid w:val="003E689C"/>
    <w:rsid w:val="003E68C2"/>
    <w:rsid w:val="003E6E9F"/>
    <w:rsid w:val="003E71E7"/>
    <w:rsid w:val="003F00A7"/>
    <w:rsid w:val="003F0471"/>
    <w:rsid w:val="003F086B"/>
    <w:rsid w:val="003F0987"/>
    <w:rsid w:val="003F1A25"/>
    <w:rsid w:val="003F1F10"/>
    <w:rsid w:val="003F212B"/>
    <w:rsid w:val="003F22E0"/>
    <w:rsid w:val="003F29C9"/>
    <w:rsid w:val="003F3911"/>
    <w:rsid w:val="003F3996"/>
    <w:rsid w:val="003F4234"/>
    <w:rsid w:val="003F4341"/>
    <w:rsid w:val="003F4525"/>
    <w:rsid w:val="003F5238"/>
    <w:rsid w:val="003F5884"/>
    <w:rsid w:val="003F699A"/>
    <w:rsid w:val="003F73D8"/>
    <w:rsid w:val="003F7E2B"/>
    <w:rsid w:val="00400260"/>
    <w:rsid w:val="004002DA"/>
    <w:rsid w:val="004004B5"/>
    <w:rsid w:val="004008C9"/>
    <w:rsid w:val="00400FA1"/>
    <w:rsid w:val="0040161C"/>
    <w:rsid w:val="00401620"/>
    <w:rsid w:val="00401831"/>
    <w:rsid w:val="00401C19"/>
    <w:rsid w:val="0040220E"/>
    <w:rsid w:val="004025C3"/>
    <w:rsid w:val="00402754"/>
    <w:rsid w:val="00402CDD"/>
    <w:rsid w:val="00403AB8"/>
    <w:rsid w:val="00404E24"/>
    <w:rsid w:val="00404EC4"/>
    <w:rsid w:val="00405065"/>
    <w:rsid w:val="004053DC"/>
    <w:rsid w:val="00405E11"/>
    <w:rsid w:val="00406876"/>
    <w:rsid w:val="0040707D"/>
    <w:rsid w:val="00407848"/>
    <w:rsid w:val="00407EB4"/>
    <w:rsid w:val="00407F0B"/>
    <w:rsid w:val="0041019A"/>
    <w:rsid w:val="00410733"/>
    <w:rsid w:val="00411843"/>
    <w:rsid w:val="00412223"/>
    <w:rsid w:val="004122DB"/>
    <w:rsid w:val="004125E8"/>
    <w:rsid w:val="00413D2C"/>
    <w:rsid w:val="004144A9"/>
    <w:rsid w:val="0041577F"/>
    <w:rsid w:val="00415861"/>
    <w:rsid w:val="004161F9"/>
    <w:rsid w:val="0042005A"/>
    <w:rsid w:val="004203C5"/>
    <w:rsid w:val="00420871"/>
    <w:rsid w:val="0042244F"/>
    <w:rsid w:val="00423B70"/>
    <w:rsid w:val="00423B9D"/>
    <w:rsid w:val="0042504C"/>
    <w:rsid w:val="0042576D"/>
    <w:rsid w:val="00426101"/>
    <w:rsid w:val="004263F7"/>
    <w:rsid w:val="00426AA0"/>
    <w:rsid w:val="00427167"/>
    <w:rsid w:val="0042738C"/>
    <w:rsid w:val="00427D27"/>
    <w:rsid w:val="00427E84"/>
    <w:rsid w:val="004304F4"/>
    <w:rsid w:val="0043073E"/>
    <w:rsid w:val="00430763"/>
    <w:rsid w:val="00431CD5"/>
    <w:rsid w:val="004320F8"/>
    <w:rsid w:val="00432E4E"/>
    <w:rsid w:val="004341A1"/>
    <w:rsid w:val="004348EB"/>
    <w:rsid w:val="00434BC3"/>
    <w:rsid w:val="00434C1B"/>
    <w:rsid w:val="00435063"/>
    <w:rsid w:val="004351B4"/>
    <w:rsid w:val="00435295"/>
    <w:rsid w:val="0043679A"/>
    <w:rsid w:val="0043705A"/>
    <w:rsid w:val="004379B1"/>
    <w:rsid w:val="00440748"/>
    <w:rsid w:val="00441C33"/>
    <w:rsid w:val="0044222E"/>
    <w:rsid w:val="004444CD"/>
    <w:rsid w:val="00444BB5"/>
    <w:rsid w:val="00444F7B"/>
    <w:rsid w:val="00445221"/>
    <w:rsid w:val="00447A26"/>
    <w:rsid w:val="00447B5E"/>
    <w:rsid w:val="004503D0"/>
    <w:rsid w:val="004505D7"/>
    <w:rsid w:val="004515A9"/>
    <w:rsid w:val="004528C9"/>
    <w:rsid w:val="004529AF"/>
    <w:rsid w:val="004534BC"/>
    <w:rsid w:val="00453FC8"/>
    <w:rsid w:val="00454606"/>
    <w:rsid w:val="00454A09"/>
    <w:rsid w:val="00454C38"/>
    <w:rsid w:val="0045506C"/>
    <w:rsid w:val="00455445"/>
    <w:rsid w:val="00455B30"/>
    <w:rsid w:val="00455E6E"/>
    <w:rsid w:val="00455ECD"/>
    <w:rsid w:val="00456393"/>
    <w:rsid w:val="00456538"/>
    <w:rsid w:val="00456554"/>
    <w:rsid w:val="0045711F"/>
    <w:rsid w:val="0045749A"/>
    <w:rsid w:val="00457862"/>
    <w:rsid w:val="0046004B"/>
    <w:rsid w:val="0046079F"/>
    <w:rsid w:val="004609B5"/>
    <w:rsid w:val="0046139A"/>
    <w:rsid w:val="0046154F"/>
    <w:rsid w:val="00462CC9"/>
    <w:rsid w:val="0046401F"/>
    <w:rsid w:val="00464681"/>
    <w:rsid w:val="00464C44"/>
    <w:rsid w:val="004654D0"/>
    <w:rsid w:val="004654E9"/>
    <w:rsid w:val="00465A18"/>
    <w:rsid w:val="0046686A"/>
    <w:rsid w:val="004671F0"/>
    <w:rsid w:val="00467372"/>
    <w:rsid w:val="00467572"/>
    <w:rsid w:val="0047000F"/>
    <w:rsid w:val="0047070B"/>
    <w:rsid w:val="00471E7A"/>
    <w:rsid w:val="00471F66"/>
    <w:rsid w:val="00472261"/>
    <w:rsid w:val="00472580"/>
    <w:rsid w:val="00472D11"/>
    <w:rsid w:val="00473090"/>
    <w:rsid w:val="00473098"/>
    <w:rsid w:val="0047335B"/>
    <w:rsid w:val="00474816"/>
    <w:rsid w:val="00475444"/>
    <w:rsid w:val="004754BE"/>
    <w:rsid w:val="00475BDB"/>
    <w:rsid w:val="00475EEC"/>
    <w:rsid w:val="004766C3"/>
    <w:rsid w:val="004770CD"/>
    <w:rsid w:val="0047777B"/>
    <w:rsid w:val="00477F21"/>
    <w:rsid w:val="00480621"/>
    <w:rsid w:val="004813FA"/>
    <w:rsid w:val="004813FD"/>
    <w:rsid w:val="0048196B"/>
    <w:rsid w:val="00481D3E"/>
    <w:rsid w:val="00481EA8"/>
    <w:rsid w:val="00481F49"/>
    <w:rsid w:val="00482868"/>
    <w:rsid w:val="0048305A"/>
    <w:rsid w:val="0048340F"/>
    <w:rsid w:val="004839BA"/>
    <w:rsid w:val="00483C01"/>
    <w:rsid w:val="00483DF3"/>
    <w:rsid w:val="00483E2F"/>
    <w:rsid w:val="004848F8"/>
    <w:rsid w:val="00484CCE"/>
    <w:rsid w:val="004860D6"/>
    <w:rsid w:val="00486BFF"/>
    <w:rsid w:val="00486E23"/>
    <w:rsid w:val="0048730E"/>
    <w:rsid w:val="00487BBF"/>
    <w:rsid w:val="00490091"/>
    <w:rsid w:val="004901EE"/>
    <w:rsid w:val="004902B6"/>
    <w:rsid w:val="004903AF"/>
    <w:rsid w:val="0049125D"/>
    <w:rsid w:val="0049142D"/>
    <w:rsid w:val="00492DE0"/>
    <w:rsid w:val="004932DE"/>
    <w:rsid w:val="0049457F"/>
    <w:rsid w:val="004948FC"/>
    <w:rsid w:val="0049548F"/>
    <w:rsid w:val="00495ED3"/>
    <w:rsid w:val="004968EB"/>
    <w:rsid w:val="00497665"/>
    <w:rsid w:val="00497AA8"/>
    <w:rsid w:val="00497C88"/>
    <w:rsid w:val="00497D5B"/>
    <w:rsid w:val="00497DCD"/>
    <w:rsid w:val="004A0631"/>
    <w:rsid w:val="004A17F5"/>
    <w:rsid w:val="004A246D"/>
    <w:rsid w:val="004A2853"/>
    <w:rsid w:val="004A2B89"/>
    <w:rsid w:val="004A3183"/>
    <w:rsid w:val="004A33D4"/>
    <w:rsid w:val="004A3E84"/>
    <w:rsid w:val="004A479F"/>
    <w:rsid w:val="004A4ECB"/>
    <w:rsid w:val="004A5013"/>
    <w:rsid w:val="004A5574"/>
    <w:rsid w:val="004A6032"/>
    <w:rsid w:val="004A6ABF"/>
    <w:rsid w:val="004A6CCF"/>
    <w:rsid w:val="004A6D0B"/>
    <w:rsid w:val="004A7A90"/>
    <w:rsid w:val="004A7D39"/>
    <w:rsid w:val="004B05D3"/>
    <w:rsid w:val="004B16A5"/>
    <w:rsid w:val="004B1ABB"/>
    <w:rsid w:val="004B1B5A"/>
    <w:rsid w:val="004B32C7"/>
    <w:rsid w:val="004B3448"/>
    <w:rsid w:val="004B509D"/>
    <w:rsid w:val="004B5278"/>
    <w:rsid w:val="004B528D"/>
    <w:rsid w:val="004B55D0"/>
    <w:rsid w:val="004B596C"/>
    <w:rsid w:val="004B694A"/>
    <w:rsid w:val="004C041B"/>
    <w:rsid w:val="004C0749"/>
    <w:rsid w:val="004C0874"/>
    <w:rsid w:val="004C1078"/>
    <w:rsid w:val="004C10D0"/>
    <w:rsid w:val="004C3489"/>
    <w:rsid w:val="004C5246"/>
    <w:rsid w:val="004C5840"/>
    <w:rsid w:val="004C5BB9"/>
    <w:rsid w:val="004C629F"/>
    <w:rsid w:val="004C62B7"/>
    <w:rsid w:val="004C6469"/>
    <w:rsid w:val="004C6C05"/>
    <w:rsid w:val="004C7BBA"/>
    <w:rsid w:val="004C7EDD"/>
    <w:rsid w:val="004D01DD"/>
    <w:rsid w:val="004D0471"/>
    <w:rsid w:val="004D0594"/>
    <w:rsid w:val="004D0A6E"/>
    <w:rsid w:val="004D0C51"/>
    <w:rsid w:val="004D185F"/>
    <w:rsid w:val="004D2E9F"/>
    <w:rsid w:val="004D362E"/>
    <w:rsid w:val="004D43F7"/>
    <w:rsid w:val="004D4504"/>
    <w:rsid w:val="004D4518"/>
    <w:rsid w:val="004D4D03"/>
    <w:rsid w:val="004D5E1A"/>
    <w:rsid w:val="004D6225"/>
    <w:rsid w:val="004D711C"/>
    <w:rsid w:val="004D78B1"/>
    <w:rsid w:val="004D7F1B"/>
    <w:rsid w:val="004E0004"/>
    <w:rsid w:val="004E030C"/>
    <w:rsid w:val="004E13F7"/>
    <w:rsid w:val="004E1673"/>
    <w:rsid w:val="004E1D4D"/>
    <w:rsid w:val="004E1F61"/>
    <w:rsid w:val="004E2076"/>
    <w:rsid w:val="004E210B"/>
    <w:rsid w:val="004E275D"/>
    <w:rsid w:val="004E2CC5"/>
    <w:rsid w:val="004E321F"/>
    <w:rsid w:val="004E3248"/>
    <w:rsid w:val="004E43A7"/>
    <w:rsid w:val="004E4F85"/>
    <w:rsid w:val="004E52EF"/>
    <w:rsid w:val="004E56D0"/>
    <w:rsid w:val="004E5954"/>
    <w:rsid w:val="004E63AD"/>
    <w:rsid w:val="004E72BB"/>
    <w:rsid w:val="004E7355"/>
    <w:rsid w:val="004E779F"/>
    <w:rsid w:val="004F06ED"/>
    <w:rsid w:val="004F10B5"/>
    <w:rsid w:val="004F17C0"/>
    <w:rsid w:val="004F1810"/>
    <w:rsid w:val="004F3477"/>
    <w:rsid w:val="004F36DB"/>
    <w:rsid w:val="004F4BA7"/>
    <w:rsid w:val="004F4C4F"/>
    <w:rsid w:val="004F5992"/>
    <w:rsid w:val="004F5C2F"/>
    <w:rsid w:val="004F608E"/>
    <w:rsid w:val="004F68B6"/>
    <w:rsid w:val="004F6B94"/>
    <w:rsid w:val="004F6ED4"/>
    <w:rsid w:val="004F72A6"/>
    <w:rsid w:val="004F746F"/>
    <w:rsid w:val="004F7978"/>
    <w:rsid w:val="004F7AC8"/>
    <w:rsid w:val="00500668"/>
    <w:rsid w:val="0050205E"/>
    <w:rsid w:val="00502B6B"/>
    <w:rsid w:val="0050333A"/>
    <w:rsid w:val="005034A3"/>
    <w:rsid w:val="00503715"/>
    <w:rsid w:val="0050380C"/>
    <w:rsid w:val="00503892"/>
    <w:rsid w:val="00503B08"/>
    <w:rsid w:val="0050435B"/>
    <w:rsid w:val="00504CF2"/>
    <w:rsid w:val="00504DDF"/>
    <w:rsid w:val="00506833"/>
    <w:rsid w:val="00506F4C"/>
    <w:rsid w:val="0050726E"/>
    <w:rsid w:val="0051035A"/>
    <w:rsid w:val="00510CF5"/>
    <w:rsid w:val="00511659"/>
    <w:rsid w:val="005118C8"/>
    <w:rsid w:val="00511C54"/>
    <w:rsid w:val="00512BE3"/>
    <w:rsid w:val="00512E7E"/>
    <w:rsid w:val="00512FA8"/>
    <w:rsid w:val="0051343E"/>
    <w:rsid w:val="00513B90"/>
    <w:rsid w:val="0051410A"/>
    <w:rsid w:val="00515F3C"/>
    <w:rsid w:val="00516823"/>
    <w:rsid w:val="00516F0E"/>
    <w:rsid w:val="00517267"/>
    <w:rsid w:val="00520DAA"/>
    <w:rsid w:val="005212A6"/>
    <w:rsid w:val="0052164B"/>
    <w:rsid w:val="00521D82"/>
    <w:rsid w:val="0052216B"/>
    <w:rsid w:val="00522262"/>
    <w:rsid w:val="00522825"/>
    <w:rsid w:val="005233AB"/>
    <w:rsid w:val="0052370E"/>
    <w:rsid w:val="00523C50"/>
    <w:rsid w:val="00524853"/>
    <w:rsid w:val="00525437"/>
    <w:rsid w:val="005257C5"/>
    <w:rsid w:val="005259F9"/>
    <w:rsid w:val="00525B51"/>
    <w:rsid w:val="00525BFE"/>
    <w:rsid w:val="00526356"/>
    <w:rsid w:val="005266C1"/>
    <w:rsid w:val="00527245"/>
    <w:rsid w:val="005274A4"/>
    <w:rsid w:val="0052762C"/>
    <w:rsid w:val="005277A9"/>
    <w:rsid w:val="00527CAD"/>
    <w:rsid w:val="00527CE1"/>
    <w:rsid w:val="00527E46"/>
    <w:rsid w:val="005306A8"/>
    <w:rsid w:val="00530F9F"/>
    <w:rsid w:val="005318A0"/>
    <w:rsid w:val="00531A0B"/>
    <w:rsid w:val="00531FBD"/>
    <w:rsid w:val="00533CA0"/>
    <w:rsid w:val="005341BA"/>
    <w:rsid w:val="00535404"/>
    <w:rsid w:val="0053564F"/>
    <w:rsid w:val="005356F9"/>
    <w:rsid w:val="0053570A"/>
    <w:rsid w:val="0053608B"/>
    <w:rsid w:val="00536413"/>
    <w:rsid w:val="00536782"/>
    <w:rsid w:val="00536F30"/>
    <w:rsid w:val="00537067"/>
    <w:rsid w:val="005372F6"/>
    <w:rsid w:val="00537E5F"/>
    <w:rsid w:val="00540C8D"/>
    <w:rsid w:val="0054100D"/>
    <w:rsid w:val="00541492"/>
    <w:rsid w:val="00541C54"/>
    <w:rsid w:val="00543032"/>
    <w:rsid w:val="005433FC"/>
    <w:rsid w:val="0054373B"/>
    <w:rsid w:val="0054407E"/>
    <w:rsid w:val="005442C7"/>
    <w:rsid w:val="0054556F"/>
    <w:rsid w:val="005457C0"/>
    <w:rsid w:val="005459B7"/>
    <w:rsid w:val="005465C7"/>
    <w:rsid w:val="00546DCB"/>
    <w:rsid w:val="00546DD2"/>
    <w:rsid w:val="00546EF2"/>
    <w:rsid w:val="0054747B"/>
    <w:rsid w:val="00547B9E"/>
    <w:rsid w:val="00550056"/>
    <w:rsid w:val="00550600"/>
    <w:rsid w:val="00550DED"/>
    <w:rsid w:val="00551696"/>
    <w:rsid w:val="005516C7"/>
    <w:rsid w:val="005518A6"/>
    <w:rsid w:val="00551CBC"/>
    <w:rsid w:val="00552079"/>
    <w:rsid w:val="005529E9"/>
    <w:rsid w:val="005529EF"/>
    <w:rsid w:val="00553713"/>
    <w:rsid w:val="005538D8"/>
    <w:rsid w:val="00554630"/>
    <w:rsid w:val="00554802"/>
    <w:rsid w:val="00554821"/>
    <w:rsid w:val="0055488F"/>
    <w:rsid w:val="0055532F"/>
    <w:rsid w:val="0055541D"/>
    <w:rsid w:val="005556A4"/>
    <w:rsid w:val="00556270"/>
    <w:rsid w:val="0055670B"/>
    <w:rsid w:val="00556C34"/>
    <w:rsid w:val="00556DDE"/>
    <w:rsid w:val="00556F33"/>
    <w:rsid w:val="00560C8C"/>
    <w:rsid w:val="00560E70"/>
    <w:rsid w:val="00560EB2"/>
    <w:rsid w:val="00560F90"/>
    <w:rsid w:val="005612BF"/>
    <w:rsid w:val="0056266A"/>
    <w:rsid w:val="00562788"/>
    <w:rsid w:val="00562C0A"/>
    <w:rsid w:val="005630EB"/>
    <w:rsid w:val="005640C0"/>
    <w:rsid w:val="00565856"/>
    <w:rsid w:val="005659A7"/>
    <w:rsid w:val="00565A72"/>
    <w:rsid w:val="00565F87"/>
    <w:rsid w:val="005663BF"/>
    <w:rsid w:val="0056668C"/>
    <w:rsid w:val="00566C1A"/>
    <w:rsid w:val="005672D9"/>
    <w:rsid w:val="00567FF3"/>
    <w:rsid w:val="0057015F"/>
    <w:rsid w:val="00570AEF"/>
    <w:rsid w:val="00571000"/>
    <w:rsid w:val="00571644"/>
    <w:rsid w:val="00572027"/>
    <w:rsid w:val="00572914"/>
    <w:rsid w:val="00573C31"/>
    <w:rsid w:val="00573FA0"/>
    <w:rsid w:val="0057442E"/>
    <w:rsid w:val="00577494"/>
    <w:rsid w:val="005779EF"/>
    <w:rsid w:val="00577B37"/>
    <w:rsid w:val="00577EF6"/>
    <w:rsid w:val="00580184"/>
    <w:rsid w:val="0058064C"/>
    <w:rsid w:val="00580BA0"/>
    <w:rsid w:val="00582787"/>
    <w:rsid w:val="005830C5"/>
    <w:rsid w:val="00583574"/>
    <w:rsid w:val="005840E1"/>
    <w:rsid w:val="00584B03"/>
    <w:rsid w:val="00584C37"/>
    <w:rsid w:val="005857B6"/>
    <w:rsid w:val="005864E5"/>
    <w:rsid w:val="00586AAB"/>
    <w:rsid w:val="00586B42"/>
    <w:rsid w:val="00587D9D"/>
    <w:rsid w:val="00587EBA"/>
    <w:rsid w:val="00587EE4"/>
    <w:rsid w:val="00587F91"/>
    <w:rsid w:val="00590172"/>
    <w:rsid w:val="0059081A"/>
    <w:rsid w:val="00590D5C"/>
    <w:rsid w:val="00591A56"/>
    <w:rsid w:val="00591CFC"/>
    <w:rsid w:val="00591E86"/>
    <w:rsid w:val="005926D9"/>
    <w:rsid w:val="005932D3"/>
    <w:rsid w:val="00593448"/>
    <w:rsid w:val="00593E28"/>
    <w:rsid w:val="005940F6"/>
    <w:rsid w:val="0059436C"/>
    <w:rsid w:val="005944EC"/>
    <w:rsid w:val="00594590"/>
    <w:rsid w:val="00594B51"/>
    <w:rsid w:val="00596D31"/>
    <w:rsid w:val="005974A7"/>
    <w:rsid w:val="00597676"/>
    <w:rsid w:val="0059798D"/>
    <w:rsid w:val="005A0CC4"/>
    <w:rsid w:val="005A1594"/>
    <w:rsid w:val="005A1846"/>
    <w:rsid w:val="005A2214"/>
    <w:rsid w:val="005A28CB"/>
    <w:rsid w:val="005A3021"/>
    <w:rsid w:val="005A3891"/>
    <w:rsid w:val="005A4072"/>
    <w:rsid w:val="005A53DA"/>
    <w:rsid w:val="005A670E"/>
    <w:rsid w:val="005B014D"/>
    <w:rsid w:val="005B0195"/>
    <w:rsid w:val="005B08AC"/>
    <w:rsid w:val="005B10FD"/>
    <w:rsid w:val="005B1923"/>
    <w:rsid w:val="005B29E2"/>
    <w:rsid w:val="005B3B1D"/>
    <w:rsid w:val="005B457E"/>
    <w:rsid w:val="005B5132"/>
    <w:rsid w:val="005B545B"/>
    <w:rsid w:val="005B5551"/>
    <w:rsid w:val="005B568E"/>
    <w:rsid w:val="005B5F3A"/>
    <w:rsid w:val="005B5FEF"/>
    <w:rsid w:val="005B630E"/>
    <w:rsid w:val="005B68E4"/>
    <w:rsid w:val="005B72E7"/>
    <w:rsid w:val="005C0045"/>
    <w:rsid w:val="005C0230"/>
    <w:rsid w:val="005C0458"/>
    <w:rsid w:val="005C05AA"/>
    <w:rsid w:val="005C0661"/>
    <w:rsid w:val="005C2465"/>
    <w:rsid w:val="005C307A"/>
    <w:rsid w:val="005C313B"/>
    <w:rsid w:val="005C3423"/>
    <w:rsid w:val="005C3C19"/>
    <w:rsid w:val="005C3DED"/>
    <w:rsid w:val="005C3E86"/>
    <w:rsid w:val="005C4BB4"/>
    <w:rsid w:val="005C5077"/>
    <w:rsid w:val="005C51DE"/>
    <w:rsid w:val="005C666B"/>
    <w:rsid w:val="005C67EF"/>
    <w:rsid w:val="005C6A69"/>
    <w:rsid w:val="005D0402"/>
    <w:rsid w:val="005D041B"/>
    <w:rsid w:val="005D1873"/>
    <w:rsid w:val="005D19D0"/>
    <w:rsid w:val="005D1D33"/>
    <w:rsid w:val="005D1EE8"/>
    <w:rsid w:val="005D32C7"/>
    <w:rsid w:val="005D3C74"/>
    <w:rsid w:val="005D3CB0"/>
    <w:rsid w:val="005D41EC"/>
    <w:rsid w:val="005D4920"/>
    <w:rsid w:val="005D4B64"/>
    <w:rsid w:val="005D4C4F"/>
    <w:rsid w:val="005D5CDE"/>
    <w:rsid w:val="005D5E0F"/>
    <w:rsid w:val="005D7068"/>
    <w:rsid w:val="005D71D1"/>
    <w:rsid w:val="005D779A"/>
    <w:rsid w:val="005D7A37"/>
    <w:rsid w:val="005E021D"/>
    <w:rsid w:val="005E0BB3"/>
    <w:rsid w:val="005E128F"/>
    <w:rsid w:val="005E143B"/>
    <w:rsid w:val="005E158B"/>
    <w:rsid w:val="005E1E15"/>
    <w:rsid w:val="005E218F"/>
    <w:rsid w:val="005E21E2"/>
    <w:rsid w:val="005E3754"/>
    <w:rsid w:val="005E398D"/>
    <w:rsid w:val="005E49E3"/>
    <w:rsid w:val="005E4B74"/>
    <w:rsid w:val="005E4FF8"/>
    <w:rsid w:val="005E5146"/>
    <w:rsid w:val="005E598A"/>
    <w:rsid w:val="005E5A7C"/>
    <w:rsid w:val="005E6AFC"/>
    <w:rsid w:val="005E7E2E"/>
    <w:rsid w:val="005F17DE"/>
    <w:rsid w:val="005F24F1"/>
    <w:rsid w:val="005F2758"/>
    <w:rsid w:val="005F28B0"/>
    <w:rsid w:val="005F2BDC"/>
    <w:rsid w:val="005F3A79"/>
    <w:rsid w:val="005F460B"/>
    <w:rsid w:val="005F48F0"/>
    <w:rsid w:val="005F4B9B"/>
    <w:rsid w:val="005F4D75"/>
    <w:rsid w:val="005F5D98"/>
    <w:rsid w:val="0060058D"/>
    <w:rsid w:val="006015CF"/>
    <w:rsid w:val="00601D40"/>
    <w:rsid w:val="00602E52"/>
    <w:rsid w:val="0060387E"/>
    <w:rsid w:val="00603949"/>
    <w:rsid w:val="006039E5"/>
    <w:rsid w:val="006041ED"/>
    <w:rsid w:val="00604ABB"/>
    <w:rsid w:val="00605C01"/>
    <w:rsid w:val="00605D90"/>
    <w:rsid w:val="00605FF1"/>
    <w:rsid w:val="006064C5"/>
    <w:rsid w:val="0060776F"/>
    <w:rsid w:val="00607F2D"/>
    <w:rsid w:val="006106C4"/>
    <w:rsid w:val="0061090E"/>
    <w:rsid w:val="0061107E"/>
    <w:rsid w:val="00611539"/>
    <w:rsid w:val="00612E24"/>
    <w:rsid w:val="00614587"/>
    <w:rsid w:val="0061500B"/>
    <w:rsid w:val="00615FE3"/>
    <w:rsid w:val="0061646E"/>
    <w:rsid w:val="00616870"/>
    <w:rsid w:val="00616F73"/>
    <w:rsid w:val="006171BD"/>
    <w:rsid w:val="0061753B"/>
    <w:rsid w:val="00617A5A"/>
    <w:rsid w:val="00617A6A"/>
    <w:rsid w:val="006209AC"/>
    <w:rsid w:val="00621871"/>
    <w:rsid w:val="006218B2"/>
    <w:rsid w:val="00621A53"/>
    <w:rsid w:val="00622883"/>
    <w:rsid w:val="00622BCC"/>
    <w:rsid w:val="00622FD8"/>
    <w:rsid w:val="00623169"/>
    <w:rsid w:val="00623355"/>
    <w:rsid w:val="006234A9"/>
    <w:rsid w:val="006246E3"/>
    <w:rsid w:val="00624A2C"/>
    <w:rsid w:val="00624CC9"/>
    <w:rsid w:val="00624EE7"/>
    <w:rsid w:val="00626424"/>
    <w:rsid w:val="00626814"/>
    <w:rsid w:val="0063098C"/>
    <w:rsid w:val="0063162F"/>
    <w:rsid w:val="006318E2"/>
    <w:rsid w:val="00631AA8"/>
    <w:rsid w:val="00631CE7"/>
    <w:rsid w:val="00631E18"/>
    <w:rsid w:val="006321F2"/>
    <w:rsid w:val="006322D7"/>
    <w:rsid w:val="006328F6"/>
    <w:rsid w:val="006337E1"/>
    <w:rsid w:val="00633D9A"/>
    <w:rsid w:val="00634DB6"/>
    <w:rsid w:val="0063571D"/>
    <w:rsid w:val="00635F37"/>
    <w:rsid w:val="006363C0"/>
    <w:rsid w:val="00636772"/>
    <w:rsid w:val="006368B2"/>
    <w:rsid w:val="00636A92"/>
    <w:rsid w:val="00637098"/>
    <w:rsid w:val="00637432"/>
    <w:rsid w:val="00637F1F"/>
    <w:rsid w:val="00640534"/>
    <w:rsid w:val="0064078E"/>
    <w:rsid w:val="00640844"/>
    <w:rsid w:val="006413F1"/>
    <w:rsid w:val="006414B5"/>
    <w:rsid w:val="00641ABC"/>
    <w:rsid w:val="006423FA"/>
    <w:rsid w:val="0064283B"/>
    <w:rsid w:val="00642A9C"/>
    <w:rsid w:val="00643597"/>
    <w:rsid w:val="00643640"/>
    <w:rsid w:val="00643801"/>
    <w:rsid w:val="00644302"/>
    <w:rsid w:val="00644D5E"/>
    <w:rsid w:val="00645244"/>
    <w:rsid w:val="00645404"/>
    <w:rsid w:val="00645A8F"/>
    <w:rsid w:val="00645D36"/>
    <w:rsid w:val="006460C3"/>
    <w:rsid w:val="00646AB9"/>
    <w:rsid w:val="00646C5B"/>
    <w:rsid w:val="0064720A"/>
    <w:rsid w:val="006502B1"/>
    <w:rsid w:val="0065084D"/>
    <w:rsid w:val="00650A39"/>
    <w:rsid w:val="00651130"/>
    <w:rsid w:val="006512D8"/>
    <w:rsid w:val="00651B76"/>
    <w:rsid w:val="00651BD6"/>
    <w:rsid w:val="00651FFA"/>
    <w:rsid w:val="00652235"/>
    <w:rsid w:val="006522E2"/>
    <w:rsid w:val="00652AFF"/>
    <w:rsid w:val="00652D2A"/>
    <w:rsid w:val="00652F4A"/>
    <w:rsid w:val="00653863"/>
    <w:rsid w:val="006538C8"/>
    <w:rsid w:val="00653C52"/>
    <w:rsid w:val="0065407E"/>
    <w:rsid w:val="00654239"/>
    <w:rsid w:val="006543A7"/>
    <w:rsid w:val="00654C6C"/>
    <w:rsid w:val="00655CC5"/>
    <w:rsid w:val="006560CD"/>
    <w:rsid w:val="006560EB"/>
    <w:rsid w:val="0065648E"/>
    <w:rsid w:val="00656610"/>
    <w:rsid w:val="00656F7C"/>
    <w:rsid w:val="0065737C"/>
    <w:rsid w:val="006576CA"/>
    <w:rsid w:val="006577CC"/>
    <w:rsid w:val="00660344"/>
    <w:rsid w:val="006608D6"/>
    <w:rsid w:val="00660BD6"/>
    <w:rsid w:val="00661315"/>
    <w:rsid w:val="006617CB"/>
    <w:rsid w:val="0066197E"/>
    <w:rsid w:val="00661EDD"/>
    <w:rsid w:val="006620E8"/>
    <w:rsid w:val="006628C0"/>
    <w:rsid w:val="00662F64"/>
    <w:rsid w:val="00663D52"/>
    <w:rsid w:val="00664130"/>
    <w:rsid w:val="0066470A"/>
    <w:rsid w:val="00664D0C"/>
    <w:rsid w:val="00665043"/>
    <w:rsid w:val="00665B19"/>
    <w:rsid w:val="00666B56"/>
    <w:rsid w:val="00666BEA"/>
    <w:rsid w:val="006674FC"/>
    <w:rsid w:val="006675AD"/>
    <w:rsid w:val="0066785C"/>
    <w:rsid w:val="006704A1"/>
    <w:rsid w:val="0067055E"/>
    <w:rsid w:val="0067117B"/>
    <w:rsid w:val="00671E53"/>
    <w:rsid w:val="00672669"/>
    <w:rsid w:val="00673048"/>
    <w:rsid w:val="006730EB"/>
    <w:rsid w:val="0067382C"/>
    <w:rsid w:val="00674980"/>
    <w:rsid w:val="00674D4F"/>
    <w:rsid w:val="00674DED"/>
    <w:rsid w:val="006755B8"/>
    <w:rsid w:val="0067766A"/>
    <w:rsid w:val="00677E5C"/>
    <w:rsid w:val="0068049F"/>
    <w:rsid w:val="00680745"/>
    <w:rsid w:val="006808C0"/>
    <w:rsid w:val="00681514"/>
    <w:rsid w:val="00681D3A"/>
    <w:rsid w:val="00682213"/>
    <w:rsid w:val="0068278A"/>
    <w:rsid w:val="0068317E"/>
    <w:rsid w:val="006831A6"/>
    <w:rsid w:val="00683FEA"/>
    <w:rsid w:val="00684647"/>
    <w:rsid w:val="00684B9D"/>
    <w:rsid w:val="00684BED"/>
    <w:rsid w:val="00684E63"/>
    <w:rsid w:val="00684E69"/>
    <w:rsid w:val="006853C4"/>
    <w:rsid w:val="00685B38"/>
    <w:rsid w:val="00685E52"/>
    <w:rsid w:val="0068627D"/>
    <w:rsid w:val="006865F2"/>
    <w:rsid w:val="0068752A"/>
    <w:rsid w:val="00690788"/>
    <w:rsid w:val="0069099B"/>
    <w:rsid w:val="00690AC6"/>
    <w:rsid w:val="00691153"/>
    <w:rsid w:val="006913F1"/>
    <w:rsid w:val="0069180C"/>
    <w:rsid w:val="00691C63"/>
    <w:rsid w:val="00692467"/>
    <w:rsid w:val="00692537"/>
    <w:rsid w:val="00692C1C"/>
    <w:rsid w:val="0069340C"/>
    <w:rsid w:val="00693955"/>
    <w:rsid w:val="006941F0"/>
    <w:rsid w:val="006950B8"/>
    <w:rsid w:val="0069590D"/>
    <w:rsid w:val="006961A3"/>
    <w:rsid w:val="006962E3"/>
    <w:rsid w:val="0069661A"/>
    <w:rsid w:val="0069670B"/>
    <w:rsid w:val="006967F6"/>
    <w:rsid w:val="00696CA1"/>
    <w:rsid w:val="006971C9"/>
    <w:rsid w:val="00697740"/>
    <w:rsid w:val="006A003D"/>
    <w:rsid w:val="006A0075"/>
    <w:rsid w:val="006A00E4"/>
    <w:rsid w:val="006A0949"/>
    <w:rsid w:val="006A0C1B"/>
    <w:rsid w:val="006A0F5B"/>
    <w:rsid w:val="006A1358"/>
    <w:rsid w:val="006A1828"/>
    <w:rsid w:val="006A1AEC"/>
    <w:rsid w:val="006A2321"/>
    <w:rsid w:val="006A2728"/>
    <w:rsid w:val="006A28BD"/>
    <w:rsid w:val="006A2B15"/>
    <w:rsid w:val="006A32F4"/>
    <w:rsid w:val="006A3771"/>
    <w:rsid w:val="006A3C27"/>
    <w:rsid w:val="006A3FB9"/>
    <w:rsid w:val="006A3FD0"/>
    <w:rsid w:val="006A3FF9"/>
    <w:rsid w:val="006A48ED"/>
    <w:rsid w:val="006A4AF7"/>
    <w:rsid w:val="006A4DF9"/>
    <w:rsid w:val="006A593A"/>
    <w:rsid w:val="006A5A3D"/>
    <w:rsid w:val="006A5AAA"/>
    <w:rsid w:val="006A602F"/>
    <w:rsid w:val="006A64A0"/>
    <w:rsid w:val="006A6C82"/>
    <w:rsid w:val="006A6E48"/>
    <w:rsid w:val="006A71B3"/>
    <w:rsid w:val="006A7287"/>
    <w:rsid w:val="006A7513"/>
    <w:rsid w:val="006A7714"/>
    <w:rsid w:val="006B02C4"/>
    <w:rsid w:val="006B114F"/>
    <w:rsid w:val="006B12BF"/>
    <w:rsid w:val="006B1543"/>
    <w:rsid w:val="006B17C1"/>
    <w:rsid w:val="006B1CC3"/>
    <w:rsid w:val="006B23E6"/>
    <w:rsid w:val="006B2AE9"/>
    <w:rsid w:val="006B3595"/>
    <w:rsid w:val="006B4183"/>
    <w:rsid w:val="006B4332"/>
    <w:rsid w:val="006B4E67"/>
    <w:rsid w:val="006B4F5B"/>
    <w:rsid w:val="006B5402"/>
    <w:rsid w:val="006B5859"/>
    <w:rsid w:val="006B5891"/>
    <w:rsid w:val="006B6582"/>
    <w:rsid w:val="006B7251"/>
    <w:rsid w:val="006B74CA"/>
    <w:rsid w:val="006B7514"/>
    <w:rsid w:val="006B77AE"/>
    <w:rsid w:val="006B7890"/>
    <w:rsid w:val="006C0D2C"/>
    <w:rsid w:val="006C0E4B"/>
    <w:rsid w:val="006C1764"/>
    <w:rsid w:val="006C181B"/>
    <w:rsid w:val="006C1DDA"/>
    <w:rsid w:val="006C277C"/>
    <w:rsid w:val="006C2BF5"/>
    <w:rsid w:val="006C33F3"/>
    <w:rsid w:val="006C358D"/>
    <w:rsid w:val="006C36C1"/>
    <w:rsid w:val="006C40A4"/>
    <w:rsid w:val="006C4831"/>
    <w:rsid w:val="006C4C74"/>
    <w:rsid w:val="006C527E"/>
    <w:rsid w:val="006C56A4"/>
    <w:rsid w:val="006C5FE1"/>
    <w:rsid w:val="006C6B3F"/>
    <w:rsid w:val="006C71A7"/>
    <w:rsid w:val="006C7204"/>
    <w:rsid w:val="006C748C"/>
    <w:rsid w:val="006C7B7B"/>
    <w:rsid w:val="006D05D4"/>
    <w:rsid w:val="006D0A70"/>
    <w:rsid w:val="006D0B34"/>
    <w:rsid w:val="006D1138"/>
    <w:rsid w:val="006D141E"/>
    <w:rsid w:val="006D1770"/>
    <w:rsid w:val="006D1AD6"/>
    <w:rsid w:val="006D1D83"/>
    <w:rsid w:val="006D24A4"/>
    <w:rsid w:val="006D2874"/>
    <w:rsid w:val="006D2FEA"/>
    <w:rsid w:val="006D3F75"/>
    <w:rsid w:val="006D463F"/>
    <w:rsid w:val="006D5220"/>
    <w:rsid w:val="006D5988"/>
    <w:rsid w:val="006D5C94"/>
    <w:rsid w:val="006D5FB8"/>
    <w:rsid w:val="006D6BC3"/>
    <w:rsid w:val="006D6C9E"/>
    <w:rsid w:val="006D6EFA"/>
    <w:rsid w:val="006D7DA5"/>
    <w:rsid w:val="006E01AD"/>
    <w:rsid w:val="006E020F"/>
    <w:rsid w:val="006E09BE"/>
    <w:rsid w:val="006E1241"/>
    <w:rsid w:val="006E1456"/>
    <w:rsid w:val="006E2061"/>
    <w:rsid w:val="006E3318"/>
    <w:rsid w:val="006E3500"/>
    <w:rsid w:val="006E37C1"/>
    <w:rsid w:val="006E3ACA"/>
    <w:rsid w:val="006E4079"/>
    <w:rsid w:val="006E458C"/>
    <w:rsid w:val="006E4C3E"/>
    <w:rsid w:val="006E4DF1"/>
    <w:rsid w:val="006E58E0"/>
    <w:rsid w:val="006E6FA0"/>
    <w:rsid w:val="006E748E"/>
    <w:rsid w:val="006F0B7E"/>
    <w:rsid w:val="006F12C7"/>
    <w:rsid w:val="006F160E"/>
    <w:rsid w:val="006F1DCA"/>
    <w:rsid w:val="006F20C6"/>
    <w:rsid w:val="006F253B"/>
    <w:rsid w:val="006F2B4A"/>
    <w:rsid w:val="006F34C3"/>
    <w:rsid w:val="006F352A"/>
    <w:rsid w:val="006F361B"/>
    <w:rsid w:val="006F3F28"/>
    <w:rsid w:val="006F451F"/>
    <w:rsid w:val="006F484B"/>
    <w:rsid w:val="006F4E4E"/>
    <w:rsid w:val="006F500D"/>
    <w:rsid w:val="006F5ABD"/>
    <w:rsid w:val="006F6A4F"/>
    <w:rsid w:val="006F6B86"/>
    <w:rsid w:val="006F70AB"/>
    <w:rsid w:val="006F73CB"/>
    <w:rsid w:val="00700117"/>
    <w:rsid w:val="00700CFE"/>
    <w:rsid w:val="00701DB2"/>
    <w:rsid w:val="00702068"/>
    <w:rsid w:val="00702174"/>
    <w:rsid w:val="0070294F"/>
    <w:rsid w:val="00702976"/>
    <w:rsid w:val="00702FA4"/>
    <w:rsid w:val="00704FD2"/>
    <w:rsid w:val="0070518A"/>
    <w:rsid w:val="007051A9"/>
    <w:rsid w:val="0070580A"/>
    <w:rsid w:val="00706101"/>
    <w:rsid w:val="0070685C"/>
    <w:rsid w:val="0070787D"/>
    <w:rsid w:val="00707CC1"/>
    <w:rsid w:val="007103A3"/>
    <w:rsid w:val="00710573"/>
    <w:rsid w:val="00710649"/>
    <w:rsid w:val="007111B3"/>
    <w:rsid w:val="007114A2"/>
    <w:rsid w:val="00712035"/>
    <w:rsid w:val="0071300A"/>
    <w:rsid w:val="00713ADD"/>
    <w:rsid w:val="00713FA8"/>
    <w:rsid w:val="007141B4"/>
    <w:rsid w:val="007148F3"/>
    <w:rsid w:val="00714E9C"/>
    <w:rsid w:val="00715222"/>
    <w:rsid w:val="007159F2"/>
    <w:rsid w:val="00715B09"/>
    <w:rsid w:val="00715D75"/>
    <w:rsid w:val="00715E77"/>
    <w:rsid w:val="00716081"/>
    <w:rsid w:val="00717F40"/>
    <w:rsid w:val="0072054A"/>
    <w:rsid w:val="00720597"/>
    <w:rsid w:val="0072081A"/>
    <w:rsid w:val="00720B16"/>
    <w:rsid w:val="00720B94"/>
    <w:rsid w:val="0072133D"/>
    <w:rsid w:val="007214FD"/>
    <w:rsid w:val="0072209E"/>
    <w:rsid w:val="007225B6"/>
    <w:rsid w:val="007228CA"/>
    <w:rsid w:val="0072312A"/>
    <w:rsid w:val="00723308"/>
    <w:rsid w:val="00723C9A"/>
    <w:rsid w:val="007249FE"/>
    <w:rsid w:val="00726A39"/>
    <w:rsid w:val="00726B97"/>
    <w:rsid w:val="0072795F"/>
    <w:rsid w:val="007301E3"/>
    <w:rsid w:val="0073043D"/>
    <w:rsid w:val="00730807"/>
    <w:rsid w:val="007321F4"/>
    <w:rsid w:val="00732248"/>
    <w:rsid w:val="0073229E"/>
    <w:rsid w:val="0073324D"/>
    <w:rsid w:val="00733EB5"/>
    <w:rsid w:val="00734F36"/>
    <w:rsid w:val="00735072"/>
    <w:rsid w:val="0073525B"/>
    <w:rsid w:val="007352B2"/>
    <w:rsid w:val="007353B2"/>
    <w:rsid w:val="007356B8"/>
    <w:rsid w:val="00736118"/>
    <w:rsid w:val="0073632A"/>
    <w:rsid w:val="007365A7"/>
    <w:rsid w:val="00736ABB"/>
    <w:rsid w:val="00737524"/>
    <w:rsid w:val="00737C0A"/>
    <w:rsid w:val="00737F3C"/>
    <w:rsid w:val="00737F43"/>
    <w:rsid w:val="00737F91"/>
    <w:rsid w:val="00740914"/>
    <w:rsid w:val="00741F00"/>
    <w:rsid w:val="007432E7"/>
    <w:rsid w:val="0074370D"/>
    <w:rsid w:val="0074461E"/>
    <w:rsid w:val="00745288"/>
    <w:rsid w:val="00745BF7"/>
    <w:rsid w:val="007461A7"/>
    <w:rsid w:val="007465AF"/>
    <w:rsid w:val="00746815"/>
    <w:rsid w:val="00747343"/>
    <w:rsid w:val="00747717"/>
    <w:rsid w:val="00747DE7"/>
    <w:rsid w:val="0075006D"/>
    <w:rsid w:val="00750172"/>
    <w:rsid w:val="00750312"/>
    <w:rsid w:val="007509B7"/>
    <w:rsid w:val="00750A86"/>
    <w:rsid w:val="00750CC4"/>
    <w:rsid w:val="00750E7C"/>
    <w:rsid w:val="00751278"/>
    <w:rsid w:val="00751595"/>
    <w:rsid w:val="0075176D"/>
    <w:rsid w:val="007519AB"/>
    <w:rsid w:val="00751E65"/>
    <w:rsid w:val="00752132"/>
    <w:rsid w:val="007524EE"/>
    <w:rsid w:val="007525E1"/>
    <w:rsid w:val="007526CB"/>
    <w:rsid w:val="00752E39"/>
    <w:rsid w:val="00752FE9"/>
    <w:rsid w:val="00753AA6"/>
    <w:rsid w:val="00754C27"/>
    <w:rsid w:val="00755753"/>
    <w:rsid w:val="007561E9"/>
    <w:rsid w:val="007562A6"/>
    <w:rsid w:val="007578CC"/>
    <w:rsid w:val="00757AAD"/>
    <w:rsid w:val="00757BC6"/>
    <w:rsid w:val="0076036E"/>
    <w:rsid w:val="00760388"/>
    <w:rsid w:val="007609FD"/>
    <w:rsid w:val="00760C92"/>
    <w:rsid w:val="0076191E"/>
    <w:rsid w:val="00761A8A"/>
    <w:rsid w:val="007623CA"/>
    <w:rsid w:val="00762B58"/>
    <w:rsid w:val="0076344C"/>
    <w:rsid w:val="0076418D"/>
    <w:rsid w:val="007642EB"/>
    <w:rsid w:val="00766016"/>
    <w:rsid w:val="00766EF3"/>
    <w:rsid w:val="00767211"/>
    <w:rsid w:val="007679BA"/>
    <w:rsid w:val="00770287"/>
    <w:rsid w:val="007707F1"/>
    <w:rsid w:val="007708E0"/>
    <w:rsid w:val="00770975"/>
    <w:rsid w:val="00771406"/>
    <w:rsid w:val="007722DD"/>
    <w:rsid w:val="00772433"/>
    <w:rsid w:val="00772993"/>
    <w:rsid w:val="00772EE5"/>
    <w:rsid w:val="00773146"/>
    <w:rsid w:val="007735A4"/>
    <w:rsid w:val="00773808"/>
    <w:rsid w:val="00775177"/>
    <w:rsid w:val="00775310"/>
    <w:rsid w:val="00775E83"/>
    <w:rsid w:val="00776750"/>
    <w:rsid w:val="00776AC0"/>
    <w:rsid w:val="00776F5B"/>
    <w:rsid w:val="00777ED8"/>
    <w:rsid w:val="00780338"/>
    <w:rsid w:val="00780609"/>
    <w:rsid w:val="007807BB"/>
    <w:rsid w:val="00780DB8"/>
    <w:rsid w:val="007817ED"/>
    <w:rsid w:val="00781B19"/>
    <w:rsid w:val="00781BB4"/>
    <w:rsid w:val="00781D0F"/>
    <w:rsid w:val="0078201F"/>
    <w:rsid w:val="00782946"/>
    <w:rsid w:val="0078343E"/>
    <w:rsid w:val="00783AD9"/>
    <w:rsid w:val="00783CCC"/>
    <w:rsid w:val="00783DB2"/>
    <w:rsid w:val="00783DD7"/>
    <w:rsid w:val="0078449A"/>
    <w:rsid w:val="007845F2"/>
    <w:rsid w:val="00785071"/>
    <w:rsid w:val="00785176"/>
    <w:rsid w:val="007856A2"/>
    <w:rsid w:val="0078630C"/>
    <w:rsid w:val="00786C60"/>
    <w:rsid w:val="007870DC"/>
    <w:rsid w:val="0078731E"/>
    <w:rsid w:val="00787A3B"/>
    <w:rsid w:val="00790A8D"/>
    <w:rsid w:val="00790BAA"/>
    <w:rsid w:val="0079126F"/>
    <w:rsid w:val="0079133C"/>
    <w:rsid w:val="00791716"/>
    <w:rsid w:val="007918DB"/>
    <w:rsid w:val="007919FF"/>
    <w:rsid w:val="0079241F"/>
    <w:rsid w:val="00792428"/>
    <w:rsid w:val="00792651"/>
    <w:rsid w:val="0079272F"/>
    <w:rsid w:val="007927AE"/>
    <w:rsid w:val="00793108"/>
    <w:rsid w:val="007931BE"/>
    <w:rsid w:val="00794274"/>
    <w:rsid w:val="00794DD9"/>
    <w:rsid w:val="0079503B"/>
    <w:rsid w:val="007954C7"/>
    <w:rsid w:val="007966C2"/>
    <w:rsid w:val="00796BEC"/>
    <w:rsid w:val="00796E6A"/>
    <w:rsid w:val="00796F57"/>
    <w:rsid w:val="007974AB"/>
    <w:rsid w:val="00797F16"/>
    <w:rsid w:val="007A0C63"/>
    <w:rsid w:val="007A0F91"/>
    <w:rsid w:val="007A0FEF"/>
    <w:rsid w:val="007A157C"/>
    <w:rsid w:val="007A17C1"/>
    <w:rsid w:val="007A1CF7"/>
    <w:rsid w:val="007A2DBC"/>
    <w:rsid w:val="007A3A78"/>
    <w:rsid w:val="007A5B50"/>
    <w:rsid w:val="007A5C33"/>
    <w:rsid w:val="007A64F0"/>
    <w:rsid w:val="007A662B"/>
    <w:rsid w:val="007A7147"/>
    <w:rsid w:val="007B02E7"/>
    <w:rsid w:val="007B03F6"/>
    <w:rsid w:val="007B0737"/>
    <w:rsid w:val="007B0CBB"/>
    <w:rsid w:val="007B19EE"/>
    <w:rsid w:val="007B1E1B"/>
    <w:rsid w:val="007B3466"/>
    <w:rsid w:val="007B41B5"/>
    <w:rsid w:val="007B421B"/>
    <w:rsid w:val="007B43C2"/>
    <w:rsid w:val="007B455F"/>
    <w:rsid w:val="007B4A36"/>
    <w:rsid w:val="007B4CD9"/>
    <w:rsid w:val="007B544C"/>
    <w:rsid w:val="007B5485"/>
    <w:rsid w:val="007B5A36"/>
    <w:rsid w:val="007B6212"/>
    <w:rsid w:val="007B624E"/>
    <w:rsid w:val="007B62A5"/>
    <w:rsid w:val="007B6684"/>
    <w:rsid w:val="007B6C05"/>
    <w:rsid w:val="007B6E12"/>
    <w:rsid w:val="007B7901"/>
    <w:rsid w:val="007C0930"/>
    <w:rsid w:val="007C0935"/>
    <w:rsid w:val="007C0A74"/>
    <w:rsid w:val="007C0CD1"/>
    <w:rsid w:val="007C10C7"/>
    <w:rsid w:val="007C150D"/>
    <w:rsid w:val="007C36D5"/>
    <w:rsid w:val="007C382E"/>
    <w:rsid w:val="007C3880"/>
    <w:rsid w:val="007C3A01"/>
    <w:rsid w:val="007C3D6C"/>
    <w:rsid w:val="007C3EAF"/>
    <w:rsid w:val="007C520D"/>
    <w:rsid w:val="007C5748"/>
    <w:rsid w:val="007C5795"/>
    <w:rsid w:val="007C5A07"/>
    <w:rsid w:val="007C5A96"/>
    <w:rsid w:val="007C5B1C"/>
    <w:rsid w:val="007C653B"/>
    <w:rsid w:val="007C6C5B"/>
    <w:rsid w:val="007C75F3"/>
    <w:rsid w:val="007C7CD1"/>
    <w:rsid w:val="007D0721"/>
    <w:rsid w:val="007D2064"/>
    <w:rsid w:val="007D215E"/>
    <w:rsid w:val="007D29A4"/>
    <w:rsid w:val="007D32B4"/>
    <w:rsid w:val="007D3993"/>
    <w:rsid w:val="007D3DB3"/>
    <w:rsid w:val="007D42A2"/>
    <w:rsid w:val="007D4862"/>
    <w:rsid w:val="007D4C02"/>
    <w:rsid w:val="007D50A1"/>
    <w:rsid w:val="007D5AC8"/>
    <w:rsid w:val="007D5AD8"/>
    <w:rsid w:val="007D6B58"/>
    <w:rsid w:val="007D6E0E"/>
    <w:rsid w:val="007D70AB"/>
    <w:rsid w:val="007D7236"/>
    <w:rsid w:val="007D7EB5"/>
    <w:rsid w:val="007E0481"/>
    <w:rsid w:val="007E051A"/>
    <w:rsid w:val="007E0966"/>
    <w:rsid w:val="007E0AB2"/>
    <w:rsid w:val="007E10FE"/>
    <w:rsid w:val="007E12C2"/>
    <w:rsid w:val="007E189A"/>
    <w:rsid w:val="007E1B03"/>
    <w:rsid w:val="007E39EE"/>
    <w:rsid w:val="007E3CC2"/>
    <w:rsid w:val="007E3DA6"/>
    <w:rsid w:val="007E4CD3"/>
    <w:rsid w:val="007E4FD4"/>
    <w:rsid w:val="007E5276"/>
    <w:rsid w:val="007E5297"/>
    <w:rsid w:val="007E54C7"/>
    <w:rsid w:val="007E65A1"/>
    <w:rsid w:val="007E6788"/>
    <w:rsid w:val="007E6C51"/>
    <w:rsid w:val="007F0608"/>
    <w:rsid w:val="007F0A27"/>
    <w:rsid w:val="007F0D43"/>
    <w:rsid w:val="007F1853"/>
    <w:rsid w:val="007F1B02"/>
    <w:rsid w:val="007F334E"/>
    <w:rsid w:val="007F3680"/>
    <w:rsid w:val="007F3CEA"/>
    <w:rsid w:val="007F4D97"/>
    <w:rsid w:val="007F58F9"/>
    <w:rsid w:val="007F5A1B"/>
    <w:rsid w:val="007F63E5"/>
    <w:rsid w:val="007F667A"/>
    <w:rsid w:val="007F68C4"/>
    <w:rsid w:val="007F6F0F"/>
    <w:rsid w:val="007F7BD8"/>
    <w:rsid w:val="00800135"/>
    <w:rsid w:val="00800D7D"/>
    <w:rsid w:val="00801EEC"/>
    <w:rsid w:val="00804062"/>
    <w:rsid w:val="00804821"/>
    <w:rsid w:val="00804B52"/>
    <w:rsid w:val="00805F5B"/>
    <w:rsid w:val="008069B6"/>
    <w:rsid w:val="00806B90"/>
    <w:rsid w:val="00806C29"/>
    <w:rsid w:val="00807124"/>
    <w:rsid w:val="00807842"/>
    <w:rsid w:val="0080795D"/>
    <w:rsid w:val="0081001C"/>
    <w:rsid w:val="00810288"/>
    <w:rsid w:val="00810668"/>
    <w:rsid w:val="00810B77"/>
    <w:rsid w:val="008116FD"/>
    <w:rsid w:val="00812110"/>
    <w:rsid w:val="008122CA"/>
    <w:rsid w:val="00812AEB"/>
    <w:rsid w:val="00812DDD"/>
    <w:rsid w:val="00813059"/>
    <w:rsid w:val="00814013"/>
    <w:rsid w:val="00814E2D"/>
    <w:rsid w:val="00815264"/>
    <w:rsid w:val="00815686"/>
    <w:rsid w:val="00815A43"/>
    <w:rsid w:val="008160C0"/>
    <w:rsid w:val="0081736B"/>
    <w:rsid w:val="00817C99"/>
    <w:rsid w:val="00817D99"/>
    <w:rsid w:val="00817F75"/>
    <w:rsid w:val="0082026A"/>
    <w:rsid w:val="008203A0"/>
    <w:rsid w:val="00820713"/>
    <w:rsid w:val="00820FB0"/>
    <w:rsid w:val="00821AF6"/>
    <w:rsid w:val="00821C57"/>
    <w:rsid w:val="00821DA8"/>
    <w:rsid w:val="00822046"/>
    <w:rsid w:val="00822FFD"/>
    <w:rsid w:val="00823276"/>
    <w:rsid w:val="00823EC5"/>
    <w:rsid w:val="00824571"/>
    <w:rsid w:val="0082472D"/>
    <w:rsid w:val="00825076"/>
    <w:rsid w:val="0082576A"/>
    <w:rsid w:val="00825FC2"/>
    <w:rsid w:val="0082688C"/>
    <w:rsid w:val="00826B49"/>
    <w:rsid w:val="00826D57"/>
    <w:rsid w:val="008274AB"/>
    <w:rsid w:val="0083060A"/>
    <w:rsid w:val="0083064D"/>
    <w:rsid w:val="00831766"/>
    <w:rsid w:val="0083248D"/>
    <w:rsid w:val="00833236"/>
    <w:rsid w:val="00833804"/>
    <w:rsid w:val="00833891"/>
    <w:rsid w:val="0083419D"/>
    <w:rsid w:val="00834DA7"/>
    <w:rsid w:val="0083542A"/>
    <w:rsid w:val="00835A64"/>
    <w:rsid w:val="008362F3"/>
    <w:rsid w:val="00836E35"/>
    <w:rsid w:val="0083788C"/>
    <w:rsid w:val="008406E4"/>
    <w:rsid w:val="00840951"/>
    <w:rsid w:val="00840C91"/>
    <w:rsid w:val="00842436"/>
    <w:rsid w:val="008427AC"/>
    <w:rsid w:val="00842A7F"/>
    <w:rsid w:val="00842FFA"/>
    <w:rsid w:val="008435C7"/>
    <w:rsid w:val="008435F4"/>
    <w:rsid w:val="00843F5F"/>
    <w:rsid w:val="0084443D"/>
    <w:rsid w:val="008446C2"/>
    <w:rsid w:val="0084505B"/>
    <w:rsid w:val="008465CF"/>
    <w:rsid w:val="008472F8"/>
    <w:rsid w:val="00847AB8"/>
    <w:rsid w:val="00847D60"/>
    <w:rsid w:val="00847EB6"/>
    <w:rsid w:val="0085038D"/>
    <w:rsid w:val="00850AFE"/>
    <w:rsid w:val="00850B22"/>
    <w:rsid w:val="008516C3"/>
    <w:rsid w:val="00852655"/>
    <w:rsid w:val="00852F74"/>
    <w:rsid w:val="008536E5"/>
    <w:rsid w:val="00853ABF"/>
    <w:rsid w:val="00853FB7"/>
    <w:rsid w:val="0085405B"/>
    <w:rsid w:val="008540A7"/>
    <w:rsid w:val="0085441D"/>
    <w:rsid w:val="008546B3"/>
    <w:rsid w:val="00855075"/>
    <w:rsid w:val="00855A36"/>
    <w:rsid w:val="00855A3F"/>
    <w:rsid w:val="00855D8B"/>
    <w:rsid w:val="00856256"/>
    <w:rsid w:val="008562F2"/>
    <w:rsid w:val="008570D5"/>
    <w:rsid w:val="0085722D"/>
    <w:rsid w:val="00857307"/>
    <w:rsid w:val="00857795"/>
    <w:rsid w:val="00857A85"/>
    <w:rsid w:val="00860744"/>
    <w:rsid w:val="00860CA9"/>
    <w:rsid w:val="00860DB1"/>
    <w:rsid w:val="008613F0"/>
    <w:rsid w:val="00861DC0"/>
    <w:rsid w:val="00861E30"/>
    <w:rsid w:val="00861E3D"/>
    <w:rsid w:val="0086201B"/>
    <w:rsid w:val="00862732"/>
    <w:rsid w:val="00862EC4"/>
    <w:rsid w:val="00863887"/>
    <w:rsid w:val="00863933"/>
    <w:rsid w:val="00863CCE"/>
    <w:rsid w:val="008651F5"/>
    <w:rsid w:val="00866576"/>
    <w:rsid w:val="00866693"/>
    <w:rsid w:val="00866E9B"/>
    <w:rsid w:val="008671E0"/>
    <w:rsid w:val="008673C1"/>
    <w:rsid w:val="00867FA9"/>
    <w:rsid w:val="008705E4"/>
    <w:rsid w:val="00870AE8"/>
    <w:rsid w:val="00871AA8"/>
    <w:rsid w:val="00871AB3"/>
    <w:rsid w:val="00873BEC"/>
    <w:rsid w:val="00873E97"/>
    <w:rsid w:val="008763B9"/>
    <w:rsid w:val="00876DEC"/>
    <w:rsid w:val="0087702C"/>
    <w:rsid w:val="00877B81"/>
    <w:rsid w:val="0088108A"/>
    <w:rsid w:val="0088152B"/>
    <w:rsid w:val="00881C74"/>
    <w:rsid w:val="00882076"/>
    <w:rsid w:val="008825C2"/>
    <w:rsid w:val="00883492"/>
    <w:rsid w:val="008834ED"/>
    <w:rsid w:val="00884189"/>
    <w:rsid w:val="0088453D"/>
    <w:rsid w:val="008845A1"/>
    <w:rsid w:val="0088469D"/>
    <w:rsid w:val="00884BF5"/>
    <w:rsid w:val="0088510C"/>
    <w:rsid w:val="00885BD7"/>
    <w:rsid w:val="00886482"/>
    <w:rsid w:val="00886A6E"/>
    <w:rsid w:val="00886E2A"/>
    <w:rsid w:val="00890865"/>
    <w:rsid w:val="0089125D"/>
    <w:rsid w:val="00891D3B"/>
    <w:rsid w:val="00891F9C"/>
    <w:rsid w:val="008927C2"/>
    <w:rsid w:val="008928FD"/>
    <w:rsid w:val="00893428"/>
    <w:rsid w:val="0089370F"/>
    <w:rsid w:val="0089396A"/>
    <w:rsid w:val="00894356"/>
    <w:rsid w:val="0089553D"/>
    <w:rsid w:val="008958FD"/>
    <w:rsid w:val="00895C68"/>
    <w:rsid w:val="00895C98"/>
    <w:rsid w:val="008965C0"/>
    <w:rsid w:val="00897031"/>
    <w:rsid w:val="00897416"/>
    <w:rsid w:val="00897570"/>
    <w:rsid w:val="008A00BC"/>
    <w:rsid w:val="008A0309"/>
    <w:rsid w:val="008A057E"/>
    <w:rsid w:val="008A11C6"/>
    <w:rsid w:val="008A1523"/>
    <w:rsid w:val="008A168B"/>
    <w:rsid w:val="008A1D00"/>
    <w:rsid w:val="008A27C3"/>
    <w:rsid w:val="008A2B40"/>
    <w:rsid w:val="008A2DE7"/>
    <w:rsid w:val="008A368C"/>
    <w:rsid w:val="008A539C"/>
    <w:rsid w:val="008A606C"/>
    <w:rsid w:val="008A60A1"/>
    <w:rsid w:val="008A6B77"/>
    <w:rsid w:val="008A7A7F"/>
    <w:rsid w:val="008B0966"/>
    <w:rsid w:val="008B09BE"/>
    <w:rsid w:val="008B0BAC"/>
    <w:rsid w:val="008B1903"/>
    <w:rsid w:val="008B26E4"/>
    <w:rsid w:val="008B2AD1"/>
    <w:rsid w:val="008B34C3"/>
    <w:rsid w:val="008B3A0F"/>
    <w:rsid w:val="008B40B1"/>
    <w:rsid w:val="008B41E8"/>
    <w:rsid w:val="008B4263"/>
    <w:rsid w:val="008B509F"/>
    <w:rsid w:val="008B5844"/>
    <w:rsid w:val="008B603F"/>
    <w:rsid w:val="008B6325"/>
    <w:rsid w:val="008B71D8"/>
    <w:rsid w:val="008B75E0"/>
    <w:rsid w:val="008B7EE8"/>
    <w:rsid w:val="008B7F70"/>
    <w:rsid w:val="008C0020"/>
    <w:rsid w:val="008C0054"/>
    <w:rsid w:val="008C011A"/>
    <w:rsid w:val="008C0143"/>
    <w:rsid w:val="008C04AB"/>
    <w:rsid w:val="008C0824"/>
    <w:rsid w:val="008C0C7F"/>
    <w:rsid w:val="008C0FDD"/>
    <w:rsid w:val="008C0FE1"/>
    <w:rsid w:val="008C10F9"/>
    <w:rsid w:val="008C1206"/>
    <w:rsid w:val="008C142B"/>
    <w:rsid w:val="008C273F"/>
    <w:rsid w:val="008C2E3A"/>
    <w:rsid w:val="008C30BC"/>
    <w:rsid w:val="008C427D"/>
    <w:rsid w:val="008C4394"/>
    <w:rsid w:val="008C445F"/>
    <w:rsid w:val="008C4644"/>
    <w:rsid w:val="008C471B"/>
    <w:rsid w:val="008C5359"/>
    <w:rsid w:val="008C5449"/>
    <w:rsid w:val="008C5531"/>
    <w:rsid w:val="008C5B02"/>
    <w:rsid w:val="008C5BD7"/>
    <w:rsid w:val="008C5EC7"/>
    <w:rsid w:val="008C5F6C"/>
    <w:rsid w:val="008C61D7"/>
    <w:rsid w:val="008C67EB"/>
    <w:rsid w:val="008C6F86"/>
    <w:rsid w:val="008C793F"/>
    <w:rsid w:val="008D0A11"/>
    <w:rsid w:val="008D0E73"/>
    <w:rsid w:val="008D1246"/>
    <w:rsid w:val="008D143A"/>
    <w:rsid w:val="008D181D"/>
    <w:rsid w:val="008D1ABF"/>
    <w:rsid w:val="008D1AD9"/>
    <w:rsid w:val="008D2113"/>
    <w:rsid w:val="008D241F"/>
    <w:rsid w:val="008D2608"/>
    <w:rsid w:val="008D3E2D"/>
    <w:rsid w:val="008D4143"/>
    <w:rsid w:val="008D46A5"/>
    <w:rsid w:val="008D4F26"/>
    <w:rsid w:val="008D5488"/>
    <w:rsid w:val="008D5678"/>
    <w:rsid w:val="008D5852"/>
    <w:rsid w:val="008D65D7"/>
    <w:rsid w:val="008D6A41"/>
    <w:rsid w:val="008D7A98"/>
    <w:rsid w:val="008D7B10"/>
    <w:rsid w:val="008D7D1A"/>
    <w:rsid w:val="008E0054"/>
    <w:rsid w:val="008E02F3"/>
    <w:rsid w:val="008E0394"/>
    <w:rsid w:val="008E04CD"/>
    <w:rsid w:val="008E0C12"/>
    <w:rsid w:val="008E1D34"/>
    <w:rsid w:val="008E2100"/>
    <w:rsid w:val="008E2C76"/>
    <w:rsid w:val="008E33ED"/>
    <w:rsid w:val="008E3CB8"/>
    <w:rsid w:val="008E3DE5"/>
    <w:rsid w:val="008E3EBF"/>
    <w:rsid w:val="008E4843"/>
    <w:rsid w:val="008E4BD1"/>
    <w:rsid w:val="008E57F7"/>
    <w:rsid w:val="008E5871"/>
    <w:rsid w:val="008E597C"/>
    <w:rsid w:val="008E6117"/>
    <w:rsid w:val="008E668E"/>
    <w:rsid w:val="008E6B59"/>
    <w:rsid w:val="008F11D5"/>
    <w:rsid w:val="008F2285"/>
    <w:rsid w:val="008F2E20"/>
    <w:rsid w:val="008F307A"/>
    <w:rsid w:val="008F3407"/>
    <w:rsid w:val="008F3503"/>
    <w:rsid w:val="008F358E"/>
    <w:rsid w:val="008F4587"/>
    <w:rsid w:val="008F481D"/>
    <w:rsid w:val="008F536A"/>
    <w:rsid w:val="008F54F5"/>
    <w:rsid w:val="008F5773"/>
    <w:rsid w:val="008F64F7"/>
    <w:rsid w:val="008F67B5"/>
    <w:rsid w:val="008F708C"/>
    <w:rsid w:val="008F717B"/>
    <w:rsid w:val="008F75A8"/>
    <w:rsid w:val="008F7662"/>
    <w:rsid w:val="008F78C8"/>
    <w:rsid w:val="008F79CD"/>
    <w:rsid w:val="008F7B5C"/>
    <w:rsid w:val="00900097"/>
    <w:rsid w:val="00900BC3"/>
    <w:rsid w:val="00901070"/>
    <w:rsid w:val="009014EF"/>
    <w:rsid w:val="0090189A"/>
    <w:rsid w:val="00901E75"/>
    <w:rsid w:val="00901F7E"/>
    <w:rsid w:val="009027EB"/>
    <w:rsid w:val="00902958"/>
    <w:rsid w:val="00902C9A"/>
    <w:rsid w:val="0090314E"/>
    <w:rsid w:val="00903A2A"/>
    <w:rsid w:val="0090446D"/>
    <w:rsid w:val="009056BF"/>
    <w:rsid w:val="00905DDF"/>
    <w:rsid w:val="009064A2"/>
    <w:rsid w:val="009065D2"/>
    <w:rsid w:val="0090705F"/>
    <w:rsid w:val="009072CC"/>
    <w:rsid w:val="00907579"/>
    <w:rsid w:val="00907BB2"/>
    <w:rsid w:val="00910666"/>
    <w:rsid w:val="00910D87"/>
    <w:rsid w:val="009115AD"/>
    <w:rsid w:val="00911966"/>
    <w:rsid w:val="009119E9"/>
    <w:rsid w:val="009130C1"/>
    <w:rsid w:val="009135D9"/>
    <w:rsid w:val="00914FF9"/>
    <w:rsid w:val="0091616E"/>
    <w:rsid w:val="009161A0"/>
    <w:rsid w:val="00916396"/>
    <w:rsid w:val="009163A3"/>
    <w:rsid w:val="009165F2"/>
    <w:rsid w:val="0091677B"/>
    <w:rsid w:val="00916CF3"/>
    <w:rsid w:val="00917175"/>
    <w:rsid w:val="00917566"/>
    <w:rsid w:val="009175B3"/>
    <w:rsid w:val="009177EF"/>
    <w:rsid w:val="0092138F"/>
    <w:rsid w:val="00921CB8"/>
    <w:rsid w:val="009224CB"/>
    <w:rsid w:val="0092264A"/>
    <w:rsid w:val="009229C7"/>
    <w:rsid w:val="00922A4E"/>
    <w:rsid w:val="00922B52"/>
    <w:rsid w:val="009241E3"/>
    <w:rsid w:val="00924490"/>
    <w:rsid w:val="00925385"/>
    <w:rsid w:val="009253EF"/>
    <w:rsid w:val="00925503"/>
    <w:rsid w:val="00925C79"/>
    <w:rsid w:val="00925D5B"/>
    <w:rsid w:val="009261DA"/>
    <w:rsid w:val="0092714C"/>
    <w:rsid w:val="00927708"/>
    <w:rsid w:val="00927A8D"/>
    <w:rsid w:val="00927D1F"/>
    <w:rsid w:val="0093015F"/>
    <w:rsid w:val="0093033C"/>
    <w:rsid w:val="0093076B"/>
    <w:rsid w:val="00930874"/>
    <w:rsid w:val="00932057"/>
    <w:rsid w:val="00932861"/>
    <w:rsid w:val="00932B41"/>
    <w:rsid w:val="00932DDB"/>
    <w:rsid w:val="0093321D"/>
    <w:rsid w:val="009348BE"/>
    <w:rsid w:val="00934BB0"/>
    <w:rsid w:val="0093593D"/>
    <w:rsid w:val="00936911"/>
    <w:rsid w:val="00937C50"/>
    <w:rsid w:val="0094135B"/>
    <w:rsid w:val="009418CA"/>
    <w:rsid w:val="0094196D"/>
    <w:rsid w:val="00941E31"/>
    <w:rsid w:val="00942A59"/>
    <w:rsid w:val="00942E3A"/>
    <w:rsid w:val="00943C1D"/>
    <w:rsid w:val="00944123"/>
    <w:rsid w:val="00945BBA"/>
    <w:rsid w:val="00946196"/>
    <w:rsid w:val="0094692D"/>
    <w:rsid w:val="00946D99"/>
    <w:rsid w:val="00947107"/>
    <w:rsid w:val="009479CA"/>
    <w:rsid w:val="00947C7D"/>
    <w:rsid w:val="00947DEB"/>
    <w:rsid w:val="009517C6"/>
    <w:rsid w:val="00951B52"/>
    <w:rsid w:val="0095238E"/>
    <w:rsid w:val="00952799"/>
    <w:rsid w:val="00952A8C"/>
    <w:rsid w:val="00952CF9"/>
    <w:rsid w:val="009534EF"/>
    <w:rsid w:val="009536A1"/>
    <w:rsid w:val="00953930"/>
    <w:rsid w:val="00953FC5"/>
    <w:rsid w:val="00954150"/>
    <w:rsid w:val="00954A70"/>
    <w:rsid w:val="00954E8A"/>
    <w:rsid w:val="009554A3"/>
    <w:rsid w:val="00955651"/>
    <w:rsid w:val="0095692C"/>
    <w:rsid w:val="009579A0"/>
    <w:rsid w:val="00957EDB"/>
    <w:rsid w:val="009601B8"/>
    <w:rsid w:val="00960961"/>
    <w:rsid w:val="009609B0"/>
    <w:rsid w:val="009611E1"/>
    <w:rsid w:val="009618A5"/>
    <w:rsid w:val="009619E7"/>
    <w:rsid w:val="00961BF6"/>
    <w:rsid w:val="009621C5"/>
    <w:rsid w:val="00962C60"/>
    <w:rsid w:val="00963577"/>
    <w:rsid w:val="009636FB"/>
    <w:rsid w:val="00963A6A"/>
    <w:rsid w:val="0096421F"/>
    <w:rsid w:val="00964A04"/>
    <w:rsid w:val="009658CC"/>
    <w:rsid w:val="00965928"/>
    <w:rsid w:val="00965F48"/>
    <w:rsid w:val="00967407"/>
    <w:rsid w:val="0096742B"/>
    <w:rsid w:val="0096757E"/>
    <w:rsid w:val="009678AC"/>
    <w:rsid w:val="00967C00"/>
    <w:rsid w:val="00967F5D"/>
    <w:rsid w:val="00970958"/>
    <w:rsid w:val="00971815"/>
    <w:rsid w:val="0097189D"/>
    <w:rsid w:val="00972647"/>
    <w:rsid w:val="00972D05"/>
    <w:rsid w:val="0097334C"/>
    <w:rsid w:val="00973C35"/>
    <w:rsid w:val="00973D3C"/>
    <w:rsid w:val="00974263"/>
    <w:rsid w:val="0097447C"/>
    <w:rsid w:val="009748A0"/>
    <w:rsid w:val="00974B8E"/>
    <w:rsid w:val="0097607D"/>
    <w:rsid w:val="009760F2"/>
    <w:rsid w:val="009766F5"/>
    <w:rsid w:val="00976862"/>
    <w:rsid w:val="00976F32"/>
    <w:rsid w:val="00976FF3"/>
    <w:rsid w:val="009774A0"/>
    <w:rsid w:val="00977559"/>
    <w:rsid w:val="00977A68"/>
    <w:rsid w:val="00977F39"/>
    <w:rsid w:val="00977F9A"/>
    <w:rsid w:val="00980056"/>
    <w:rsid w:val="0098069D"/>
    <w:rsid w:val="00980B97"/>
    <w:rsid w:val="00981F14"/>
    <w:rsid w:val="009823C8"/>
    <w:rsid w:val="00982C02"/>
    <w:rsid w:val="00982C25"/>
    <w:rsid w:val="009830A8"/>
    <w:rsid w:val="00983443"/>
    <w:rsid w:val="00983472"/>
    <w:rsid w:val="00983C30"/>
    <w:rsid w:val="0098436A"/>
    <w:rsid w:val="00984719"/>
    <w:rsid w:val="009853A2"/>
    <w:rsid w:val="009855F5"/>
    <w:rsid w:val="00985B3E"/>
    <w:rsid w:val="00985B6D"/>
    <w:rsid w:val="0098621B"/>
    <w:rsid w:val="009868D2"/>
    <w:rsid w:val="009868F6"/>
    <w:rsid w:val="00986BBB"/>
    <w:rsid w:val="009873A6"/>
    <w:rsid w:val="00987A9C"/>
    <w:rsid w:val="009900D2"/>
    <w:rsid w:val="00990445"/>
    <w:rsid w:val="00990BB8"/>
    <w:rsid w:val="00990E0D"/>
    <w:rsid w:val="00991097"/>
    <w:rsid w:val="00991CA3"/>
    <w:rsid w:val="009920E3"/>
    <w:rsid w:val="00992179"/>
    <w:rsid w:val="00992881"/>
    <w:rsid w:val="00992B66"/>
    <w:rsid w:val="00992C62"/>
    <w:rsid w:val="00994D84"/>
    <w:rsid w:val="00996801"/>
    <w:rsid w:val="00996F06"/>
    <w:rsid w:val="00997011"/>
    <w:rsid w:val="00997711"/>
    <w:rsid w:val="00997C78"/>
    <w:rsid w:val="009A0538"/>
    <w:rsid w:val="009A10EA"/>
    <w:rsid w:val="009A1492"/>
    <w:rsid w:val="009A1E71"/>
    <w:rsid w:val="009A2410"/>
    <w:rsid w:val="009A3178"/>
    <w:rsid w:val="009A3362"/>
    <w:rsid w:val="009A4339"/>
    <w:rsid w:val="009A4445"/>
    <w:rsid w:val="009A4446"/>
    <w:rsid w:val="009A452E"/>
    <w:rsid w:val="009A4916"/>
    <w:rsid w:val="009A497F"/>
    <w:rsid w:val="009A52DD"/>
    <w:rsid w:val="009A5949"/>
    <w:rsid w:val="009A59EA"/>
    <w:rsid w:val="009A5A78"/>
    <w:rsid w:val="009A5D55"/>
    <w:rsid w:val="009A5EB5"/>
    <w:rsid w:val="009A5EFE"/>
    <w:rsid w:val="009A6264"/>
    <w:rsid w:val="009A67C2"/>
    <w:rsid w:val="009A6BD8"/>
    <w:rsid w:val="009A6CEB"/>
    <w:rsid w:val="009A6E19"/>
    <w:rsid w:val="009B02A3"/>
    <w:rsid w:val="009B0556"/>
    <w:rsid w:val="009B0A28"/>
    <w:rsid w:val="009B0E45"/>
    <w:rsid w:val="009B15B9"/>
    <w:rsid w:val="009B1958"/>
    <w:rsid w:val="009B1BE8"/>
    <w:rsid w:val="009B1C12"/>
    <w:rsid w:val="009B1E81"/>
    <w:rsid w:val="009B2907"/>
    <w:rsid w:val="009B342F"/>
    <w:rsid w:val="009B361C"/>
    <w:rsid w:val="009B4539"/>
    <w:rsid w:val="009B45DD"/>
    <w:rsid w:val="009B47D3"/>
    <w:rsid w:val="009B501F"/>
    <w:rsid w:val="009B528A"/>
    <w:rsid w:val="009B572B"/>
    <w:rsid w:val="009B59BD"/>
    <w:rsid w:val="009B61BC"/>
    <w:rsid w:val="009B61CB"/>
    <w:rsid w:val="009B6A0F"/>
    <w:rsid w:val="009B72B6"/>
    <w:rsid w:val="009B772B"/>
    <w:rsid w:val="009B7D74"/>
    <w:rsid w:val="009C0A69"/>
    <w:rsid w:val="009C0B86"/>
    <w:rsid w:val="009C0B9D"/>
    <w:rsid w:val="009C0C7C"/>
    <w:rsid w:val="009C1467"/>
    <w:rsid w:val="009C1619"/>
    <w:rsid w:val="009C2CEF"/>
    <w:rsid w:val="009C3374"/>
    <w:rsid w:val="009C3EB1"/>
    <w:rsid w:val="009C5620"/>
    <w:rsid w:val="009C5D87"/>
    <w:rsid w:val="009C6179"/>
    <w:rsid w:val="009C68FC"/>
    <w:rsid w:val="009C6979"/>
    <w:rsid w:val="009C7441"/>
    <w:rsid w:val="009C7575"/>
    <w:rsid w:val="009D010F"/>
    <w:rsid w:val="009D1408"/>
    <w:rsid w:val="009D16A2"/>
    <w:rsid w:val="009D174C"/>
    <w:rsid w:val="009D1CB6"/>
    <w:rsid w:val="009D1E0F"/>
    <w:rsid w:val="009D2806"/>
    <w:rsid w:val="009D308F"/>
    <w:rsid w:val="009D31C8"/>
    <w:rsid w:val="009D3B99"/>
    <w:rsid w:val="009D3E7B"/>
    <w:rsid w:val="009D403F"/>
    <w:rsid w:val="009D4B6E"/>
    <w:rsid w:val="009D4E3A"/>
    <w:rsid w:val="009D50DA"/>
    <w:rsid w:val="009D5310"/>
    <w:rsid w:val="009D53BA"/>
    <w:rsid w:val="009D57C5"/>
    <w:rsid w:val="009D587E"/>
    <w:rsid w:val="009D5E5C"/>
    <w:rsid w:val="009D61D5"/>
    <w:rsid w:val="009D62D3"/>
    <w:rsid w:val="009D6A08"/>
    <w:rsid w:val="009D6D9B"/>
    <w:rsid w:val="009D7D5B"/>
    <w:rsid w:val="009E0124"/>
    <w:rsid w:val="009E088D"/>
    <w:rsid w:val="009E0A37"/>
    <w:rsid w:val="009E1542"/>
    <w:rsid w:val="009E24B8"/>
    <w:rsid w:val="009E3226"/>
    <w:rsid w:val="009E3AFF"/>
    <w:rsid w:val="009E44D4"/>
    <w:rsid w:val="009E46BD"/>
    <w:rsid w:val="009E4A00"/>
    <w:rsid w:val="009E4EA0"/>
    <w:rsid w:val="009E5119"/>
    <w:rsid w:val="009E58A9"/>
    <w:rsid w:val="009E5D0F"/>
    <w:rsid w:val="009E637C"/>
    <w:rsid w:val="009E6586"/>
    <w:rsid w:val="009E6C30"/>
    <w:rsid w:val="009E7B29"/>
    <w:rsid w:val="009F05BE"/>
    <w:rsid w:val="009F0737"/>
    <w:rsid w:val="009F0748"/>
    <w:rsid w:val="009F0878"/>
    <w:rsid w:val="009F0EAF"/>
    <w:rsid w:val="009F0F20"/>
    <w:rsid w:val="009F2203"/>
    <w:rsid w:val="009F22D8"/>
    <w:rsid w:val="009F2D8C"/>
    <w:rsid w:val="009F2E05"/>
    <w:rsid w:val="009F389F"/>
    <w:rsid w:val="009F38E3"/>
    <w:rsid w:val="009F43A8"/>
    <w:rsid w:val="009F4723"/>
    <w:rsid w:val="009F4D1E"/>
    <w:rsid w:val="009F4F11"/>
    <w:rsid w:val="009F53E2"/>
    <w:rsid w:val="009F5683"/>
    <w:rsid w:val="009F56A0"/>
    <w:rsid w:val="009F5B2D"/>
    <w:rsid w:val="009F605B"/>
    <w:rsid w:val="009F61CB"/>
    <w:rsid w:val="009F62F8"/>
    <w:rsid w:val="009F6359"/>
    <w:rsid w:val="009F6DEE"/>
    <w:rsid w:val="009F7962"/>
    <w:rsid w:val="00A003A6"/>
    <w:rsid w:val="00A00ECA"/>
    <w:rsid w:val="00A01325"/>
    <w:rsid w:val="00A01B5F"/>
    <w:rsid w:val="00A01EAD"/>
    <w:rsid w:val="00A03164"/>
    <w:rsid w:val="00A031E5"/>
    <w:rsid w:val="00A0363A"/>
    <w:rsid w:val="00A03C02"/>
    <w:rsid w:val="00A04373"/>
    <w:rsid w:val="00A048CC"/>
    <w:rsid w:val="00A04FB2"/>
    <w:rsid w:val="00A05543"/>
    <w:rsid w:val="00A06230"/>
    <w:rsid w:val="00A0643D"/>
    <w:rsid w:val="00A06E0D"/>
    <w:rsid w:val="00A06E26"/>
    <w:rsid w:val="00A06E70"/>
    <w:rsid w:val="00A077AD"/>
    <w:rsid w:val="00A07B0F"/>
    <w:rsid w:val="00A07C7B"/>
    <w:rsid w:val="00A11624"/>
    <w:rsid w:val="00A11890"/>
    <w:rsid w:val="00A120E8"/>
    <w:rsid w:val="00A12733"/>
    <w:rsid w:val="00A127F2"/>
    <w:rsid w:val="00A1307F"/>
    <w:rsid w:val="00A13E8C"/>
    <w:rsid w:val="00A14749"/>
    <w:rsid w:val="00A157E1"/>
    <w:rsid w:val="00A15980"/>
    <w:rsid w:val="00A17093"/>
    <w:rsid w:val="00A179F2"/>
    <w:rsid w:val="00A202C5"/>
    <w:rsid w:val="00A2082C"/>
    <w:rsid w:val="00A2095E"/>
    <w:rsid w:val="00A2109C"/>
    <w:rsid w:val="00A216F3"/>
    <w:rsid w:val="00A2184B"/>
    <w:rsid w:val="00A21A68"/>
    <w:rsid w:val="00A21E71"/>
    <w:rsid w:val="00A227D8"/>
    <w:rsid w:val="00A229D9"/>
    <w:rsid w:val="00A22A82"/>
    <w:rsid w:val="00A23525"/>
    <w:rsid w:val="00A23954"/>
    <w:rsid w:val="00A24836"/>
    <w:rsid w:val="00A24B36"/>
    <w:rsid w:val="00A25057"/>
    <w:rsid w:val="00A25145"/>
    <w:rsid w:val="00A252AB"/>
    <w:rsid w:val="00A255E2"/>
    <w:rsid w:val="00A25F6E"/>
    <w:rsid w:val="00A26AFA"/>
    <w:rsid w:val="00A26C71"/>
    <w:rsid w:val="00A26F5C"/>
    <w:rsid w:val="00A26FAF"/>
    <w:rsid w:val="00A2777D"/>
    <w:rsid w:val="00A27E47"/>
    <w:rsid w:val="00A3109C"/>
    <w:rsid w:val="00A31314"/>
    <w:rsid w:val="00A322E8"/>
    <w:rsid w:val="00A33AA2"/>
    <w:rsid w:val="00A33C6F"/>
    <w:rsid w:val="00A34E0B"/>
    <w:rsid w:val="00A34FC5"/>
    <w:rsid w:val="00A379C1"/>
    <w:rsid w:val="00A400C7"/>
    <w:rsid w:val="00A4159D"/>
    <w:rsid w:val="00A419DA"/>
    <w:rsid w:val="00A421D5"/>
    <w:rsid w:val="00A42251"/>
    <w:rsid w:val="00A43198"/>
    <w:rsid w:val="00A43424"/>
    <w:rsid w:val="00A43D65"/>
    <w:rsid w:val="00A444A9"/>
    <w:rsid w:val="00A445FF"/>
    <w:rsid w:val="00A44668"/>
    <w:rsid w:val="00A446A6"/>
    <w:rsid w:val="00A447EB"/>
    <w:rsid w:val="00A44F23"/>
    <w:rsid w:val="00A46012"/>
    <w:rsid w:val="00A47FA0"/>
    <w:rsid w:val="00A50902"/>
    <w:rsid w:val="00A511DA"/>
    <w:rsid w:val="00A512FC"/>
    <w:rsid w:val="00A5199B"/>
    <w:rsid w:val="00A52BAB"/>
    <w:rsid w:val="00A52FE9"/>
    <w:rsid w:val="00A53212"/>
    <w:rsid w:val="00A5375B"/>
    <w:rsid w:val="00A54127"/>
    <w:rsid w:val="00A543EB"/>
    <w:rsid w:val="00A551F0"/>
    <w:rsid w:val="00A55231"/>
    <w:rsid w:val="00A55DD4"/>
    <w:rsid w:val="00A55DFA"/>
    <w:rsid w:val="00A566CE"/>
    <w:rsid w:val="00A56708"/>
    <w:rsid w:val="00A56BDE"/>
    <w:rsid w:val="00A571E9"/>
    <w:rsid w:val="00A605EF"/>
    <w:rsid w:val="00A60803"/>
    <w:rsid w:val="00A609E1"/>
    <w:rsid w:val="00A60A41"/>
    <w:rsid w:val="00A61F3C"/>
    <w:rsid w:val="00A6275E"/>
    <w:rsid w:val="00A62994"/>
    <w:rsid w:val="00A62EFD"/>
    <w:rsid w:val="00A6301D"/>
    <w:rsid w:val="00A6351C"/>
    <w:rsid w:val="00A638E4"/>
    <w:rsid w:val="00A638F1"/>
    <w:rsid w:val="00A63A6B"/>
    <w:rsid w:val="00A6503B"/>
    <w:rsid w:val="00A65468"/>
    <w:rsid w:val="00A6582E"/>
    <w:rsid w:val="00A65D83"/>
    <w:rsid w:val="00A65D9C"/>
    <w:rsid w:val="00A65ED6"/>
    <w:rsid w:val="00A661BC"/>
    <w:rsid w:val="00A66429"/>
    <w:rsid w:val="00A674DA"/>
    <w:rsid w:val="00A67E84"/>
    <w:rsid w:val="00A67F40"/>
    <w:rsid w:val="00A706B0"/>
    <w:rsid w:val="00A70852"/>
    <w:rsid w:val="00A70CA5"/>
    <w:rsid w:val="00A70CD9"/>
    <w:rsid w:val="00A70DB5"/>
    <w:rsid w:val="00A70DBF"/>
    <w:rsid w:val="00A71264"/>
    <w:rsid w:val="00A7190E"/>
    <w:rsid w:val="00A719EE"/>
    <w:rsid w:val="00A724CC"/>
    <w:rsid w:val="00A728D3"/>
    <w:rsid w:val="00A72E94"/>
    <w:rsid w:val="00A734A7"/>
    <w:rsid w:val="00A73F81"/>
    <w:rsid w:val="00A74863"/>
    <w:rsid w:val="00A74C9F"/>
    <w:rsid w:val="00A753F7"/>
    <w:rsid w:val="00A757CC"/>
    <w:rsid w:val="00A7670C"/>
    <w:rsid w:val="00A767B7"/>
    <w:rsid w:val="00A76D4C"/>
    <w:rsid w:val="00A77692"/>
    <w:rsid w:val="00A77BD6"/>
    <w:rsid w:val="00A77D2C"/>
    <w:rsid w:val="00A80F4B"/>
    <w:rsid w:val="00A815BE"/>
    <w:rsid w:val="00A829E9"/>
    <w:rsid w:val="00A83679"/>
    <w:rsid w:val="00A83C53"/>
    <w:rsid w:val="00A83DF5"/>
    <w:rsid w:val="00A846CE"/>
    <w:rsid w:val="00A84E51"/>
    <w:rsid w:val="00A850AD"/>
    <w:rsid w:val="00A853C6"/>
    <w:rsid w:val="00A858C2"/>
    <w:rsid w:val="00A85B0E"/>
    <w:rsid w:val="00A86264"/>
    <w:rsid w:val="00A877D0"/>
    <w:rsid w:val="00A87C4B"/>
    <w:rsid w:val="00A910B8"/>
    <w:rsid w:val="00A91252"/>
    <w:rsid w:val="00A914B8"/>
    <w:rsid w:val="00A91826"/>
    <w:rsid w:val="00A9198A"/>
    <w:rsid w:val="00A91A91"/>
    <w:rsid w:val="00A927A1"/>
    <w:rsid w:val="00A92DF3"/>
    <w:rsid w:val="00A9345D"/>
    <w:rsid w:val="00A93A0F"/>
    <w:rsid w:val="00A94759"/>
    <w:rsid w:val="00A956B0"/>
    <w:rsid w:val="00A95898"/>
    <w:rsid w:val="00A964BC"/>
    <w:rsid w:val="00A96502"/>
    <w:rsid w:val="00A9670D"/>
    <w:rsid w:val="00A96EEE"/>
    <w:rsid w:val="00A96F1C"/>
    <w:rsid w:val="00A97015"/>
    <w:rsid w:val="00A97A91"/>
    <w:rsid w:val="00A97DC5"/>
    <w:rsid w:val="00A97E86"/>
    <w:rsid w:val="00AA0533"/>
    <w:rsid w:val="00AA0B2E"/>
    <w:rsid w:val="00AA0CA5"/>
    <w:rsid w:val="00AA1765"/>
    <w:rsid w:val="00AA395B"/>
    <w:rsid w:val="00AA3CAA"/>
    <w:rsid w:val="00AA3F8B"/>
    <w:rsid w:val="00AA4225"/>
    <w:rsid w:val="00AA42CD"/>
    <w:rsid w:val="00AA457A"/>
    <w:rsid w:val="00AA4AF2"/>
    <w:rsid w:val="00AA6288"/>
    <w:rsid w:val="00AA63B0"/>
    <w:rsid w:val="00AB0709"/>
    <w:rsid w:val="00AB0EF6"/>
    <w:rsid w:val="00AB1987"/>
    <w:rsid w:val="00AB1B7B"/>
    <w:rsid w:val="00AB20B7"/>
    <w:rsid w:val="00AB29C9"/>
    <w:rsid w:val="00AB3016"/>
    <w:rsid w:val="00AB3EB7"/>
    <w:rsid w:val="00AB4564"/>
    <w:rsid w:val="00AB515A"/>
    <w:rsid w:val="00AB5DD4"/>
    <w:rsid w:val="00AB5FC0"/>
    <w:rsid w:val="00AB6332"/>
    <w:rsid w:val="00AB6B10"/>
    <w:rsid w:val="00AB6CE3"/>
    <w:rsid w:val="00AB75A5"/>
    <w:rsid w:val="00AB768D"/>
    <w:rsid w:val="00AB7B03"/>
    <w:rsid w:val="00AC06BE"/>
    <w:rsid w:val="00AC1632"/>
    <w:rsid w:val="00AC16AE"/>
    <w:rsid w:val="00AC1AA8"/>
    <w:rsid w:val="00AC2336"/>
    <w:rsid w:val="00AC2E42"/>
    <w:rsid w:val="00AC2F0F"/>
    <w:rsid w:val="00AC37D7"/>
    <w:rsid w:val="00AC3DFF"/>
    <w:rsid w:val="00AC3FA7"/>
    <w:rsid w:val="00AC4347"/>
    <w:rsid w:val="00AC4916"/>
    <w:rsid w:val="00AC5BF6"/>
    <w:rsid w:val="00AC5FAA"/>
    <w:rsid w:val="00AC6006"/>
    <w:rsid w:val="00AC6FB2"/>
    <w:rsid w:val="00AC7A0D"/>
    <w:rsid w:val="00AC7A19"/>
    <w:rsid w:val="00AC7FCA"/>
    <w:rsid w:val="00AD020A"/>
    <w:rsid w:val="00AD040D"/>
    <w:rsid w:val="00AD0620"/>
    <w:rsid w:val="00AD0AA6"/>
    <w:rsid w:val="00AD0AE6"/>
    <w:rsid w:val="00AD0B35"/>
    <w:rsid w:val="00AD10B9"/>
    <w:rsid w:val="00AD1D90"/>
    <w:rsid w:val="00AD240D"/>
    <w:rsid w:val="00AD2A71"/>
    <w:rsid w:val="00AD34AF"/>
    <w:rsid w:val="00AD3C8F"/>
    <w:rsid w:val="00AD4571"/>
    <w:rsid w:val="00AD4671"/>
    <w:rsid w:val="00AD4D62"/>
    <w:rsid w:val="00AD50E4"/>
    <w:rsid w:val="00AD52F5"/>
    <w:rsid w:val="00AD570A"/>
    <w:rsid w:val="00AD6346"/>
    <w:rsid w:val="00AD65AD"/>
    <w:rsid w:val="00AD65B6"/>
    <w:rsid w:val="00AD7381"/>
    <w:rsid w:val="00AD7F82"/>
    <w:rsid w:val="00AE036C"/>
    <w:rsid w:val="00AE04FE"/>
    <w:rsid w:val="00AE0901"/>
    <w:rsid w:val="00AE1679"/>
    <w:rsid w:val="00AE1E6E"/>
    <w:rsid w:val="00AE1F16"/>
    <w:rsid w:val="00AE243C"/>
    <w:rsid w:val="00AE26F6"/>
    <w:rsid w:val="00AE2BB9"/>
    <w:rsid w:val="00AE4489"/>
    <w:rsid w:val="00AE4814"/>
    <w:rsid w:val="00AE507B"/>
    <w:rsid w:val="00AE5234"/>
    <w:rsid w:val="00AE5E8A"/>
    <w:rsid w:val="00AE61E4"/>
    <w:rsid w:val="00AE66B9"/>
    <w:rsid w:val="00AE6886"/>
    <w:rsid w:val="00AE7AB1"/>
    <w:rsid w:val="00AF04F5"/>
    <w:rsid w:val="00AF0EDC"/>
    <w:rsid w:val="00AF1104"/>
    <w:rsid w:val="00AF142D"/>
    <w:rsid w:val="00AF24C9"/>
    <w:rsid w:val="00AF2933"/>
    <w:rsid w:val="00AF2A3F"/>
    <w:rsid w:val="00AF332E"/>
    <w:rsid w:val="00AF3544"/>
    <w:rsid w:val="00AF383D"/>
    <w:rsid w:val="00AF4472"/>
    <w:rsid w:val="00AF4523"/>
    <w:rsid w:val="00AF4681"/>
    <w:rsid w:val="00AF4CCF"/>
    <w:rsid w:val="00AF4FA0"/>
    <w:rsid w:val="00AF516C"/>
    <w:rsid w:val="00AF598E"/>
    <w:rsid w:val="00AF61CA"/>
    <w:rsid w:val="00AF6B0C"/>
    <w:rsid w:val="00AF6B96"/>
    <w:rsid w:val="00AF7244"/>
    <w:rsid w:val="00AF7E77"/>
    <w:rsid w:val="00AF7FA6"/>
    <w:rsid w:val="00B00192"/>
    <w:rsid w:val="00B00319"/>
    <w:rsid w:val="00B01107"/>
    <w:rsid w:val="00B01194"/>
    <w:rsid w:val="00B0260F"/>
    <w:rsid w:val="00B0272A"/>
    <w:rsid w:val="00B02A59"/>
    <w:rsid w:val="00B02A5A"/>
    <w:rsid w:val="00B02A87"/>
    <w:rsid w:val="00B02D31"/>
    <w:rsid w:val="00B03AB6"/>
    <w:rsid w:val="00B04868"/>
    <w:rsid w:val="00B0499D"/>
    <w:rsid w:val="00B058D3"/>
    <w:rsid w:val="00B05CC3"/>
    <w:rsid w:val="00B05FF7"/>
    <w:rsid w:val="00B06060"/>
    <w:rsid w:val="00B06240"/>
    <w:rsid w:val="00B0652B"/>
    <w:rsid w:val="00B06957"/>
    <w:rsid w:val="00B0706B"/>
    <w:rsid w:val="00B079A5"/>
    <w:rsid w:val="00B10091"/>
    <w:rsid w:val="00B10218"/>
    <w:rsid w:val="00B104F8"/>
    <w:rsid w:val="00B10F60"/>
    <w:rsid w:val="00B113B9"/>
    <w:rsid w:val="00B11B63"/>
    <w:rsid w:val="00B11C28"/>
    <w:rsid w:val="00B11D9E"/>
    <w:rsid w:val="00B12442"/>
    <w:rsid w:val="00B13302"/>
    <w:rsid w:val="00B13426"/>
    <w:rsid w:val="00B134F8"/>
    <w:rsid w:val="00B13AD7"/>
    <w:rsid w:val="00B14264"/>
    <w:rsid w:val="00B148FB"/>
    <w:rsid w:val="00B15790"/>
    <w:rsid w:val="00B15AFD"/>
    <w:rsid w:val="00B15E79"/>
    <w:rsid w:val="00B161D9"/>
    <w:rsid w:val="00B16B72"/>
    <w:rsid w:val="00B171A1"/>
    <w:rsid w:val="00B20B22"/>
    <w:rsid w:val="00B21C31"/>
    <w:rsid w:val="00B21FB4"/>
    <w:rsid w:val="00B22397"/>
    <w:rsid w:val="00B227B8"/>
    <w:rsid w:val="00B237BF"/>
    <w:rsid w:val="00B240C1"/>
    <w:rsid w:val="00B24DE1"/>
    <w:rsid w:val="00B257CB"/>
    <w:rsid w:val="00B26155"/>
    <w:rsid w:val="00B2626C"/>
    <w:rsid w:val="00B266A1"/>
    <w:rsid w:val="00B26A0A"/>
    <w:rsid w:val="00B26A30"/>
    <w:rsid w:val="00B26C25"/>
    <w:rsid w:val="00B274D3"/>
    <w:rsid w:val="00B27BCF"/>
    <w:rsid w:val="00B300D2"/>
    <w:rsid w:val="00B30396"/>
    <w:rsid w:val="00B305BC"/>
    <w:rsid w:val="00B30F0D"/>
    <w:rsid w:val="00B310FF"/>
    <w:rsid w:val="00B314CB"/>
    <w:rsid w:val="00B31E6B"/>
    <w:rsid w:val="00B321EF"/>
    <w:rsid w:val="00B32361"/>
    <w:rsid w:val="00B323E6"/>
    <w:rsid w:val="00B3293B"/>
    <w:rsid w:val="00B32F65"/>
    <w:rsid w:val="00B33016"/>
    <w:rsid w:val="00B33140"/>
    <w:rsid w:val="00B334D5"/>
    <w:rsid w:val="00B33DD5"/>
    <w:rsid w:val="00B33F65"/>
    <w:rsid w:val="00B35185"/>
    <w:rsid w:val="00B35323"/>
    <w:rsid w:val="00B35780"/>
    <w:rsid w:val="00B357BB"/>
    <w:rsid w:val="00B35826"/>
    <w:rsid w:val="00B36A4C"/>
    <w:rsid w:val="00B3735B"/>
    <w:rsid w:val="00B37A71"/>
    <w:rsid w:val="00B37E3B"/>
    <w:rsid w:val="00B40392"/>
    <w:rsid w:val="00B40578"/>
    <w:rsid w:val="00B41C27"/>
    <w:rsid w:val="00B42810"/>
    <w:rsid w:val="00B42983"/>
    <w:rsid w:val="00B43B83"/>
    <w:rsid w:val="00B44D2A"/>
    <w:rsid w:val="00B44FDA"/>
    <w:rsid w:val="00B4506E"/>
    <w:rsid w:val="00B45347"/>
    <w:rsid w:val="00B45465"/>
    <w:rsid w:val="00B45B51"/>
    <w:rsid w:val="00B465CC"/>
    <w:rsid w:val="00B47105"/>
    <w:rsid w:val="00B472BB"/>
    <w:rsid w:val="00B502BE"/>
    <w:rsid w:val="00B511C5"/>
    <w:rsid w:val="00B516F0"/>
    <w:rsid w:val="00B51D1C"/>
    <w:rsid w:val="00B51EC4"/>
    <w:rsid w:val="00B52DF1"/>
    <w:rsid w:val="00B535A7"/>
    <w:rsid w:val="00B5381B"/>
    <w:rsid w:val="00B538D6"/>
    <w:rsid w:val="00B53AE0"/>
    <w:rsid w:val="00B53CC1"/>
    <w:rsid w:val="00B54F47"/>
    <w:rsid w:val="00B55E49"/>
    <w:rsid w:val="00B55FAC"/>
    <w:rsid w:val="00B56517"/>
    <w:rsid w:val="00B577E2"/>
    <w:rsid w:val="00B57A22"/>
    <w:rsid w:val="00B57F67"/>
    <w:rsid w:val="00B608F2"/>
    <w:rsid w:val="00B60A21"/>
    <w:rsid w:val="00B60D82"/>
    <w:rsid w:val="00B60F8D"/>
    <w:rsid w:val="00B61550"/>
    <w:rsid w:val="00B617B9"/>
    <w:rsid w:val="00B61842"/>
    <w:rsid w:val="00B6185B"/>
    <w:rsid w:val="00B61A48"/>
    <w:rsid w:val="00B62096"/>
    <w:rsid w:val="00B6216A"/>
    <w:rsid w:val="00B622C1"/>
    <w:rsid w:val="00B62CE7"/>
    <w:rsid w:val="00B63BA9"/>
    <w:rsid w:val="00B642FC"/>
    <w:rsid w:val="00B662F8"/>
    <w:rsid w:val="00B6648A"/>
    <w:rsid w:val="00B67126"/>
    <w:rsid w:val="00B67127"/>
    <w:rsid w:val="00B6765D"/>
    <w:rsid w:val="00B70063"/>
    <w:rsid w:val="00B709AA"/>
    <w:rsid w:val="00B70B64"/>
    <w:rsid w:val="00B7145C"/>
    <w:rsid w:val="00B716FF"/>
    <w:rsid w:val="00B72782"/>
    <w:rsid w:val="00B734F6"/>
    <w:rsid w:val="00B74B7F"/>
    <w:rsid w:val="00B751DC"/>
    <w:rsid w:val="00B75743"/>
    <w:rsid w:val="00B757FD"/>
    <w:rsid w:val="00B76AA6"/>
    <w:rsid w:val="00B7701D"/>
    <w:rsid w:val="00B77AA2"/>
    <w:rsid w:val="00B80C1A"/>
    <w:rsid w:val="00B80DDB"/>
    <w:rsid w:val="00B81A0B"/>
    <w:rsid w:val="00B81D79"/>
    <w:rsid w:val="00B83BC5"/>
    <w:rsid w:val="00B8405C"/>
    <w:rsid w:val="00B84096"/>
    <w:rsid w:val="00B8432C"/>
    <w:rsid w:val="00B8449E"/>
    <w:rsid w:val="00B84889"/>
    <w:rsid w:val="00B859B1"/>
    <w:rsid w:val="00B85AFC"/>
    <w:rsid w:val="00B862A9"/>
    <w:rsid w:val="00B909BC"/>
    <w:rsid w:val="00B90BCB"/>
    <w:rsid w:val="00B90DCF"/>
    <w:rsid w:val="00B90F20"/>
    <w:rsid w:val="00B9132E"/>
    <w:rsid w:val="00B916FC"/>
    <w:rsid w:val="00B91804"/>
    <w:rsid w:val="00B94611"/>
    <w:rsid w:val="00B947AA"/>
    <w:rsid w:val="00B94AF6"/>
    <w:rsid w:val="00B94F4E"/>
    <w:rsid w:val="00B95618"/>
    <w:rsid w:val="00B957A2"/>
    <w:rsid w:val="00B95839"/>
    <w:rsid w:val="00B95CB0"/>
    <w:rsid w:val="00B97AFD"/>
    <w:rsid w:val="00B97C1F"/>
    <w:rsid w:val="00BA0141"/>
    <w:rsid w:val="00BA0D6F"/>
    <w:rsid w:val="00BA13CD"/>
    <w:rsid w:val="00BA1A64"/>
    <w:rsid w:val="00BA25CE"/>
    <w:rsid w:val="00BA26D8"/>
    <w:rsid w:val="00BA28F6"/>
    <w:rsid w:val="00BA2E57"/>
    <w:rsid w:val="00BA3200"/>
    <w:rsid w:val="00BA39CF"/>
    <w:rsid w:val="00BA4126"/>
    <w:rsid w:val="00BA4136"/>
    <w:rsid w:val="00BA4E48"/>
    <w:rsid w:val="00BA4FAC"/>
    <w:rsid w:val="00BA6280"/>
    <w:rsid w:val="00BA68C7"/>
    <w:rsid w:val="00BA6F78"/>
    <w:rsid w:val="00BA7CAF"/>
    <w:rsid w:val="00BA7FA7"/>
    <w:rsid w:val="00BB02EB"/>
    <w:rsid w:val="00BB0A55"/>
    <w:rsid w:val="00BB0EF7"/>
    <w:rsid w:val="00BB1198"/>
    <w:rsid w:val="00BB1F95"/>
    <w:rsid w:val="00BB2747"/>
    <w:rsid w:val="00BB3E79"/>
    <w:rsid w:val="00BB4BBC"/>
    <w:rsid w:val="00BB52C0"/>
    <w:rsid w:val="00BB57C4"/>
    <w:rsid w:val="00BB5911"/>
    <w:rsid w:val="00BB62C3"/>
    <w:rsid w:val="00BB6CEA"/>
    <w:rsid w:val="00BB6F3C"/>
    <w:rsid w:val="00BB7AFA"/>
    <w:rsid w:val="00BC05D9"/>
    <w:rsid w:val="00BC0DEC"/>
    <w:rsid w:val="00BC1114"/>
    <w:rsid w:val="00BC1169"/>
    <w:rsid w:val="00BC1307"/>
    <w:rsid w:val="00BC1362"/>
    <w:rsid w:val="00BC1587"/>
    <w:rsid w:val="00BC1F09"/>
    <w:rsid w:val="00BC2340"/>
    <w:rsid w:val="00BC26F5"/>
    <w:rsid w:val="00BC2705"/>
    <w:rsid w:val="00BC2793"/>
    <w:rsid w:val="00BC31C9"/>
    <w:rsid w:val="00BC357E"/>
    <w:rsid w:val="00BC4510"/>
    <w:rsid w:val="00BC53AB"/>
    <w:rsid w:val="00BC5EB6"/>
    <w:rsid w:val="00BC64D7"/>
    <w:rsid w:val="00BC7A4F"/>
    <w:rsid w:val="00BC7D13"/>
    <w:rsid w:val="00BC7E8B"/>
    <w:rsid w:val="00BD00FD"/>
    <w:rsid w:val="00BD0B0A"/>
    <w:rsid w:val="00BD0D7D"/>
    <w:rsid w:val="00BD14C1"/>
    <w:rsid w:val="00BD17CA"/>
    <w:rsid w:val="00BD1C50"/>
    <w:rsid w:val="00BD21D9"/>
    <w:rsid w:val="00BD27FF"/>
    <w:rsid w:val="00BD2CD6"/>
    <w:rsid w:val="00BD36ED"/>
    <w:rsid w:val="00BD3709"/>
    <w:rsid w:val="00BD3B95"/>
    <w:rsid w:val="00BD3F1B"/>
    <w:rsid w:val="00BD42B0"/>
    <w:rsid w:val="00BD4303"/>
    <w:rsid w:val="00BD4726"/>
    <w:rsid w:val="00BD4BD5"/>
    <w:rsid w:val="00BD4ED1"/>
    <w:rsid w:val="00BD5018"/>
    <w:rsid w:val="00BD5BD2"/>
    <w:rsid w:val="00BD60C4"/>
    <w:rsid w:val="00BD70EC"/>
    <w:rsid w:val="00BD7620"/>
    <w:rsid w:val="00BD7A22"/>
    <w:rsid w:val="00BD7D75"/>
    <w:rsid w:val="00BE01DC"/>
    <w:rsid w:val="00BE0632"/>
    <w:rsid w:val="00BE1608"/>
    <w:rsid w:val="00BE17FC"/>
    <w:rsid w:val="00BE1853"/>
    <w:rsid w:val="00BE19C7"/>
    <w:rsid w:val="00BE1BA1"/>
    <w:rsid w:val="00BE1CAC"/>
    <w:rsid w:val="00BE2051"/>
    <w:rsid w:val="00BE31A7"/>
    <w:rsid w:val="00BE3EE0"/>
    <w:rsid w:val="00BE4102"/>
    <w:rsid w:val="00BE4310"/>
    <w:rsid w:val="00BE5131"/>
    <w:rsid w:val="00BE5DB1"/>
    <w:rsid w:val="00BE6755"/>
    <w:rsid w:val="00BE73C5"/>
    <w:rsid w:val="00BE7704"/>
    <w:rsid w:val="00BE7733"/>
    <w:rsid w:val="00BF3294"/>
    <w:rsid w:val="00BF32D6"/>
    <w:rsid w:val="00BF3ACE"/>
    <w:rsid w:val="00BF4706"/>
    <w:rsid w:val="00BF4A06"/>
    <w:rsid w:val="00BF52ED"/>
    <w:rsid w:val="00BF53D7"/>
    <w:rsid w:val="00BF5621"/>
    <w:rsid w:val="00BF5777"/>
    <w:rsid w:val="00BF5C25"/>
    <w:rsid w:val="00BF5F0B"/>
    <w:rsid w:val="00BF658D"/>
    <w:rsid w:val="00BF6C04"/>
    <w:rsid w:val="00BF73C5"/>
    <w:rsid w:val="00BF7734"/>
    <w:rsid w:val="00BF7846"/>
    <w:rsid w:val="00BF7D5B"/>
    <w:rsid w:val="00C008EE"/>
    <w:rsid w:val="00C012BC"/>
    <w:rsid w:val="00C014B8"/>
    <w:rsid w:val="00C01630"/>
    <w:rsid w:val="00C01CA9"/>
    <w:rsid w:val="00C01D65"/>
    <w:rsid w:val="00C02AE0"/>
    <w:rsid w:val="00C03409"/>
    <w:rsid w:val="00C03DB9"/>
    <w:rsid w:val="00C040A3"/>
    <w:rsid w:val="00C040E5"/>
    <w:rsid w:val="00C04286"/>
    <w:rsid w:val="00C04839"/>
    <w:rsid w:val="00C049B2"/>
    <w:rsid w:val="00C0670E"/>
    <w:rsid w:val="00C067BA"/>
    <w:rsid w:val="00C06D6B"/>
    <w:rsid w:val="00C07464"/>
    <w:rsid w:val="00C078AE"/>
    <w:rsid w:val="00C07C20"/>
    <w:rsid w:val="00C10B0C"/>
    <w:rsid w:val="00C10D41"/>
    <w:rsid w:val="00C114FF"/>
    <w:rsid w:val="00C1153D"/>
    <w:rsid w:val="00C116EF"/>
    <w:rsid w:val="00C117CB"/>
    <w:rsid w:val="00C12461"/>
    <w:rsid w:val="00C124BE"/>
    <w:rsid w:val="00C131BF"/>
    <w:rsid w:val="00C134AB"/>
    <w:rsid w:val="00C14031"/>
    <w:rsid w:val="00C152F0"/>
    <w:rsid w:val="00C16D5C"/>
    <w:rsid w:val="00C16D60"/>
    <w:rsid w:val="00C17234"/>
    <w:rsid w:val="00C17886"/>
    <w:rsid w:val="00C17F5D"/>
    <w:rsid w:val="00C21681"/>
    <w:rsid w:val="00C21ADD"/>
    <w:rsid w:val="00C21C7C"/>
    <w:rsid w:val="00C221F1"/>
    <w:rsid w:val="00C226E9"/>
    <w:rsid w:val="00C22A45"/>
    <w:rsid w:val="00C23827"/>
    <w:rsid w:val="00C24149"/>
    <w:rsid w:val="00C24D8B"/>
    <w:rsid w:val="00C24F84"/>
    <w:rsid w:val="00C2513A"/>
    <w:rsid w:val="00C25759"/>
    <w:rsid w:val="00C25901"/>
    <w:rsid w:val="00C2604D"/>
    <w:rsid w:val="00C2675D"/>
    <w:rsid w:val="00C26B86"/>
    <w:rsid w:val="00C26D37"/>
    <w:rsid w:val="00C26D81"/>
    <w:rsid w:val="00C3018E"/>
    <w:rsid w:val="00C3031E"/>
    <w:rsid w:val="00C30B23"/>
    <w:rsid w:val="00C30C6D"/>
    <w:rsid w:val="00C30CE8"/>
    <w:rsid w:val="00C31046"/>
    <w:rsid w:val="00C31F9A"/>
    <w:rsid w:val="00C32268"/>
    <w:rsid w:val="00C32D06"/>
    <w:rsid w:val="00C3311A"/>
    <w:rsid w:val="00C33B7F"/>
    <w:rsid w:val="00C34188"/>
    <w:rsid w:val="00C34466"/>
    <w:rsid w:val="00C35282"/>
    <w:rsid w:val="00C3539A"/>
    <w:rsid w:val="00C35D94"/>
    <w:rsid w:val="00C3621C"/>
    <w:rsid w:val="00C363E4"/>
    <w:rsid w:val="00C36D7F"/>
    <w:rsid w:val="00C372E2"/>
    <w:rsid w:val="00C37480"/>
    <w:rsid w:val="00C374C8"/>
    <w:rsid w:val="00C37BE7"/>
    <w:rsid w:val="00C40530"/>
    <w:rsid w:val="00C4065C"/>
    <w:rsid w:val="00C40ACF"/>
    <w:rsid w:val="00C40D52"/>
    <w:rsid w:val="00C41369"/>
    <w:rsid w:val="00C4142B"/>
    <w:rsid w:val="00C41D63"/>
    <w:rsid w:val="00C42422"/>
    <w:rsid w:val="00C42584"/>
    <w:rsid w:val="00C4307B"/>
    <w:rsid w:val="00C439C5"/>
    <w:rsid w:val="00C43E07"/>
    <w:rsid w:val="00C43E53"/>
    <w:rsid w:val="00C43EF8"/>
    <w:rsid w:val="00C43FE0"/>
    <w:rsid w:val="00C447FD"/>
    <w:rsid w:val="00C44AA3"/>
    <w:rsid w:val="00C4539C"/>
    <w:rsid w:val="00C45B67"/>
    <w:rsid w:val="00C45F5D"/>
    <w:rsid w:val="00C468C9"/>
    <w:rsid w:val="00C46A22"/>
    <w:rsid w:val="00C4775E"/>
    <w:rsid w:val="00C50260"/>
    <w:rsid w:val="00C502C1"/>
    <w:rsid w:val="00C5042F"/>
    <w:rsid w:val="00C50662"/>
    <w:rsid w:val="00C50EE3"/>
    <w:rsid w:val="00C51305"/>
    <w:rsid w:val="00C525CF"/>
    <w:rsid w:val="00C52830"/>
    <w:rsid w:val="00C534E2"/>
    <w:rsid w:val="00C536E6"/>
    <w:rsid w:val="00C53EC0"/>
    <w:rsid w:val="00C540DC"/>
    <w:rsid w:val="00C54FF2"/>
    <w:rsid w:val="00C55155"/>
    <w:rsid w:val="00C55A34"/>
    <w:rsid w:val="00C55B01"/>
    <w:rsid w:val="00C56C81"/>
    <w:rsid w:val="00C56DA4"/>
    <w:rsid w:val="00C57278"/>
    <w:rsid w:val="00C57BAE"/>
    <w:rsid w:val="00C57C14"/>
    <w:rsid w:val="00C60064"/>
    <w:rsid w:val="00C60F2F"/>
    <w:rsid w:val="00C6158C"/>
    <w:rsid w:val="00C61A8D"/>
    <w:rsid w:val="00C624A0"/>
    <w:rsid w:val="00C6266F"/>
    <w:rsid w:val="00C62C9F"/>
    <w:rsid w:val="00C63E4F"/>
    <w:rsid w:val="00C63E52"/>
    <w:rsid w:val="00C640BD"/>
    <w:rsid w:val="00C64399"/>
    <w:rsid w:val="00C64603"/>
    <w:rsid w:val="00C65E1F"/>
    <w:rsid w:val="00C671B6"/>
    <w:rsid w:val="00C675A3"/>
    <w:rsid w:val="00C67A65"/>
    <w:rsid w:val="00C67F69"/>
    <w:rsid w:val="00C67FB3"/>
    <w:rsid w:val="00C70E3F"/>
    <w:rsid w:val="00C71017"/>
    <w:rsid w:val="00C71142"/>
    <w:rsid w:val="00C7179E"/>
    <w:rsid w:val="00C7242C"/>
    <w:rsid w:val="00C726C4"/>
    <w:rsid w:val="00C72AB3"/>
    <w:rsid w:val="00C72B74"/>
    <w:rsid w:val="00C72CA1"/>
    <w:rsid w:val="00C72F6B"/>
    <w:rsid w:val="00C73544"/>
    <w:rsid w:val="00C7439C"/>
    <w:rsid w:val="00C7475F"/>
    <w:rsid w:val="00C74F3D"/>
    <w:rsid w:val="00C75004"/>
    <w:rsid w:val="00C75DF1"/>
    <w:rsid w:val="00C76262"/>
    <w:rsid w:val="00C76FB5"/>
    <w:rsid w:val="00C7782A"/>
    <w:rsid w:val="00C77988"/>
    <w:rsid w:val="00C77D19"/>
    <w:rsid w:val="00C801E6"/>
    <w:rsid w:val="00C80AC3"/>
    <w:rsid w:val="00C80CC1"/>
    <w:rsid w:val="00C80D53"/>
    <w:rsid w:val="00C81D10"/>
    <w:rsid w:val="00C81D3D"/>
    <w:rsid w:val="00C82704"/>
    <w:rsid w:val="00C83369"/>
    <w:rsid w:val="00C83F8F"/>
    <w:rsid w:val="00C84D49"/>
    <w:rsid w:val="00C84EEE"/>
    <w:rsid w:val="00C85ADF"/>
    <w:rsid w:val="00C86192"/>
    <w:rsid w:val="00C86726"/>
    <w:rsid w:val="00C86D2E"/>
    <w:rsid w:val="00C87076"/>
    <w:rsid w:val="00C87090"/>
    <w:rsid w:val="00C901FE"/>
    <w:rsid w:val="00C90878"/>
    <w:rsid w:val="00C90EEC"/>
    <w:rsid w:val="00C91190"/>
    <w:rsid w:val="00C91AA2"/>
    <w:rsid w:val="00C91BCD"/>
    <w:rsid w:val="00C91C4D"/>
    <w:rsid w:val="00C927A8"/>
    <w:rsid w:val="00C93510"/>
    <w:rsid w:val="00C93E53"/>
    <w:rsid w:val="00C9488D"/>
    <w:rsid w:val="00C95E61"/>
    <w:rsid w:val="00C96351"/>
    <w:rsid w:val="00C970BA"/>
    <w:rsid w:val="00CA0121"/>
    <w:rsid w:val="00CA03F9"/>
    <w:rsid w:val="00CA04F0"/>
    <w:rsid w:val="00CA27F1"/>
    <w:rsid w:val="00CA291F"/>
    <w:rsid w:val="00CA2CEE"/>
    <w:rsid w:val="00CA2D3C"/>
    <w:rsid w:val="00CA2E4D"/>
    <w:rsid w:val="00CA34FF"/>
    <w:rsid w:val="00CA3743"/>
    <w:rsid w:val="00CA3918"/>
    <w:rsid w:val="00CA3ABE"/>
    <w:rsid w:val="00CA42C1"/>
    <w:rsid w:val="00CA4677"/>
    <w:rsid w:val="00CA4A4F"/>
    <w:rsid w:val="00CA4E93"/>
    <w:rsid w:val="00CA4F01"/>
    <w:rsid w:val="00CA598C"/>
    <w:rsid w:val="00CA5CC9"/>
    <w:rsid w:val="00CA5FBD"/>
    <w:rsid w:val="00CA60FC"/>
    <w:rsid w:val="00CA7110"/>
    <w:rsid w:val="00CA7543"/>
    <w:rsid w:val="00CA761D"/>
    <w:rsid w:val="00CB07A0"/>
    <w:rsid w:val="00CB0B28"/>
    <w:rsid w:val="00CB11F9"/>
    <w:rsid w:val="00CB1261"/>
    <w:rsid w:val="00CB1F81"/>
    <w:rsid w:val="00CB243F"/>
    <w:rsid w:val="00CB2802"/>
    <w:rsid w:val="00CB3208"/>
    <w:rsid w:val="00CB36D7"/>
    <w:rsid w:val="00CB4298"/>
    <w:rsid w:val="00CB4317"/>
    <w:rsid w:val="00CB47FA"/>
    <w:rsid w:val="00CB4EFB"/>
    <w:rsid w:val="00CB5DB1"/>
    <w:rsid w:val="00CB633D"/>
    <w:rsid w:val="00CB63DB"/>
    <w:rsid w:val="00CB75DC"/>
    <w:rsid w:val="00CB76D0"/>
    <w:rsid w:val="00CB7B56"/>
    <w:rsid w:val="00CC04C2"/>
    <w:rsid w:val="00CC116A"/>
    <w:rsid w:val="00CC14C7"/>
    <w:rsid w:val="00CC2044"/>
    <w:rsid w:val="00CC233E"/>
    <w:rsid w:val="00CC2B4D"/>
    <w:rsid w:val="00CC2D72"/>
    <w:rsid w:val="00CC3D2D"/>
    <w:rsid w:val="00CC4F21"/>
    <w:rsid w:val="00CC4FAB"/>
    <w:rsid w:val="00CC51B7"/>
    <w:rsid w:val="00CC6016"/>
    <w:rsid w:val="00CC615F"/>
    <w:rsid w:val="00CC66C1"/>
    <w:rsid w:val="00CC6776"/>
    <w:rsid w:val="00CC6E50"/>
    <w:rsid w:val="00CC7732"/>
    <w:rsid w:val="00CC7A19"/>
    <w:rsid w:val="00CC7E8D"/>
    <w:rsid w:val="00CD05CA"/>
    <w:rsid w:val="00CD2CBF"/>
    <w:rsid w:val="00CD320C"/>
    <w:rsid w:val="00CD3234"/>
    <w:rsid w:val="00CD36A7"/>
    <w:rsid w:val="00CD4851"/>
    <w:rsid w:val="00CD4F41"/>
    <w:rsid w:val="00CD5311"/>
    <w:rsid w:val="00CD6191"/>
    <w:rsid w:val="00CD6450"/>
    <w:rsid w:val="00CD6E79"/>
    <w:rsid w:val="00CD7329"/>
    <w:rsid w:val="00CD73C9"/>
    <w:rsid w:val="00CD7D91"/>
    <w:rsid w:val="00CE02E5"/>
    <w:rsid w:val="00CE053F"/>
    <w:rsid w:val="00CE17CF"/>
    <w:rsid w:val="00CE1AF1"/>
    <w:rsid w:val="00CE1BB5"/>
    <w:rsid w:val="00CE1F2B"/>
    <w:rsid w:val="00CE221D"/>
    <w:rsid w:val="00CE257E"/>
    <w:rsid w:val="00CE2A68"/>
    <w:rsid w:val="00CE2B0C"/>
    <w:rsid w:val="00CE2FC1"/>
    <w:rsid w:val="00CE3037"/>
    <w:rsid w:val="00CE33F6"/>
    <w:rsid w:val="00CE3848"/>
    <w:rsid w:val="00CE4336"/>
    <w:rsid w:val="00CE50C2"/>
    <w:rsid w:val="00CE5303"/>
    <w:rsid w:val="00CE62D9"/>
    <w:rsid w:val="00CE709D"/>
    <w:rsid w:val="00CE70F8"/>
    <w:rsid w:val="00CE7662"/>
    <w:rsid w:val="00CE7CAC"/>
    <w:rsid w:val="00CF05C9"/>
    <w:rsid w:val="00CF0C59"/>
    <w:rsid w:val="00CF1172"/>
    <w:rsid w:val="00CF2458"/>
    <w:rsid w:val="00CF26FB"/>
    <w:rsid w:val="00CF40CE"/>
    <w:rsid w:val="00CF4603"/>
    <w:rsid w:val="00CF4A28"/>
    <w:rsid w:val="00CF4D8E"/>
    <w:rsid w:val="00CF6C63"/>
    <w:rsid w:val="00CF77AB"/>
    <w:rsid w:val="00CF7989"/>
    <w:rsid w:val="00D000D3"/>
    <w:rsid w:val="00D0085B"/>
    <w:rsid w:val="00D00B16"/>
    <w:rsid w:val="00D0125B"/>
    <w:rsid w:val="00D01864"/>
    <w:rsid w:val="00D018E3"/>
    <w:rsid w:val="00D01EE5"/>
    <w:rsid w:val="00D02144"/>
    <w:rsid w:val="00D0228B"/>
    <w:rsid w:val="00D02B01"/>
    <w:rsid w:val="00D034F7"/>
    <w:rsid w:val="00D03836"/>
    <w:rsid w:val="00D038BF"/>
    <w:rsid w:val="00D044C6"/>
    <w:rsid w:val="00D04D35"/>
    <w:rsid w:val="00D04D38"/>
    <w:rsid w:val="00D050EC"/>
    <w:rsid w:val="00D0535F"/>
    <w:rsid w:val="00D05A9D"/>
    <w:rsid w:val="00D0640B"/>
    <w:rsid w:val="00D06BA3"/>
    <w:rsid w:val="00D06CCB"/>
    <w:rsid w:val="00D06E33"/>
    <w:rsid w:val="00D0783E"/>
    <w:rsid w:val="00D0792A"/>
    <w:rsid w:val="00D07AE0"/>
    <w:rsid w:val="00D07D22"/>
    <w:rsid w:val="00D10537"/>
    <w:rsid w:val="00D10B27"/>
    <w:rsid w:val="00D10DCA"/>
    <w:rsid w:val="00D1106D"/>
    <w:rsid w:val="00D11EF8"/>
    <w:rsid w:val="00D12215"/>
    <w:rsid w:val="00D133EF"/>
    <w:rsid w:val="00D1356B"/>
    <w:rsid w:val="00D13AEF"/>
    <w:rsid w:val="00D13C00"/>
    <w:rsid w:val="00D13C36"/>
    <w:rsid w:val="00D13E8C"/>
    <w:rsid w:val="00D14360"/>
    <w:rsid w:val="00D14B71"/>
    <w:rsid w:val="00D160C8"/>
    <w:rsid w:val="00D160FC"/>
    <w:rsid w:val="00D162F7"/>
    <w:rsid w:val="00D17A72"/>
    <w:rsid w:val="00D17AE3"/>
    <w:rsid w:val="00D210A6"/>
    <w:rsid w:val="00D216FC"/>
    <w:rsid w:val="00D21F80"/>
    <w:rsid w:val="00D22C40"/>
    <w:rsid w:val="00D22F85"/>
    <w:rsid w:val="00D2391E"/>
    <w:rsid w:val="00D23C9D"/>
    <w:rsid w:val="00D24385"/>
    <w:rsid w:val="00D24535"/>
    <w:rsid w:val="00D2456C"/>
    <w:rsid w:val="00D24C93"/>
    <w:rsid w:val="00D24F46"/>
    <w:rsid w:val="00D2551F"/>
    <w:rsid w:val="00D255A3"/>
    <w:rsid w:val="00D260EE"/>
    <w:rsid w:val="00D263EC"/>
    <w:rsid w:val="00D26422"/>
    <w:rsid w:val="00D302EE"/>
    <w:rsid w:val="00D302F0"/>
    <w:rsid w:val="00D304F9"/>
    <w:rsid w:val="00D30CCC"/>
    <w:rsid w:val="00D30E0E"/>
    <w:rsid w:val="00D30EE7"/>
    <w:rsid w:val="00D324B5"/>
    <w:rsid w:val="00D32851"/>
    <w:rsid w:val="00D32EB4"/>
    <w:rsid w:val="00D3300D"/>
    <w:rsid w:val="00D33694"/>
    <w:rsid w:val="00D34208"/>
    <w:rsid w:val="00D34334"/>
    <w:rsid w:val="00D34FB9"/>
    <w:rsid w:val="00D35297"/>
    <w:rsid w:val="00D35457"/>
    <w:rsid w:val="00D37186"/>
    <w:rsid w:val="00D37220"/>
    <w:rsid w:val="00D37553"/>
    <w:rsid w:val="00D37E8B"/>
    <w:rsid w:val="00D40455"/>
    <w:rsid w:val="00D4148E"/>
    <w:rsid w:val="00D41540"/>
    <w:rsid w:val="00D415F8"/>
    <w:rsid w:val="00D422B1"/>
    <w:rsid w:val="00D424E3"/>
    <w:rsid w:val="00D427B7"/>
    <w:rsid w:val="00D431EB"/>
    <w:rsid w:val="00D43844"/>
    <w:rsid w:val="00D43E84"/>
    <w:rsid w:val="00D44418"/>
    <w:rsid w:val="00D44DDC"/>
    <w:rsid w:val="00D44ECC"/>
    <w:rsid w:val="00D45E66"/>
    <w:rsid w:val="00D45FD3"/>
    <w:rsid w:val="00D4639F"/>
    <w:rsid w:val="00D4645E"/>
    <w:rsid w:val="00D474DB"/>
    <w:rsid w:val="00D47679"/>
    <w:rsid w:val="00D47BE2"/>
    <w:rsid w:val="00D47D84"/>
    <w:rsid w:val="00D5036B"/>
    <w:rsid w:val="00D50947"/>
    <w:rsid w:val="00D5110B"/>
    <w:rsid w:val="00D51BA6"/>
    <w:rsid w:val="00D52203"/>
    <w:rsid w:val="00D52692"/>
    <w:rsid w:val="00D5337D"/>
    <w:rsid w:val="00D53691"/>
    <w:rsid w:val="00D53695"/>
    <w:rsid w:val="00D53869"/>
    <w:rsid w:val="00D53B90"/>
    <w:rsid w:val="00D53DE2"/>
    <w:rsid w:val="00D54224"/>
    <w:rsid w:val="00D543AB"/>
    <w:rsid w:val="00D54FCC"/>
    <w:rsid w:val="00D54FEB"/>
    <w:rsid w:val="00D5519C"/>
    <w:rsid w:val="00D55442"/>
    <w:rsid w:val="00D559E7"/>
    <w:rsid w:val="00D55A61"/>
    <w:rsid w:val="00D55EA4"/>
    <w:rsid w:val="00D577A9"/>
    <w:rsid w:val="00D57B47"/>
    <w:rsid w:val="00D57EBF"/>
    <w:rsid w:val="00D600C8"/>
    <w:rsid w:val="00D60E68"/>
    <w:rsid w:val="00D620B3"/>
    <w:rsid w:val="00D622E5"/>
    <w:rsid w:val="00D624B1"/>
    <w:rsid w:val="00D62BE9"/>
    <w:rsid w:val="00D63128"/>
    <w:rsid w:val="00D65053"/>
    <w:rsid w:val="00D65C9B"/>
    <w:rsid w:val="00D671D3"/>
    <w:rsid w:val="00D67608"/>
    <w:rsid w:val="00D67699"/>
    <w:rsid w:val="00D67D72"/>
    <w:rsid w:val="00D707B0"/>
    <w:rsid w:val="00D70BEC"/>
    <w:rsid w:val="00D70E73"/>
    <w:rsid w:val="00D70EF2"/>
    <w:rsid w:val="00D71CCF"/>
    <w:rsid w:val="00D72A98"/>
    <w:rsid w:val="00D7335D"/>
    <w:rsid w:val="00D73FE2"/>
    <w:rsid w:val="00D742A3"/>
    <w:rsid w:val="00D74C33"/>
    <w:rsid w:val="00D74F63"/>
    <w:rsid w:val="00D753B1"/>
    <w:rsid w:val="00D75964"/>
    <w:rsid w:val="00D75B30"/>
    <w:rsid w:val="00D76E76"/>
    <w:rsid w:val="00D77053"/>
    <w:rsid w:val="00D7746E"/>
    <w:rsid w:val="00D775C7"/>
    <w:rsid w:val="00D77B8F"/>
    <w:rsid w:val="00D80030"/>
    <w:rsid w:val="00D80AE1"/>
    <w:rsid w:val="00D81F23"/>
    <w:rsid w:val="00D829BD"/>
    <w:rsid w:val="00D82B47"/>
    <w:rsid w:val="00D83652"/>
    <w:rsid w:val="00D8397C"/>
    <w:rsid w:val="00D83EF0"/>
    <w:rsid w:val="00D84CF9"/>
    <w:rsid w:val="00D85291"/>
    <w:rsid w:val="00D85593"/>
    <w:rsid w:val="00D86268"/>
    <w:rsid w:val="00D863D1"/>
    <w:rsid w:val="00D86970"/>
    <w:rsid w:val="00D87AE0"/>
    <w:rsid w:val="00D87C85"/>
    <w:rsid w:val="00D87D8E"/>
    <w:rsid w:val="00D87FD1"/>
    <w:rsid w:val="00D9072E"/>
    <w:rsid w:val="00D90BCD"/>
    <w:rsid w:val="00D90C3A"/>
    <w:rsid w:val="00D910F8"/>
    <w:rsid w:val="00D91FD8"/>
    <w:rsid w:val="00D92FC1"/>
    <w:rsid w:val="00D93489"/>
    <w:rsid w:val="00D94550"/>
    <w:rsid w:val="00D94AED"/>
    <w:rsid w:val="00D94C18"/>
    <w:rsid w:val="00D95156"/>
    <w:rsid w:val="00D95797"/>
    <w:rsid w:val="00D969AA"/>
    <w:rsid w:val="00D96AF0"/>
    <w:rsid w:val="00D97B35"/>
    <w:rsid w:val="00DA0290"/>
    <w:rsid w:val="00DA0D09"/>
    <w:rsid w:val="00DA17FD"/>
    <w:rsid w:val="00DA2400"/>
    <w:rsid w:val="00DA26D6"/>
    <w:rsid w:val="00DA2C94"/>
    <w:rsid w:val="00DA2D49"/>
    <w:rsid w:val="00DA381D"/>
    <w:rsid w:val="00DA38AD"/>
    <w:rsid w:val="00DA3A62"/>
    <w:rsid w:val="00DA3A88"/>
    <w:rsid w:val="00DA4583"/>
    <w:rsid w:val="00DA47CA"/>
    <w:rsid w:val="00DA5221"/>
    <w:rsid w:val="00DA5F77"/>
    <w:rsid w:val="00DA6B41"/>
    <w:rsid w:val="00DA6F9D"/>
    <w:rsid w:val="00DA6FB9"/>
    <w:rsid w:val="00DA7316"/>
    <w:rsid w:val="00DA7462"/>
    <w:rsid w:val="00DA783C"/>
    <w:rsid w:val="00DA78AB"/>
    <w:rsid w:val="00DB01BB"/>
    <w:rsid w:val="00DB04E7"/>
    <w:rsid w:val="00DB05A7"/>
    <w:rsid w:val="00DB07CE"/>
    <w:rsid w:val="00DB0979"/>
    <w:rsid w:val="00DB14F2"/>
    <w:rsid w:val="00DB174C"/>
    <w:rsid w:val="00DB1BD2"/>
    <w:rsid w:val="00DB1CCD"/>
    <w:rsid w:val="00DB2171"/>
    <w:rsid w:val="00DB2814"/>
    <w:rsid w:val="00DB2B8B"/>
    <w:rsid w:val="00DB327F"/>
    <w:rsid w:val="00DB328A"/>
    <w:rsid w:val="00DB33B6"/>
    <w:rsid w:val="00DB35D9"/>
    <w:rsid w:val="00DB372D"/>
    <w:rsid w:val="00DB5079"/>
    <w:rsid w:val="00DB546C"/>
    <w:rsid w:val="00DB56DF"/>
    <w:rsid w:val="00DB576B"/>
    <w:rsid w:val="00DB5C4C"/>
    <w:rsid w:val="00DB7190"/>
    <w:rsid w:val="00DB7D66"/>
    <w:rsid w:val="00DC00C7"/>
    <w:rsid w:val="00DC03D4"/>
    <w:rsid w:val="00DC0C23"/>
    <w:rsid w:val="00DC0CCE"/>
    <w:rsid w:val="00DC0E74"/>
    <w:rsid w:val="00DC335C"/>
    <w:rsid w:val="00DC3623"/>
    <w:rsid w:val="00DC369D"/>
    <w:rsid w:val="00DC3862"/>
    <w:rsid w:val="00DC40E9"/>
    <w:rsid w:val="00DC4CBC"/>
    <w:rsid w:val="00DC58E9"/>
    <w:rsid w:val="00DC6493"/>
    <w:rsid w:val="00DC6774"/>
    <w:rsid w:val="00DC6902"/>
    <w:rsid w:val="00DC6AF8"/>
    <w:rsid w:val="00DC7DEA"/>
    <w:rsid w:val="00DD033D"/>
    <w:rsid w:val="00DD1072"/>
    <w:rsid w:val="00DD281A"/>
    <w:rsid w:val="00DD3BAF"/>
    <w:rsid w:val="00DD4544"/>
    <w:rsid w:val="00DD4554"/>
    <w:rsid w:val="00DD4C47"/>
    <w:rsid w:val="00DD50CF"/>
    <w:rsid w:val="00DD56FB"/>
    <w:rsid w:val="00DD5CB0"/>
    <w:rsid w:val="00DD5D02"/>
    <w:rsid w:val="00DD62EA"/>
    <w:rsid w:val="00DD6309"/>
    <w:rsid w:val="00DD6628"/>
    <w:rsid w:val="00DD673E"/>
    <w:rsid w:val="00DD6AB5"/>
    <w:rsid w:val="00DE04AE"/>
    <w:rsid w:val="00DE0592"/>
    <w:rsid w:val="00DE0BC4"/>
    <w:rsid w:val="00DE0D9C"/>
    <w:rsid w:val="00DE19C9"/>
    <w:rsid w:val="00DE1A6D"/>
    <w:rsid w:val="00DE1B29"/>
    <w:rsid w:val="00DE1D26"/>
    <w:rsid w:val="00DE37A2"/>
    <w:rsid w:val="00DE3BED"/>
    <w:rsid w:val="00DE474D"/>
    <w:rsid w:val="00DE48F3"/>
    <w:rsid w:val="00DE4C48"/>
    <w:rsid w:val="00DE4E1B"/>
    <w:rsid w:val="00DE65EC"/>
    <w:rsid w:val="00DE6AAE"/>
    <w:rsid w:val="00DE6F0C"/>
    <w:rsid w:val="00DE7258"/>
    <w:rsid w:val="00DE72EA"/>
    <w:rsid w:val="00DE7631"/>
    <w:rsid w:val="00DE7BA4"/>
    <w:rsid w:val="00DE7EAE"/>
    <w:rsid w:val="00DF025E"/>
    <w:rsid w:val="00DF0839"/>
    <w:rsid w:val="00DF0CE1"/>
    <w:rsid w:val="00DF1397"/>
    <w:rsid w:val="00DF1F53"/>
    <w:rsid w:val="00DF216A"/>
    <w:rsid w:val="00DF2FDD"/>
    <w:rsid w:val="00DF3988"/>
    <w:rsid w:val="00DF3EDC"/>
    <w:rsid w:val="00DF3F0B"/>
    <w:rsid w:val="00DF45E8"/>
    <w:rsid w:val="00DF5A44"/>
    <w:rsid w:val="00DF5AE8"/>
    <w:rsid w:val="00DF5C01"/>
    <w:rsid w:val="00DF5E9F"/>
    <w:rsid w:val="00DF646A"/>
    <w:rsid w:val="00DF7AC7"/>
    <w:rsid w:val="00DF7D04"/>
    <w:rsid w:val="00DF7EA8"/>
    <w:rsid w:val="00DF7FF1"/>
    <w:rsid w:val="00E00124"/>
    <w:rsid w:val="00E00417"/>
    <w:rsid w:val="00E01181"/>
    <w:rsid w:val="00E01A21"/>
    <w:rsid w:val="00E021CE"/>
    <w:rsid w:val="00E02434"/>
    <w:rsid w:val="00E02912"/>
    <w:rsid w:val="00E02BE0"/>
    <w:rsid w:val="00E02BE2"/>
    <w:rsid w:val="00E03107"/>
    <w:rsid w:val="00E031EF"/>
    <w:rsid w:val="00E03BF5"/>
    <w:rsid w:val="00E03D1F"/>
    <w:rsid w:val="00E03F7C"/>
    <w:rsid w:val="00E04022"/>
    <w:rsid w:val="00E04ED0"/>
    <w:rsid w:val="00E04FA9"/>
    <w:rsid w:val="00E0581C"/>
    <w:rsid w:val="00E06983"/>
    <w:rsid w:val="00E06DD0"/>
    <w:rsid w:val="00E07C84"/>
    <w:rsid w:val="00E10785"/>
    <w:rsid w:val="00E1104D"/>
    <w:rsid w:val="00E122F2"/>
    <w:rsid w:val="00E127B0"/>
    <w:rsid w:val="00E12D42"/>
    <w:rsid w:val="00E1331D"/>
    <w:rsid w:val="00E13A0D"/>
    <w:rsid w:val="00E13C36"/>
    <w:rsid w:val="00E13D4A"/>
    <w:rsid w:val="00E1461C"/>
    <w:rsid w:val="00E1482D"/>
    <w:rsid w:val="00E1513E"/>
    <w:rsid w:val="00E15747"/>
    <w:rsid w:val="00E15A48"/>
    <w:rsid w:val="00E16360"/>
    <w:rsid w:val="00E16A96"/>
    <w:rsid w:val="00E16ACB"/>
    <w:rsid w:val="00E17144"/>
    <w:rsid w:val="00E1721B"/>
    <w:rsid w:val="00E1767F"/>
    <w:rsid w:val="00E20B0B"/>
    <w:rsid w:val="00E20DFD"/>
    <w:rsid w:val="00E20FAB"/>
    <w:rsid w:val="00E21DA3"/>
    <w:rsid w:val="00E220B6"/>
    <w:rsid w:val="00E220DD"/>
    <w:rsid w:val="00E221D8"/>
    <w:rsid w:val="00E223FC"/>
    <w:rsid w:val="00E226EF"/>
    <w:rsid w:val="00E2331E"/>
    <w:rsid w:val="00E23320"/>
    <w:rsid w:val="00E235E1"/>
    <w:rsid w:val="00E23A02"/>
    <w:rsid w:val="00E2408F"/>
    <w:rsid w:val="00E2437A"/>
    <w:rsid w:val="00E24E27"/>
    <w:rsid w:val="00E255A3"/>
    <w:rsid w:val="00E25A39"/>
    <w:rsid w:val="00E25F3F"/>
    <w:rsid w:val="00E2657D"/>
    <w:rsid w:val="00E2737A"/>
    <w:rsid w:val="00E2767C"/>
    <w:rsid w:val="00E27A1E"/>
    <w:rsid w:val="00E30204"/>
    <w:rsid w:val="00E3093E"/>
    <w:rsid w:val="00E31010"/>
    <w:rsid w:val="00E31146"/>
    <w:rsid w:val="00E319D1"/>
    <w:rsid w:val="00E31C54"/>
    <w:rsid w:val="00E321BB"/>
    <w:rsid w:val="00E32745"/>
    <w:rsid w:val="00E32C5C"/>
    <w:rsid w:val="00E3408D"/>
    <w:rsid w:val="00E345DD"/>
    <w:rsid w:val="00E3464C"/>
    <w:rsid w:val="00E35966"/>
    <w:rsid w:val="00E35D96"/>
    <w:rsid w:val="00E36387"/>
    <w:rsid w:val="00E3677E"/>
    <w:rsid w:val="00E36A69"/>
    <w:rsid w:val="00E36B27"/>
    <w:rsid w:val="00E37849"/>
    <w:rsid w:val="00E37D16"/>
    <w:rsid w:val="00E4053D"/>
    <w:rsid w:val="00E40542"/>
    <w:rsid w:val="00E4057B"/>
    <w:rsid w:val="00E40CFA"/>
    <w:rsid w:val="00E40F5F"/>
    <w:rsid w:val="00E42723"/>
    <w:rsid w:val="00E42957"/>
    <w:rsid w:val="00E42A29"/>
    <w:rsid w:val="00E42A5E"/>
    <w:rsid w:val="00E435BE"/>
    <w:rsid w:val="00E438BE"/>
    <w:rsid w:val="00E43F7D"/>
    <w:rsid w:val="00E43FCC"/>
    <w:rsid w:val="00E4435F"/>
    <w:rsid w:val="00E447DC"/>
    <w:rsid w:val="00E4504C"/>
    <w:rsid w:val="00E45E66"/>
    <w:rsid w:val="00E45EC8"/>
    <w:rsid w:val="00E464F8"/>
    <w:rsid w:val="00E467AC"/>
    <w:rsid w:val="00E4687B"/>
    <w:rsid w:val="00E46DF6"/>
    <w:rsid w:val="00E47193"/>
    <w:rsid w:val="00E47D25"/>
    <w:rsid w:val="00E50341"/>
    <w:rsid w:val="00E504C6"/>
    <w:rsid w:val="00E50859"/>
    <w:rsid w:val="00E50E98"/>
    <w:rsid w:val="00E51963"/>
    <w:rsid w:val="00E51C98"/>
    <w:rsid w:val="00E51FE6"/>
    <w:rsid w:val="00E5274B"/>
    <w:rsid w:val="00E52C16"/>
    <w:rsid w:val="00E53497"/>
    <w:rsid w:val="00E5404D"/>
    <w:rsid w:val="00E5503C"/>
    <w:rsid w:val="00E553F3"/>
    <w:rsid w:val="00E555A3"/>
    <w:rsid w:val="00E5581D"/>
    <w:rsid w:val="00E55881"/>
    <w:rsid w:val="00E559DF"/>
    <w:rsid w:val="00E55CCA"/>
    <w:rsid w:val="00E55EDF"/>
    <w:rsid w:val="00E563E6"/>
    <w:rsid w:val="00E5708D"/>
    <w:rsid w:val="00E570E4"/>
    <w:rsid w:val="00E57221"/>
    <w:rsid w:val="00E57A92"/>
    <w:rsid w:val="00E60131"/>
    <w:rsid w:val="00E61877"/>
    <w:rsid w:val="00E61A7E"/>
    <w:rsid w:val="00E61F4A"/>
    <w:rsid w:val="00E62619"/>
    <w:rsid w:val="00E62A14"/>
    <w:rsid w:val="00E62CD6"/>
    <w:rsid w:val="00E630C1"/>
    <w:rsid w:val="00E63960"/>
    <w:rsid w:val="00E63A9D"/>
    <w:rsid w:val="00E63B15"/>
    <w:rsid w:val="00E64412"/>
    <w:rsid w:val="00E64434"/>
    <w:rsid w:val="00E651F6"/>
    <w:rsid w:val="00E65551"/>
    <w:rsid w:val="00E6565C"/>
    <w:rsid w:val="00E65CEB"/>
    <w:rsid w:val="00E6602C"/>
    <w:rsid w:val="00E660A5"/>
    <w:rsid w:val="00E664D2"/>
    <w:rsid w:val="00E70048"/>
    <w:rsid w:val="00E7046D"/>
    <w:rsid w:val="00E717D3"/>
    <w:rsid w:val="00E7216A"/>
    <w:rsid w:val="00E7239B"/>
    <w:rsid w:val="00E7263F"/>
    <w:rsid w:val="00E72D2D"/>
    <w:rsid w:val="00E72EA4"/>
    <w:rsid w:val="00E72FD6"/>
    <w:rsid w:val="00E7351A"/>
    <w:rsid w:val="00E743BC"/>
    <w:rsid w:val="00E74A5A"/>
    <w:rsid w:val="00E75BED"/>
    <w:rsid w:val="00E7604D"/>
    <w:rsid w:val="00E76211"/>
    <w:rsid w:val="00E76392"/>
    <w:rsid w:val="00E77373"/>
    <w:rsid w:val="00E80ED8"/>
    <w:rsid w:val="00E81BD6"/>
    <w:rsid w:val="00E82293"/>
    <w:rsid w:val="00E8232D"/>
    <w:rsid w:val="00E82977"/>
    <w:rsid w:val="00E829E6"/>
    <w:rsid w:val="00E833D2"/>
    <w:rsid w:val="00E833E5"/>
    <w:rsid w:val="00E844CB"/>
    <w:rsid w:val="00E84932"/>
    <w:rsid w:val="00E84D7A"/>
    <w:rsid w:val="00E84EBD"/>
    <w:rsid w:val="00E85834"/>
    <w:rsid w:val="00E859A7"/>
    <w:rsid w:val="00E86369"/>
    <w:rsid w:val="00E863B7"/>
    <w:rsid w:val="00E86452"/>
    <w:rsid w:val="00E86A51"/>
    <w:rsid w:val="00E86CA8"/>
    <w:rsid w:val="00E86F18"/>
    <w:rsid w:val="00E878B6"/>
    <w:rsid w:val="00E90CB6"/>
    <w:rsid w:val="00E9160D"/>
    <w:rsid w:val="00E91B82"/>
    <w:rsid w:val="00E91D62"/>
    <w:rsid w:val="00E93373"/>
    <w:rsid w:val="00E93D72"/>
    <w:rsid w:val="00E93E2F"/>
    <w:rsid w:val="00E94255"/>
    <w:rsid w:val="00E943FF"/>
    <w:rsid w:val="00E9452C"/>
    <w:rsid w:val="00E94A37"/>
    <w:rsid w:val="00E94C7B"/>
    <w:rsid w:val="00E95136"/>
    <w:rsid w:val="00E953B4"/>
    <w:rsid w:val="00E95C0C"/>
    <w:rsid w:val="00E95DBA"/>
    <w:rsid w:val="00E9681C"/>
    <w:rsid w:val="00E96925"/>
    <w:rsid w:val="00E9723B"/>
    <w:rsid w:val="00E97B12"/>
    <w:rsid w:val="00E97E41"/>
    <w:rsid w:val="00EA02CD"/>
    <w:rsid w:val="00EA0853"/>
    <w:rsid w:val="00EA0FF3"/>
    <w:rsid w:val="00EA1088"/>
    <w:rsid w:val="00EA1778"/>
    <w:rsid w:val="00EA1BC6"/>
    <w:rsid w:val="00EA1E6D"/>
    <w:rsid w:val="00EA22CB"/>
    <w:rsid w:val="00EA2631"/>
    <w:rsid w:val="00EA289D"/>
    <w:rsid w:val="00EA2E6B"/>
    <w:rsid w:val="00EA3721"/>
    <w:rsid w:val="00EA3C9F"/>
    <w:rsid w:val="00EA3E2F"/>
    <w:rsid w:val="00EA3EA4"/>
    <w:rsid w:val="00EA5DD7"/>
    <w:rsid w:val="00EA7B40"/>
    <w:rsid w:val="00EB0372"/>
    <w:rsid w:val="00EB0766"/>
    <w:rsid w:val="00EB0E16"/>
    <w:rsid w:val="00EB1200"/>
    <w:rsid w:val="00EB1435"/>
    <w:rsid w:val="00EB193E"/>
    <w:rsid w:val="00EB1ABD"/>
    <w:rsid w:val="00EB1B00"/>
    <w:rsid w:val="00EB2141"/>
    <w:rsid w:val="00EB2247"/>
    <w:rsid w:val="00EB292A"/>
    <w:rsid w:val="00EB33A0"/>
    <w:rsid w:val="00EB39D6"/>
    <w:rsid w:val="00EB3A10"/>
    <w:rsid w:val="00EB40CD"/>
    <w:rsid w:val="00EB41E9"/>
    <w:rsid w:val="00EB4872"/>
    <w:rsid w:val="00EB5EAB"/>
    <w:rsid w:val="00EB6D19"/>
    <w:rsid w:val="00EB6D21"/>
    <w:rsid w:val="00EB74A1"/>
    <w:rsid w:val="00EC06D4"/>
    <w:rsid w:val="00EC075B"/>
    <w:rsid w:val="00EC088E"/>
    <w:rsid w:val="00EC0A1C"/>
    <w:rsid w:val="00EC0BEE"/>
    <w:rsid w:val="00EC15BC"/>
    <w:rsid w:val="00EC2C85"/>
    <w:rsid w:val="00EC3E79"/>
    <w:rsid w:val="00EC5CEB"/>
    <w:rsid w:val="00EC6A6B"/>
    <w:rsid w:val="00EC6D72"/>
    <w:rsid w:val="00EC730E"/>
    <w:rsid w:val="00EC7702"/>
    <w:rsid w:val="00EC7AD0"/>
    <w:rsid w:val="00ED09E6"/>
    <w:rsid w:val="00ED0FB4"/>
    <w:rsid w:val="00ED16BB"/>
    <w:rsid w:val="00ED174F"/>
    <w:rsid w:val="00ED1DD3"/>
    <w:rsid w:val="00ED248B"/>
    <w:rsid w:val="00ED24AC"/>
    <w:rsid w:val="00ED2842"/>
    <w:rsid w:val="00ED32E7"/>
    <w:rsid w:val="00ED3616"/>
    <w:rsid w:val="00ED4605"/>
    <w:rsid w:val="00ED4CCA"/>
    <w:rsid w:val="00ED51D9"/>
    <w:rsid w:val="00ED5316"/>
    <w:rsid w:val="00ED5C43"/>
    <w:rsid w:val="00ED622A"/>
    <w:rsid w:val="00ED6473"/>
    <w:rsid w:val="00ED682A"/>
    <w:rsid w:val="00ED74BE"/>
    <w:rsid w:val="00ED76F5"/>
    <w:rsid w:val="00ED7766"/>
    <w:rsid w:val="00ED79FB"/>
    <w:rsid w:val="00ED7FE1"/>
    <w:rsid w:val="00EE0538"/>
    <w:rsid w:val="00EE0542"/>
    <w:rsid w:val="00EE0924"/>
    <w:rsid w:val="00EE2255"/>
    <w:rsid w:val="00EE22DE"/>
    <w:rsid w:val="00EE3E10"/>
    <w:rsid w:val="00EE40B9"/>
    <w:rsid w:val="00EE4E37"/>
    <w:rsid w:val="00EE5818"/>
    <w:rsid w:val="00EE5ECB"/>
    <w:rsid w:val="00EE5EDF"/>
    <w:rsid w:val="00EE626F"/>
    <w:rsid w:val="00EE6BF5"/>
    <w:rsid w:val="00EE6CAE"/>
    <w:rsid w:val="00EE7AAE"/>
    <w:rsid w:val="00EE7F46"/>
    <w:rsid w:val="00EF09D0"/>
    <w:rsid w:val="00EF09E3"/>
    <w:rsid w:val="00EF0C24"/>
    <w:rsid w:val="00EF2116"/>
    <w:rsid w:val="00EF2348"/>
    <w:rsid w:val="00EF27E6"/>
    <w:rsid w:val="00EF2A21"/>
    <w:rsid w:val="00EF3733"/>
    <w:rsid w:val="00EF4841"/>
    <w:rsid w:val="00EF550B"/>
    <w:rsid w:val="00EF5588"/>
    <w:rsid w:val="00EF5FED"/>
    <w:rsid w:val="00EF652F"/>
    <w:rsid w:val="00EF65C1"/>
    <w:rsid w:val="00EF6C85"/>
    <w:rsid w:val="00EF7264"/>
    <w:rsid w:val="00F005BB"/>
    <w:rsid w:val="00F0073F"/>
    <w:rsid w:val="00F01771"/>
    <w:rsid w:val="00F02937"/>
    <w:rsid w:val="00F029C9"/>
    <w:rsid w:val="00F02D8A"/>
    <w:rsid w:val="00F02D8B"/>
    <w:rsid w:val="00F02F57"/>
    <w:rsid w:val="00F036A2"/>
    <w:rsid w:val="00F03B8E"/>
    <w:rsid w:val="00F04650"/>
    <w:rsid w:val="00F04B3D"/>
    <w:rsid w:val="00F04F65"/>
    <w:rsid w:val="00F051C7"/>
    <w:rsid w:val="00F05376"/>
    <w:rsid w:val="00F07A6D"/>
    <w:rsid w:val="00F07AE1"/>
    <w:rsid w:val="00F10391"/>
    <w:rsid w:val="00F1079F"/>
    <w:rsid w:val="00F10C40"/>
    <w:rsid w:val="00F11466"/>
    <w:rsid w:val="00F116A9"/>
    <w:rsid w:val="00F124C8"/>
    <w:rsid w:val="00F12CA0"/>
    <w:rsid w:val="00F12DB2"/>
    <w:rsid w:val="00F135DA"/>
    <w:rsid w:val="00F13645"/>
    <w:rsid w:val="00F1384D"/>
    <w:rsid w:val="00F1644A"/>
    <w:rsid w:val="00F16AD4"/>
    <w:rsid w:val="00F17D4D"/>
    <w:rsid w:val="00F20304"/>
    <w:rsid w:val="00F2077C"/>
    <w:rsid w:val="00F21AE2"/>
    <w:rsid w:val="00F21DF7"/>
    <w:rsid w:val="00F21F84"/>
    <w:rsid w:val="00F226B7"/>
    <w:rsid w:val="00F2285D"/>
    <w:rsid w:val="00F230F3"/>
    <w:rsid w:val="00F23463"/>
    <w:rsid w:val="00F24B3F"/>
    <w:rsid w:val="00F24D10"/>
    <w:rsid w:val="00F253FB"/>
    <w:rsid w:val="00F258F0"/>
    <w:rsid w:val="00F26A23"/>
    <w:rsid w:val="00F26C09"/>
    <w:rsid w:val="00F27188"/>
    <w:rsid w:val="00F3080C"/>
    <w:rsid w:val="00F309CB"/>
    <w:rsid w:val="00F30B68"/>
    <w:rsid w:val="00F317B8"/>
    <w:rsid w:val="00F3238C"/>
    <w:rsid w:val="00F327DF"/>
    <w:rsid w:val="00F32878"/>
    <w:rsid w:val="00F3297F"/>
    <w:rsid w:val="00F335CA"/>
    <w:rsid w:val="00F33B69"/>
    <w:rsid w:val="00F34248"/>
    <w:rsid w:val="00F347B2"/>
    <w:rsid w:val="00F34D70"/>
    <w:rsid w:val="00F3510C"/>
    <w:rsid w:val="00F3548C"/>
    <w:rsid w:val="00F356F8"/>
    <w:rsid w:val="00F35873"/>
    <w:rsid w:val="00F36D82"/>
    <w:rsid w:val="00F406AE"/>
    <w:rsid w:val="00F40756"/>
    <w:rsid w:val="00F417D9"/>
    <w:rsid w:val="00F41F8A"/>
    <w:rsid w:val="00F42900"/>
    <w:rsid w:val="00F42B83"/>
    <w:rsid w:val="00F43400"/>
    <w:rsid w:val="00F43599"/>
    <w:rsid w:val="00F43844"/>
    <w:rsid w:val="00F448DB"/>
    <w:rsid w:val="00F458A7"/>
    <w:rsid w:val="00F45FB8"/>
    <w:rsid w:val="00F46015"/>
    <w:rsid w:val="00F4613E"/>
    <w:rsid w:val="00F472C1"/>
    <w:rsid w:val="00F47365"/>
    <w:rsid w:val="00F47393"/>
    <w:rsid w:val="00F47476"/>
    <w:rsid w:val="00F47600"/>
    <w:rsid w:val="00F47B35"/>
    <w:rsid w:val="00F47BBF"/>
    <w:rsid w:val="00F5011D"/>
    <w:rsid w:val="00F518AC"/>
    <w:rsid w:val="00F52ABA"/>
    <w:rsid w:val="00F52CF4"/>
    <w:rsid w:val="00F53805"/>
    <w:rsid w:val="00F5431C"/>
    <w:rsid w:val="00F54434"/>
    <w:rsid w:val="00F54B30"/>
    <w:rsid w:val="00F54D07"/>
    <w:rsid w:val="00F55416"/>
    <w:rsid w:val="00F5555A"/>
    <w:rsid w:val="00F55655"/>
    <w:rsid w:val="00F5569A"/>
    <w:rsid w:val="00F556F6"/>
    <w:rsid w:val="00F55F79"/>
    <w:rsid w:val="00F56A69"/>
    <w:rsid w:val="00F57169"/>
    <w:rsid w:val="00F60F0A"/>
    <w:rsid w:val="00F60F2C"/>
    <w:rsid w:val="00F61D0B"/>
    <w:rsid w:val="00F62045"/>
    <w:rsid w:val="00F6235A"/>
    <w:rsid w:val="00F6276D"/>
    <w:rsid w:val="00F62BED"/>
    <w:rsid w:val="00F62C17"/>
    <w:rsid w:val="00F62EE7"/>
    <w:rsid w:val="00F63258"/>
    <w:rsid w:val="00F64502"/>
    <w:rsid w:val="00F650F1"/>
    <w:rsid w:val="00F66EB7"/>
    <w:rsid w:val="00F6746C"/>
    <w:rsid w:val="00F677EA"/>
    <w:rsid w:val="00F67946"/>
    <w:rsid w:val="00F70446"/>
    <w:rsid w:val="00F70ACA"/>
    <w:rsid w:val="00F70BF7"/>
    <w:rsid w:val="00F70F02"/>
    <w:rsid w:val="00F710B0"/>
    <w:rsid w:val="00F710B8"/>
    <w:rsid w:val="00F71A82"/>
    <w:rsid w:val="00F71F48"/>
    <w:rsid w:val="00F72E4A"/>
    <w:rsid w:val="00F738A9"/>
    <w:rsid w:val="00F738BA"/>
    <w:rsid w:val="00F73DB4"/>
    <w:rsid w:val="00F7419E"/>
    <w:rsid w:val="00F74B62"/>
    <w:rsid w:val="00F75191"/>
    <w:rsid w:val="00F755E3"/>
    <w:rsid w:val="00F7596B"/>
    <w:rsid w:val="00F76DE9"/>
    <w:rsid w:val="00F771B9"/>
    <w:rsid w:val="00F77787"/>
    <w:rsid w:val="00F77943"/>
    <w:rsid w:val="00F801A1"/>
    <w:rsid w:val="00F802E7"/>
    <w:rsid w:val="00F80A47"/>
    <w:rsid w:val="00F81054"/>
    <w:rsid w:val="00F81FE6"/>
    <w:rsid w:val="00F826D6"/>
    <w:rsid w:val="00F826DD"/>
    <w:rsid w:val="00F82F1B"/>
    <w:rsid w:val="00F83AE4"/>
    <w:rsid w:val="00F83B51"/>
    <w:rsid w:val="00F84117"/>
    <w:rsid w:val="00F8413C"/>
    <w:rsid w:val="00F84204"/>
    <w:rsid w:val="00F8574F"/>
    <w:rsid w:val="00F857D3"/>
    <w:rsid w:val="00F85A4E"/>
    <w:rsid w:val="00F860B6"/>
    <w:rsid w:val="00F869D0"/>
    <w:rsid w:val="00F86FA8"/>
    <w:rsid w:val="00F87634"/>
    <w:rsid w:val="00F878F7"/>
    <w:rsid w:val="00F90056"/>
    <w:rsid w:val="00F9038F"/>
    <w:rsid w:val="00F9041E"/>
    <w:rsid w:val="00F908DE"/>
    <w:rsid w:val="00F90EAA"/>
    <w:rsid w:val="00F90EC6"/>
    <w:rsid w:val="00F912D9"/>
    <w:rsid w:val="00F91618"/>
    <w:rsid w:val="00F920DB"/>
    <w:rsid w:val="00F93E4C"/>
    <w:rsid w:val="00F94048"/>
    <w:rsid w:val="00F94C87"/>
    <w:rsid w:val="00F967CC"/>
    <w:rsid w:val="00F96B48"/>
    <w:rsid w:val="00F976FE"/>
    <w:rsid w:val="00F97B9E"/>
    <w:rsid w:val="00F97DCC"/>
    <w:rsid w:val="00F97E2B"/>
    <w:rsid w:val="00FA0C3A"/>
    <w:rsid w:val="00FA1047"/>
    <w:rsid w:val="00FA16B3"/>
    <w:rsid w:val="00FA1828"/>
    <w:rsid w:val="00FA1E23"/>
    <w:rsid w:val="00FA1ECA"/>
    <w:rsid w:val="00FA1F5C"/>
    <w:rsid w:val="00FA2C6F"/>
    <w:rsid w:val="00FA3702"/>
    <w:rsid w:val="00FA3D6F"/>
    <w:rsid w:val="00FA3EE4"/>
    <w:rsid w:val="00FA481E"/>
    <w:rsid w:val="00FA4964"/>
    <w:rsid w:val="00FA63BA"/>
    <w:rsid w:val="00FA716A"/>
    <w:rsid w:val="00FA786F"/>
    <w:rsid w:val="00FA7C98"/>
    <w:rsid w:val="00FB0786"/>
    <w:rsid w:val="00FB0813"/>
    <w:rsid w:val="00FB1152"/>
    <w:rsid w:val="00FB16FB"/>
    <w:rsid w:val="00FB1744"/>
    <w:rsid w:val="00FB178D"/>
    <w:rsid w:val="00FB1C4E"/>
    <w:rsid w:val="00FB1F66"/>
    <w:rsid w:val="00FB294C"/>
    <w:rsid w:val="00FB3486"/>
    <w:rsid w:val="00FB44CD"/>
    <w:rsid w:val="00FB4E01"/>
    <w:rsid w:val="00FB4E83"/>
    <w:rsid w:val="00FB5010"/>
    <w:rsid w:val="00FB51DE"/>
    <w:rsid w:val="00FB58F1"/>
    <w:rsid w:val="00FB610C"/>
    <w:rsid w:val="00FB7584"/>
    <w:rsid w:val="00FB7843"/>
    <w:rsid w:val="00FC254F"/>
    <w:rsid w:val="00FC2C03"/>
    <w:rsid w:val="00FC3070"/>
    <w:rsid w:val="00FC4035"/>
    <w:rsid w:val="00FC48B7"/>
    <w:rsid w:val="00FC5374"/>
    <w:rsid w:val="00FC6320"/>
    <w:rsid w:val="00FC689F"/>
    <w:rsid w:val="00FC7314"/>
    <w:rsid w:val="00FC7A59"/>
    <w:rsid w:val="00FD1493"/>
    <w:rsid w:val="00FD1EE8"/>
    <w:rsid w:val="00FD2899"/>
    <w:rsid w:val="00FD385D"/>
    <w:rsid w:val="00FD3ACC"/>
    <w:rsid w:val="00FD3BC4"/>
    <w:rsid w:val="00FD3CC7"/>
    <w:rsid w:val="00FD490F"/>
    <w:rsid w:val="00FD5FDB"/>
    <w:rsid w:val="00FD7021"/>
    <w:rsid w:val="00FD71BD"/>
    <w:rsid w:val="00FD7D3F"/>
    <w:rsid w:val="00FE0295"/>
    <w:rsid w:val="00FE037B"/>
    <w:rsid w:val="00FE06ED"/>
    <w:rsid w:val="00FE08EB"/>
    <w:rsid w:val="00FE098C"/>
    <w:rsid w:val="00FE1399"/>
    <w:rsid w:val="00FE170B"/>
    <w:rsid w:val="00FE1C8A"/>
    <w:rsid w:val="00FE250A"/>
    <w:rsid w:val="00FE29A9"/>
    <w:rsid w:val="00FE2ACC"/>
    <w:rsid w:val="00FE2CC5"/>
    <w:rsid w:val="00FE321F"/>
    <w:rsid w:val="00FE5916"/>
    <w:rsid w:val="00FE65E8"/>
    <w:rsid w:val="00FE6BFA"/>
    <w:rsid w:val="00FE6CB0"/>
    <w:rsid w:val="00FE6D01"/>
    <w:rsid w:val="00FE6D96"/>
    <w:rsid w:val="00FE74CE"/>
    <w:rsid w:val="00FF1BF2"/>
    <w:rsid w:val="00FF2126"/>
    <w:rsid w:val="00FF375D"/>
    <w:rsid w:val="00FF3DA3"/>
    <w:rsid w:val="00FF3DC9"/>
    <w:rsid w:val="00FF5CF8"/>
    <w:rsid w:val="00FF639C"/>
    <w:rsid w:val="00FF665D"/>
    <w:rsid w:val="00FF7358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4E80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unhideWhenUsed="1" w:qFormat="1"/>
    <w:lsdException w:name="Body Text First Indent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5881"/>
    <w:rPr>
      <w:rFonts w:ascii="Times New Roman" w:eastAsia="Times New Roman" w:hAnsi="Times New Roman"/>
      <w:sz w:val="22"/>
      <w:szCs w:val="24"/>
    </w:rPr>
  </w:style>
  <w:style w:type="paragraph" w:styleId="Heading1">
    <w:name w:val="heading 1"/>
    <w:next w:val="BodyNISAR"/>
    <w:link w:val="Heading1Char"/>
    <w:uiPriority w:val="9"/>
    <w:qFormat/>
    <w:rsid w:val="002E116C"/>
    <w:pPr>
      <w:keepNext/>
      <w:numPr>
        <w:numId w:val="3"/>
      </w:numPr>
      <w:tabs>
        <w:tab w:val="left" w:pos="454"/>
        <w:tab w:val="left" w:pos="851"/>
        <w:tab w:val="left" w:pos="1361"/>
      </w:tabs>
      <w:spacing w:before="240" w:after="120"/>
      <w:ind w:left="397" w:hanging="397"/>
      <w:outlineLvl w:val="0"/>
    </w:pPr>
    <w:rPr>
      <w:rFonts w:ascii="Arial" w:eastAsia="Times New Roman" w:hAnsi="Arial" w:cs="Arial"/>
      <w:b/>
      <w:bCs/>
      <w:caps/>
      <w:kern w:val="32"/>
      <w:sz w:val="32"/>
      <w:szCs w:val="32"/>
    </w:rPr>
  </w:style>
  <w:style w:type="paragraph" w:styleId="Heading2">
    <w:name w:val="heading 2"/>
    <w:next w:val="BodyNISAR"/>
    <w:link w:val="Heading2Char"/>
    <w:uiPriority w:val="9"/>
    <w:qFormat/>
    <w:rsid w:val="004E0004"/>
    <w:pPr>
      <w:keepNext/>
      <w:numPr>
        <w:ilvl w:val="1"/>
        <w:numId w:val="3"/>
      </w:numPr>
      <w:tabs>
        <w:tab w:val="left" w:pos="810"/>
      </w:tabs>
      <w:spacing w:before="200" w:after="160"/>
      <w:ind w:left="578" w:hanging="578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next w:val="BodyNISAR"/>
    <w:link w:val="Heading3Char"/>
    <w:uiPriority w:val="9"/>
    <w:qFormat/>
    <w:rsid w:val="004E0004"/>
    <w:pPr>
      <w:keepNext/>
      <w:numPr>
        <w:ilvl w:val="2"/>
        <w:numId w:val="3"/>
      </w:numPr>
      <w:tabs>
        <w:tab w:val="left" w:pos="990"/>
      </w:tabs>
      <w:spacing w:before="200" w:after="120"/>
      <w:outlineLvl w:val="2"/>
    </w:pPr>
    <w:rPr>
      <w:rFonts w:ascii="Arial" w:eastAsia="Arial Unicode MS" w:hAnsi="Arial" w:cs="Arial"/>
      <w:bCs/>
      <w:kern w:val="28"/>
      <w:sz w:val="28"/>
      <w:szCs w:val="26"/>
    </w:rPr>
  </w:style>
  <w:style w:type="paragraph" w:styleId="Heading4">
    <w:name w:val="heading 4"/>
    <w:next w:val="BodyNISAR"/>
    <w:link w:val="Heading4Char"/>
    <w:uiPriority w:val="9"/>
    <w:qFormat/>
    <w:rsid w:val="00232206"/>
    <w:pPr>
      <w:keepNext/>
      <w:numPr>
        <w:ilvl w:val="3"/>
        <w:numId w:val="3"/>
      </w:numPr>
      <w:spacing w:before="160" w:after="60"/>
      <w:outlineLvl w:val="3"/>
    </w:pPr>
    <w:rPr>
      <w:rFonts w:ascii="Arial" w:eastAsia="Times New Roman" w:hAnsi="Arial"/>
      <w:bCs/>
      <w:sz w:val="28"/>
      <w:szCs w:val="28"/>
    </w:rPr>
  </w:style>
  <w:style w:type="paragraph" w:styleId="Heading5">
    <w:name w:val="heading 5"/>
    <w:next w:val="BodyNISAR"/>
    <w:link w:val="Heading5Char"/>
    <w:uiPriority w:val="9"/>
    <w:qFormat/>
    <w:rsid w:val="00232206"/>
    <w:pPr>
      <w:keepNext/>
      <w:numPr>
        <w:ilvl w:val="4"/>
        <w:numId w:val="3"/>
      </w:numPr>
      <w:tabs>
        <w:tab w:val="clear" w:pos="1008"/>
        <w:tab w:val="left" w:pos="1354"/>
      </w:tabs>
      <w:spacing w:before="120" w:after="60"/>
      <w:ind w:left="1354" w:hanging="1354"/>
      <w:outlineLvl w:val="4"/>
    </w:pPr>
    <w:rPr>
      <w:rFonts w:ascii="Arial" w:eastAsia="Times New Roman" w:hAnsi="Arial"/>
      <w:bCs/>
      <w:iCs/>
      <w:sz w:val="26"/>
      <w:szCs w:val="26"/>
    </w:rPr>
  </w:style>
  <w:style w:type="paragraph" w:styleId="Heading6">
    <w:name w:val="heading 6"/>
    <w:next w:val="Normal"/>
    <w:link w:val="Heading6Char"/>
    <w:uiPriority w:val="9"/>
    <w:qFormat/>
    <w:rsid w:val="003A572C"/>
    <w:pPr>
      <w:numPr>
        <w:ilvl w:val="5"/>
        <w:numId w:val="3"/>
      </w:numPr>
      <w:spacing w:before="240" w:after="60"/>
      <w:outlineLvl w:val="5"/>
    </w:pPr>
    <w:rPr>
      <w:rFonts w:ascii="Times New Roman" w:eastAsia="Times New Roman" w:hAnsi="Times New Roman"/>
      <w:b/>
      <w:bCs/>
      <w:sz w:val="22"/>
      <w:szCs w:val="22"/>
    </w:rPr>
  </w:style>
  <w:style w:type="paragraph" w:styleId="Heading7">
    <w:name w:val="heading 7"/>
    <w:next w:val="Normal"/>
    <w:link w:val="Heading7Char"/>
    <w:uiPriority w:val="9"/>
    <w:qFormat/>
    <w:rsid w:val="003A572C"/>
    <w:pPr>
      <w:numPr>
        <w:ilvl w:val="6"/>
        <w:numId w:val="3"/>
      </w:numPr>
      <w:spacing w:before="240" w:after="60"/>
      <w:outlineLvl w:val="6"/>
    </w:pPr>
    <w:rPr>
      <w:rFonts w:ascii="Times New Roman" w:eastAsia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3A572C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3A572C"/>
    <w:pPr>
      <w:numPr>
        <w:ilvl w:val="8"/>
        <w:numId w:val="3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A572C"/>
    <w:pPr>
      <w:tabs>
        <w:tab w:val="center" w:pos="4680"/>
        <w:tab w:val="right" w:pos="9360"/>
      </w:tabs>
      <w:spacing w:line="220" w:lineRule="atLeast"/>
    </w:pPr>
    <w:rPr>
      <w:szCs w:val="20"/>
    </w:rPr>
  </w:style>
  <w:style w:type="character" w:customStyle="1" w:styleId="FooterChar">
    <w:name w:val="Footer Char"/>
    <w:link w:val="Footer"/>
    <w:uiPriority w:val="99"/>
    <w:rsid w:val="003A572C"/>
    <w:rPr>
      <w:rFonts w:ascii="Arial" w:eastAsia="Times New Roman" w:hAnsi="Arial"/>
    </w:rPr>
  </w:style>
  <w:style w:type="paragraph" w:styleId="Header">
    <w:name w:val="header"/>
    <w:aliases w:val="Header NISAR"/>
    <w:link w:val="HeaderChar"/>
    <w:rsid w:val="003A572C"/>
    <w:pPr>
      <w:pBdr>
        <w:bottom w:val="single" w:sz="4" w:space="1" w:color="31849B"/>
      </w:pBdr>
      <w:tabs>
        <w:tab w:val="right" w:pos="9360"/>
      </w:tabs>
    </w:pPr>
    <w:rPr>
      <w:rFonts w:ascii="Arial" w:eastAsia="Times New Roman" w:hAnsi="Arial"/>
      <w:color w:val="4D4D4D"/>
    </w:rPr>
  </w:style>
  <w:style w:type="character" w:customStyle="1" w:styleId="HeaderChar">
    <w:name w:val="Header Char"/>
    <w:aliases w:val="Header NISAR Char"/>
    <w:link w:val="Header"/>
    <w:rsid w:val="003A572C"/>
    <w:rPr>
      <w:rFonts w:ascii="Arial" w:eastAsia="Times New Roman" w:hAnsi="Arial"/>
      <w:color w:val="4D4D4D"/>
    </w:rPr>
  </w:style>
  <w:style w:type="character" w:styleId="PageNumber">
    <w:name w:val="page number"/>
    <w:rsid w:val="003A572C"/>
    <w:rPr>
      <w:rFonts w:ascii="Erie" w:hAnsi="Erie"/>
      <w:sz w:val="20"/>
    </w:rPr>
  </w:style>
  <w:style w:type="paragraph" w:customStyle="1" w:styleId="Table">
    <w:name w:val="Table"/>
    <w:basedOn w:val="Normal"/>
    <w:rsid w:val="00562788"/>
    <w:pPr>
      <w:tabs>
        <w:tab w:val="left" w:pos="1080"/>
        <w:tab w:val="left" w:pos="2160"/>
      </w:tabs>
      <w:spacing w:before="60" w:after="60" w:line="240" w:lineRule="atLeast"/>
      <w:ind w:left="144"/>
    </w:pPr>
    <w:rPr>
      <w:rFonts w:ascii="Times" w:hAnsi="Times"/>
      <w:i/>
      <w:szCs w:val="20"/>
    </w:rPr>
  </w:style>
  <w:style w:type="paragraph" w:styleId="ListParagraph">
    <w:name w:val="List Paragraph"/>
    <w:basedOn w:val="Normal"/>
    <w:uiPriority w:val="34"/>
    <w:qFormat/>
    <w:rsid w:val="00562788"/>
    <w:pPr>
      <w:spacing w:line="220" w:lineRule="atLeast"/>
      <w:ind w:left="720"/>
      <w:contextualSpacing/>
    </w:pPr>
    <w:rPr>
      <w:szCs w:val="20"/>
    </w:rPr>
  </w:style>
  <w:style w:type="character" w:customStyle="1" w:styleId="Heading1Char">
    <w:name w:val="Heading 1 Char"/>
    <w:link w:val="Heading1"/>
    <w:uiPriority w:val="9"/>
    <w:rsid w:val="002E116C"/>
    <w:rPr>
      <w:rFonts w:ascii="Arial" w:eastAsia="Times New Roman" w:hAnsi="Arial" w:cs="Arial"/>
      <w:b/>
      <w:bCs/>
      <w:cap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4E0004"/>
    <w:rPr>
      <w:rFonts w:ascii="Arial" w:eastAsia="Times New Roman" w:hAnsi="Arial" w:cs="Arial"/>
      <w:bCs/>
      <w:iCs/>
      <w:sz w:val="32"/>
      <w:szCs w:val="28"/>
    </w:rPr>
  </w:style>
  <w:style w:type="character" w:customStyle="1" w:styleId="Heading3Char">
    <w:name w:val="Heading 3 Char"/>
    <w:link w:val="Heading3"/>
    <w:uiPriority w:val="9"/>
    <w:rsid w:val="004E0004"/>
    <w:rPr>
      <w:rFonts w:ascii="Arial" w:eastAsia="Arial Unicode MS" w:hAnsi="Arial" w:cs="Arial"/>
      <w:bCs/>
      <w:kern w:val="28"/>
      <w:sz w:val="28"/>
      <w:szCs w:val="26"/>
    </w:rPr>
  </w:style>
  <w:style w:type="character" w:customStyle="1" w:styleId="Heading4Char">
    <w:name w:val="Heading 4 Char"/>
    <w:link w:val="Heading4"/>
    <w:uiPriority w:val="9"/>
    <w:rsid w:val="00232206"/>
    <w:rPr>
      <w:rFonts w:ascii="Arial" w:eastAsia="Times New Roman" w:hAnsi="Arial"/>
      <w:bCs/>
      <w:sz w:val="28"/>
      <w:szCs w:val="28"/>
    </w:rPr>
  </w:style>
  <w:style w:type="character" w:customStyle="1" w:styleId="Heading5Char">
    <w:name w:val="Heading 5 Char"/>
    <w:link w:val="Heading5"/>
    <w:uiPriority w:val="9"/>
    <w:rsid w:val="00232206"/>
    <w:rPr>
      <w:rFonts w:ascii="Arial" w:eastAsia="Times New Roman" w:hAnsi="Arial"/>
      <w:bCs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A572C"/>
    <w:rPr>
      <w:rFonts w:ascii="Times New Roman" w:eastAsia="Times New Roman" w:hAnsi="Times New Roman"/>
      <w:b/>
      <w:bCs/>
      <w:sz w:val="22"/>
      <w:szCs w:val="22"/>
    </w:rPr>
  </w:style>
  <w:style w:type="paragraph" w:styleId="TOC5">
    <w:name w:val="toc 5"/>
    <w:basedOn w:val="TOC2"/>
    <w:next w:val="Normal"/>
    <w:uiPriority w:val="39"/>
    <w:rsid w:val="003A572C"/>
    <w:pPr>
      <w:ind w:left="960"/>
    </w:pPr>
    <w:rPr>
      <w:smallCaps/>
      <w:sz w:val="18"/>
      <w:szCs w:val="18"/>
    </w:rPr>
  </w:style>
  <w:style w:type="paragraph" w:styleId="TOC2">
    <w:name w:val="toc 2"/>
    <w:next w:val="Normal"/>
    <w:autoRedefine/>
    <w:uiPriority w:val="39"/>
    <w:unhideWhenUsed/>
    <w:rsid w:val="00DB0979"/>
    <w:pPr>
      <w:tabs>
        <w:tab w:val="left" w:pos="960"/>
        <w:tab w:val="right" w:leader="dot" w:pos="9350"/>
      </w:tabs>
      <w:ind w:left="240"/>
    </w:pPr>
    <w:rPr>
      <w:rFonts w:ascii="Arial" w:eastAsia="Times New Roman" w:hAnsi="Arial" w:cs="Calibri (Body)"/>
      <w:sz w:val="24"/>
    </w:rPr>
  </w:style>
  <w:style w:type="paragraph" w:customStyle="1" w:styleId="TableHeadingNISAR">
    <w:name w:val="Table Heading NISAR"/>
    <w:qFormat/>
    <w:rsid w:val="003A572C"/>
    <w:pPr>
      <w:jc w:val="center"/>
    </w:pPr>
    <w:rPr>
      <w:rFonts w:ascii="Arial Narrow" w:eastAsia="Times New Roman" w:hAnsi="Arial Narrow"/>
      <w:b/>
    </w:rPr>
  </w:style>
  <w:style w:type="paragraph" w:customStyle="1" w:styleId="TabletextNISAR">
    <w:name w:val="Table text NISAR"/>
    <w:qFormat/>
    <w:rsid w:val="003A572C"/>
    <w:rPr>
      <w:rFonts w:ascii="Arial Narrow" w:eastAsia="Times New Roman" w:hAnsi="Arial Narrow"/>
    </w:rPr>
  </w:style>
  <w:style w:type="paragraph" w:customStyle="1" w:styleId="DocTitleNISAR">
    <w:name w:val="Doc Title NISAR"/>
    <w:next w:val="Normal"/>
    <w:qFormat/>
    <w:rsid w:val="003A572C"/>
    <w:rPr>
      <w:rFonts w:ascii="Arial" w:eastAsia="Times New Roman" w:hAnsi="Arial" w:cs="Arial"/>
      <w:sz w:val="52"/>
      <w:szCs w:val="24"/>
    </w:rPr>
  </w:style>
  <w:style w:type="character" w:styleId="Hyperlink">
    <w:name w:val="Hyperlink"/>
    <w:unhideWhenUsed/>
    <w:rsid w:val="003A572C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B0979"/>
    <w:pPr>
      <w:tabs>
        <w:tab w:val="right" w:leader="dot" w:pos="9350"/>
      </w:tabs>
      <w:spacing w:before="120" w:after="120"/>
    </w:pPr>
    <w:rPr>
      <w:rFonts w:ascii="Arial" w:eastAsia="Arial Unicode MS" w:hAnsi="Arial" w:cs="Arial"/>
      <w:b/>
      <w:bCs/>
      <w:noProof/>
    </w:rPr>
  </w:style>
  <w:style w:type="paragraph" w:styleId="TOC3">
    <w:name w:val="toc 3"/>
    <w:next w:val="Normal"/>
    <w:autoRedefine/>
    <w:uiPriority w:val="39"/>
    <w:unhideWhenUsed/>
    <w:rsid w:val="00DB0979"/>
    <w:pPr>
      <w:ind w:left="480"/>
    </w:pPr>
    <w:rPr>
      <w:rFonts w:ascii="Arial" w:eastAsia="Times New Roman" w:hAnsi="Arial" w:cstheme="minorHAnsi"/>
      <w:iCs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DB0979"/>
    <w:pPr>
      <w:ind w:left="720"/>
    </w:pPr>
    <w:rPr>
      <w:rFonts w:ascii="Arial" w:hAnsi="Arial" w:cstheme="minorHAnsi"/>
      <w:szCs w:val="18"/>
    </w:rPr>
  </w:style>
  <w:style w:type="paragraph" w:styleId="TableofFigures">
    <w:name w:val="table of figures"/>
    <w:basedOn w:val="Normal"/>
    <w:next w:val="Normal"/>
    <w:uiPriority w:val="99"/>
    <w:rsid w:val="00775177"/>
    <w:pPr>
      <w:spacing w:before="60" w:after="60"/>
      <w:ind w:left="403" w:hanging="403"/>
    </w:pPr>
    <w:rPr>
      <w:rFonts w:ascii="Arial" w:hAnsi="Arial"/>
      <w:szCs w:val="20"/>
    </w:rPr>
  </w:style>
  <w:style w:type="table" w:styleId="TableGrid">
    <w:name w:val="Table Grid"/>
    <w:basedOn w:val="TableNormal"/>
    <w:rsid w:val="003A572C"/>
    <w:pPr>
      <w:spacing w:line="22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3A572C"/>
    <w:pPr>
      <w:spacing w:before="100" w:beforeAutospacing="1" w:after="100" w:afterAutospacing="1"/>
    </w:pPr>
    <w:rPr>
      <w:rFonts w:cs="Arial"/>
      <w:color w:val="000000"/>
      <w:sz w:val="12"/>
      <w:szCs w:val="12"/>
    </w:rPr>
  </w:style>
  <w:style w:type="paragraph" w:customStyle="1" w:styleId="WPDefaults">
    <w:name w:val="WP Defaults"/>
    <w:rsid w:val="003A572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</w:tabs>
      <w:spacing w:line="240" w:lineRule="atLeast"/>
      <w:jc w:val="both"/>
    </w:pPr>
    <w:rPr>
      <w:rFonts w:ascii="Courier" w:eastAsia="Times New Roman" w:hAnsi="Courier"/>
      <w:sz w:val="24"/>
    </w:rPr>
  </w:style>
  <w:style w:type="paragraph" w:customStyle="1" w:styleId="SignatureLineNISAR">
    <w:name w:val="Signature Line NISAR"/>
    <w:next w:val="Normal"/>
    <w:rsid w:val="003A572C"/>
    <w:pPr>
      <w:tabs>
        <w:tab w:val="right" w:pos="5760"/>
        <w:tab w:val="left" w:pos="6480"/>
        <w:tab w:val="right" w:pos="9360"/>
      </w:tabs>
      <w:spacing w:before="360"/>
    </w:pPr>
    <w:rPr>
      <w:rFonts w:ascii="Arial" w:eastAsia="Times New Roman" w:hAnsi="Arial"/>
      <w:i/>
      <w:sz w:val="22"/>
      <w:szCs w:val="24"/>
      <w:u w:val="single"/>
    </w:rPr>
  </w:style>
  <w:style w:type="paragraph" w:customStyle="1" w:styleId="JPLNASAISROLogoNISAR">
    <w:name w:val="JPL NASA ISRO Logo NISAR"/>
    <w:rsid w:val="003A572C"/>
    <w:pPr>
      <w:spacing w:before="120" w:after="120"/>
    </w:pPr>
    <w:rPr>
      <w:rFonts w:ascii="Times New Roman" w:eastAsia="Times New Roman" w:hAnsi="Times New Roman"/>
      <w:sz w:val="24"/>
      <w:szCs w:val="24"/>
    </w:rPr>
  </w:style>
  <w:style w:type="paragraph" w:customStyle="1" w:styleId="DocNumberNISAR">
    <w:name w:val="Doc Number NISAR"/>
    <w:qFormat/>
    <w:rsid w:val="003A572C"/>
    <w:pPr>
      <w:spacing w:before="360" w:after="360"/>
    </w:pPr>
    <w:rPr>
      <w:rFonts w:ascii="Arial" w:eastAsia="Times New Roman" w:hAnsi="Arial" w:cs="Arial"/>
      <w:sz w:val="28"/>
      <w:szCs w:val="24"/>
    </w:rPr>
  </w:style>
  <w:style w:type="paragraph" w:customStyle="1" w:styleId="DocStateNISAR">
    <w:name w:val="Doc State NISAR"/>
    <w:next w:val="DocNumberNISAR"/>
    <w:qFormat/>
    <w:rsid w:val="003A572C"/>
    <w:pPr>
      <w:spacing w:before="1440" w:after="360"/>
    </w:pPr>
    <w:rPr>
      <w:rFonts w:ascii="Arial" w:eastAsia="Times New Roman" w:hAnsi="Arial" w:cs="Arial"/>
      <w:sz w:val="28"/>
      <w:szCs w:val="24"/>
    </w:rPr>
  </w:style>
  <w:style w:type="paragraph" w:customStyle="1" w:styleId="CoverdateNISAR">
    <w:name w:val="Cover date NISAR"/>
    <w:qFormat/>
    <w:rsid w:val="003A572C"/>
    <w:pPr>
      <w:spacing w:before="360"/>
    </w:pPr>
    <w:rPr>
      <w:rFonts w:ascii="Arial" w:eastAsia="Times New Roman" w:hAnsi="Arial" w:cs="Arial"/>
      <w:sz w:val="28"/>
      <w:szCs w:val="24"/>
    </w:rPr>
  </w:style>
  <w:style w:type="paragraph" w:customStyle="1" w:styleId="PapercopiesblurbNISAR">
    <w:name w:val="Paper copies blurb NISAR"/>
    <w:qFormat/>
    <w:rsid w:val="003A572C"/>
    <w:pPr>
      <w:spacing w:before="1200" w:after="1200"/>
    </w:pPr>
    <w:rPr>
      <w:rFonts w:ascii="Arial" w:eastAsia="Times New Roman" w:hAnsi="Arial" w:cs="Arial"/>
      <w:sz w:val="24"/>
      <w:szCs w:val="24"/>
    </w:rPr>
  </w:style>
  <w:style w:type="paragraph" w:customStyle="1" w:styleId="AuthorNISAR">
    <w:name w:val="Author NISAR"/>
    <w:qFormat/>
    <w:rsid w:val="003A572C"/>
    <w:pPr>
      <w:tabs>
        <w:tab w:val="center" w:pos="4680"/>
      </w:tabs>
      <w:spacing w:after="1200"/>
    </w:pPr>
    <w:rPr>
      <w:rFonts w:ascii="Arial" w:eastAsia="Times New Roman" w:hAnsi="Arial" w:cs="Arial"/>
      <w:sz w:val="24"/>
      <w:szCs w:val="24"/>
    </w:rPr>
  </w:style>
  <w:style w:type="paragraph" w:customStyle="1" w:styleId="LogotypewordsNISAR">
    <w:name w:val="Logotype words NISAR"/>
    <w:qFormat/>
    <w:rsid w:val="003A572C"/>
    <w:rPr>
      <w:rFonts w:ascii="Arial" w:eastAsia="Times New Roman" w:hAnsi="Arial" w:cs="Arial"/>
      <w:sz w:val="16"/>
      <w:szCs w:val="16"/>
    </w:rPr>
  </w:style>
  <w:style w:type="paragraph" w:customStyle="1" w:styleId="FooterNISAR">
    <w:name w:val="Footer NISAR"/>
    <w:qFormat/>
    <w:rsid w:val="003A572C"/>
    <w:pPr>
      <w:jc w:val="center"/>
    </w:pPr>
    <w:rPr>
      <w:rFonts w:ascii="Arial Narrow" w:eastAsia="Times New Roman" w:hAnsi="Arial Narrow"/>
      <w:bCs/>
      <w:color w:val="7F7F7F"/>
      <w:spacing w:val="-2"/>
      <w:sz w:val="18"/>
      <w:szCs w:val="16"/>
    </w:rPr>
  </w:style>
  <w:style w:type="paragraph" w:customStyle="1" w:styleId="HeadingunnumberedNISAR">
    <w:name w:val="Heading unnumbered NISAR"/>
    <w:next w:val="BodyNISAR"/>
    <w:qFormat/>
    <w:rsid w:val="00487BBF"/>
    <w:pPr>
      <w:keepNext/>
      <w:spacing w:before="360" w:after="120"/>
    </w:pPr>
    <w:rPr>
      <w:rFonts w:ascii="Arial" w:eastAsia="Times New Roman" w:hAnsi="Arial" w:cs="Arial"/>
      <w:b/>
      <w:caps/>
      <w:sz w:val="32"/>
      <w:szCs w:val="16"/>
    </w:rPr>
  </w:style>
  <w:style w:type="paragraph" w:customStyle="1" w:styleId="SigPgHeadingsNISAR">
    <w:name w:val="Sig Pg Headings NISAR"/>
    <w:next w:val="SignatoryNISAR"/>
    <w:rsid w:val="003A572C"/>
    <w:pPr>
      <w:spacing w:before="600" w:after="600"/>
    </w:pPr>
    <w:rPr>
      <w:rFonts w:ascii="Arial" w:eastAsia="Times New Roman" w:hAnsi="Arial"/>
      <w:sz w:val="32"/>
      <w:szCs w:val="24"/>
    </w:rPr>
  </w:style>
  <w:style w:type="paragraph" w:customStyle="1" w:styleId="SignatoryNISAR">
    <w:name w:val="Signatory NISAR"/>
    <w:rsid w:val="003A572C"/>
    <w:pPr>
      <w:tabs>
        <w:tab w:val="right" w:pos="5760"/>
        <w:tab w:val="left" w:pos="6480"/>
        <w:tab w:val="right" w:pos="9360"/>
      </w:tabs>
    </w:pPr>
    <w:rPr>
      <w:rFonts w:ascii="Arial" w:eastAsia="Times New Roman" w:hAnsi="Arial"/>
      <w:sz w:val="22"/>
      <w:szCs w:val="24"/>
    </w:rPr>
  </w:style>
  <w:style w:type="paragraph" w:customStyle="1" w:styleId="PagenumberNISAR">
    <w:name w:val="Page number NISAR"/>
    <w:next w:val="FooterNISAR"/>
    <w:qFormat/>
    <w:rsid w:val="003A572C"/>
    <w:pPr>
      <w:pBdr>
        <w:top w:val="single" w:sz="4" w:space="1" w:color="31849B"/>
      </w:pBdr>
      <w:jc w:val="center"/>
    </w:pPr>
    <w:rPr>
      <w:rFonts w:ascii="Arial" w:eastAsia="Times New Roman" w:hAnsi="Arial" w:cs="Arial"/>
      <w:color w:val="4D4D4D"/>
      <w:sz w:val="22"/>
      <w:szCs w:val="22"/>
    </w:rPr>
  </w:style>
  <w:style w:type="paragraph" w:customStyle="1" w:styleId="TablenoteNISAR">
    <w:name w:val="Table note NISAR"/>
    <w:qFormat/>
    <w:rsid w:val="003A572C"/>
    <w:pPr>
      <w:spacing w:before="60" w:after="60"/>
      <w:ind w:left="144" w:hanging="144"/>
    </w:pPr>
    <w:rPr>
      <w:rFonts w:ascii="Arial Narrow" w:eastAsia="Times New Roman" w:hAnsi="Arial Narrow"/>
      <w:i/>
    </w:rPr>
  </w:style>
  <w:style w:type="paragraph" w:customStyle="1" w:styleId="BodyNISAR">
    <w:name w:val="Body NISAR"/>
    <w:qFormat/>
    <w:rsid w:val="00EC06D4"/>
    <w:pPr>
      <w:spacing w:before="40" w:after="40"/>
    </w:pPr>
    <w:rPr>
      <w:rFonts w:ascii="Times New Roman" w:eastAsia="Times New Roman" w:hAnsi="Times New Roman"/>
      <w:sz w:val="24"/>
    </w:rPr>
  </w:style>
  <w:style w:type="character" w:customStyle="1" w:styleId="Heading7Char">
    <w:name w:val="Heading 7 Char"/>
    <w:link w:val="Heading7"/>
    <w:uiPriority w:val="9"/>
    <w:rsid w:val="003A572C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link w:val="Heading8"/>
    <w:uiPriority w:val="9"/>
    <w:rsid w:val="003A572C"/>
    <w:rPr>
      <w:rFonts w:ascii="Times New Roman" w:eastAsia="Times New Roman" w:hAnsi="Times New Roman"/>
      <w:i/>
      <w:iCs/>
      <w:sz w:val="22"/>
      <w:szCs w:val="24"/>
    </w:rPr>
  </w:style>
  <w:style w:type="character" w:customStyle="1" w:styleId="Heading9Char">
    <w:name w:val="Heading 9 Char"/>
    <w:link w:val="Heading9"/>
    <w:uiPriority w:val="9"/>
    <w:rsid w:val="003A572C"/>
    <w:rPr>
      <w:rFonts w:ascii="Times New Roman" w:eastAsia="Times New Roman" w:hAnsi="Times New Roman" w:cs="Arial"/>
      <w:sz w:val="22"/>
      <w:szCs w:val="22"/>
    </w:rPr>
  </w:style>
  <w:style w:type="paragraph" w:customStyle="1" w:styleId="Bullet1NISAR">
    <w:name w:val="Bullet 1 NISAR"/>
    <w:qFormat/>
    <w:rsid w:val="003A572C"/>
    <w:pPr>
      <w:numPr>
        <w:numId w:val="1"/>
      </w:numPr>
      <w:spacing w:before="40" w:after="40"/>
    </w:pPr>
    <w:rPr>
      <w:rFonts w:ascii="Times New Roman" w:eastAsia="Times New Roman" w:hAnsi="Times New Roman"/>
      <w:sz w:val="24"/>
      <w:szCs w:val="24"/>
    </w:rPr>
  </w:style>
  <w:style w:type="paragraph" w:customStyle="1" w:styleId="FigureNISAR">
    <w:name w:val="Figure NISAR"/>
    <w:next w:val="FigurecaptionNISAR"/>
    <w:qFormat/>
    <w:rsid w:val="003A572C"/>
    <w:pPr>
      <w:keepNext/>
      <w:spacing w:before="120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AcronymsNISAR">
    <w:name w:val="Acronyms NISAR"/>
    <w:qFormat/>
    <w:rsid w:val="003A572C"/>
    <w:pPr>
      <w:tabs>
        <w:tab w:val="left" w:pos="1560"/>
      </w:tabs>
      <w:spacing w:before="60" w:after="60"/>
      <w:ind w:left="1555" w:hanging="1555"/>
    </w:pPr>
    <w:rPr>
      <w:rFonts w:ascii="Times New Roman" w:eastAsia="Arial Unicode MS" w:hAnsi="Times New Roman"/>
      <w:sz w:val="24"/>
      <w:szCs w:val="22"/>
    </w:rPr>
  </w:style>
  <w:style w:type="paragraph" w:customStyle="1" w:styleId="Bullet2NISAR">
    <w:name w:val="Bullet 2 NISAR"/>
    <w:qFormat/>
    <w:rsid w:val="003A572C"/>
    <w:pPr>
      <w:numPr>
        <w:ilvl w:val="1"/>
        <w:numId w:val="2"/>
      </w:numPr>
      <w:spacing w:before="20" w:after="20"/>
    </w:pPr>
    <w:rPr>
      <w:rFonts w:ascii="Times New Roman" w:eastAsia="Times New Roman" w:hAnsi="Times New Roman"/>
      <w:sz w:val="24"/>
      <w:szCs w:val="24"/>
    </w:rPr>
  </w:style>
  <w:style w:type="paragraph" w:customStyle="1" w:styleId="ReferenceNISAR">
    <w:name w:val="Reference NISAR"/>
    <w:qFormat/>
    <w:rsid w:val="003A572C"/>
    <w:pPr>
      <w:ind w:left="720" w:hanging="720"/>
    </w:pPr>
    <w:rPr>
      <w:rFonts w:ascii="Times New Roman" w:eastAsia="Times New Roman" w:hAnsi="Times New Roman"/>
      <w:iCs/>
      <w:sz w:val="24"/>
      <w:szCs w:val="24"/>
    </w:rPr>
  </w:style>
  <w:style w:type="character" w:customStyle="1" w:styleId="AuthorCommentNISAR">
    <w:name w:val="Author Comment NISAR"/>
    <w:uiPriority w:val="1"/>
    <w:qFormat/>
    <w:rsid w:val="003A572C"/>
    <w:rPr>
      <w:color w:val="0000FF"/>
    </w:rPr>
  </w:style>
  <w:style w:type="character" w:customStyle="1" w:styleId="EditorCommentNISAR">
    <w:name w:val="Editor Comment NISAR"/>
    <w:uiPriority w:val="1"/>
    <w:qFormat/>
    <w:rsid w:val="003A572C"/>
    <w:rPr>
      <w:color w:val="008000"/>
    </w:rPr>
  </w:style>
  <w:style w:type="paragraph" w:customStyle="1" w:styleId="FigurecaptionNISAR">
    <w:name w:val="Figure caption NISAR"/>
    <w:next w:val="Normal"/>
    <w:qFormat/>
    <w:rsid w:val="003A572C"/>
    <w:pPr>
      <w:spacing w:before="120" w:after="120"/>
      <w:jc w:val="center"/>
    </w:pPr>
    <w:rPr>
      <w:rFonts w:ascii="Arial Narrow" w:eastAsia="Times New Roman" w:hAnsi="Arial Narrow"/>
      <w:sz w:val="24"/>
      <w:szCs w:val="24"/>
    </w:rPr>
  </w:style>
  <w:style w:type="paragraph" w:customStyle="1" w:styleId="List1NISAR">
    <w:name w:val="List 1 NISAR"/>
    <w:qFormat/>
    <w:rsid w:val="003A572C"/>
    <w:pPr>
      <w:spacing w:before="40" w:after="40"/>
      <w:ind w:left="720" w:hanging="360"/>
    </w:pPr>
    <w:rPr>
      <w:rFonts w:ascii="Times New Roman" w:eastAsia="Times New Roman" w:hAnsi="Times New Roman"/>
      <w:iCs/>
      <w:sz w:val="24"/>
      <w:szCs w:val="24"/>
    </w:rPr>
  </w:style>
  <w:style w:type="paragraph" w:customStyle="1" w:styleId="ListaNISAR">
    <w:name w:val="List a NISAR"/>
    <w:qFormat/>
    <w:rsid w:val="003A572C"/>
    <w:pPr>
      <w:spacing w:before="20" w:after="20"/>
      <w:ind w:left="1080" w:hanging="360"/>
    </w:pPr>
    <w:rPr>
      <w:rFonts w:ascii="Times New Roman" w:eastAsia="Times New Roman" w:hAnsi="Times New Roman"/>
      <w:sz w:val="24"/>
      <w:szCs w:val="24"/>
    </w:rPr>
  </w:style>
  <w:style w:type="paragraph" w:customStyle="1" w:styleId="TablecaptionNISAR">
    <w:name w:val="Table caption NISAR"/>
    <w:next w:val="Normal"/>
    <w:qFormat/>
    <w:rsid w:val="003A572C"/>
    <w:pPr>
      <w:keepNext/>
      <w:spacing w:before="120" w:after="120"/>
      <w:jc w:val="center"/>
    </w:pPr>
    <w:rPr>
      <w:rFonts w:ascii="Arial Narrow" w:eastAsia="Times New Roman" w:hAnsi="Arial Narrow"/>
      <w:bCs/>
      <w:sz w:val="24"/>
    </w:rPr>
  </w:style>
  <w:style w:type="paragraph" w:customStyle="1" w:styleId="NISARlogo">
    <w:name w:val="NISAR logo"/>
    <w:qFormat/>
    <w:rsid w:val="00992B66"/>
    <w:pPr>
      <w:widowControl w:val="0"/>
      <w:spacing w:before="1320" w:after="240"/>
    </w:pPr>
    <w:rPr>
      <w:rFonts w:ascii="Arial" w:eastAsia="Times New Roman" w:hAnsi="Arial"/>
      <w:sz w:val="72"/>
    </w:rPr>
  </w:style>
  <w:style w:type="character" w:styleId="CommentReference">
    <w:name w:val="annotation reference"/>
    <w:uiPriority w:val="99"/>
    <w:semiHidden/>
    <w:unhideWhenUsed/>
    <w:rsid w:val="003A57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572C"/>
    <w:pPr>
      <w:spacing w:line="220" w:lineRule="atLeast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3A572C"/>
    <w:rPr>
      <w:rFonts w:ascii="Arial" w:eastAsia="Times New Roman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57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A572C"/>
    <w:rPr>
      <w:rFonts w:ascii="Arial" w:eastAsia="Times New Roman" w:hAnsi="Arial"/>
      <w:b/>
      <w:bCs/>
    </w:rPr>
  </w:style>
  <w:style w:type="paragraph" w:customStyle="1" w:styleId="Default">
    <w:name w:val="Default"/>
    <w:rsid w:val="003A572C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Figcaptfollow-onNISAR">
    <w:name w:val="Fig capt follow-on NISAR"/>
    <w:next w:val="BodyNISAR"/>
    <w:qFormat/>
    <w:rsid w:val="003A572C"/>
    <w:pPr>
      <w:spacing w:before="120" w:after="120"/>
      <w:jc w:val="center"/>
    </w:pPr>
    <w:rPr>
      <w:rFonts w:ascii="Arial Narrow" w:eastAsia="Times New Roman" w:hAnsi="Arial Narrow"/>
      <w:noProof/>
      <w:sz w:val="24"/>
      <w:szCs w:val="24"/>
    </w:rPr>
  </w:style>
  <w:style w:type="paragraph" w:customStyle="1" w:styleId="FigtextNISAR">
    <w:name w:val="Fig text NISAR"/>
    <w:qFormat/>
    <w:rsid w:val="003A572C"/>
    <w:pPr>
      <w:jc w:val="center"/>
    </w:pPr>
    <w:rPr>
      <w:rFonts w:ascii="Arial Narrow" w:eastAsia="Times New Roman" w:hAnsi="Arial Narrow"/>
      <w:noProof/>
      <w:sz w:val="16"/>
      <w:szCs w:val="16"/>
    </w:rPr>
  </w:style>
  <w:style w:type="character" w:styleId="FollowedHyperlink">
    <w:name w:val="FollowedHyperlink"/>
    <w:semiHidden/>
    <w:unhideWhenUsed/>
    <w:rsid w:val="003A572C"/>
    <w:rPr>
      <w:color w:val="800080"/>
      <w:u w:val="single"/>
    </w:rPr>
  </w:style>
  <w:style w:type="paragraph" w:customStyle="1" w:styleId="NormalParagraph">
    <w:name w:val="NormalParagraph"/>
    <w:basedOn w:val="Normal"/>
    <w:rsid w:val="003A572C"/>
    <w:pPr>
      <w:spacing w:before="120"/>
      <w:jc w:val="both"/>
    </w:pPr>
    <w:rPr>
      <w:szCs w:val="20"/>
    </w:rPr>
  </w:style>
  <w:style w:type="paragraph" w:customStyle="1" w:styleId="SubheadingUnnumberedNISAR">
    <w:name w:val="Subheading Unnumbered NISAR"/>
    <w:next w:val="BodyNISAR"/>
    <w:qFormat/>
    <w:rsid w:val="00232206"/>
    <w:pPr>
      <w:keepNext/>
      <w:spacing w:before="240" w:after="60"/>
    </w:pPr>
    <w:rPr>
      <w:rFonts w:ascii="Arial" w:eastAsia="Arial Unicode MS" w:hAnsi="Arial" w:cs="Arial"/>
      <w:bCs/>
      <w:sz w:val="28"/>
      <w:szCs w:val="26"/>
    </w:rPr>
  </w:style>
  <w:style w:type="paragraph" w:customStyle="1" w:styleId="SubsubheadingunnumberedNISAR">
    <w:name w:val="Subsubheading unnumbered NISAR"/>
    <w:next w:val="BodyNISAR"/>
    <w:qFormat/>
    <w:rsid w:val="003A572C"/>
    <w:pPr>
      <w:keepNext/>
      <w:spacing w:before="160" w:after="60"/>
    </w:pPr>
    <w:rPr>
      <w:rFonts w:ascii="Arial" w:eastAsia="Arial Unicode MS" w:hAnsi="Arial" w:cs="Arial"/>
      <w:bCs/>
      <w:sz w:val="24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AD4"/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16AD4"/>
    <w:rPr>
      <w:rFonts w:ascii="Segoe UI" w:eastAsia="Times New Roman" w:hAnsi="Segoe UI" w:cs="Segoe UI"/>
      <w:sz w:val="18"/>
      <w:szCs w:val="18"/>
    </w:rPr>
  </w:style>
  <w:style w:type="paragraph" w:styleId="Caption">
    <w:name w:val="caption"/>
    <w:basedOn w:val="Normal"/>
    <w:next w:val="Normal"/>
    <w:link w:val="CaptionChar"/>
    <w:unhideWhenUsed/>
    <w:qFormat/>
    <w:rsid w:val="00D55A61"/>
    <w:pPr>
      <w:spacing w:before="120" w:after="120"/>
      <w:jc w:val="center"/>
    </w:pPr>
    <w:rPr>
      <w:bCs/>
      <w:szCs w:val="18"/>
    </w:rPr>
  </w:style>
  <w:style w:type="table" w:customStyle="1" w:styleId="TableGrid1">
    <w:name w:val="Table Grid1"/>
    <w:basedOn w:val="TableNormal"/>
    <w:next w:val="TableGrid"/>
    <w:uiPriority w:val="59"/>
    <w:rsid w:val="009F61CB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7095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405B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6">
    <w:name w:val="toc 6"/>
    <w:basedOn w:val="Normal"/>
    <w:next w:val="Normal"/>
    <w:autoRedefine/>
    <w:uiPriority w:val="39"/>
    <w:unhideWhenUsed/>
    <w:rsid w:val="00A638E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638E4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638E4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638E4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Revision">
    <w:name w:val="Revision"/>
    <w:hidden/>
    <w:uiPriority w:val="99"/>
    <w:semiHidden/>
    <w:rsid w:val="00556DDE"/>
    <w:rPr>
      <w:rFonts w:ascii="Times New Roman" w:eastAsia="Times New Roman" w:hAnsi="Times New Roman"/>
      <w:sz w:val="22"/>
    </w:rPr>
  </w:style>
  <w:style w:type="paragraph" w:customStyle="1" w:styleId="Body-default">
    <w:name w:val="Body-default"/>
    <w:basedOn w:val="Normal"/>
    <w:link w:val="Body-defaultChar"/>
    <w:qFormat/>
    <w:rsid w:val="00596D31"/>
    <w:pPr>
      <w:widowControl w:val="0"/>
      <w:spacing w:before="120" w:after="120"/>
      <w:ind w:firstLine="360"/>
    </w:pPr>
  </w:style>
  <w:style w:type="character" w:customStyle="1" w:styleId="Body-defaultChar">
    <w:name w:val="Body-default Char"/>
    <w:link w:val="Body-default"/>
    <w:rsid w:val="00596D31"/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E116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D5E"/>
    <w:rPr>
      <w:rFonts w:ascii="Courier New" w:eastAsia="Times New Roman" w:hAnsi="Courier New" w:cs="Courier New"/>
    </w:rPr>
  </w:style>
  <w:style w:type="paragraph" w:customStyle="1" w:styleId="NISARReference">
    <w:name w:val="NISAR Reference"/>
    <w:qFormat/>
    <w:rsid w:val="000C4A62"/>
    <w:pPr>
      <w:keepLines/>
      <w:spacing w:before="40" w:line="226" w:lineRule="auto"/>
      <w:ind w:left="1021" w:hanging="794"/>
    </w:pPr>
    <w:rPr>
      <w:rFonts w:ascii="Times New Roman" w:eastAsia="Times New Roman" w:hAnsi="Times New Roman"/>
      <w:iCs/>
      <w:sz w:val="24"/>
      <w:szCs w:val="24"/>
    </w:rPr>
  </w:style>
  <w:style w:type="paragraph" w:customStyle="1" w:styleId="NISARSignatureLine">
    <w:name w:val="NISAR Signature Line"/>
    <w:next w:val="Normal"/>
    <w:rsid w:val="00D03836"/>
    <w:pPr>
      <w:tabs>
        <w:tab w:val="right" w:pos="5760"/>
        <w:tab w:val="left" w:pos="6480"/>
        <w:tab w:val="right" w:pos="9360"/>
      </w:tabs>
      <w:spacing w:before="360"/>
    </w:pPr>
    <w:rPr>
      <w:rFonts w:ascii="Arial" w:eastAsia="Times New Roman" w:hAnsi="Arial"/>
      <w:i/>
      <w:sz w:val="22"/>
      <w:szCs w:val="24"/>
      <w:u w:val="single"/>
    </w:rPr>
  </w:style>
  <w:style w:type="paragraph" w:customStyle="1" w:styleId="NISARSignatory">
    <w:name w:val="NISAR Signatory"/>
    <w:rsid w:val="00D03836"/>
    <w:pPr>
      <w:tabs>
        <w:tab w:val="right" w:pos="5760"/>
        <w:tab w:val="left" w:pos="6480"/>
        <w:tab w:val="right" w:pos="9360"/>
      </w:tabs>
    </w:pPr>
    <w:rPr>
      <w:rFonts w:ascii="Arial" w:eastAsia="Times New Roman" w:hAnsi="Arial"/>
      <w:sz w:val="22"/>
      <w:szCs w:val="24"/>
    </w:rPr>
  </w:style>
  <w:style w:type="paragraph" w:customStyle="1" w:styleId="bodynisar0">
    <w:name w:val="bodynisar"/>
    <w:basedOn w:val="Normal"/>
    <w:rsid w:val="00E4295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42957"/>
  </w:style>
  <w:style w:type="character" w:styleId="PlaceholderText">
    <w:name w:val="Placeholder Text"/>
    <w:basedOn w:val="DefaultParagraphFont"/>
    <w:uiPriority w:val="99"/>
    <w:semiHidden/>
    <w:rsid w:val="003D3F04"/>
    <w:rPr>
      <w:color w:val="808080"/>
    </w:rPr>
  </w:style>
  <w:style w:type="character" w:customStyle="1" w:styleId="comment-copy">
    <w:name w:val="comment-copy"/>
    <w:basedOn w:val="DefaultParagraphFont"/>
    <w:rsid w:val="009766F5"/>
  </w:style>
  <w:style w:type="character" w:customStyle="1" w:styleId="apple-tab-span">
    <w:name w:val="apple-tab-span"/>
    <w:basedOn w:val="DefaultParagraphFont"/>
    <w:rsid w:val="002E24AD"/>
  </w:style>
  <w:style w:type="character" w:styleId="Emphasis">
    <w:name w:val="Emphasis"/>
    <w:basedOn w:val="DefaultParagraphFont"/>
    <w:uiPriority w:val="20"/>
    <w:qFormat/>
    <w:rsid w:val="00114F3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F9041E"/>
    <w:pPr>
      <w:keepLines/>
      <w:numPr>
        <w:numId w:val="0"/>
      </w:numPr>
      <w:tabs>
        <w:tab w:val="clear" w:pos="454"/>
        <w:tab w:val="clear" w:pos="851"/>
        <w:tab w:val="clear" w:pos="1361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kern w:val="0"/>
      <w:sz w:val="28"/>
      <w:szCs w:val="28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CC14C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C14C7"/>
    <w:rPr>
      <w:rFonts w:ascii="Times New Roman" w:eastAsia="Times New Roman" w:hAnsi="Times New Roman"/>
    </w:rPr>
  </w:style>
  <w:style w:type="character" w:styleId="FootnoteReference">
    <w:name w:val="footnote reference"/>
    <w:basedOn w:val="DefaultParagraphFont"/>
    <w:unhideWhenUsed/>
    <w:rsid w:val="00CC14C7"/>
    <w:rPr>
      <w:vertAlign w:val="superscript"/>
    </w:rPr>
  </w:style>
  <w:style w:type="paragraph" w:styleId="BodyText">
    <w:name w:val="Body Text"/>
    <w:basedOn w:val="Normal"/>
    <w:link w:val="BodyTextChar"/>
    <w:qFormat/>
    <w:rsid w:val="006560EB"/>
    <w:pPr>
      <w:spacing w:before="180" w:after="180"/>
    </w:pPr>
    <w:rPr>
      <w:rFonts w:eastAsiaTheme="minorHAnsi" w:cstheme="minorBidi"/>
    </w:rPr>
  </w:style>
  <w:style w:type="character" w:customStyle="1" w:styleId="BodyTextChar">
    <w:name w:val="Body Text Char"/>
    <w:basedOn w:val="DefaultParagraphFont"/>
    <w:link w:val="BodyText"/>
    <w:rsid w:val="006560EB"/>
    <w:rPr>
      <w:rFonts w:ascii="Times New Roman" w:eastAsiaTheme="minorHAnsi" w:hAnsi="Times New Roman" w:cstheme="minorBidi"/>
      <w:sz w:val="22"/>
      <w:szCs w:val="24"/>
    </w:rPr>
  </w:style>
  <w:style w:type="paragraph" w:customStyle="1" w:styleId="FirstParagraph">
    <w:name w:val="First Paragraph"/>
    <w:basedOn w:val="BodyText"/>
    <w:next w:val="BodyText"/>
    <w:qFormat/>
    <w:rsid w:val="006560EB"/>
  </w:style>
  <w:style w:type="paragraph" w:customStyle="1" w:styleId="Compact">
    <w:name w:val="Compact"/>
    <w:basedOn w:val="BodyText"/>
    <w:qFormat/>
    <w:rsid w:val="000007AC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7C0CD1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D1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7C0CD1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D1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7C0CD1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link w:val="DateChar"/>
    <w:qFormat/>
    <w:rsid w:val="007C0CD1"/>
    <w:pPr>
      <w:keepNext/>
      <w:keepLines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7C0CD1"/>
    <w:rPr>
      <w:rFonts w:asciiTheme="majorHAnsi" w:eastAsiaTheme="majorEastAsia" w:hAnsiTheme="majorHAnsi" w:cstheme="majorBidi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7C0CD1"/>
    <w:pPr>
      <w:keepNext/>
      <w:keepLines/>
      <w:spacing w:before="300"/>
      <w:jc w:val="center"/>
    </w:pPr>
    <w:rPr>
      <w:rFonts w:asciiTheme="minorHAnsi" w:eastAsiaTheme="minorHAnsi" w:hAnsiTheme="minorHAnsi" w:cstheme="minorBidi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C0CD1"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</w:rPr>
  </w:style>
  <w:style w:type="paragraph" w:styleId="Bibliography">
    <w:name w:val="Bibliography"/>
    <w:basedOn w:val="Normal"/>
    <w:qFormat/>
    <w:rsid w:val="007C0CD1"/>
    <w:pPr>
      <w:spacing w:after="200"/>
    </w:pPr>
    <w:rPr>
      <w:rFonts w:asciiTheme="minorHAnsi" w:eastAsiaTheme="minorHAnsi" w:hAnsiTheme="minorHAnsi" w:cstheme="minorBidi"/>
    </w:rPr>
  </w:style>
  <w:style w:type="paragraph" w:styleId="BlockText">
    <w:name w:val="Block Text"/>
    <w:basedOn w:val="BodyText"/>
    <w:next w:val="BodyText"/>
    <w:uiPriority w:val="9"/>
    <w:unhideWhenUsed/>
    <w:qFormat/>
    <w:rsid w:val="007C0CD1"/>
    <w:pPr>
      <w:spacing w:before="100" w:after="100"/>
      <w:ind w:left="480" w:right="480"/>
    </w:p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7C0CD1"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DefinitionTerm">
    <w:name w:val="Definition Term"/>
    <w:basedOn w:val="Normal"/>
    <w:next w:val="Definition"/>
    <w:qFormat/>
    <w:rsid w:val="007C0CD1"/>
    <w:pPr>
      <w:keepNext/>
      <w:keepLines/>
    </w:pPr>
    <w:rPr>
      <w:rFonts w:asciiTheme="minorHAnsi" w:eastAsiaTheme="minorHAnsi" w:hAnsiTheme="minorHAnsi" w:cstheme="minorBidi"/>
      <w:b/>
    </w:rPr>
  </w:style>
  <w:style w:type="paragraph" w:customStyle="1" w:styleId="Definition">
    <w:name w:val="Definition"/>
    <w:basedOn w:val="Normal"/>
    <w:rsid w:val="007C0CD1"/>
    <w:pPr>
      <w:spacing w:after="200"/>
    </w:pPr>
    <w:rPr>
      <w:rFonts w:asciiTheme="minorHAnsi" w:eastAsiaTheme="minorHAnsi" w:hAnsiTheme="minorHAnsi" w:cstheme="minorBidi"/>
    </w:rPr>
  </w:style>
  <w:style w:type="paragraph" w:customStyle="1" w:styleId="TableCaption">
    <w:name w:val="Table Caption"/>
    <w:basedOn w:val="Caption"/>
    <w:qFormat/>
    <w:rsid w:val="007C0CD1"/>
    <w:pPr>
      <w:keepNext/>
      <w:spacing w:before="0"/>
      <w:jc w:val="left"/>
    </w:pPr>
    <w:rPr>
      <w:rFonts w:asciiTheme="minorHAnsi" w:eastAsiaTheme="minorHAnsi" w:hAnsiTheme="minorHAnsi" w:cstheme="minorBidi"/>
      <w:bCs w:val="0"/>
      <w:i/>
      <w:szCs w:val="24"/>
    </w:rPr>
  </w:style>
  <w:style w:type="paragraph" w:customStyle="1" w:styleId="ImageCaption">
    <w:name w:val="Image Caption"/>
    <w:basedOn w:val="Caption"/>
    <w:qFormat/>
    <w:rsid w:val="007C0CD1"/>
    <w:pPr>
      <w:spacing w:before="0"/>
      <w:jc w:val="left"/>
    </w:pPr>
    <w:rPr>
      <w:rFonts w:asciiTheme="minorHAnsi" w:eastAsiaTheme="minorHAnsi" w:hAnsiTheme="minorHAnsi" w:cstheme="minorBidi"/>
      <w:bCs w:val="0"/>
      <w:i/>
      <w:szCs w:val="24"/>
    </w:rPr>
  </w:style>
  <w:style w:type="paragraph" w:customStyle="1" w:styleId="Figure">
    <w:name w:val="Figure"/>
    <w:basedOn w:val="Normal"/>
    <w:rsid w:val="007C0CD1"/>
    <w:pPr>
      <w:spacing w:after="200"/>
    </w:pPr>
    <w:rPr>
      <w:rFonts w:asciiTheme="minorHAnsi" w:eastAsiaTheme="minorHAnsi" w:hAnsiTheme="minorHAnsi" w:cstheme="minorBidi"/>
    </w:rPr>
  </w:style>
  <w:style w:type="paragraph" w:customStyle="1" w:styleId="CaptionedFigure">
    <w:name w:val="Captioned Figure"/>
    <w:basedOn w:val="Figure"/>
    <w:rsid w:val="007C0CD1"/>
    <w:pPr>
      <w:keepNext/>
    </w:pPr>
  </w:style>
  <w:style w:type="character" w:customStyle="1" w:styleId="CaptionChar">
    <w:name w:val="Caption Char"/>
    <w:basedOn w:val="DefaultParagraphFont"/>
    <w:link w:val="Caption"/>
    <w:rsid w:val="007C0CD1"/>
    <w:rPr>
      <w:rFonts w:ascii="Times New Roman" w:eastAsia="Times New Roman" w:hAnsi="Times New Roman"/>
      <w:bCs/>
      <w:sz w:val="24"/>
      <w:szCs w:val="18"/>
    </w:rPr>
  </w:style>
  <w:style w:type="character" w:customStyle="1" w:styleId="VerbatimChar">
    <w:name w:val="Verbatim Char"/>
    <w:basedOn w:val="CaptionChar"/>
    <w:link w:val="SourceCode"/>
    <w:qFormat/>
    <w:rsid w:val="007C0CD1"/>
    <w:rPr>
      <w:rFonts w:ascii="Consolas" w:eastAsia="Times New Roman" w:hAnsi="Consolas"/>
      <w:bCs/>
      <w:sz w:val="22"/>
      <w:szCs w:val="18"/>
    </w:rPr>
  </w:style>
  <w:style w:type="character" w:customStyle="1" w:styleId="SectionNumber">
    <w:name w:val="Section Number"/>
    <w:basedOn w:val="CaptionChar"/>
    <w:rsid w:val="007C0CD1"/>
    <w:rPr>
      <w:rFonts w:ascii="Times New Roman" w:eastAsia="Times New Roman" w:hAnsi="Times New Roman"/>
      <w:bCs/>
      <w:sz w:val="24"/>
      <w:szCs w:val="18"/>
    </w:rPr>
  </w:style>
  <w:style w:type="paragraph" w:customStyle="1" w:styleId="SourceCode">
    <w:name w:val="Source Code"/>
    <w:basedOn w:val="Normal"/>
    <w:link w:val="VerbatimChar"/>
    <w:rsid w:val="007C0CD1"/>
    <w:pPr>
      <w:wordWrap w:val="0"/>
      <w:spacing w:after="200"/>
    </w:pPr>
    <w:rPr>
      <w:rFonts w:ascii="Consolas" w:hAnsi="Consolas"/>
      <w:bCs/>
      <w:szCs w:val="18"/>
    </w:rPr>
  </w:style>
  <w:style w:type="character" w:customStyle="1" w:styleId="KeywordTok">
    <w:name w:val="KeywordTok"/>
    <w:basedOn w:val="VerbatimChar"/>
    <w:rsid w:val="007C0CD1"/>
    <w:rPr>
      <w:rFonts w:ascii="Consolas" w:eastAsia="Times New Roman" w:hAnsi="Consolas"/>
      <w:b/>
      <w:bCs/>
      <w:color w:val="007020"/>
      <w:sz w:val="22"/>
      <w:szCs w:val="18"/>
    </w:rPr>
  </w:style>
  <w:style w:type="character" w:customStyle="1" w:styleId="DataTypeTok">
    <w:name w:val="DataTypeTok"/>
    <w:basedOn w:val="VerbatimChar"/>
    <w:rsid w:val="007C0CD1"/>
    <w:rPr>
      <w:rFonts w:ascii="Consolas" w:eastAsia="Times New Roman" w:hAnsi="Consolas"/>
      <w:bCs/>
      <w:color w:val="902000"/>
      <w:sz w:val="22"/>
      <w:szCs w:val="18"/>
    </w:rPr>
  </w:style>
  <w:style w:type="character" w:customStyle="1" w:styleId="DecValTok">
    <w:name w:val="DecValTok"/>
    <w:basedOn w:val="VerbatimChar"/>
    <w:rsid w:val="007C0CD1"/>
    <w:rPr>
      <w:rFonts w:ascii="Consolas" w:eastAsia="Times New Roman" w:hAnsi="Consolas"/>
      <w:bCs/>
      <w:color w:val="40A070"/>
      <w:sz w:val="22"/>
      <w:szCs w:val="18"/>
    </w:rPr>
  </w:style>
  <w:style w:type="character" w:customStyle="1" w:styleId="BaseNTok">
    <w:name w:val="BaseNTok"/>
    <w:basedOn w:val="VerbatimChar"/>
    <w:rsid w:val="007C0CD1"/>
    <w:rPr>
      <w:rFonts w:ascii="Consolas" w:eastAsia="Times New Roman" w:hAnsi="Consolas"/>
      <w:bCs/>
      <w:color w:val="40A070"/>
      <w:sz w:val="22"/>
      <w:szCs w:val="18"/>
    </w:rPr>
  </w:style>
  <w:style w:type="character" w:customStyle="1" w:styleId="FloatTok">
    <w:name w:val="FloatTok"/>
    <w:basedOn w:val="VerbatimChar"/>
    <w:rsid w:val="007C0CD1"/>
    <w:rPr>
      <w:rFonts w:ascii="Consolas" w:eastAsia="Times New Roman" w:hAnsi="Consolas"/>
      <w:bCs/>
      <w:color w:val="40A070"/>
      <w:sz w:val="22"/>
      <w:szCs w:val="18"/>
    </w:rPr>
  </w:style>
  <w:style w:type="character" w:customStyle="1" w:styleId="ConstantTok">
    <w:name w:val="ConstantTok"/>
    <w:basedOn w:val="VerbatimChar"/>
    <w:rsid w:val="007C0CD1"/>
    <w:rPr>
      <w:rFonts w:ascii="Consolas" w:eastAsia="Times New Roman" w:hAnsi="Consolas"/>
      <w:bCs/>
      <w:color w:val="880000"/>
      <w:sz w:val="22"/>
      <w:szCs w:val="18"/>
    </w:rPr>
  </w:style>
  <w:style w:type="character" w:customStyle="1" w:styleId="CharTok">
    <w:name w:val="CharTok"/>
    <w:basedOn w:val="VerbatimChar"/>
    <w:rsid w:val="007C0CD1"/>
    <w:rPr>
      <w:rFonts w:ascii="Consolas" w:eastAsia="Times New Roman" w:hAnsi="Consolas"/>
      <w:bCs/>
      <w:color w:val="4070A0"/>
      <w:sz w:val="22"/>
      <w:szCs w:val="18"/>
    </w:rPr>
  </w:style>
  <w:style w:type="character" w:customStyle="1" w:styleId="SpecialCharTok">
    <w:name w:val="SpecialCharTok"/>
    <w:basedOn w:val="VerbatimChar"/>
    <w:rsid w:val="007C0CD1"/>
    <w:rPr>
      <w:rFonts w:ascii="Consolas" w:eastAsia="Times New Roman" w:hAnsi="Consolas"/>
      <w:bCs/>
      <w:color w:val="4070A0"/>
      <w:sz w:val="22"/>
      <w:szCs w:val="18"/>
    </w:rPr>
  </w:style>
  <w:style w:type="character" w:customStyle="1" w:styleId="StringTok">
    <w:name w:val="StringTok"/>
    <w:basedOn w:val="VerbatimChar"/>
    <w:rsid w:val="007C0CD1"/>
    <w:rPr>
      <w:rFonts w:ascii="Consolas" w:eastAsia="Times New Roman" w:hAnsi="Consolas"/>
      <w:b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sid w:val="007C0CD1"/>
    <w:rPr>
      <w:rFonts w:ascii="Consolas" w:eastAsia="Times New Roman" w:hAnsi="Consolas"/>
      <w:bCs/>
      <w:color w:val="4070A0"/>
      <w:sz w:val="22"/>
      <w:szCs w:val="18"/>
    </w:rPr>
  </w:style>
  <w:style w:type="character" w:customStyle="1" w:styleId="SpecialStringTok">
    <w:name w:val="SpecialStringTok"/>
    <w:basedOn w:val="VerbatimChar"/>
    <w:rsid w:val="007C0CD1"/>
    <w:rPr>
      <w:rFonts w:ascii="Consolas" w:eastAsia="Times New Roman" w:hAnsi="Consolas"/>
      <w:bCs/>
      <w:color w:val="BB6688"/>
      <w:sz w:val="22"/>
      <w:szCs w:val="18"/>
    </w:rPr>
  </w:style>
  <w:style w:type="character" w:customStyle="1" w:styleId="ImportTok">
    <w:name w:val="ImportTok"/>
    <w:basedOn w:val="VerbatimChar"/>
    <w:rsid w:val="007C0CD1"/>
    <w:rPr>
      <w:rFonts w:ascii="Consolas" w:eastAsia="Times New Roman" w:hAnsi="Consolas"/>
      <w:b/>
      <w:bCs/>
      <w:color w:val="008000"/>
      <w:sz w:val="22"/>
      <w:szCs w:val="18"/>
    </w:rPr>
  </w:style>
  <w:style w:type="character" w:customStyle="1" w:styleId="CommentTok">
    <w:name w:val="CommentTok"/>
    <w:basedOn w:val="VerbatimChar"/>
    <w:rsid w:val="007C0CD1"/>
    <w:rPr>
      <w:rFonts w:ascii="Consolas" w:eastAsia="Times New Roman" w:hAnsi="Consolas"/>
      <w:bCs/>
      <w:i/>
      <w:color w:val="60A0B0"/>
      <w:sz w:val="22"/>
      <w:szCs w:val="18"/>
    </w:rPr>
  </w:style>
  <w:style w:type="character" w:customStyle="1" w:styleId="DocumentationTok">
    <w:name w:val="DocumentationTok"/>
    <w:basedOn w:val="VerbatimChar"/>
    <w:rsid w:val="007C0CD1"/>
    <w:rPr>
      <w:rFonts w:ascii="Consolas" w:eastAsia="Times New Roman" w:hAnsi="Consolas"/>
      <w:bCs/>
      <w:i/>
      <w:color w:val="BA2121"/>
      <w:sz w:val="22"/>
      <w:szCs w:val="18"/>
    </w:rPr>
  </w:style>
  <w:style w:type="character" w:customStyle="1" w:styleId="AnnotationTok">
    <w:name w:val="AnnotationTok"/>
    <w:basedOn w:val="VerbatimChar"/>
    <w:rsid w:val="007C0CD1"/>
    <w:rPr>
      <w:rFonts w:ascii="Consolas" w:eastAsia="Times New Roman" w:hAnsi="Consolas"/>
      <w:b/>
      <w:bCs/>
      <w:i/>
      <w:color w:val="60A0B0"/>
      <w:sz w:val="22"/>
      <w:szCs w:val="18"/>
    </w:rPr>
  </w:style>
  <w:style w:type="character" w:customStyle="1" w:styleId="CommentVarTok">
    <w:name w:val="CommentVarTok"/>
    <w:basedOn w:val="VerbatimChar"/>
    <w:rsid w:val="007C0CD1"/>
    <w:rPr>
      <w:rFonts w:ascii="Consolas" w:eastAsia="Times New Roman" w:hAnsi="Consolas"/>
      <w:b/>
      <w:bCs/>
      <w:i/>
      <w:color w:val="60A0B0"/>
      <w:sz w:val="22"/>
      <w:szCs w:val="18"/>
    </w:rPr>
  </w:style>
  <w:style w:type="character" w:customStyle="1" w:styleId="OtherTok">
    <w:name w:val="OtherTok"/>
    <w:basedOn w:val="VerbatimChar"/>
    <w:rsid w:val="007C0CD1"/>
    <w:rPr>
      <w:rFonts w:ascii="Consolas" w:eastAsia="Times New Roman" w:hAnsi="Consolas"/>
      <w:bCs/>
      <w:color w:val="007020"/>
      <w:sz w:val="22"/>
      <w:szCs w:val="18"/>
    </w:rPr>
  </w:style>
  <w:style w:type="character" w:customStyle="1" w:styleId="FunctionTok">
    <w:name w:val="FunctionTok"/>
    <w:basedOn w:val="VerbatimChar"/>
    <w:rsid w:val="007C0CD1"/>
    <w:rPr>
      <w:rFonts w:ascii="Consolas" w:eastAsia="Times New Roman" w:hAnsi="Consolas"/>
      <w:bCs/>
      <w:color w:val="06287E"/>
      <w:sz w:val="22"/>
      <w:szCs w:val="18"/>
    </w:rPr>
  </w:style>
  <w:style w:type="character" w:customStyle="1" w:styleId="VariableTok">
    <w:name w:val="VariableTok"/>
    <w:basedOn w:val="VerbatimChar"/>
    <w:rsid w:val="007C0CD1"/>
    <w:rPr>
      <w:rFonts w:ascii="Consolas" w:eastAsia="Times New Roman" w:hAnsi="Consolas"/>
      <w:bCs/>
      <w:color w:val="19177C"/>
      <w:sz w:val="22"/>
      <w:szCs w:val="18"/>
    </w:rPr>
  </w:style>
  <w:style w:type="character" w:customStyle="1" w:styleId="ControlFlowTok">
    <w:name w:val="ControlFlowTok"/>
    <w:basedOn w:val="VerbatimChar"/>
    <w:rsid w:val="007C0CD1"/>
    <w:rPr>
      <w:rFonts w:ascii="Consolas" w:eastAsia="Times New Roman" w:hAnsi="Consolas"/>
      <w:b/>
      <w:bCs/>
      <w:color w:val="007020"/>
      <w:sz w:val="22"/>
      <w:szCs w:val="18"/>
    </w:rPr>
  </w:style>
  <w:style w:type="character" w:customStyle="1" w:styleId="OperatorTok">
    <w:name w:val="OperatorTok"/>
    <w:basedOn w:val="VerbatimChar"/>
    <w:rsid w:val="007C0CD1"/>
    <w:rPr>
      <w:rFonts w:ascii="Consolas" w:eastAsia="Times New Roman" w:hAnsi="Consolas"/>
      <w:bCs/>
      <w:color w:val="666666"/>
      <w:sz w:val="22"/>
      <w:szCs w:val="18"/>
    </w:rPr>
  </w:style>
  <w:style w:type="character" w:customStyle="1" w:styleId="BuiltInTok">
    <w:name w:val="BuiltInTok"/>
    <w:basedOn w:val="VerbatimChar"/>
    <w:rsid w:val="007C0CD1"/>
    <w:rPr>
      <w:rFonts w:ascii="Consolas" w:eastAsia="Times New Roman" w:hAnsi="Consolas"/>
      <w:bCs/>
      <w:color w:val="008000"/>
      <w:sz w:val="22"/>
      <w:szCs w:val="18"/>
    </w:rPr>
  </w:style>
  <w:style w:type="character" w:customStyle="1" w:styleId="ExtensionTok">
    <w:name w:val="ExtensionTok"/>
    <w:basedOn w:val="VerbatimChar"/>
    <w:rsid w:val="007C0CD1"/>
    <w:rPr>
      <w:rFonts w:ascii="Consolas" w:eastAsia="Times New Roman" w:hAnsi="Consolas"/>
      <w:bCs/>
      <w:sz w:val="22"/>
      <w:szCs w:val="18"/>
    </w:rPr>
  </w:style>
  <w:style w:type="character" w:customStyle="1" w:styleId="PreprocessorTok">
    <w:name w:val="PreprocessorTok"/>
    <w:basedOn w:val="VerbatimChar"/>
    <w:rsid w:val="007C0CD1"/>
    <w:rPr>
      <w:rFonts w:ascii="Consolas" w:eastAsia="Times New Roman" w:hAnsi="Consolas"/>
      <w:bCs/>
      <w:color w:val="BC7A00"/>
      <w:sz w:val="22"/>
      <w:szCs w:val="18"/>
    </w:rPr>
  </w:style>
  <w:style w:type="character" w:customStyle="1" w:styleId="AttributeTok">
    <w:name w:val="AttributeTok"/>
    <w:basedOn w:val="VerbatimChar"/>
    <w:rsid w:val="007C0CD1"/>
    <w:rPr>
      <w:rFonts w:ascii="Consolas" w:eastAsia="Times New Roman" w:hAnsi="Consolas"/>
      <w:bCs/>
      <w:color w:val="7D9029"/>
      <w:sz w:val="22"/>
      <w:szCs w:val="18"/>
    </w:rPr>
  </w:style>
  <w:style w:type="character" w:customStyle="1" w:styleId="RegionMarkerTok">
    <w:name w:val="RegionMarkerTok"/>
    <w:basedOn w:val="VerbatimChar"/>
    <w:rsid w:val="007C0CD1"/>
    <w:rPr>
      <w:rFonts w:ascii="Consolas" w:eastAsia="Times New Roman" w:hAnsi="Consolas"/>
      <w:bCs/>
      <w:sz w:val="22"/>
      <w:szCs w:val="18"/>
    </w:rPr>
  </w:style>
  <w:style w:type="character" w:customStyle="1" w:styleId="InformationTok">
    <w:name w:val="InformationTok"/>
    <w:basedOn w:val="VerbatimChar"/>
    <w:rsid w:val="007C0CD1"/>
    <w:rPr>
      <w:rFonts w:ascii="Consolas" w:eastAsia="Times New Roman" w:hAnsi="Consolas"/>
      <w:b/>
      <w:bCs/>
      <w:i/>
      <w:color w:val="60A0B0"/>
      <w:sz w:val="22"/>
      <w:szCs w:val="18"/>
    </w:rPr>
  </w:style>
  <w:style w:type="character" w:customStyle="1" w:styleId="WarningTok">
    <w:name w:val="WarningTok"/>
    <w:basedOn w:val="VerbatimChar"/>
    <w:rsid w:val="007C0CD1"/>
    <w:rPr>
      <w:rFonts w:ascii="Consolas" w:eastAsia="Times New Roman" w:hAnsi="Consolas"/>
      <w:b/>
      <w:bCs/>
      <w:i/>
      <w:color w:val="60A0B0"/>
      <w:sz w:val="22"/>
      <w:szCs w:val="18"/>
    </w:rPr>
  </w:style>
  <w:style w:type="character" w:customStyle="1" w:styleId="AlertTok">
    <w:name w:val="AlertTok"/>
    <w:basedOn w:val="VerbatimChar"/>
    <w:rsid w:val="007C0CD1"/>
    <w:rPr>
      <w:rFonts w:ascii="Consolas" w:eastAsia="Times New Roman" w:hAnsi="Consolas"/>
      <w:b/>
      <w:bCs/>
      <w:color w:val="FF0000"/>
      <w:sz w:val="22"/>
      <w:szCs w:val="18"/>
    </w:rPr>
  </w:style>
  <w:style w:type="character" w:customStyle="1" w:styleId="ErrorTok">
    <w:name w:val="ErrorTok"/>
    <w:basedOn w:val="VerbatimChar"/>
    <w:rsid w:val="007C0CD1"/>
    <w:rPr>
      <w:rFonts w:ascii="Consolas" w:eastAsia="Times New Roman" w:hAnsi="Consolas"/>
      <w:b/>
      <w:bCs/>
      <w:color w:val="FF0000"/>
      <w:sz w:val="22"/>
      <w:szCs w:val="18"/>
    </w:rPr>
  </w:style>
  <w:style w:type="character" w:customStyle="1" w:styleId="NormalTok">
    <w:name w:val="NormalTok"/>
    <w:basedOn w:val="VerbatimChar"/>
    <w:rsid w:val="007C0CD1"/>
    <w:rPr>
      <w:rFonts w:ascii="Consolas" w:eastAsia="Times New Roman" w:hAnsi="Consolas"/>
      <w:bCs/>
      <w:sz w:val="22"/>
      <w:szCs w:val="18"/>
    </w:rPr>
  </w:style>
  <w:style w:type="numbering" w:styleId="111111">
    <w:name w:val="Outline List 2"/>
    <w:basedOn w:val="NoList"/>
    <w:semiHidden/>
    <w:unhideWhenUsed/>
    <w:rsid w:val="000007AC"/>
    <w:pPr>
      <w:numPr>
        <w:numId w:val="5"/>
      </w:numPr>
    </w:pPr>
  </w:style>
  <w:style w:type="table" w:customStyle="1" w:styleId="NISARtable">
    <w:name w:val="NISAR table"/>
    <w:basedOn w:val="TableNormal"/>
    <w:uiPriority w:val="99"/>
    <w:rsid w:val="002A273F"/>
    <w:rPr>
      <w:rFonts w:ascii="Times New Roman" w:eastAsiaTheme="minorHAnsi" w:hAnsi="Times New Roman" w:cs="Arial (Body CS)"/>
      <w:sz w:val="21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b/>
        <w:color w:val="FFFFFF" w:themeColor="background1"/>
        <w:sz w:val="21"/>
      </w:rPr>
      <w:tblPr/>
      <w:tcPr>
        <w:shd w:val="clear" w:color="auto" w:fill="4F81BD" w:themeFill="accent1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heresh.fattahi@jpl.nasa.go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7634FD-CBDA-644B-983B-EB40692C0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Links>
    <vt:vector size="90" baseType="variant">
      <vt:variant>
        <vt:i4>1572918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_Toc234662683</vt:lpwstr>
      </vt:variant>
      <vt:variant>
        <vt:i4>1572918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_Toc234662682</vt:lpwstr>
      </vt:variant>
      <vt:variant>
        <vt:i4>1572918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_Toc234662681</vt:lpwstr>
      </vt:variant>
      <vt:variant>
        <vt:i4>1572918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_Toc234662680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_Toc234662679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_Toc234662678</vt:lpwstr>
      </vt:variant>
      <vt:variant>
        <vt:i4>1507382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_Toc234662677</vt:lpwstr>
      </vt:variant>
      <vt:variant>
        <vt:i4>1507382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_Toc234662676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_Toc234662675</vt:lpwstr>
      </vt:variant>
      <vt:variant>
        <vt:i4>1507382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_Toc234662674</vt:lpwstr>
      </vt:variant>
      <vt:variant>
        <vt:i4>1507382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_Toc234662673</vt:lpwstr>
      </vt:variant>
      <vt:variant>
        <vt:i4>1507382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_Toc234662672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_Toc234662671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_Toc234662670</vt:lpwstr>
      </vt:variant>
      <vt:variant>
        <vt:i4>1441846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_Toc234662669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2025-02-25T20:37:00Z</dcterms:created>
  <dcterms:modified xsi:type="dcterms:W3CDTF">2025-10-16T20:46:00Z</dcterms:modified>
  <dc:language/>
</cp:coreProperties>
</file>