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7DBC78DD" w:rsidR="00021023" w:rsidRDefault="6AD2AE24" w:rsidP="5475A108">
      <w:r w:rsidRPr="5475A108">
        <w:rPr>
          <w:rFonts w:ascii="Cambria" w:eastAsia="Cambria" w:hAnsi="Cambria" w:cs="Cambria"/>
          <w:b/>
          <w:bCs/>
          <w:sz w:val="32"/>
          <w:szCs w:val="32"/>
        </w:rPr>
        <w:t xml:space="preserve">                                          </w:t>
      </w:r>
      <w:r w:rsidR="002CE8DE" w:rsidRPr="5475A108">
        <w:rPr>
          <w:rFonts w:ascii="Cambria" w:eastAsia="Cambria" w:hAnsi="Cambria" w:cs="Cambria"/>
          <w:b/>
          <w:bCs/>
          <w:sz w:val="32"/>
          <w:szCs w:val="32"/>
          <w:u w:val="single"/>
        </w:rPr>
        <w:t>LAB ASSIGNMENT: 8</w:t>
      </w:r>
      <w:r w:rsidR="00000000">
        <w:br/>
      </w:r>
      <w:r w:rsidR="00000000">
        <w:br/>
      </w:r>
      <w:r w:rsidR="173F6522" w:rsidRPr="5475A108">
        <w:rPr>
          <w:rFonts w:ascii="Cambria" w:eastAsia="Cambria" w:hAnsi="Cambria" w:cs="Cambria"/>
          <w:sz w:val="32"/>
          <w:szCs w:val="32"/>
        </w:rPr>
        <w:t>Collage Event Application Structure:</w:t>
      </w:r>
      <w:r w:rsidR="00000000">
        <w:br/>
      </w:r>
      <w:r w:rsidR="00000000">
        <w:br/>
      </w:r>
      <w:r w:rsidR="313DB1CC">
        <w:rPr>
          <w:noProof/>
        </w:rPr>
        <w:drawing>
          <wp:inline distT="0" distB="0" distL="0" distR="0" wp14:anchorId="269D4789" wp14:editId="4FF513C4">
            <wp:extent cx="3372320" cy="2896004"/>
            <wp:effectExtent l="0" t="0" r="0" b="0"/>
            <wp:docPr id="5724306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30653" name="Picture 5724306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0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9DBC" w14:textId="4DFF900A" w:rsidR="5475A108" w:rsidRDefault="5475A108" w:rsidP="5475A108">
      <w:r>
        <w:br/>
      </w:r>
      <w:r w:rsidR="3DF4397F" w:rsidRPr="5475A108">
        <w:rPr>
          <w:rFonts w:ascii="Cambria" w:eastAsia="Cambria" w:hAnsi="Cambria" w:cs="Cambria"/>
          <w:sz w:val="32"/>
          <w:szCs w:val="32"/>
        </w:rPr>
        <w:t>WITHOUT DOCKER VOLUME:</w:t>
      </w:r>
      <w:r>
        <w:br/>
      </w:r>
      <w:r>
        <w:br/>
      </w:r>
      <w:r w:rsidR="3699C717" w:rsidRPr="5475A108">
        <w:rPr>
          <w:rFonts w:ascii="Cambria" w:eastAsia="Cambria" w:hAnsi="Cambria" w:cs="Cambria"/>
        </w:rPr>
        <w:t>Step 1:</w:t>
      </w:r>
      <w:r w:rsidR="30CC8A80" w:rsidRPr="5475A108">
        <w:rPr>
          <w:rFonts w:ascii="Cambria" w:eastAsia="Cambria" w:hAnsi="Cambria" w:cs="Cambria"/>
        </w:rPr>
        <w:t xml:space="preserve"> docker compose -f docker-compose.no-volume.yml up -d --build</w:t>
      </w:r>
    </w:p>
    <w:p w14:paraId="17CE6372" w14:textId="3B24ECA2" w:rsidR="3DF4397F" w:rsidRDefault="3DF4397F" w:rsidP="5475A108">
      <w:r>
        <w:rPr>
          <w:noProof/>
        </w:rPr>
        <w:drawing>
          <wp:inline distT="0" distB="0" distL="0" distR="0" wp14:anchorId="3F5FDE00" wp14:editId="4FE084A1">
            <wp:extent cx="6096000" cy="3200400"/>
            <wp:effectExtent l="0" t="0" r="0" b="0"/>
            <wp:docPr id="7794606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60603" name="Picture 7794606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A25A" w14:textId="68F6A747" w:rsidR="4AA02AEE" w:rsidRDefault="008269F0" w:rsidP="5475A108">
      <w:pPr>
        <w:rPr>
          <w:rFonts w:ascii="Cambria" w:eastAsia="Cambria" w:hAnsi="Cambria" w:cs="Cambria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F9DB729" wp14:editId="519BB7E4">
            <wp:simplePos x="0" y="0"/>
            <wp:positionH relativeFrom="margin">
              <wp:align>left</wp:align>
            </wp:positionH>
            <wp:positionV relativeFrom="paragraph">
              <wp:posOffset>4483911</wp:posOffset>
            </wp:positionV>
            <wp:extent cx="5666740" cy="1804035"/>
            <wp:effectExtent l="0" t="0" r="0" b="5715"/>
            <wp:wrapSquare wrapText="bothSides"/>
            <wp:docPr id="5512969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96933" name="drawi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4496" cy="1806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4AA02AEE" w:rsidRPr="5475A108">
        <w:rPr>
          <w:rFonts w:ascii="Cambria" w:eastAsia="Cambria" w:hAnsi="Cambria" w:cs="Cambria"/>
        </w:rPr>
        <w:t>Step 2:</w:t>
      </w:r>
      <w:r w:rsidR="00299C5E" w:rsidRPr="5475A108">
        <w:rPr>
          <w:rFonts w:ascii="Cambria" w:eastAsia="Cambria" w:hAnsi="Cambria" w:cs="Cambria"/>
        </w:rPr>
        <w:t xml:space="preserve"> docker compose -f docker-compose.no-volume.yml ps</w:t>
      </w:r>
      <w:r w:rsidR="4AA02AEE">
        <w:br/>
      </w:r>
      <w:r w:rsidR="09068678">
        <w:rPr>
          <w:noProof/>
        </w:rPr>
        <w:drawing>
          <wp:inline distT="0" distB="0" distL="0" distR="0" wp14:anchorId="2C2FC88C" wp14:editId="4FD53B99">
            <wp:extent cx="5724525" cy="600075"/>
            <wp:effectExtent l="0" t="0" r="0" b="0"/>
            <wp:docPr id="6638801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80196" name="Picture 6638801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A02AEE">
        <w:br/>
      </w:r>
      <w:r w:rsidR="760ABB81" w:rsidRPr="5475A108">
        <w:rPr>
          <w:rFonts w:ascii="Cambria" w:eastAsia="Cambria" w:hAnsi="Cambria" w:cs="Cambria"/>
        </w:rPr>
        <w:t>Step 3: Open this address in your browser:</w:t>
      </w:r>
      <w:r w:rsidR="4AA02AEE">
        <w:br/>
      </w:r>
      <w:r w:rsidR="760ABB81" w:rsidRPr="5475A108">
        <w:rPr>
          <w:rFonts w:ascii="Cambria" w:eastAsia="Cambria" w:hAnsi="Cambria" w:cs="Cambria"/>
        </w:rPr>
        <w:t xml:space="preserve">               </w:t>
      </w:r>
      <w:hyperlink r:id="rId8">
        <w:r w:rsidR="760ABB81" w:rsidRPr="5475A108">
          <w:rPr>
            <w:rStyle w:val="Hyperlink"/>
          </w:rPr>
          <w:t>http://localhost:3000</w:t>
        </w:r>
      </w:hyperlink>
      <w:r w:rsidR="4AA02AEE">
        <w:br/>
      </w:r>
      <w:r w:rsidR="32C5D5AC">
        <w:rPr>
          <w:noProof/>
        </w:rPr>
        <w:drawing>
          <wp:inline distT="0" distB="0" distL="0" distR="0" wp14:anchorId="4FFF6222" wp14:editId="04873227">
            <wp:extent cx="5724525" cy="2548631"/>
            <wp:effectExtent l="0" t="0" r="0" b="4445"/>
            <wp:docPr id="1116801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0173" name="drawi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4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A02AEE">
        <w:br/>
      </w:r>
      <w:r w:rsidR="6262ADD5" w:rsidRPr="5475A108">
        <w:rPr>
          <w:rFonts w:ascii="Cambria" w:eastAsia="Cambria" w:hAnsi="Cambria" w:cs="Cambria"/>
        </w:rPr>
        <w:t xml:space="preserve">Step 4: </w:t>
      </w:r>
      <w:r w:rsidR="4AA02AEE">
        <w:br/>
      </w:r>
      <w:r w:rsidR="5CCBE2D8" w:rsidRPr="5475A108">
        <w:rPr>
          <w:rFonts w:ascii="Cambria" w:eastAsia="Cambria" w:hAnsi="Cambria" w:cs="Cambria"/>
        </w:rPr>
        <w:t>docker compose -f docker-compose.no-volume.yml exec mongo mongosh college_event --quiet --eval "</w:t>
      </w:r>
      <w:proofErr w:type="gramStart"/>
      <w:r w:rsidR="5CCBE2D8" w:rsidRPr="5475A108">
        <w:rPr>
          <w:rFonts w:ascii="Cambria" w:eastAsia="Cambria" w:hAnsi="Cambria" w:cs="Cambria"/>
        </w:rPr>
        <w:t>db.registrations</w:t>
      </w:r>
      <w:proofErr w:type="gramEnd"/>
      <w:r w:rsidR="5CCBE2D8" w:rsidRPr="5475A108">
        <w:rPr>
          <w:rFonts w:ascii="Cambria" w:eastAsia="Cambria" w:hAnsi="Cambria" w:cs="Cambria"/>
        </w:rPr>
        <w:t>.find(</w:t>
      </w:r>
      <w:proofErr w:type="gramStart"/>
      <w:r w:rsidR="5CCBE2D8" w:rsidRPr="5475A108">
        <w:rPr>
          <w:rFonts w:ascii="Cambria" w:eastAsia="Cambria" w:hAnsi="Cambria" w:cs="Cambria"/>
        </w:rPr>
        <w:t>).pretty</w:t>
      </w:r>
      <w:proofErr w:type="gramEnd"/>
      <w:r w:rsidR="5CCBE2D8" w:rsidRPr="5475A108">
        <w:rPr>
          <w:rFonts w:ascii="Cambria" w:eastAsia="Cambria" w:hAnsi="Cambria" w:cs="Cambria"/>
        </w:rPr>
        <w:t>()"</w:t>
      </w:r>
      <w:r w:rsidR="4AA02AEE">
        <w:br/>
      </w:r>
      <w:r w:rsidR="4AA02AEE">
        <w:br/>
      </w:r>
      <w:r w:rsidR="4AA02AEE">
        <w:br/>
      </w:r>
      <w:r w:rsidR="3577F91A" w:rsidRPr="5475A108">
        <w:rPr>
          <w:rFonts w:ascii="Cambria" w:eastAsia="Cambria" w:hAnsi="Cambria" w:cs="Cambria"/>
        </w:rPr>
        <w:t>Step 5:</w:t>
      </w:r>
      <w:r w:rsidR="4AA02AEE">
        <w:br/>
      </w:r>
      <w:r w:rsidR="69EC965E" w:rsidRPr="5475A108">
        <w:rPr>
          <w:rFonts w:ascii="Cambria" w:eastAsia="Cambria" w:hAnsi="Cambria" w:cs="Cambria"/>
        </w:rPr>
        <w:t>docker compose -f docker-compose.no-volume.yml down</w:t>
      </w:r>
      <w:r w:rsidR="4AA02AEE">
        <w:br/>
      </w:r>
      <w:r w:rsidR="4AA02AEE">
        <w:br/>
      </w:r>
      <w:r w:rsidR="0F3F872C">
        <w:rPr>
          <w:noProof/>
        </w:rPr>
        <w:drawing>
          <wp:inline distT="0" distB="0" distL="0" distR="0" wp14:anchorId="2B2560F9" wp14:editId="31565171">
            <wp:extent cx="5724525" cy="914400"/>
            <wp:effectExtent l="0" t="0" r="0" b="0"/>
            <wp:docPr id="535656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5658" name="Picture 535656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A02AEE">
        <w:br/>
      </w:r>
    </w:p>
    <w:p w14:paraId="52226D5D" w14:textId="0E7B1E8E" w:rsidR="5475A108" w:rsidRDefault="5475A108" w:rsidP="5475A108">
      <w:pPr>
        <w:rPr>
          <w:rFonts w:ascii="Cambria" w:eastAsia="Cambria" w:hAnsi="Cambria" w:cs="Cambria"/>
        </w:rPr>
      </w:pPr>
    </w:p>
    <w:p w14:paraId="7F58D0C0" w14:textId="3B0C6AEF" w:rsidR="76590DA2" w:rsidRDefault="76590DA2" w:rsidP="5475A108">
      <w:r w:rsidRPr="5475A108">
        <w:rPr>
          <w:rFonts w:ascii="Cambria" w:eastAsia="Cambria" w:hAnsi="Cambria" w:cs="Cambria"/>
          <w:sz w:val="32"/>
          <w:szCs w:val="32"/>
        </w:rPr>
        <w:t>WITH DOCKER VOLUME:</w:t>
      </w:r>
      <w:r>
        <w:br/>
      </w:r>
      <w:r w:rsidR="0345A5B3" w:rsidRPr="5475A108">
        <w:rPr>
          <w:rFonts w:ascii="Cambria" w:eastAsia="Cambria" w:hAnsi="Cambria" w:cs="Cambria"/>
        </w:rPr>
        <w:t>Step 1:</w:t>
      </w:r>
      <w:r>
        <w:br/>
      </w:r>
      <w:r w:rsidR="78A13C6F" w:rsidRPr="5475A108">
        <w:rPr>
          <w:rFonts w:ascii="Cambria" w:eastAsia="Cambria" w:hAnsi="Cambria" w:cs="Cambria"/>
        </w:rPr>
        <w:t xml:space="preserve">   docker compose up -d –build</w:t>
      </w:r>
      <w:r>
        <w:br/>
      </w:r>
      <w:r>
        <w:br/>
      </w:r>
      <w:r w:rsidR="5848802F">
        <w:rPr>
          <w:noProof/>
        </w:rPr>
        <w:drawing>
          <wp:inline distT="0" distB="0" distL="0" distR="0" wp14:anchorId="3D6D2245" wp14:editId="3971651C">
            <wp:extent cx="5276850" cy="2647950"/>
            <wp:effectExtent l="0" t="0" r="0" b="0"/>
            <wp:docPr id="20990201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20199" name="Picture 20990201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945C" w14:textId="1C613575" w:rsidR="220C3A59" w:rsidRDefault="220C3A59" w:rsidP="5475A108">
      <w:pPr>
        <w:rPr>
          <w:rFonts w:ascii="Cambria" w:eastAsia="Cambria" w:hAnsi="Cambria" w:cs="Cambria"/>
        </w:rPr>
      </w:pPr>
      <w:r w:rsidRPr="5475A108">
        <w:rPr>
          <w:rFonts w:ascii="Cambria" w:eastAsia="Cambria" w:hAnsi="Cambria" w:cs="Cambria"/>
        </w:rPr>
        <w:t>Step 2:</w:t>
      </w:r>
      <w:r>
        <w:br/>
      </w:r>
      <w:r w:rsidR="0C1A7281" w:rsidRPr="5475A108">
        <w:rPr>
          <w:rFonts w:ascii="Cambria" w:eastAsia="Cambria" w:hAnsi="Cambria" w:cs="Cambria"/>
        </w:rPr>
        <w:t xml:space="preserve"> docker compose ps</w:t>
      </w:r>
      <w:r>
        <w:br/>
      </w:r>
      <w:r>
        <w:br/>
      </w:r>
      <w:r w:rsidR="095CF0A4">
        <w:rPr>
          <w:noProof/>
        </w:rPr>
        <w:drawing>
          <wp:inline distT="0" distB="0" distL="0" distR="0" wp14:anchorId="2DC6107D" wp14:editId="7A6F530A">
            <wp:extent cx="5724525" cy="400050"/>
            <wp:effectExtent l="0" t="0" r="0" b="0"/>
            <wp:docPr id="747935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3555" name="Picture 747935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6D5CAAE" w:rsidRPr="5475A108">
        <w:rPr>
          <w:rFonts w:ascii="Cambria" w:eastAsia="Cambria" w:hAnsi="Cambria" w:cs="Cambria"/>
        </w:rPr>
        <w:t>Step 3: Open this address in your browser:</w:t>
      </w:r>
      <w:r>
        <w:br/>
      </w:r>
      <w:r w:rsidR="06D5CAAE" w:rsidRPr="5475A108">
        <w:rPr>
          <w:rFonts w:ascii="Cambria" w:eastAsia="Cambria" w:hAnsi="Cambria" w:cs="Cambria"/>
        </w:rPr>
        <w:t xml:space="preserve">               </w:t>
      </w:r>
      <w:hyperlink r:id="rId13">
        <w:r w:rsidR="06D5CAAE" w:rsidRPr="5475A108">
          <w:rPr>
            <w:rStyle w:val="Hyperlink"/>
          </w:rPr>
          <w:t>http://localhost:3000</w:t>
        </w:r>
      </w:hyperlink>
      <w:r>
        <w:br/>
      </w:r>
      <w:r w:rsidR="06D5CAAE">
        <w:rPr>
          <w:noProof/>
        </w:rPr>
        <w:drawing>
          <wp:inline distT="0" distB="0" distL="0" distR="0" wp14:anchorId="019D95B9" wp14:editId="6287885D">
            <wp:extent cx="5701739" cy="2552700"/>
            <wp:effectExtent l="0" t="0" r="0" b="0"/>
            <wp:docPr id="10155540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54031" name="drawi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1739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7AFB0CF4" w14:textId="5FFAEA81" w:rsidR="1A685CF3" w:rsidRDefault="1A685CF3" w:rsidP="5475A108">
      <w:pPr>
        <w:rPr>
          <w:rFonts w:ascii="Cambria" w:eastAsia="Cambria" w:hAnsi="Cambria" w:cs="Cambria"/>
        </w:rPr>
      </w:pPr>
      <w:r w:rsidRPr="5475A108">
        <w:rPr>
          <w:rFonts w:ascii="Cambria" w:eastAsia="Cambria" w:hAnsi="Cambria" w:cs="Cambria"/>
        </w:rPr>
        <w:t>Step 4:</w:t>
      </w:r>
      <w:r>
        <w:br/>
      </w:r>
      <w:r w:rsidR="3F46D3C0" w:rsidRPr="5475A108">
        <w:rPr>
          <w:rFonts w:ascii="Cambria" w:eastAsia="Cambria" w:hAnsi="Cambria" w:cs="Cambria"/>
        </w:rPr>
        <w:t>docker compose exec mongo mongosh college_event --quiet --eval "</w:t>
      </w:r>
      <w:proofErr w:type="gramStart"/>
      <w:r w:rsidR="3F46D3C0" w:rsidRPr="5475A108">
        <w:rPr>
          <w:rFonts w:ascii="Cambria" w:eastAsia="Cambria" w:hAnsi="Cambria" w:cs="Cambria"/>
        </w:rPr>
        <w:t>db.registrations</w:t>
      </w:r>
      <w:proofErr w:type="gramEnd"/>
      <w:r w:rsidR="3F46D3C0" w:rsidRPr="5475A108">
        <w:rPr>
          <w:rFonts w:ascii="Cambria" w:eastAsia="Cambria" w:hAnsi="Cambria" w:cs="Cambria"/>
        </w:rPr>
        <w:t>.find(</w:t>
      </w:r>
      <w:proofErr w:type="gramStart"/>
      <w:r w:rsidR="3F46D3C0" w:rsidRPr="5475A108">
        <w:rPr>
          <w:rFonts w:ascii="Cambria" w:eastAsia="Cambria" w:hAnsi="Cambria" w:cs="Cambria"/>
        </w:rPr>
        <w:t>).pretty</w:t>
      </w:r>
      <w:proofErr w:type="gramEnd"/>
      <w:r w:rsidR="3F46D3C0" w:rsidRPr="5475A108">
        <w:rPr>
          <w:rFonts w:ascii="Cambria" w:eastAsia="Cambria" w:hAnsi="Cambria" w:cs="Cambria"/>
        </w:rPr>
        <w:t>()"</w:t>
      </w:r>
      <w:r>
        <w:br/>
      </w:r>
      <w:r>
        <w:br/>
      </w:r>
      <w:r w:rsidR="72D3EBE7">
        <w:rPr>
          <w:noProof/>
        </w:rPr>
        <w:drawing>
          <wp:inline distT="0" distB="0" distL="0" distR="0" wp14:anchorId="5D61BD5E" wp14:editId="15D9E088">
            <wp:extent cx="5136925" cy="1618537"/>
            <wp:effectExtent l="0" t="0" r="6985" b="1270"/>
            <wp:docPr id="13210327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32797" name="drawi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891" cy="16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FFF37AF" w:rsidRPr="5475A108">
        <w:rPr>
          <w:rFonts w:ascii="Cambria" w:eastAsia="Cambria" w:hAnsi="Cambria" w:cs="Cambria"/>
        </w:rPr>
        <w:t>Step 5:</w:t>
      </w:r>
      <w:r>
        <w:br/>
      </w:r>
      <w:r w:rsidR="013E72BA" w:rsidRPr="5475A108">
        <w:rPr>
          <w:rFonts w:ascii="Cambria" w:eastAsia="Cambria" w:hAnsi="Cambria" w:cs="Cambria"/>
        </w:rPr>
        <w:t>docker compose down</w:t>
      </w:r>
      <w:r>
        <w:br/>
      </w:r>
      <w:r w:rsidR="4FFC53A3">
        <w:rPr>
          <w:noProof/>
        </w:rPr>
        <w:drawing>
          <wp:inline distT="0" distB="0" distL="0" distR="0" wp14:anchorId="392903E4" wp14:editId="145E33E3">
            <wp:extent cx="4363059" cy="828791"/>
            <wp:effectExtent l="0" t="0" r="0" b="0"/>
            <wp:docPr id="8806777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77736" name="Picture 88067773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5FCAABC" w:rsidRPr="5475A108">
        <w:rPr>
          <w:rFonts w:ascii="Cambria" w:eastAsia="Cambria" w:hAnsi="Cambria" w:cs="Cambria"/>
        </w:rPr>
        <w:t>Step 6:</w:t>
      </w:r>
      <w:r>
        <w:br/>
      </w:r>
      <w:r w:rsidR="35D312D8" w:rsidRPr="5475A108">
        <w:rPr>
          <w:rFonts w:ascii="Cambria" w:eastAsia="Cambria" w:hAnsi="Cambria" w:cs="Cambria"/>
        </w:rPr>
        <w:t>docker compose up –d</w:t>
      </w:r>
      <w:r>
        <w:br/>
      </w:r>
      <w:r w:rsidR="45663873">
        <w:rPr>
          <w:noProof/>
        </w:rPr>
        <w:drawing>
          <wp:inline distT="0" distB="0" distL="0" distR="0" wp14:anchorId="42C3D435" wp14:editId="5A573412">
            <wp:extent cx="4376406" cy="828675"/>
            <wp:effectExtent l="0" t="0" r="5715" b="0"/>
            <wp:docPr id="2476421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42154" name="Picture 24764215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430" cy="82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54A940E8" w:rsidRPr="5475A108">
        <w:rPr>
          <w:rFonts w:ascii="Cambria" w:eastAsia="Cambria" w:hAnsi="Cambria" w:cs="Cambria"/>
        </w:rPr>
        <w:t>Step 7:</w:t>
      </w:r>
      <w:r>
        <w:br/>
      </w:r>
      <w:r w:rsidR="2BC129E2" w:rsidRPr="5475A108">
        <w:rPr>
          <w:rFonts w:ascii="Cambria" w:eastAsia="Cambria" w:hAnsi="Cambria" w:cs="Cambria"/>
        </w:rPr>
        <w:t>Now without adding the details in the application check if the data is still there</w:t>
      </w:r>
      <w:r>
        <w:br/>
      </w:r>
      <w:r w:rsidR="0C915C6C">
        <w:rPr>
          <w:noProof/>
        </w:rPr>
        <w:drawing>
          <wp:inline distT="0" distB="0" distL="0" distR="0" wp14:anchorId="7C347736" wp14:editId="25219EE8">
            <wp:extent cx="5313071" cy="1677215"/>
            <wp:effectExtent l="0" t="0" r="1905" b="0"/>
            <wp:docPr id="18974475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47595" name="drawi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539" cy="169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3C590A5" w:rsidRPr="5475A108">
        <w:rPr>
          <w:rFonts w:ascii="Cambria" w:eastAsia="Cambria" w:hAnsi="Cambria" w:cs="Cambria"/>
        </w:rPr>
        <w:t>Now Built a Pipeline on Jenkins and Built it:</w:t>
      </w:r>
      <w:r>
        <w:br/>
      </w:r>
      <w:r w:rsidR="1B7DF148">
        <w:rPr>
          <w:noProof/>
        </w:rPr>
        <w:drawing>
          <wp:inline distT="0" distB="0" distL="0" distR="0" wp14:anchorId="3B963D8C" wp14:editId="4A969923">
            <wp:extent cx="5724525" cy="2571750"/>
            <wp:effectExtent l="0" t="0" r="0" b="0"/>
            <wp:docPr id="1087291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9139" name="Picture 10872913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sectPr w:rsidR="1A685CF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A4F045"/>
    <w:rsid w:val="00021023"/>
    <w:rsid w:val="0007307B"/>
    <w:rsid w:val="00299C5E"/>
    <w:rsid w:val="002CE8DE"/>
    <w:rsid w:val="008269F0"/>
    <w:rsid w:val="013E72BA"/>
    <w:rsid w:val="0345A5B3"/>
    <w:rsid w:val="03C590A5"/>
    <w:rsid w:val="0670FAF0"/>
    <w:rsid w:val="06D5CAAE"/>
    <w:rsid w:val="07FB2BF3"/>
    <w:rsid w:val="09068678"/>
    <w:rsid w:val="095CF0A4"/>
    <w:rsid w:val="0BCC613A"/>
    <w:rsid w:val="0C1A7281"/>
    <w:rsid w:val="0C915C6C"/>
    <w:rsid w:val="0F3F872C"/>
    <w:rsid w:val="107174D6"/>
    <w:rsid w:val="173F6522"/>
    <w:rsid w:val="1845A990"/>
    <w:rsid w:val="1885FDC9"/>
    <w:rsid w:val="1A685CF3"/>
    <w:rsid w:val="1B7DF148"/>
    <w:rsid w:val="1FFF37AF"/>
    <w:rsid w:val="20F64BD5"/>
    <w:rsid w:val="220C3A59"/>
    <w:rsid w:val="25679B4D"/>
    <w:rsid w:val="2BC129E2"/>
    <w:rsid w:val="2E80A79B"/>
    <w:rsid w:val="2FD27384"/>
    <w:rsid w:val="301CB4D7"/>
    <w:rsid w:val="30CC8A80"/>
    <w:rsid w:val="313DB1CC"/>
    <w:rsid w:val="32C5D5AC"/>
    <w:rsid w:val="34620E55"/>
    <w:rsid w:val="355EB5D6"/>
    <w:rsid w:val="3577F91A"/>
    <w:rsid w:val="35D312D8"/>
    <w:rsid w:val="3699C717"/>
    <w:rsid w:val="39CA4195"/>
    <w:rsid w:val="3C9B04CA"/>
    <w:rsid w:val="3DF4397F"/>
    <w:rsid w:val="3EA4F045"/>
    <w:rsid w:val="3F46D3C0"/>
    <w:rsid w:val="427C1E25"/>
    <w:rsid w:val="45663873"/>
    <w:rsid w:val="45BB1713"/>
    <w:rsid w:val="4AA02AEE"/>
    <w:rsid w:val="4AAC669E"/>
    <w:rsid w:val="4F703400"/>
    <w:rsid w:val="4FFC53A3"/>
    <w:rsid w:val="5199FA9C"/>
    <w:rsid w:val="51DF98F5"/>
    <w:rsid w:val="531C3965"/>
    <w:rsid w:val="534C3370"/>
    <w:rsid w:val="535F32CB"/>
    <w:rsid w:val="5475A108"/>
    <w:rsid w:val="54A940E8"/>
    <w:rsid w:val="553CB103"/>
    <w:rsid w:val="55A4D382"/>
    <w:rsid w:val="5848802F"/>
    <w:rsid w:val="58CD31C2"/>
    <w:rsid w:val="5968181C"/>
    <w:rsid w:val="5CCBE2D8"/>
    <w:rsid w:val="6262ADD5"/>
    <w:rsid w:val="63B5FD8F"/>
    <w:rsid w:val="64E7A4B9"/>
    <w:rsid w:val="6710FE77"/>
    <w:rsid w:val="69EC965E"/>
    <w:rsid w:val="6AD2AE24"/>
    <w:rsid w:val="6CA85862"/>
    <w:rsid w:val="704460FE"/>
    <w:rsid w:val="70D4B484"/>
    <w:rsid w:val="726630CC"/>
    <w:rsid w:val="72D3EBE7"/>
    <w:rsid w:val="72F7D8A4"/>
    <w:rsid w:val="738C7C25"/>
    <w:rsid w:val="75FCAABC"/>
    <w:rsid w:val="760ABB81"/>
    <w:rsid w:val="76590DA2"/>
    <w:rsid w:val="78A13C6F"/>
    <w:rsid w:val="7A6B3D72"/>
    <w:rsid w:val="7C26A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0C753"/>
  <w15:chartTrackingRefBased/>
  <w15:docId w15:val="{39370EF0-86FA-4595-8EB1-8337CC861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5475A10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13" Type="http://schemas.openxmlformats.org/officeDocument/2006/relationships/hyperlink" Target="http://localhost:3000" TargetMode="External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UBALE MCA2504150</dc:creator>
  <cp:keywords/>
  <dc:description/>
  <cp:lastModifiedBy>swaraj marathe</cp:lastModifiedBy>
  <cp:revision>2</cp:revision>
  <dcterms:created xsi:type="dcterms:W3CDTF">2026-09-19T09:10:00Z</dcterms:created>
  <dcterms:modified xsi:type="dcterms:W3CDTF">2026-09-19T09:10:00Z</dcterms:modified>
</cp:coreProperties>
</file>