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8C0E8FB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client_name</w:t>
            </w:r>
            <w:proofErr w:type="spell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 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standards_text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3B8D14C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quotation_date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quotation_number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67871C32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 </w:t>
      </w:r>
      <w:proofErr w:type="spellStart"/>
      <w:r w:rsidR="008B7851" w:rsidRPr="008B7851">
        <w:rPr>
          <w:rFonts w:ascii="맑은 고딕" w:eastAsia="맑은 고딕" w:hAnsi="맑은 고딕"/>
          <w:lang w:eastAsia="ko-KR"/>
        </w:rPr>
        <w:t>standards_text</w:t>
      </w:r>
      <w:proofErr w:type="spellEnd"/>
      <w:r w:rsidR="008B7851" w:rsidRPr="008B7851">
        <w:rPr>
          <w:rFonts w:ascii="맑은 고딕" w:eastAsia="맑은 고딕" w:hAnsi="맑은 고딕"/>
          <w:lang w:eastAsia="ko-KR"/>
        </w:rPr>
        <w:t xml:space="preserve"> 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- `{{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- `{{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0BC674A9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3B628CC6" w:rsidR="00261B9F" w:rsidRPr="00CE4F4D" w:rsidRDefault="00171580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171580">
              <w:rPr>
                <w:rFonts w:ascii="맑은 고딕" w:eastAsia="맑은 고딕" w:hAnsi="맑은 고딕"/>
                <w:sz w:val="18"/>
                <w:szCs w:val="18"/>
              </w:rPr>
              <w:t>{{ iso9001_stage1_2_cost_formatted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5A577F48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370B0D" w:rsidRPr="00370B0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2DAFB7C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465B79B" w:rsidR="00261B9F" w:rsidRDefault="00946384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0A3F8CDC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5B576F" w:rsidRPr="005B57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25BF84F8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451D4E5B" w14:textId="4BC6029F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}}days, Stage2: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001_stage2_days 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32ACBDD0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350C6677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travel_expense_formatted</w:t>
            </w:r>
            <w:proofErr w:type="spell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total_audit_days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77A5F19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total_cost_with_travel_formatted</w:t>
            </w:r>
            <w:proofErr w:type="spell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lastRenderedPageBreak/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A491" w14:textId="77777777" w:rsidR="00FE5DD8" w:rsidRDefault="00FE5DD8" w:rsidP="0063357B">
      <w:pPr>
        <w:spacing w:after="0" w:line="240" w:lineRule="auto"/>
      </w:pPr>
      <w:r>
        <w:separator/>
      </w:r>
    </w:p>
  </w:endnote>
  <w:endnote w:type="continuationSeparator" w:id="0">
    <w:p w14:paraId="7A5EB091" w14:textId="77777777" w:rsidR="00FE5DD8" w:rsidRDefault="00FE5DD8" w:rsidP="0063357B">
      <w:pPr>
        <w:spacing w:after="0" w:line="240" w:lineRule="auto"/>
      </w:pPr>
      <w:r>
        <w:continuationSeparator/>
      </w:r>
    </w:p>
  </w:endnote>
  <w:endnote w:type="continuationNotice" w:id="1">
    <w:p w14:paraId="6A994C84" w14:textId="77777777" w:rsidR="00FE5DD8" w:rsidRDefault="00FE5D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932" w14:textId="77777777" w:rsidR="00FE5DD8" w:rsidRDefault="00FE5DD8" w:rsidP="0063357B">
      <w:pPr>
        <w:spacing w:after="0" w:line="240" w:lineRule="auto"/>
      </w:pPr>
      <w:r>
        <w:separator/>
      </w:r>
    </w:p>
  </w:footnote>
  <w:footnote w:type="continuationSeparator" w:id="0">
    <w:p w14:paraId="59E48643" w14:textId="77777777" w:rsidR="00FE5DD8" w:rsidRDefault="00FE5DD8" w:rsidP="0063357B">
      <w:pPr>
        <w:spacing w:after="0" w:line="240" w:lineRule="auto"/>
      </w:pPr>
      <w:r>
        <w:continuationSeparator/>
      </w:r>
    </w:p>
  </w:footnote>
  <w:footnote w:type="continuationNotice" w:id="1">
    <w:p w14:paraId="21EA6E98" w14:textId="77777777" w:rsidR="00FE5DD8" w:rsidRDefault="00FE5D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1384</TotalTime>
  <Pages>6</Pages>
  <Words>566</Words>
  <Characters>3231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114</cp:revision>
  <cp:lastPrinted>2025-09-06T09:04:00Z</cp:lastPrinted>
  <dcterms:created xsi:type="dcterms:W3CDTF">2025-01-07T04:35:00Z</dcterms:created>
  <dcterms:modified xsi:type="dcterms:W3CDTF">2025-09-26T14:26:00Z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