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bookmarkStart w:id="0" w:name="_GoBack"/>
      <w:r w:rsidRPr="000F4705">
        <w:rPr>
          <w:rFonts w:ascii="Consolas" w:eastAsia="Times New Roman" w:hAnsi="Consolas" w:cs="Consolas"/>
          <w:b/>
          <w:bCs/>
          <w:sz w:val="40"/>
          <w:szCs w:val="40"/>
          <w:lang w:eastAsia="en-IN"/>
        </w:rPr>
        <w:t>🧪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Sample Data</w: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40"/>
        <w:gridCol w:w="2715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proofErr w:type="spellStart"/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DepartmentID</w:t>
            </w:r>
            <w:proofErr w:type="spellEnd"/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10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20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</w:tr>
    </w:tbl>
    <w:p w:rsidR="000F4705" w:rsidRPr="000F4705" w:rsidRDefault="000F4705" w:rsidP="000F470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154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proofErr w:type="spellStart"/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DepartmentName</w:t>
            </w:r>
            <w:proofErr w:type="spellEnd"/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HR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IT</w:t>
            </w:r>
          </w:p>
        </w:tc>
      </w:tr>
    </w:tbl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pict>
          <v:rect id="_x0000_i1025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1. INNER JOIN</w:t>
      </w:r>
    </w:p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💬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Sentence:</w:t>
      </w:r>
    </w:p>
    <w:p w:rsidR="000F4705" w:rsidRPr="000F4705" w:rsidRDefault="000F4705" w:rsidP="000F4705">
      <w:pPr>
        <w:spacing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“Give me ONLY rows where employees AND departments match”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select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e.Name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,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d.DepartmentName</w:t>
      </w:r>
      <w:proofErr w:type="spellEnd"/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from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employees e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join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departments d</w:t>
      </w:r>
    </w:p>
    <w:p w:rsid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on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e.DepartmentID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= d.ID</w:t>
      </w:r>
    </w:p>
    <w:p w:rsid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</w:p>
    <w:p w:rsid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lastRenderedPageBreak/>
        <w:t>✅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75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Department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HR</w:t>
            </w:r>
          </w:p>
        </w:tc>
      </w:tr>
    </w:tbl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B is removed (no matching </w:t>
      </w:r>
      <w:proofErr w:type="spellStart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dept</w:t>
      </w:r>
      <w:proofErr w:type="spellEnd"/>
      <w:proofErr w:type="gramStart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)</w:t>
      </w:r>
      <w:proofErr w:type="gramEnd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C is removed (NULL)</w:t>
      </w:r>
    </w:p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pict>
          <v:rect id="_x0000_i1026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2. LEFT JOIN</w:t>
      </w:r>
    </w:p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💬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Sentence:</w:t>
      </w:r>
    </w:p>
    <w:p w:rsidR="000F4705" w:rsidRPr="000F4705" w:rsidRDefault="000F4705" w:rsidP="000F4705">
      <w:pPr>
        <w:spacing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“Give me ALL rows from employees and matching rows from departments”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select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e.Name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,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d.DepartmentName</w:t>
      </w:r>
      <w:proofErr w:type="spellEnd"/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from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employees e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left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join departments d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on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e.DepartmentID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= d.ID</w: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✅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75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Department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HR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</w:tr>
    </w:tbl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Keeps ALL employees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Missing matches → NULL</w:t>
      </w:r>
    </w:p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3. RIGHT JOIN</w:t>
      </w:r>
    </w:p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💬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Sentence:</w:t>
      </w:r>
    </w:p>
    <w:p w:rsidR="000F4705" w:rsidRPr="000F4705" w:rsidRDefault="000F4705" w:rsidP="000F4705">
      <w:pPr>
        <w:spacing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“Give me ALL rows from departments and matching rows from employees”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select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e.Name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,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d.DepartmentName</w:t>
      </w:r>
      <w:proofErr w:type="spellEnd"/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from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employees e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right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join departments d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on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e.DepartmentID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= d.ID</w: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✅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75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Department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HR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IT</w:t>
            </w:r>
          </w:p>
        </w:tc>
      </w:tr>
    </w:tbl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Keeps ALL </w:t>
      </w:r>
      <w:proofErr w:type="gramStart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departments</w:t>
      </w:r>
      <w:proofErr w:type="gramEnd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IT has no employee → NULL</w:t>
      </w:r>
    </w:p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pict>
          <v:rect id="_x0000_i1028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4. FULL JOIN</w:t>
      </w:r>
    </w:p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💬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Sentence:</w:t>
      </w:r>
    </w:p>
    <w:p w:rsidR="000F4705" w:rsidRPr="000F4705" w:rsidRDefault="000F4705" w:rsidP="000F4705">
      <w:pPr>
        <w:spacing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“Give me ALL rows from employees AND departments, match where possible”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select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e.Name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,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d.DepartmentName</w:t>
      </w:r>
      <w:proofErr w:type="spellEnd"/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lastRenderedPageBreak/>
        <w:t>from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employees e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full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join departments d</w:t>
      </w:r>
    </w:p>
    <w:p w:rsidR="000F4705" w:rsidRPr="000F4705" w:rsidRDefault="000F4705" w:rsidP="000F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40"/>
          <w:szCs w:val="40"/>
          <w:lang w:eastAsia="en-IN"/>
        </w:rPr>
      </w:pPr>
      <w:proofErr w:type="gram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on</w:t>
      </w:r>
      <w:proofErr w:type="gram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</w:t>
      </w:r>
      <w:proofErr w:type="spellStart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>e.DepartmentID</w:t>
      </w:r>
      <w:proofErr w:type="spellEnd"/>
      <w:r w:rsidRPr="000F4705">
        <w:rPr>
          <w:rFonts w:ascii="Consolas" w:eastAsia="Times New Roman" w:hAnsi="Consolas" w:cs="Courier New"/>
          <w:sz w:val="40"/>
          <w:szCs w:val="40"/>
          <w:lang w:eastAsia="en-IN"/>
        </w:rPr>
        <w:t xml:space="preserve"> = d.ID</w: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✅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75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Department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HR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IT</w:t>
            </w:r>
          </w:p>
        </w:tc>
      </w:tr>
    </w:tbl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</w:t>
      </w:r>
      <w:proofErr w:type="gramStart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Everything</w:t>
      </w:r>
      <w:proofErr w:type="gramEnd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included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👉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Non-matches → NULL</w:t>
      </w:r>
    </w:p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pict>
          <v:rect id="_x0000_i1029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🔥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Super Simple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354"/>
      </w:tblGrid>
      <w:tr w:rsidR="000F4705" w:rsidRPr="000F4705" w:rsidTr="000F4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b/>
                <w:bCs/>
                <w:sz w:val="40"/>
                <w:szCs w:val="40"/>
                <w:lang w:eastAsia="en-IN"/>
              </w:rPr>
              <w:t>Sentence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Only matching rows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All from LEFT + matches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All from RIGHT + matches</w:t>
            </w:r>
          </w:p>
        </w:tc>
      </w:tr>
      <w:tr w:rsidR="000F4705" w:rsidRPr="000F4705" w:rsidTr="000F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0F4705" w:rsidRPr="000F4705" w:rsidRDefault="000F4705" w:rsidP="000F4705">
            <w:pPr>
              <w:spacing w:after="0" w:line="240" w:lineRule="auto"/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</w:pPr>
            <w:r w:rsidRPr="000F4705">
              <w:rPr>
                <w:rFonts w:ascii="Consolas" w:eastAsia="Times New Roman" w:hAnsi="Consolas" w:cs="Times New Roman"/>
                <w:sz w:val="40"/>
                <w:szCs w:val="40"/>
                <w:lang w:eastAsia="en-IN"/>
              </w:rPr>
              <w:t>Everything from both</w:t>
            </w:r>
          </w:p>
        </w:tc>
      </w:tr>
    </w:tbl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pict>
          <v:rect id="_x0000_i1030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</w:pPr>
      <w:r w:rsidRPr="000F4705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🎯</w:t>
      </w:r>
      <w:r w:rsidRPr="000F4705">
        <w:rPr>
          <w:rFonts w:ascii="Consolas" w:eastAsia="Times New Roman" w:hAnsi="Consolas" w:cs="Times New Roman"/>
          <w:b/>
          <w:bCs/>
          <w:sz w:val="40"/>
          <w:szCs w:val="40"/>
          <w:lang w:eastAsia="en-IN"/>
        </w:rPr>
        <w:t xml:space="preserve"> One-liner to remember forever</w:t>
      </w:r>
    </w:p>
    <w:p w:rsidR="000F4705" w:rsidRPr="000F4705" w:rsidRDefault="000F4705" w:rsidP="000F4705">
      <w:pPr>
        <w:spacing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LEFT JOIN → “Keep left table safe”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  <w:t>RIGHT JOIN → “Keep right table safe”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lastRenderedPageBreak/>
        <w:t>INNER JOIN → “Only common people allowed”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  <w:t xml:space="preserve">FULL JOIN → “Nobody gets rejected” </w:t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😄</w:t>
      </w:r>
    </w:p>
    <w:p w:rsidR="000F4705" w:rsidRPr="000F4705" w:rsidRDefault="00915443" w:rsidP="000F4705">
      <w:pPr>
        <w:spacing w:after="0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>
        <w:rPr>
          <w:rFonts w:ascii="Consolas" w:eastAsia="Times New Roman" w:hAnsi="Consolas" w:cs="Times New Roman"/>
          <w:sz w:val="40"/>
          <w:szCs w:val="40"/>
          <w:lang w:eastAsia="en-IN"/>
        </w:rPr>
        <w:pict>
          <v:rect id="_x0000_i1031" style="width:0;height:1.5pt" o:hralign="center" o:hrstd="t" o:hr="t" fillcolor="#a0a0a0" stroked="f"/>
        </w:pict>
      </w:r>
    </w:p>
    <w:p w:rsidR="000F4705" w:rsidRPr="000F4705" w:rsidRDefault="000F4705" w:rsidP="000F470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40"/>
          <w:szCs w:val="40"/>
          <w:lang w:eastAsia="en-IN"/>
        </w:rPr>
      </w:pP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If you want, I can give you</w:t>
      </w:r>
      <w:proofErr w:type="gramStart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>:</w:t>
      </w:r>
      <w:proofErr w:type="gramEnd"/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✅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Visual diagram (like Venn diagram)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✅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Trick questions (interview level)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br/>
      </w:r>
      <w:r w:rsidRPr="000F4705">
        <w:rPr>
          <w:rFonts w:ascii="Segoe UI Symbol" w:eastAsia="Times New Roman" w:hAnsi="Segoe UI Symbol" w:cs="Segoe UI Symbol"/>
          <w:sz w:val="40"/>
          <w:szCs w:val="40"/>
          <w:lang w:eastAsia="en-IN"/>
        </w:rPr>
        <w:t>✅</w:t>
      </w:r>
      <w:r w:rsidRPr="000F4705">
        <w:rPr>
          <w:rFonts w:ascii="Consolas" w:eastAsia="Times New Roman" w:hAnsi="Consolas" w:cs="Times New Roman"/>
          <w:sz w:val="40"/>
          <w:szCs w:val="40"/>
          <w:lang w:eastAsia="en-IN"/>
        </w:rPr>
        <w:t xml:space="preserve"> Real-world examples (orders, customers, payments)</w:t>
      </w:r>
    </w:p>
    <w:bookmarkEnd w:id="0"/>
    <w:p w:rsidR="002967E3" w:rsidRPr="000F4705" w:rsidRDefault="00915443">
      <w:pPr>
        <w:rPr>
          <w:rFonts w:ascii="Consolas" w:hAnsi="Consolas"/>
          <w:sz w:val="40"/>
          <w:szCs w:val="40"/>
        </w:rPr>
      </w:pPr>
    </w:p>
    <w:sectPr w:rsidR="002967E3" w:rsidRPr="000F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705"/>
    <w:rsid w:val="000851B3"/>
    <w:rsid w:val="000F4705"/>
    <w:rsid w:val="00915443"/>
    <w:rsid w:val="00C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3E993-0CCE-4F13-B2FD-3F4ABDD3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4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4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7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47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4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F4705"/>
    <w:rPr>
      <w:i/>
      <w:iCs/>
    </w:rPr>
  </w:style>
  <w:style w:type="character" w:styleId="Strong">
    <w:name w:val="Strong"/>
    <w:basedOn w:val="DefaultParagraphFont"/>
    <w:uiPriority w:val="22"/>
    <w:qFormat/>
    <w:rsid w:val="000F47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7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47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3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Janvig</dc:creator>
  <cp:keywords/>
  <dc:description/>
  <cp:lastModifiedBy>Janvig</cp:lastModifiedBy>
  <cp:revision>2</cp:revision>
  <dcterms:created xsi:type="dcterms:W3CDTF">2026-04-14T04:42:00Z</dcterms:created>
  <dcterms:modified xsi:type="dcterms:W3CDTF">2026-04-14T11:21:00Z</dcterms:modified>
</cp:coreProperties>
</file>