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48F" w:rsidRPr="00710677" w:rsidRDefault="0029148F" w:rsidP="0029148F">
      <w:pPr>
        <w:rPr>
          <w:i/>
        </w:rPr>
      </w:pPr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>1. Создание куба</w:t>
      </w:r>
    </w:p>
    <w:p w:rsidR="0029148F" w:rsidRPr="00710677" w:rsidRDefault="0029148F" w:rsidP="0029148F">
      <w:pPr>
        <w:rPr>
          <w:i/>
        </w:rPr>
      </w:pPr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2. Придание кубу размера по </w:t>
      </w:r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>X</w:t>
      </w:r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и по </w:t>
      </w:r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>Y</w:t>
      </w:r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100 на 100</w:t>
      </w:r>
    </w:p>
    <w:p w:rsidR="0029148F" w:rsidRPr="00710677" w:rsidRDefault="0029148F" w:rsidP="0029148F">
      <w:pPr>
        <w:rPr>
          <w:i/>
        </w:rPr>
      </w:pPr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>3. Создание материала</w:t>
      </w:r>
    </w:p>
    <w:p w:rsidR="0029148F" w:rsidRPr="00710677" w:rsidRDefault="0029148F" w:rsidP="0029148F">
      <w:pPr>
        <w:rPr>
          <w:i/>
        </w:rPr>
      </w:pPr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4. Придание </w:t>
      </w:r>
      <w:proofErr w:type="spellStart"/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>Shader</w:t>
      </w:r>
      <w:proofErr w:type="spellEnd"/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материала значения </w:t>
      </w:r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>Unlit</w:t>
      </w:r>
      <w:proofErr w:type="gramStart"/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>-&gt;</w:t>
      </w:r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>Texture</w:t>
      </w:r>
      <w:proofErr w:type="gramEnd"/>
    </w:p>
    <w:p w:rsidR="0029148F" w:rsidRPr="00710677" w:rsidRDefault="0029148F" w:rsidP="0029148F">
      <w:pPr>
        <w:rPr>
          <w:i/>
        </w:rPr>
      </w:pPr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>5. Перетаскиваем текстуру звездного неба в окно инспектора материала</w:t>
      </w:r>
    </w:p>
    <w:p w:rsidR="0029148F" w:rsidRPr="00710677" w:rsidRDefault="0029148F" w:rsidP="0029148F">
      <w:pPr>
        <w:rPr>
          <w:i/>
        </w:rPr>
      </w:pPr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6. 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>Вы</w:t>
      </w:r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ставляем свойство </w:t>
      </w:r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>Tilling</w:t>
      </w:r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25 на 25(по Х и по </w:t>
      </w:r>
      <w:proofErr w:type="gramStart"/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>У</w:t>
      </w:r>
      <w:proofErr w:type="gramEnd"/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>)</w:t>
      </w:r>
    </w:p>
    <w:p w:rsidR="0029148F" w:rsidRPr="00710677" w:rsidRDefault="0029148F" w:rsidP="0029148F">
      <w:pPr>
        <w:rPr>
          <w:i/>
        </w:rPr>
      </w:pPr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>7. Перетаскиваем материал на куб</w:t>
      </w:r>
    </w:p>
    <w:p w:rsidR="0029148F" w:rsidRPr="00710677" w:rsidRDefault="0029148F" w:rsidP="0029148F">
      <w:pPr>
        <w:rPr>
          <w:i/>
        </w:rPr>
      </w:pPr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>8. Добавление корабля игрока на игровую сцену</w:t>
      </w:r>
    </w:p>
    <w:p w:rsidR="0029148F" w:rsidRPr="00710677" w:rsidRDefault="0029148F" w:rsidP="0029148F">
      <w:pPr>
        <w:rPr>
          <w:i/>
        </w:rPr>
      </w:pPr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>9. Добавление 2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>D</w:t>
      </w:r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>колайдера</w:t>
      </w:r>
      <w:proofErr w:type="spellEnd"/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кораблю игрока</w:t>
      </w:r>
    </w:p>
    <w:p w:rsidR="0029148F" w:rsidRPr="00710677" w:rsidRDefault="0029148F" w:rsidP="0029148F">
      <w:pPr>
        <w:rPr>
          <w:i/>
        </w:rPr>
      </w:pPr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10. Добавление </w:t>
      </w:r>
      <w:proofErr w:type="spellStart"/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>Rigibody</w:t>
      </w:r>
      <w:proofErr w:type="spellEnd"/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>2</w:t>
      </w:r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>D</w:t>
      </w:r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кораблю игрока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>Вы</w:t>
      </w:r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>ключаем гравитацию)</w:t>
      </w:r>
    </w:p>
    <w:p w:rsidR="0029148F" w:rsidRPr="00710677" w:rsidRDefault="0029148F" w:rsidP="0029148F">
      <w:pPr>
        <w:rPr>
          <w:i/>
        </w:rPr>
      </w:pPr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11. Добавление скриптов на корабль игрока. Настройка скрипта </w:t>
      </w:r>
      <w:proofErr w:type="spellStart"/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>PlayerScript</w:t>
      </w:r>
      <w:proofErr w:type="spellEnd"/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>Вы</w:t>
      </w:r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>ставление кнопок для движения и стрельбы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>(</w:t>
      </w:r>
      <w:proofErr w:type="spellStart"/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>PlayerHealth</w:t>
      </w:r>
      <w:proofErr w:type="spellEnd"/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и </w:t>
      </w:r>
      <w:proofErr w:type="spellStart"/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>PlayerScript</w:t>
      </w:r>
      <w:proofErr w:type="spellEnd"/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>)</w:t>
      </w:r>
    </w:p>
    <w:p w:rsidR="0029148F" w:rsidRPr="00710677" w:rsidRDefault="0029148F" w:rsidP="0029148F">
      <w:pPr>
        <w:rPr>
          <w:i/>
        </w:rPr>
      </w:pPr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>12. Добавление лазера на игровую сцену</w:t>
      </w:r>
    </w:p>
    <w:p w:rsidR="0029148F" w:rsidRPr="00710677" w:rsidRDefault="0029148F" w:rsidP="0029148F">
      <w:pPr>
        <w:rPr>
          <w:i/>
        </w:rPr>
      </w:pPr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>13. Добавление 2</w:t>
      </w:r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>d</w:t>
      </w:r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>колайдера</w:t>
      </w:r>
      <w:proofErr w:type="spellEnd"/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лазеру</w:t>
      </w:r>
    </w:p>
    <w:p w:rsidR="0029148F" w:rsidRPr="00710677" w:rsidRDefault="0029148F" w:rsidP="0029148F">
      <w:pPr>
        <w:rPr>
          <w:i/>
        </w:rPr>
      </w:pPr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>14. Добавление скрипта лазеру (</w:t>
      </w:r>
      <w:proofErr w:type="spellStart"/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>LaserScript</w:t>
      </w:r>
      <w:proofErr w:type="spellEnd"/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>)</w:t>
      </w:r>
    </w:p>
    <w:p w:rsidR="0029148F" w:rsidRPr="00710677" w:rsidRDefault="0029148F" w:rsidP="0029148F">
      <w:pPr>
        <w:rPr>
          <w:i/>
        </w:rPr>
      </w:pPr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15. Создание папки </w:t>
      </w:r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>Prefabs</w:t>
      </w:r>
    </w:p>
    <w:p w:rsidR="0029148F" w:rsidRPr="00710677" w:rsidRDefault="0029148F" w:rsidP="0029148F">
      <w:pPr>
        <w:rPr>
          <w:i/>
        </w:rPr>
      </w:pPr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16. Добавление лазера из окна Иерархии в папку </w:t>
      </w:r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>Prefabs</w:t>
      </w:r>
    </w:p>
    <w:p w:rsidR="0029148F" w:rsidRPr="00710677" w:rsidRDefault="0029148F" w:rsidP="0029148F">
      <w:pPr>
        <w:rPr>
          <w:i/>
        </w:rPr>
      </w:pPr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>17. Удаление лазера с игровой сцены</w:t>
      </w:r>
    </w:p>
    <w:p w:rsidR="0029148F" w:rsidRPr="00710677" w:rsidRDefault="0029148F" w:rsidP="0029148F">
      <w:pPr>
        <w:rPr>
          <w:i/>
        </w:rPr>
      </w:pPr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>18. Добавление врага на игровую сцену</w:t>
      </w:r>
    </w:p>
    <w:p w:rsidR="0029148F" w:rsidRPr="00710677" w:rsidRDefault="0029148F" w:rsidP="0029148F">
      <w:pPr>
        <w:rPr>
          <w:i/>
        </w:rPr>
      </w:pPr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19. Добавление </w:t>
      </w:r>
      <w:proofErr w:type="spellStart"/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>колайдера</w:t>
      </w:r>
      <w:proofErr w:type="spellEnd"/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врагу</w:t>
      </w:r>
    </w:p>
    <w:p w:rsidR="0029148F" w:rsidRPr="00710677" w:rsidRDefault="0029148F" w:rsidP="0029148F">
      <w:pPr>
        <w:rPr>
          <w:i/>
        </w:rPr>
      </w:pPr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20. Добавление </w:t>
      </w:r>
      <w:proofErr w:type="spellStart"/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>Rigibody</w:t>
      </w:r>
      <w:proofErr w:type="spellEnd"/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>2</w:t>
      </w:r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>D</w:t>
      </w:r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врагу</w:t>
      </w:r>
    </w:p>
    <w:p w:rsidR="0029148F" w:rsidRPr="00710677" w:rsidRDefault="0029148F" w:rsidP="0029148F">
      <w:pPr>
        <w:rPr>
          <w:i/>
        </w:rPr>
      </w:pPr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>21. Добавление скриптов врагу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>(</w:t>
      </w:r>
      <w:proofErr w:type="spellStart"/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>MoveTowards</w:t>
      </w:r>
      <w:proofErr w:type="spellEnd"/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и </w:t>
      </w:r>
      <w:proofErr w:type="spellStart"/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>EnemyScript</w:t>
      </w:r>
      <w:proofErr w:type="spellEnd"/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>)</w:t>
      </w:r>
    </w:p>
    <w:p w:rsidR="0029148F" w:rsidRPr="00710677" w:rsidRDefault="0029148F" w:rsidP="0029148F">
      <w:pPr>
        <w:rPr>
          <w:i/>
        </w:rPr>
      </w:pPr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22. Добавление врага в папку </w:t>
      </w:r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>Prefabs</w:t>
      </w:r>
    </w:p>
    <w:p w:rsidR="0029148F" w:rsidRPr="00710677" w:rsidRDefault="0029148F" w:rsidP="0029148F">
      <w:pPr>
        <w:rPr>
          <w:i/>
        </w:rPr>
      </w:pPr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>23. Удаление врага с игровой сцены</w:t>
      </w:r>
    </w:p>
    <w:p w:rsidR="0029148F" w:rsidRPr="00710677" w:rsidRDefault="0029148F" w:rsidP="0029148F">
      <w:pPr>
        <w:rPr>
          <w:i/>
        </w:rPr>
      </w:pPr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24. Создание </w:t>
      </w:r>
      <w:proofErr w:type="spellStart"/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>GameController</w:t>
      </w:r>
      <w:proofErr w:type="spellEnd"/>
    </w:p>
    <w:p w:rsidR="0029148F" w:rsidRPr="00710677" w:rsidRDefault="0029148F" w:rsidP="0029148F">
      <w:pPr>
        <w:rPr>
          <w:i/>
        </w:rPr>
      </w:pPr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>25. Задание соответствия скриптов объ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>е</w:t>
      </w:r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>ктам</w:t>
      </w:r>
    </w:p>
    <w:p w:rsidR="0029148F" w:rsidRPr="00710677" w:rsidRDefault="0029148F" w:rsidP="0029148F">
      <w:pPr>
        <w:rPr>
          <w:i/>
        </w:rPr>
      </w:pPr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>26. Создание 2 тексто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>вы</w:t>
      </w:r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>х элементов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>(здоровье и очки)</w:t>
      </w:r>
    </w:p>
    <w:p w:rsidR="00232775" w:rsidRDefault="0029148F" w:rsidP="0029148F">
      <w:r w:rsidRPr="00710677">
        <w:rPr>
          <w:rFonts w:ascii="Times New Roman" w:eastAsia="Times New Roman" w:hAnsi="Times New Roman" w:cs="Times New Roman"/>
          <w:bCs/>
          <w:i/>
          <w:sz w:val="28"/>
          <w:szCs w:val="28"/>
        </w:rPr>
        <w:t>27. Настройка размера текста этих элементов</w:t>
      </w:r>
      <w:bookmarkStart w:id="0" w:name="_GoBack"/>
      <w:bookmarkEnd w:id="0"/>
    </w:p>
    <w:sectPr w:rsidR="00232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BC5"/>
    <w:rsid w:val="00232775"/>
    <w:rsid w:val="0029148F"/>
    <w:rsid w:val="009C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13902D-A5A8-487F-9D74-43AD988D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4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</dc:creator>
  <cp:keywords/>
  <dc:description/>
  <cp:lastModifiedBy>ideapad</cp:lastModifiedBy>
  <cp:revision>2</cp:revision>
  <dcterms:created xsi:type="dcterms:W3CDTF">2022-10-05T07:05:00Z</dcterms:created>
  <dcterms:modified xsi:type="dcterms:W3CDTF">2022-10-05T07:05:00Z</dcterms:modified>
</cp:coreProperties>
</file>