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980"/>
        <w:gridCol w:w="2375"/>
        <w:gridCol w:w="2056"/>
        <w:gridCol w:w="1681"/>
      </w:tblGrid>
      <w:tr w:rsidR="00F23092" w:rsidRPr="00BA6DC1" w:rsidTr="00BA6DC1"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23092" w:rsidRPr="00F23092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sz w:val="24"/>
                <w:szCs w:val="24"/>
              </w:rPr>
            </w:pPr>
            <w:r w:rsidRPr="00F2309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[ACTION]</w:t>
            </w:r>
            <w:r w:rsidRPr="00F2309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23092" w:rsidRPr="00F23092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sz w:val="24"/>
                <w:szCs w:val="24"/>
              </w:rPr>
            </w:pPr>
            <w:r w:rsidRPr="00F2309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&lt;PARAMETERS&gt;</w:t>
            </w:r>
            <w:r w:rsidRPr="00F2309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23092" w:rsidRPr="00F23092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sz w:val="24"/>
                <w:szCs w:val="24"/>
              </w:rPr>
            </w:pPr>
            <w:r w:rsidRPr="00F2309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/PATH {':' denotes Params}</w:t>
            </w:r>
            <w:r w:rsidRPr="00F2309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23092" w:rsidRPr="00F23092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sz w:val="24"/>
                <w:szCs w:val="24"/>
              </w:rPr>
            </w:pPr>
            <w:r w:rsidRPr="00F2309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RESULT</w:t>
            </w:r>
            <w:r w:rsidRPr="00F2309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23092" w:rsidRPr="00F23092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color w:val="2D3B45"/>
                <w:sz w:val="24"/>
                <w:szCs w:val="24"/>
              </w:rPr>
            </w:pPr>
            <w:r w:rsidRPr="00F23092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DESCRIPTION</w:t>
            </w:r>
            <w:r w:rsidRPr="00F2309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F23092" w:rsidRPr="00BA6DC1" w:rsidTr="00BA6DC1">
        <w:trPr>
          <w:trHeight w:val="477"/>
        </w:trPr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GET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/user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[user]</w:t>
            </w:r>
          </w:p>
        </w:tc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Reads &amp; returns all users </w:t>
            </w:r>
            <w:r w:rsidR="00A44E9C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and user info </w:t>
            </w: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as an Array</w:t>
            </w:r>
          </w:p>
        </w:tc>
      </w:tr>
      <w:tr w:rsidR="00F23092" w:rsidRPr="00BA6DC1" w:rsidTr="00BA6DC1">
        <w:trPr>
          <w:trHeight w:val="2385"/>
        </w:trPr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</w:t>
            </w:r>
            <w:r w:rsidR="00BA6DC1"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</w:t>
            </w: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ST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{</w:t>
            </w:r>
          </w:p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“name”: “STRING”,</w:t>
            </w:r>
          </w:p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“login”: “STRING”,</w:t>
            </w:r>
          </w:p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“password”: “STRING”</w:t>
            </w:r>
          </w:p>
          <w:p w:rsidR="00F23092" w:rsidRPr="00BA6DC1" w:rsidRDefault="00F23092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BA6DC1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/user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BA6DC1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{Create user}</w:t>
            </w:r>
          </w:p>
        </w:tc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3092" w:rsidRPr="00BA6DC1" w:rsidRDefault="00A44E9C" w:rsidP="00F23092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Creates a </w:t>
            </w:r>
            <w:r w:rsidR="00F23092"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new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registered </w:t>
            </w:r>
            <w:r w:rsidR="00F23092"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user </w:t>
            </w:r>
            <w:r w:rsidR="00F23092"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br/>
              <w:t>Returns the newly created user</w:t>
            </w:r>
          </w:p>
        </w:tc>
      </w:tr>
      <w:tr w:rsidR="00BA6DC1" w:rsidRPr="00BA6DC1" w:rsidTr="00BA6DC1"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PUT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{</w:t>
            </w:r>
          </w:p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“name”: “STRING”,</w:t>
            </w:r>
          </w:p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“login”: “STRING”,</w:t>
            </w:r>
          </w:p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“password”: “STRING”</w:t>
            </w:r>
          </w:p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/user/{</w:t>
            </w:r>
            <w:proofErr w:type="spellStart"/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{Updated user}</w:t>
            </w:r>
          </w:p>
        </w:tc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Update a user via ID.  Returns</w:t>
            </w:r>
            <w:r w:rsidR="00A44E9C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a new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44E9C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registered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user if it does not exist.</w:t>
            </w:r>
          </w:p>
        </w:tc>
      </w:tr>
      <w:tr w:rsidR="00BA6DC1" w:rsidRPr="00BA6DC1" w:rsidTr="00BA6DC1"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PATCH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{</w:t>
            </w:r>
          </w:p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“name”: “STRING”,</w:t>
            </w:r>
          </w:p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“login”: “STRING”,</w:t>
            </w:r>
          </w:p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“password”: “STRING”</w:t>
            </w:r>
          </w:p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/user/{</w:t>
            </w:r>
            <w:proofErr w:type="spellStart"/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{Updated user}</w:t>
            </w:r>
          </w:p>
        </w:tc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Updates a specific value in a user via ID and returns that user</w:t>
            </w:r>
          </w:p>
          <w:p w:rsidR="00A44E9C" w:rsidRPr="00BA6DC1" w:rsidRDefault="00A44E9C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Reset forgot password is done here.</w:t>
            </w:r>
          </w:p>
        </w:tc>
      </w:tr>
      <w:tr w:rsidR="00BA6DC1" w:rsidRPr="00BA6DC1" w:rsidTr="00BA6DC1">
        <w:tc>
          <w:tcPr>
            <w:tcW w:w="1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DELETE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/user/{</w:t>
            </w:r>
            <w:proofErr w:type="spellStart"/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  <w:r w:rsidRPr="00BA6DC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{deleted user}</w:t>
            </w:r>
          </w:p>
        </w:tc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A6DC1" w:rsidRPr="00BA6DC1" w:rsidRDefault="00BA6DC1" w:rsidP="00BA6DC1">
            <w:pPr>
              <w:spacing w:before="180" w:after="18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Deletes a user via ID and returns the user deleted.</w:t>
            </w:r>
          </w:p>
        </w:tc>
      </w:tr>
    </w:tbl>
    <w:p w:rsidR="0034727D" w:rsidRDefault="00A44E9C" w:rsidP="00BA6DC1"/>
    <w:sectPr w:rsidR="0034727D" w:rsidSect="00BA6D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92"/>
    <w:rsid w:val="00A44E9C"/>
    <w:rsid w:val="00BA6DC1"/>
    <w:rsid w:val="00D60D4B"/>
    <w:rsid w:val="00F23092"/>
    <w:rsid w:val="00F6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1E21"/>
  <w15:chartTrackingRefBased/>
  <w15:docId w15:val="{20065CFF-F967-4989-9D2F-FC5C2831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3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Flores</dc:creator>
  <cp:keywords/>
  <dc:description/>
  <cp:lastModifiedBy>Nephi Flores</cp:lastModifiedBy>
  <cp:revision>1</cp:revision>
  <dcterms:created xsi:type="dcterms:W3CDTF">2020-07-09T03:58:00Z</dcterms:created>
  <dcterms:modified xsi:type="dcterms:W3CDTF">2020-07-09T06:26:00Z</dcterms:modified>
</cp:coreProperties>
</file>