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5600" w14:textId="48E8778C" w:rsidR="00B83C30" w:rsidRDefault="00587506">
      <w:r>
        <w:t>Test Case 1 –</w:t>
      </w:r>
      <w:r w:rsidR="006200CE">
        <w:t xml:space="preserve"> </w:t>
      </w:r>
      <w:r w:rsidR="00F95BF7">
        <w:t>Retrieve Contact List</w:t>
      </w:r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370270BB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65946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B0E4E" w14:textId="77777777" w:rsidR="006200CE" w:rsidRPr="006200CE" w:rsidRDefault="006200CE" w:rsidP="00620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60AC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7A29" w14:textId="1D1488D3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 w:rsid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View</w:t>
            </w:r>
            <w:r w:rsid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Contact</w:t>
            </w:r>
            <w:r w:rsid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</w:t>
            </w:r>
            <w:r w:rsid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API</w:t>
            </w:r>
          </w:p>
        </w:tc>
      </w:tr>
      <w:tr w:rsidR="006200CE" w:rsidRPr="006200CE" w14:paraId="41303EFE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AB76B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75B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975D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B16B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45C1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EE2C8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1C671CC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766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44F5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4BB9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24F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002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07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26A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B000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CF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93F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10C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2AF8A79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863B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729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7088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54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D3E5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E840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C4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12D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9B3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5FA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48F85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00A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F1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A6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51B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73B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B04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FB5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AFE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ADC4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9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BF7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4DC8630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B60C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D210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8653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520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BDEF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A72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18EBFC0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BA2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28E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9674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14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53B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C2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1B1E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CE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D47D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78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A95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37871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FB11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8B8E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B87E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29BC6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C9AB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32F9FAF7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455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3B0F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B75A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A3F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C8373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6200CE" w:rsidRPr="006200CE" w14:paraId="774367B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D96F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6702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845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F706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351BC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C62030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0020B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B635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10D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FB32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287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62F4F960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49A8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5A69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ED8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D0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AE73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831E2E1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D44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AF8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E03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F9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F45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AB7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1F1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4845FF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D9817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8A71E" w14:textId="753A0EEE" w:rsidR="006200CE" w:rsidRPr="006200CE" w:rsidRDefault="00F95BF7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="006200CE"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- 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Retrieve Contact 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0118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238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21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9B9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49E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68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E1C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3FB83F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35635E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BBE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A0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42E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5EE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359B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5E2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0F7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684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450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2A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77AA42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01BD2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4C2134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492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A21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C09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4D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3906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37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D3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C8BFEFD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6F891B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8F9D5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737800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DAB14A6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40E2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C7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ED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25B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BB6D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573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8AE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C9769C2" w14:textId="77777777" w:rsidTr="006200CE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EA6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27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0E53" w14:textId="59D6D6FF" w:rsidR="006200CE" w:rsidRPr="006200CE" w:rsidRDefault="00F95BF7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A779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ADC5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7CA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EF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CA8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F76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34FF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20C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F0DBEBC" w14:textId="77777777" w:rsidTr="006200CE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190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34C8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D37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1F12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AFD5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645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DD91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2B2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75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2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17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958ED0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B1F9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8CAD6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A56CD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0AEE4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2586B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6B07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C12B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597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FEC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9B2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B04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92F018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F7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EB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53D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8C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0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0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A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A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F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9B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D5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1FC7D3" w14:textId="77777777" w:rsidTr="006200CE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047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AF99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F5E8F4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F69CF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0EF7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49118933" w14:textId="77777777" w:rsidTr="006200CE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41E5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1A0F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9629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863D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A39C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32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2BD8E0C4" w14:textId="77777777" w:rsidTr="006200CE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0C937A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D3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0BC" w14:textId="0C75E51D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61C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7BF9E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22E0DE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B8DBFD7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A33845D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69B05C" w14:textId="28C5955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FABB1" w14:textId="23122B10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A58DA" w14:textId="7D0D64F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F7BD5" w14:textId="1C8E5FA9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65BE9602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4E214C4F" w14:textId="77777777" w:rsidTr="00A21F04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68057145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75FED" w14:textId="0B0AD2A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C43D" w14:textId="7D6C50E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03A64" w14:textId="3C28E69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CED30" w14:textId="1CF8A73F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3F3422A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2BB2B56" w14:textId="77777777" w:rsidTr="00A21F04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346D62C" w14:textId="5AAA42C4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934F12" w14:textId="0CE13F3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2D65" w14:textId="5ADDE934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35CF3" w14:textId="13B0E5B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A1A746" w14:textId="0A34CEF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279B0FD5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ED41EB0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1FF2981" w14:textId="50D04AB8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836B1" w14:textId="29B371C9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 w:rsid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5EFA" w14:textId="236A793D" w:rsidR="00F95BF7" w:rsidRPr="00F95BF7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200 OK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3B8715D1" w14:textId="0A52F781" w:rsidR="00313765" w:rsidRPr="006200CE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List of all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Contacts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 as part of the response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5CD3E2" w14:textId="0208B641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96097" w14:textId="26F5951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03B526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C437A4C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508FBA07" w14:textId="4B46131E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6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06D85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4C07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F71AC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8B81D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82C0833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96E65D9" w14:textId="77777777" w:rsidTr="0031376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DC6AFB1" w14:textId="77777777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EF923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87368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01F64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12B86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375F989C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A437F95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758029E7" w14:textId="77777777" w:rsidR="00313765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486B7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07CE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51DD6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676D5" w14:textId="77777777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3B6985EC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992392" w14:textId="77777777" w:rsidR="006200CE" w:rsidRDefault="006200CE"/>
    <w:p w14:paraId="26AFA8A1" w14:textId="77777777" w:rsidR="006200CE" w:rsidRDefault="006200CE"/>
    <w:p w14:paraId="59697B47" w14:textId="77777777" w:rsidR="006200CE" w:rsidRDefault="006200CE"/>
    <w:p w14:paraId="46DF1FE7" w14:textId="77777777" w:rsidR="006200CE" w:rsidRDefault="006200CE"/>
    <w:p w14:paraId="09AE18ED" w14:textId="77777777" w:rsidR="006200CE" w:rsidRDefault="006200CE"/>
    <w:p w14:paraId="611FA323" w14:textId="77777777" w:rsidR="00313765" w:rsidRDefault="00313765" w:rsidP="006200CE"/>
    <w:p w14:paraId="5C27B899" w14:textId="77777777" w:rsidR="00313765" w:rsidRDefault="00313765" w:rsidP="006200CE"/>
    <w:p w14:paraId="40795832" w14:textId="77777777" w:rsidR="00313765" w:rsidRDefault="00313765" w:rsidP="006200CE"/>
    <w:p w14:paraId="51E79D3E" w14:textId="77777777" w:rsidR="00313765" w:rsidRDefault="00313765" w:rsidP="006200CE"/>
    <w:p w14:paraId="2FBC325E" w14:textId="77777777" w:rsidR="00313765" w:rsidRDefault="00313765" w:rsidP="006200CE"/>
    <w:p w14:paraId="2B56E547" w14:textId="77777777" w:rsidR="00313765" w:rsidRDefault="00313765" w:rsidP="006200CE"/>
    <w:p w14:paraId="73C94519" w14:textId="77777777" w:rsidR="00313765" w:rsidRDefault="00313765" w:rsidP="006200CE"/>
    <w:p w14:paraId="6496FF45" w14:textId="77777777" w:rsidR="00313765" w:rsidRDefault="00313765" w:rsidP="006200CE"/>
    <w:p w14:paraId="1CBAB85B" w14:textId="77777777" w:rsidR="00313765" w:rsidRDefault="00313765" w:rsidP="006200CE"/>
    <w:p w14:paraId="104A4884" w14:textId="77777777" w:rsidR="00313765" w:rsidRDefault="00313765" w:rsidP="006200CE"/>
    <w:p w14:paraId="25697950" w14:textId="77777777" w:rsidR="00313765" w:rsidRDefault="00313765" w:rsidP="006200CE"/>
    <w:p w14:paraId="226150AD" w14:textId="77777777" w:rsidR="00313765" w:rsidRDefault="00313765" w:rsidP="006200CE"/>
    <w:p w14:paraId="3F699780" w14:textId="77777777" w:rsidR="00313765" w:rsidRDefault="00313765" w:rsidP="006200CE"/>
    <w:p w14:paraId="2435E419" w14:textId="77777777" w:rsidR="00F95BF7" w:rsidRDefault="00F95BF7" w:rsidP="006200CE"/>
    <w:p w14:paraId="3A180F28" w14:textId="77777777" w:rsidR="00F95BF7" w:rsidRDefault="00F95BF7" w:rsidP="006200CE"/>
    <w:p w14:paraId="4E92A654" w14:textId="77777777" w:rsidR="00F95BF7" w:rsidRDefault="00F95BF7" w:rsidP="006200CE"/>
    <w:p w14:paraId="0B5C8735" w14:textId="77777777" w:rsidR="00F95BF7" w:rsidRDefault="00F95BF7" w:rsidP="006200CE"/>
    <w:p w14:paraId="74FE39DD" w14:textId="77777777" w:rsidR="00F95BF7" w:rsidRDefault="00F95BF7" w:rsidP="006200CE"/>
    <w:p w14:paraId="54B8FFCA" w14:textId="77777777" w:rsidR="00F95BF7" w:rsidRPr="00E84429" w:rsidRDefault="006200CE" w:rsidP="00F95BF7">
      <w:r>
        <w:lastRenderedPageBreak/>
        <w:t xml:space="preserve">Test Case 2 – </w:t>
      </w:r>
      <w:r w:rsidR="00F95BF7" w:rsidRPr="00E84429">
        <w:t>Retrieve Contact without authentication</w:t>
      </w:r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313765" w:rsidRPr="006200CE" w14:paraId="616A9292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4DAC1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0D184" w14:textId="479A06AF" w:rsidR="00313765" w:rsidRPr="006200CE" w:rsidRDefault="00313765" w:rsidP="006B6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28DE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A54F9" w14:textId="0EE8456E" w:rsidR="00313765" w:rsidRPr="006200CE" w:rsidRDefault="00F95BF7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View Contacts API</w:t>
            </w:r>
          </w:p>
        </w:tc>
      </w:tr>
      <w:tr w:rsidR="00313765" w:rsidRPr="006200CE" w14:paraId="6B743C84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85DB2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48E0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38905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06E4A6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7E9C3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93C5ACE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3852BE68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2902F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23B3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63BD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1996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7654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532A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6078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C1A2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49FB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FCE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535E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04BDCD0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F788B" w14:textId="5E04523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Negative</w:t>
            </w: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 xml:space="preserve">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0416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6B7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BF79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71DE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2CE8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AFAE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71C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6516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EA20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DDD6D5F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2D65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61CC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ACF3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C516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20A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9C0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6BD6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E3AD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488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3474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502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578B707" w14:textId="77777777" w:rsidTr="006B6325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990A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E566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75155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19C3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93382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F381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313765" w:rsidRPr="006200CE" w14:paraId="3BDC6F4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2897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993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3681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C22C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F48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7966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243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B4A9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A4AB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22F7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3DD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3F9ADE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A55D52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F9CF8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C6057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28B6D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FBD3D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313765" w:rsidRPr="006200CE" w14:paraId="083913EB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13A81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7E3AB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156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5271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B9CEA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313765" w:rsidRPr="006200CE" w14:paraId="7964ABC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DC38A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033C3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9842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F061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5A406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23C0C9A3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78F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12570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2224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E8C2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64FD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35A05DD5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3B59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65839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65C3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DCAA8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46CD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00FC970B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732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1AB3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C3C4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2A97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D3E4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B457E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5DDD9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13765" w:rsidRPr="006200CE" w14:paraId="0BE3E87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3B1FD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5B31" w14:textId="74703E9B" w:rsidR="00313765" w:rsidRPr="006200CE" w:rsidRDefault="00F95BF7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="00313765"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- 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Retrieve Contact without authentication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6090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2E3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476E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37F1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EC40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44A3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06D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32DC24C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4159B5B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AFF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5235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9EE2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1A8A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F024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642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AFAF0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9970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429E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889DE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0C23A62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839D6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2D39357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48B38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DA24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7942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C4B0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2CB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BA59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CCA1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F6E041F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646B3D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416F25A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6003BDD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A9618C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3F7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8E37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BFB8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DC1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F2D8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9BA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73A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F8726F1" w14:textId="77777777" w:rsidTr="006B6325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0D82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02CA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EB5A7" w14:textId="795F0975" w:rsidR="00313765" w:rsidRPr="006200CE" w:rsidRDefault="00F95BF7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B821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B6015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205C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3AE5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3B80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8243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1F78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1834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3A8210BF" w14:textId="77777777" w:rsidTr="006B6325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DE30F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CABC9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72918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046D9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AD776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8A19B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CAC0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220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41076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83A2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B1E3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BA136DD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94C2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B22B4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EFF27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F31A5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03C71" w14:textId="77777777" w:rsidR="00313765" w:rsidRPr="006200CE" w:rsidRDefault="00313765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890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5A06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96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10D4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79B8F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7A85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951FB4A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BD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B6E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DC3D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C55C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32EA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025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9A7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F54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C9C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6B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100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C9A3624" w14:textId="77777777" w:rsidTr="006B6325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22023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B40D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B3113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7F254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2C59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313765" w:rsidRPr="006200CE" w14:paraId="675C37C9" w14:textId="77777777" w:rsidTr="006B6325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1BB474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E6BAE1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9C236E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07F6B3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8FEC4B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ED16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313765" w:rsidRPr="006200CE" w14:paraId="31ECDADF" w14:textId="77777777" w:rsidTr="006B6325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57D50F35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4164" w14:textId="39E7C45E" w:rsidR="00313765" w:rsidRPr="006200CE" w:rsidRDefault="00F95BF7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4975B" w14:textId="77777777" w:rsidR="00F95BF7" w:rsidRPr="00313765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401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Unauthorized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1BCF6A1C" w14:textId="77777777" w:rsidR="00F95BF7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The response body should contain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the error message: </w:t>
            </w:r>
          </w:p>
          <w:p w14:paraId="7F2664CC" w14:textId="77777777" w:rsidR="00F95BF7" w:rsidRPr="00F95BF7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B4A5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Please authenticate."</w:t>
            </w:r>
          </w:p>
          <w:p w14:paraId="7B9A6AB2" w14:textId="33E3345B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FC38E7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FFB1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65EF8C79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71C070DB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69567DD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BE74BC" w14:textId="458591B3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115E9" w14:textId="30336C4D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2354E" w14:textId="2A3FD1CB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C3CAE1" w14:textId="27E1F96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B4ADB01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8278118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7EB663F0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4DB0F" w14:textId="3FCE8B82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A571" w14:textId="71CAC34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BB578" w14:textId="0FF44D22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9922" w14:textId="0DD8580F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4186D57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2D6071FE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E902B11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1119A" w14:textId="0AB27ED2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2666" w14:textId="7CB7F3DC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6EEA5" w14:textId="3E459F12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8E16BE" w14:textId="6F803E9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6B0B58F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376391EA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801DFBC" w14:textId="77777777" w:rsidR="00313765" w:rsidRPr="006200CE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10D8F" w14:textId="13A3F13F" w:rsidR="00F95BF7" w:rsidRPr="006200CE" w:rsidRDefault="00F95BF7" w:rsidP="00F95B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  <w:p w14:paraId="2B03BBBE" w14:textId="38133A41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30608" w14:textId="37AAD7F5" w:rsidR="00FB4A5E" w:rsidRPr="00FB4A5E" w:rsidRDefault="00FB4A5E" w:rsidP="00FB4A5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  <w:p w14:paraId="27314EC5" w14:textId="138D0770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A7A1ED" w14:textId="0B650A3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BCA15" w14:textId="25CC965B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3C8437F5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5BC3325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01E184AB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B529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D173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19DEF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D4AFB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6D64F948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1C3FF9B1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002F32D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37CBE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7475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98EBB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98734C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98C08F2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4ED8491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5D5AC39B" w14:textId="77777777" w:rsidR="00313765" w:rsidRDefault="00313765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EF602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0AFBA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235E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BBD09D" w14:textId="77777777" w:rsidR="00313765" w:rsidRPr="006200CE" w:rsidRDefault="00313765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423EF944" w14:textId="77777777" w:rsidR="00313765" w:rsidRPr="006200CE" w:rsidRDefault="00313765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C7A690" w14:textId="77777777" w:rsidR="00313765" w:rsidRDefault="00313765"/>
    <w:sectPr w:rsidR="0031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313765"/>
    <w:rsid w:val="0045449D"/>
    <w:rsid w:val="00587506"/>
    <w:rsid w:val="006200CE"/>
    <w:rsid w:val="00710E03"/>
    <w:rsid w:val="008F13D5"/>
    <w:rsid w:val="00A21F04"/>
    <w:rsid w:val="00B13F0F"/>
    <w:rsid w:val="00B83C30"/>
    <w:rsid w:val="00BC2D52"/>
    <w:rsid w:val="00C007C8"/>
    <w:rsid w:val="00CE7443"/>
    <w:rsid w:val="00DE410C"/>
    <w:rsid w:val="00F95BF7"/>
    <w:rsid w:val="00FA7956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475</Words>
  <Characters>2435</Characters>
  <Application>Microsoft Office Word</Application>
  <DocSecurity>0</DocSecurity>
  <Lines>811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8</cp:revision>
  <dcterms:created xsi:type="dcterms:W3CDTF">2025-03-20T14:51:00Z</dcterms:created>
  <dcterms:modified xsi:type="dcterms:W3CDTF">2025-03-20T18:33:00Z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