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Section one: borders offset from the page edge.</w:t>
      </w:r>
    </w:p>
    <w:p>
      <w:pPr>
        <w:sectPr>
          <w:pgSz w:w="12240" w:h="15840"/>
          <w:pgMar w:top="1440" w:right="1440" w:bottom="1440" w:left="1440" w:header="720" w:footer="720" w:gutter="0"/>
          <w:pgBorders w:offsetFrom="page">
            <w:top w:val="single" w:sz="48" w:space="24" w:color="FF0000"/>
            <w:left w:val="single" w:sz="24" w:space="12" w:color="00FF00"/>
            <w:bottom w:val="double" w:sz="24" w:space="6" w:color="0000FF"/>
            <w:right w:val="single" w:sz="8" w:space="0" w:color="FF00FF"/>
          </w:pgBorders>
        </w:sectPr>
      </w:pPr>
    </w:p>
    <w:p>
      <w:r>
        <w:t xml:space="preserve">Section two: the same borders offset from the text margins.</w:t>
      </w:r>
    </w:p>
    <w:sectPr>
      <w:pgSz w:w="12240" w:h="15840"/>
      <w:pgMar w:top="1440" w:right="1440" w:bottom="1440" w:left="1440" w:header="720" w:footer="720" w:gutter="0"/>
      <w:pgBorders w:offsetFrom="text">
        <w:top w:val="single" w:sz="48" w:space="24" w:color="FF0000"/>
        <w:left w:val="single" w:sz="24" w:space="12" w:color="00FF00"/>
        <w:bottom w:val="double" w:sz="24" w:space="6" w:color="0000FF"/>
        <w:right w:val="single" w:sz="8" w:space="0" w:color="FF00FF"/>
      </w:pgBorders>
    </w:sectPr>
  </w:body>
</w:document>
</file>