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="00B41B8C">
        <w:rPr>
          <w:b/>
          <w:bCs/>
          <w:color w:val="4472C4" w:themeColor="accent1"/>
          <w:sz w:val="36"/>
          <w:szCs w:val="36"/>
          <w:lang w:val="en-US"/>
        </w:rPr>
        <w:t>Nerella</w:t>
      </w:r>
      <w:proofErr w:type="spellEnd"/>
      <w:r w:rsidR="00B41B8C">
        <w:rPr>
          <w:b/>
          <w:bCs/>
          <w:color w:val="4472C4" w:themeColor="accent1"/>
          <w:sz w:val="36"/>
          <w:szCs w:val="36"/>
          <w:lang w:val="en-US"/>
        </w:rPr>
        <w:t xml:space="preserve"> Anil Kumar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</w:t>
      </w:r>
      <w:proofErr w:type="gramStart"/>
      <w:r w:rsidRPr="00BC4BAA">
        <w:rPr>
          <w:b/>
          <w:bCs/>
          <w:color w:val="4472C4" w:themeColor="accent1"/>
          <w:sz w:val="36"/>
          <w:szCs w:val="36"/>
          <w:lang w:val="en-US"/>
        </w:rPr>
        <w:t>: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>93209</w:t>
      </w:r>
      <w:proofErr w:type="gramEnd"/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MySQL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 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12-02-2021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12-02-2021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 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</w:t>
            </w:r>
            <w:r w:rsidR="008E3859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y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completed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Basic Query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14-01-2021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Some Query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processing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Not 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015E8"/>
    <w:rsid w:val="0065037D"/>
    <w:rsid w:val="006A1F64"/>
    <w:rsid w:val="006A5160"/>
    <w:rsid w:val="006C3FE1"/>
    <w:rsid w:val="006D7342"/>
    <w:rsid w:val="007F582C"/>
    <w:rsid w:val="008072E4"/>
    <w:rsid w:val="00822567"/>
    <w:rsid w:val="008E3859"/>
    <w:rsid w:val="00A060D5"/>
    <w:rsid w:val="00AB2C46"/>
    <w:rsid w:val="00AB7300"/>
    <w:rsid w:val="00AE783D"/>
    <w:rsid w:val="00B41B8C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USER</cp:lastModifiedBy>
  <cp:revision>30</cp:revision>
  <dcterms:created xsi:type="dcterms:W3CDTF">2021-01-19T08:26:00Z</dcterms:created>
  <dcterms:modified xsi:type="dcterms:W3CDTF">2021-01-20T08:58:00Z</dcterms:modified>
</cp:coreProperties>
</file>