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3D5C7" w14:textId="597183A4" w:rsidR="00E705AF" w:rsidRDefault="00E37350" w:rsidP="00E705AF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BURSA TEKNİK </w:t>
      </w:r>
      <w:proofErr w:type="spellStart"/>
      <w:r>
        <w:rPr>
          <w:b/>
          <w:bCs/>
          <w:sz w:val="36"/>
          <w:szCs w:val="36"/>
        </w:rPr>
        <w:t>ÜNİVERSİTES</w:t>
      </w:r>
      <w:r w:rsidR="00E705AF">
        <w:rPr>
          <w:b/>
          <w:bCs/>
          <w:sz w:val="36"/>
          <w:szCs w:val="36"/>
        </w:rPr>
        <w:t>i</w:t>
      </w:r>
      <w:proofErr w:type="spellEnd"/>
    </w:p>
    <w:p w14:paraId="72D41FEA" w14:textId="235CFA2B" w:rsidR="00E705AF" w:rsidRPr="00E705AF" w:rsidRDefault="00E705AF" w:rsidP="00E705AF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MÜHENDİSLİK VE DOĞA BİLİMLERİ FAKÜLTESİ</w:t>
      </w:r>
    </w:p>
    <w:p w14:paraId="1E5D7D5C" w14:textId="77777777" w:rsidR="00E37350" w:rsidRDefault="00E37350" w:rsidP="00E3735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BİLGİSAYAR MÜHENDİSLİĞİ</w:t>
      </w:r>
    </w:p>
    <w:p w14:paraId="039F02AD" w14:textId="77777777" w:rsidR="00E37350" w:rsidRDefault="00E37350" w:rsidP="00E3735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ALGORİTMA VE PROGRAMLAMA DERSİ</w:t>
      </w:r>
    </w:p>
    <w:p w14:paraId="6B8AB279" w14:textId="77777777" w:rsidR="00E37350" w:rsidRDefault="00E37350" w:rsidP="00E37350">
      <w:pPr>
        <w:jc w:val="center"/>
        <w:rPr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 ÖDEVİ</w:t>
      </w:r>
    </w:p>
    <w:p w14:paraId="42EDB6F4" w14:textId="77777777" w:rsidR="00E37350" w:rsidRDefault="00E37350" w:rsidP="00E37350">
      <w:pPr>
        <w:jc w:val="center"/>
        <w:rPr>
          <w:b/>
          <w:bCs/>
          <w:sz w:val="23"/>
          <w:szCs w:val="23"/>
        </w:rPr>
      </w:pPr>
    </w:p>
    <w:p w14:paraId="3490972B" w14:textId="77777777" w:rsidR="00E37350" w:rsidRDefault="00E37350" w:rsidP="00E37350">
      <w:pPr>
        <w:jc w:val="center"/>
        <w:rPr>
          <w:b/>
          <w:bCs/>
          <w:sz w:val="23"/>
          <w:szCs w:val="23"/>
        </w:rPr>
      </w:pPr>
    </w:p>
    <w:p w14:paraId="2A040F02" w14:textId="77777777" w:rsidR="00E37350" w:rsidRDefault="00E37350" w:rsidP="00E3735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 </w:t>
      </w:r>
    </w:p>
    <w:p w14:paraId="78C09704" w14:textId="77777777" w:rsidR="00E37350" w:rsidRDefault="00E37350" w:rsidP="00E3735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                                                      </w:t>
      </w:r>
    </w:p>
    <w:p w14:paraId="0F6E65BF" w14:textId="77777777" w:rsidR="00E37350" w:rsidRDefault="00E37350" w:rsidP="00E37350">
      <w:pPr>
        <w:rPr>
          <w:b/>
          <w:bCs/>
          <w:sz w:val="32"/>
          <w:szCs w:val="32"/>
        </w:rPr>
      </w:pPr>
    </w:p>
    <w:p w14:paraId="173E8EE6" w14:textId="6E754DD6" w:rsidR="00E705AF" w:rsidRPr="00CE4B11" w:rsidRDefault="00E705AF" w:rsidP="00E705A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CE4B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ALMANCA VEYA İNGİLİZCE DİLİNDE YAZILAN </w:t>
      </w:r>
    </w:p>
    <w:p w14:paraId="19421C71" w14:textId="1665B894" w:rsidR="00E37350" w:rsidRPr="00CE4B11" w:rsidRDefault="00E705AF" w:rsidP="00E705A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E4B1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METİNLERİN AYIRT EDİLMESİ</w:t>
      </w:r>
    </w:p>
    <w:p w14:paraId="1849DC8A" w14:textId="77777777" w:rsidR="00E37350" w:rsidRDefault="00E37350" w:rsidP="00E37350">
      <w:pPr>
        <w:rPr>
          <w:b/>
          <w:bCs/>
          <w:sz w:val="23"/>
          <w:szCs w:val="23"/>
        </w:rPr>
      </w:pPr>
    </w:p>
    <w:p w14:paraId="649E6A87" w14:textId="77777777" w:rsidR="00E37350" w:rsidRDefault="00E37350" w:rsidP="00E37350">
      <w:pPr>
        <w:rPr>
          <w:b/>
          <w:bCs/>
          <w:sz w:val="23"/>
          <w:szCs w:val="23"/>
        </w:rPr>
      </w:pPr>
    </w:p>
    <w:p w14:paraId="2C69B96D" w14:textId="77777777" w:rsidR="00E37350" w:rsidRDefault="00E37350" w:rsidP="00E37350">
      <w:pPr>
        <w:rPr>
          <w:b/>
          <w:bCs/>
          <w:sz w:val="23"/>
          <w:szCs w:val="23"/>
        </w:rPr>
      </w:pPr>
    </w:p>
    <w:p w14:paraId="6EFB5227" w14:textId="77777777" w:rsidR="00E37350" w:rsidRDefault="00E37350" w:rsidP="00E37350">
      <w:pPr>
        <w:rPr>
          <w:b/>
          <w:bCs/>
          <w:sz w:val="32"/>
          <w:szCs w:val="32"/>
        </w:rPr>
      </w:pPr>
    </w:p>
    <w:p w14:paraId="3A8B8DEA" w14:textId="77777777" w:rsidR="00E37350" w:rsidRDefault="00E37350" w:rsidP="00E37350">
      <w:pPr>
        <w:rPr>
          <w:b/>
          <w:bCs/>
          <w:sz w:val="32"/>
          <w:szCs w:val="32"/>
        </w:rPr>
      </w:pPr>
    </w:p>
    <w:p w14:paraId="16D02BA4" w14:textId="77777777" w:rsidR="00E37350" w:rsidRDefault="00E37350" w:rsidP="00E37350">
      <w:pPr>
        <w:rPr>
          <w:b/>
          <w:bCs/>
          <w:sz w:val="32"/>
          <w:szCs w:val="32"/>
        </w:rPr>
      </w:pPr>
    </w:p>
    <w:p w14:paraId="4B27000E" w14:textId="77777777" w:rsidR="00E37350" w:rsidRDefault="00E37350" w:rsidP="00E37350">
      <w:pPr>
        <w:rPr>
          <w:b/>
          <w:bCs/>
          <w:sz w:val="23"/>
          <w:szCs w:val="23"/>
        </w:rPr>
      </w:pPr>
    </w:p>
    <w:p w14:paraId="3239EBE2" w14:textId="77777777" w:rsidR="00E37350" w:rsidRDefault="00E37350" w:rsidP="00E373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>HAZIRLAYANLAR:</w:t>
      </w:r>
    </w:p>
    <w:p w14:paraId="731B0BEC" w14:textId="77777777" w:rsidR="00E37350" w:rsidRDefault="00E37350" w:rsidP="00E373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A5603B" w14:textId="563596CB" w:rsidR="00E37350" w:rsidRDefault="00CE4B11" w:rsidP="00E373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FURKAN MEMUS 19360859021</w:t>
      </w:r>
    </w:p>
    <w:p w14:paraId="3669AF3F" w14:textId="77777777" w:rsidR="00E37350" w:rsidRDefault="00E37350" w:rsidP="00E373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74C873" w14:textId="224649DB" w:rsidR="00E37350" w:rsidRDefault="00E37350" w:rsidP="00E373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</w:t>
      </w:r>
      <w:r w:rsidR="00390D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E4B11">
        <w:rPr>
          <w:rFonts w:ascii="Times New Roman" w:hAnsi="Times New Roman" w:cs="Times New Roman"/>
          <w:b/>
          <w:bCs/>
          <w:sz w:val="32"/>
          <w:szCs w:val="32"/>
        </w:rPr>
        <w:t>NESLİHAN ELİF ILGAZ 19360859061</w:t>
      </w:r>
    </w:p>
    <w:p w14:paraId="0E3A9EF9" w14:textId="77777777" w:rsidR="00E37350" w:rsidRDefault="00E37350" w:rsidP="00E373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F17CF6" w14:textId="77777777" w:rsidR="00E37350" w:rsidRDefault="00E37350" w:rsidP="00E373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53E6A6" w14:textId="77777777" w:rsidR="00E37350" w:rsidRDefault="00E37350" w:rsidP="00E373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C43CC1" w14:textId="77777777" w:rsidR="00E37350" w:rsidRDefault="00E37350" w:rsidP="00E373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5B98C6" w14:textId="77777777" w:rsidR="00E37350" w:rsidRDefault="00E37350" w:rsidP="00E373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00A3B3" w14:textId="77777777" w:rsidR="00E37350" w:rsidRDefault="00E37350" w:rsidP="00E373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ÖZET</w:t>
      </w:r>
    </w:p>
    <w:p w14:paraId="1094AD3F" w14:textId="382CF87E" w:rsidR="00E37350" w:rsidRDefault="00EF26D4" w:rsidP="00E373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8500</w:t>
      </w:r>
      <w:r w:rsidR="00E37350">
        <w:rPr>
          <w:rFonts w:ascii="Times New Roman" w:hAnsi="Times New Roman" w:cs="Times New Roman"/>
          <w:b/>
          <w:bCs/>
          <w:sz w:val="28"/>
          <w:szCs w:val="28"/>
        </w:rPr>
        <w:t xml:space="preserve"> karakteri aşmayacak bir metin kullanıcı tarafından girilir.</w:t>
      </w:r>
    </w:p>
    <w:p w14:paraId="32C70B9A" w14:textId="77777777" w:rsidR="00E37350" w:rsidRDefault="00E37350" w:rsidP="00E373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Girilen metin yabancı karakterlerden temizlenir.</w:t>
      </w:r>
    </w:p>
    <w:p w14:paraId="1914DD64" w14:textId="7A5863A6" w:rsidR="00E37350" w:rsidRDefault="00E37350" w:rsidP="00E3735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Bigram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ve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trigramlarin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metinde kaç kez </w:t>
      </w:r>
      <w:r w:rsidR="00CE4B11">
        <w:rPr>
          <w:rFonts w:ascii="Times New Roman" w:hAnsi="Times New Roman" w:cs="Times New Roman"/>
          <w:b/>
          <w:bCs/>
          <w:sz w:val="28"/>
          <w:szCs w:val="28"/>
        </w:rPr>
        <w:t>bulunduğu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hesaplanır.</w:t>
      </w:r>
    </w:p>
    <w:p w14:paraId="507DF744" w14:textId="15561DE5" w:rsidR="00E37350" w:rsidRDefault="00E37350" w:rsidP="00E373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Verilen frekans değerleriyle hesaplama yapılır ve metnin dilinin Almanca mı </w:t>
      </w:r>
      <w:r w:rsidR="00CE4B11">
        <w:rPr>
          <w:rFonts w:ascii="Times New Roman" w:hAnsi="Times New Roman" w:cs="Times New Roman"/>
          <w:b/>
          <w:bCs/>
          <w:sz w:val="28"/>
          <w:szCs w:val="28"/>
        </w:rPr>
        <w:t>yoksa İngilizce mi olduğu belirlenir</w:t>
      </w:r>
    </w:p>
    <w:p w14:paraId="5C7B81D2" w14:textId="77777777" w:rsidR="00E37350" w:rsidRDefault="00E37350" w:rsidP="00E37350">
      <w:pPr>
        <w:rPr>
          <w:sz w:val="44"/>
          <w:szCs w:val="44"/>
        </w:rPr>
      </w:pPr>
    </w:p>
    <w:p w14:paraId="09302B89" w14:textId="77777777" w:rsidR="00E37350" w:rsidRDefault="00E37350" w:rsidP="00E373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YAPILAN ÇALIŞMALAR</w:t>
      </w:r>
    </w:p>
    <w:p w14:paraId="1802DCDF" w14:textId="77777777" w:rsidR="00E37350" w:rsidRDefault="00E37350" w:rsidP="00E373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E01008" w14:textId="6C20D885" w:rsidR="00E37350" w:rsidRDefault="00CE4B11" w:rsidP="00E373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A)</w:t>
      </w:r>
    </w:p>
    <w:p w14:paraId="131F6987" w14:textId="4E33CFA5" w:rsidR="00E37350" w:rsidRDefault="00CE1429" w:rsidP="00E373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Kullanıcıdan metin almak için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gets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fonksiyonunu kullandık</w:t>
      </w:r>
    </w:p>
    <w:p w14:paraId="4DDCE451" w14:textId="451D149B" w:rsidR="008F5FE9" w:rsidRPr="00CE1429" w:rsidRDefault="00CE1429" w:rsidP="00E373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1429">
        <w:rPr>
          <w:rFonts w:ascii="Times New Roman" w:hAnsi="Times New Roman" w:cs="Times New Roman"/>
          <w:b/>
          <w:bCs/>
          <w:sz w:val="28"/>
          <w:szCs w:val="28"/>
        </w:rPr>
        <w:t xml:space="preserve">Metinde geçen </w:t>
      </w:r>
      <w:proofErr w:type="spellStart"/>
      <w:r w:rsidRPr="00CE1429">
        <w:rPr>
          <w:rFonts w:ascii="Times New Roman" w:hAnsi="Times New Roman" w:cs="Times New Roman"/>
          <w:b/>
          <w:bCs/>
          <w:sz w:val="28"/>
          <w:szCs w:val="28"/>
        </w:rPr>
        <w:t>bigram</w:t>
      </w:r>
      <w:proofErr w:type="spellEnd"/>
      <w:r w:rsidRPr="00CE1429">
        <w:rPr>
          <w:rFonts w:ascii="Times New Roman" w:hAnsi="Times New Roman" w:cs="Times New Roman"/>
          <w:b/>
          <w:bCs/>
          <w:sz w:val="28"/>
          <w:szCs w:val="28"/>
        </w:rPr>
        <w:t xml:space="preserve"> ve </w:t>
      </w:r>
      <w:proofErr w:type="spellStart"/>
      <w:r w:rsidRPr="00CE1429">
        <w:rPr>
          <w:rFonts w:ascii="Times New Roman" w:hAnsi="Times New Roman" w:cs="Times New Roman"/>
          <w:b/>
          <w:bCs/>
          <w:sz w:val="28"/>
          <w:szCs w:val="28"/>
        </w:rPr>
        <w:t>trigramların</w:t>
      </w:r>
      <w:proofErr w:type="spellEnd"/>
      <w:r w:rsidRPr="00CE1429">
        <w:rPr>
          <w:rFonts w:ascii="Times New Roman" w:hAnsi="Times New Roman" w:cs="Times New Roman"/>
          <w:b/>
          <w:bCs/>
          <w:sz w:val="28"/>
          <w:szCs w:val="28"/>
        </w:rPr>
        <w:t xml:space="preserve"> frekansını hesapladık</w:t>
      </w:r>
    </w:p>
    <w:p w14:paraId="1C945269" w14:textId="7D8C1412" w:rsidR="008F5FE9" w:rsidRDefault="00CE4B11" w:rsidP="00E373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B)</w:t>
      </w:r>
    </w:p>
    <w:p w14:paraId="01EAFB9E" w14:textId="6A0ECA2D" w:rsidR="00390DAD" w:rsidRDefault="00390DAD" w:rsidP="00E373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0DAD">
        <w:rPr>
          <w:rFonts w:ascii="Times New Roman" w:hAnsi="Times New Roman" w:cs="Times New Roman"/>
          <w:b/>
          <w:bCs/>
          <w:sz w:val="28"/>
          <w:szCs w:val="28"/>
        </w:rPr>
        <w:t xml:space="preserve">Girilen metindeki yabancı karakterlerin yerine boşluk karakteri </w:t>
      </w:r>
      <w:proofErr w:type="spellStart"/>
      <w:proofErr w:type="gramStart"/>
      <w:r w:rsidRPr="00390DAD">
        <w:rPr>
          <w:rFonts w:ascii="Times New Roman" w:hAnsi="Times New Roman" w:cs="Times New Roman"/>
          <w:b/>
          <w:bCs/>
          <w:sz w:val="28"/>
          <w:szCs w:val="28"/>
        </w:rPr>
        <w:t>getiricek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filter_str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[]) fonksiyonu</w:t>
      </w:r>
      <w:r>
        <w:rPr>
          <w:rFonts w:ascii="Times New Roman" w:hAnsi="Times New Roman" w:cs="Times New Roman"/>
          <w:b/>
          <w:bCs/>
          <w:sz w:val="28"/>
          <w:szCs w:val="28"/>
        </w:rPr>
        <w:t>nu kullandık</w:t>
      </w:r>
    </w:p>
    <w:p w14:paraId="4429EAF3" w14:textId="5893A9AA" w:rsidR="00ED06CD" w:rsidRDefault="00ED06CD" w:rsidP="00ED06C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igram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ve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trigramlar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aranırken sorun çıkmamas</w:t>
      </w:r>
      <w:r>
        <w:rPr>
          <w:rFonts w:ascii="Times New Roman" w:hAnsi="Times New Roman" w:cs="Times New Roman"/>
          <w:b/>
          <w:bCs/>
          <w:sz w:val="28"/>
          <w:szCs w:val="28"/>
        </w:rPr>
        <w:t>ı amacıyla metni</w:t>
      </w:r>
    </w:p>
    <w:p w14:paraId="33E0D286" w14:textId="463E8141" w:rsidR="00ED06CD" w:rsidRDefault="00ED06CD" w:rsidP="00ED06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Temizledikten sonra bütün harflerin küçük harfe dönüşmesini sağladık</w:t>
      </w:r>
    </w:p>
    <w:p w14:paraId="5AED362A" w14:textId="77777777" w:rsidR="00ED06CD" w:rsidRDefault="00ED06CD" w:rsidP="00E373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F7A194" w14:textId="71D98AF1" w:rsidR="00E37350" w:rsidRDefault="00CE4B11" w:rsidP="00E373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C)</w:t>
      </w:r>
    </w:p>
    <w:p w14:paraId="41B43650" w14:textId="06DA4579" w:rsidR="004F4160" w:rsidRDefault="004F4160" w:rsidP="00E373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er bir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bigramın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metinde kaç kez tekrar ettiğini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bulmak için </w:t>
      </w:r>
    </w:p>
    <w:p w14:paraId="7EA7DC3D" w14:textId="076841D2" w:rsidR="004F4160" w:rsidRDefault="00242709" w:rsidP="00E373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4F4160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proofErr w:type="gramEnd"/>
      <w:r w:rsidR="004F41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F4160">
        <w:rPr>
          <w:rFonts w:ascii="Times New Roman" w:hAnsi="Times New Roman" w:cs="Times New Roman"/>
          <w:b/>
          <w:bCs/>
          <w:sz w:val="28"/>
          <w:szCs w:val="28"/>
        </w:rPr>
        <w:t>calculate_frequencies_bi</w:t>
      </w:r>
      <w:proofErr w:type="spellEnd"/>
      <w:r w:rsidR="004F416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4F4160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spellEnd"/>
      <w:r w:rsidR="004F41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F4160">
        <w:rPr>
          <w:rFonts w:ascii="Times New Roman" w:hAnsi="Times New Roman" w:cs="Times New Roman"/>
          <w:b/>
          <w:bCs/>
          <w:sz w:val="28"/>
          <w:szCs w:val="28"/>
        </w:rPr>
        <w:t>str</w:t>
      </w:r>
      <w:proofErr w:type="spellEnd"/>
      <w:r w:rsidR="004F4160">
        <w:rPr>
          <w:rFonts w:ascii="Times New Roman" w:hAnsi="Times New Roman" w:cs="Times New Roman"/>
          <w:b/>
          <w:bCs/>
          <w:sz w:val="28"/>
          <w:szCs w:val="28"/>
        </w:rPr>
        <w:t>[])</w:t>
      </w:r>
      <w:r w:rsidR="004F4160">
        <w:rPr>
          <w:rFonts w:ascii="Times New Roman" w:hAnsi="Times New Roman" w:cs="Times New Roman"/>
          <w:b/>
          <w:bCs/>
          <w:sz w:val="28"/>
          <w:szCs w:val="28"/>
        </w:rPr>
        <w:t xml:space="preserve"> fonksiyonunu kullandık</w:t>
      </w:r>
    </w:p>
    <w:p w14:paraId="0557DF9D" w14:textId="4F0B8132" w:rsidR="004F4160" w:rsidRDefault="00242709" w:rsidP="00E373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F4160">
        <w:rPr>
          <w:rFonts w:ascii="Times New Roman" w:hAnsi="Times New Roman" w:cs="Times New Roman"/>
          <w:b/>
          <w:bCs/>
          <w:sz w:val="28"/>
          <w:szCs w:val="28"/>
        </w:rPr>
        <w:t xml:space="preserve">İç içe 3 </w:t>
      </w:r>
      <w:proofErr w:type="spellStart"/>
      <w:r w:rsidR="004F4160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="004F4160">
        <w:rPr>
          <w:rFonts w:ascii="Times New Roman" w:hAnsi="Times New Roman" w:cs="Times New Roman"/>
          <w:b/>
          <w:bCs/>
          <w:sz w:val="28"/>
          <w:szCs w:val="28"/>
        </w:rPr>
        <w:t xml:space="preserve"> döngüsü ile </w:t>
      </w:r>
      <w:proofErr w:type="spellStart"/>
      <w:r w:rsidR="004F4160">
        <w:rPr>
          <w:rFonts w:ascii="Times New Roman" w:hAnsi="Times New Roman" w:cs="Times New Roman"/>
          <w:b/>
          <w:bCs/>
          <w:sz w:val="28"/>
          <w:szCs w:val="28"/>
        </w:rPr>
        <w:t>bigramları</w:t>
      </w:r>
      <w:proofErr w:type="spellEnd"/>
      <w:r w:rsidR="004F4160">
        <w:rPr>
          <w:rFonts w:ascii="Times New Roman" w:hAnsi="Times New Roman" w:cs="Times New Roman"/>
          <w:b/>
          <w:bCs/>
          <w:sz w:val="28"/>
          <w:szCs w:val="28"/>
        </w:rPr>
        <w:t xml:space="preserve"> taradık ve saydık. </w:t>
      </w:r>
    </w:p>
    <w:p w14:paraId="19D16784" w14:textId="67AFB4E6" w:rsidR="004F4160" w:rsidRDefault="004F4160" w:rsidP="00E373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Her bir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bigramın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tekrar sayısı matrise atanır.</w:t>
      </w:r>
    </w:p>
    <w:p w14:paraId="3D161CB9" w14:textId="313324FE" w:rsidR="00E37350" w:rsidRDefault="008F5FE9" w:rsidP="00E373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7350">
        <w:rPr>
          <w:rFonts w:ascii="Times New Roman" w:hAnsi="Times New Roman" w:cs="Times New Roman"/>
          <w:b/>
          <w:bCs/>
          <w:sz w:val="28"/>
          <w:szCs w:val="28"/>
        </w:rPr>
        <w:t xml:space="preserve">Hesaplanan </w:t>
      </w:r>
      <w:proofErr w:type="spellStart"/>
      <w:r w:rsidR="00E37350">
        <w:rPr>
          <w:rFonts w:ascii="Times New Roman" w:hAnsi="Times New Roman" w:cs="Times New Roman"/>
          <w:b/>
          <w:bCs/>
          <w:sz w:val="28"/>
          <w:szCs w:val="28"/>
        </w:rPr>
        <w:t>frekansaları</w:t>
      </w:r>
      <w:proofErr w:type="spellEnd"/>
      <w:r w:rsidR="00E373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37350">
        <w:rPr>
          <w:rFonts w:ascii="Times New Roman" w:hAnsi="Times New Roman" w:cs="Times New Roman"/>
          <w:b/>
          <w:bCs/>
          <w:sz w:val="28"/>
          <w:szCs w:val="28"/>
        </w:rPr>
        <w:t>calculated_frequencies</w:t>
      </w:r>
      <w:proofErr w:type="spellEnd"/>
      <w:r w:rsidR="00E37350">
        <w:rPr>
          <w:rFonts w:ascii="Times New Roman" w:hAnsi="Times New Roman" w:cs="Times New Roman"/>
          <w:b/>
          <w:bCs/>
          <w:sz w:val="28"/>
          <w:szCs w:val="28"/>
        </w:rPr>
        <w:t>[</w:t>
      </w: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E37350">
        <w:rPr>
          <w:rFonts w:ascii="Times New Roman" w:hAnsi="Times New Roman" w:cs="Times New Roman"/>
          <w:b/>
          <w:bCs/>
          <w:sz w:val="28"/>
          <w:szCs w:val="28"/>
        </w:rPr>
        <w:t xml:space="preserve">] dizisine sırasıyla </w:t>
      </w:r>
    </w:p>
    <w:p w14:paraId="1458ABDE" w14:textId="77777777" w:rsidR="00E37350" w:rsidRDefault="00E37350" w:rsidP="00E373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yerleştirdik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188549" w14:textId="145AD1A0" w:rsidR="00E37350" w:rsidRDefault="00CE4B11" w:rsidP="00E373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D)</w:t>
      </w:r>
    </w:p>
    <w:p w14:paraId="30E0CFBD" w14:textId="6E7ABBA7" w:rsidR="004959E0" w:rsidRDefault="004959E0" w:rsidP="004959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Her bir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trigramın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metinde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kaç kez tekrar ettiğini bulmak için </w:t>
      </w:r>
    </w:p>
    <w:p w14:paraId="3B8E5695" w14:textId="412E3E82" w:rsidR="004959E0" w:rsidRDefault="004959E0" w:rsidP="004959E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calculate_frequencies_</w:t>
      </w:r>
      <w:r>
        <w:rPr>
          <w:rFonts w:ascii="Times New Roman" w:hAnsi="Times New Roman" w:cs="Times New Roman"/>
          <w:b/>
          <w:bCs/>
          <w:sz w:val="28"/>
          <w:szCs w:val="28"/>
        </w:rPr>
        <w:t>tr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[]) fonksiyonunu kullandık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FB6BB10" w14:textId="757DDBF1" w:rsidR="00E37350" w:rsidRDefault="004959E0" w:rsidP="00E373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H</w:t>
      </w:r>
      <w:r w:rsidR="00242709">
        <w:rPr>
          <w:rFonts w:ascii="Times New Roman" w:hAnsi="Times New Roman" w:cs="Times New Roman"/>
          <w:b/>
          <w:bCs/>
          <w:sz w:val="28"/>
          <w:szCs w:val="28"/>
        </w:rPr>
        <w:t>esaplanan</w:t>
      </w:r>
      <w:r w:rsidR="00E373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37350">
        <w:rPr>
          <w:rFonts w:ascii="Times New Roman" w:hAnsi="Times New Roman" w:cs="Times New Roman"/>
          <w:b/>
          <w:bCs/>
          <w:sz w:val="28"/>
          <w:szCs w:val="28"/>
        </w:rPr>
        <w:t>frekansaları</w:t>
      </w:r>
      <w:proofErr w:type="spellEnd"/>
      <w:r w:rsidR="00E37350">
        <w:rPr>
          <w:rFonts w:ascii="Times New Roman" w:hAnsi="Times New Roman" w:cs="Times New Roman"/>
          <w:b/>
          <w:bCs/>
          <w:sz w:val="28"/>
          <w:szCs w:val="28"/>
        </w:rPr>
        <w:t xml:space="preserve"> 10. elemandan başlayacak şekilde </w:t>
      </w:r>
    </w:p>
    <w:p w14:paraId="4AA59C6F" w14:textId="49A9470C" w:rsidR="004959E0" w:rsidRDefault="004959E0" w:rsidP="00E373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calculated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_frequencies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[l-10]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dizisine sırasıyla yerleştirdik.</w:t>
      </w:r>
    </w:p>
    <w:p w14:paraId="4A7FA113" w14:textId="77777777" w:rsidR="00E37350" w:rsidRDefault="00E37350" w:rsidP="00E373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533EBB" w14:textId="4BE6EE92" w:rsidR="00E37350" w:rsidRDefault="00CE4B11" w:rsidP="00E373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E)</w:t>
      </w:r>
    </w:p>
    <w:p w14:paraId="396C94BA" w14:textId="77777777" w:rsidR="004959E0" w:rsidRDefault="00E37350" w:rsidP="00E3735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calculate_distances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() fonksiyonu ile İngilizce ve Almanca dilleri için ayrı ayrı puanlama yaptık .</w:t>
      </w:r>
    </w:p>
    <w:p w14:paraId="1D9A5238" w14:textId="159283C8" w:rsidR="00E37350" w:rsidRDefault="00E37350" w:rsidP="00E3735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Distances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0] dizisine İngilizce için hesaplanan puan</w:t>
      </w:r>
      <w:r w:rsidR="008F5FE9">
        <w:rPr>
          <w:rFonts w:ascii="Times New Roman" w:hAnsi="Times New Roman" w:cs="Times New Roman"/>
          <w:b/>
          <w:bCs/>
          <w:sz w:val="28"/>
          <w:szCs w:val="28"/>
        </w:rPr>
        <w:t xml:space="preserve">ın kuvveti atanır.  </w:t>
      </w:r>
    </w:p>
    <w:p w14:paraId="4450F05B" w14:textId="2827B206" w:rsidR="00E37350" w:rsidRDefault="004959E0" w:rsidP="00E3735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E37350">
        <w:rPr>
          <w:rFonts w:ascii="Times New Roman" w:hAnsi="Times New Roman" w:cs="Times New Roman"/>
          <w:b/>
          <w:bCs/>
          <w:sz w:val="28"/>
          <w:szCs w:val="28"/>
        </w:rPr>
        <w:t>istances</w:t>
      </w:r>
      <w:proofErr w:type="spellEnd"/>
      <w:r w:rsidR="00E37350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gramEnd"/>
      <w:r w:rsidR="00E37350">
        <w:rPr>
          <w:rFonts w:ascii="Times New Roman" w:hAnsi="Times New Roman" w:cs="Times New Roman"/>
          <w:b/>
          <w:bCs/>
          <w:sz w:val="28"/>
          <w:szCs w:val="28"/>
        </w:rPr>
        <w:t>1] dizisineyse Almanca için hesaplanan puan</w:t>
      </w:r>
      <w:r w:rsidR="008F5FE9">
        <w:rPr>
          <w:rFonts w:ascii="Times New Roman" w:hAnsi="Times New Roman" w:cs="Times New Roman"/>
          <w:b/>
          <w:bCs/>
          <w:sz w:val="28"/>
          <w:szCs w:val="28"/>
        </w:rPr>
        <w:t>ın kuvveti</w:t>
      </w:r>
      <w:r w:rsidR="00E37350">
        <w:rPr>
          <w:rFonts w:ascii="Times New Roman" w:hAnsi="Times New Roman" w:cs="Times New Roman"/>
          <w:b/>
          <w:bCs/>
          <w:sz w:val="28"/>
          <w:szCs w:val="28"/>
        </w:rPr>
        <w:t xml:space="preserve"> atanır.</w:t>
      </w:r>
    </w:p>
    <w:p w14:paraId="7021ADDE" w14:textId="7F04DD76" w:rsidR="00E37350" w:rsidRDefault="00E37350" w:rsidP="00E373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Projede bizden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ökli</w:t>
      </w:r>
      <w:r w:rsidR="004959E0">
        <w:rPr>
          <w:rFonts w:ascii="Times New Roman" w:hAnsi="Times New Roman" w:cs="Times New Roman"/>
          <w:b/>
          <w:bCs/>
          <w:sz w:val="28"/>
          <w:szCs w:val="28"/>
        </w:rPr>
        <w:t>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hesaplaması yapmamız </w:t>
      </w:r>
      <w:r w:rsidR="004959E0">
        <w:rPr>
          <w:rFonts w:ascii="Times New Roman" w:hAnsi="Times New Roman" w:cs="Times New Roman"/>
          <w:b/>
          <w:bCs/>
          <w:sz w:val="28"/>
          <w:szCs w:val="28"/>
        </w:rPr>
        <w:t>tavsiye ediliyordu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ama bu</w:t>
      </w:r>
    </w:p>
    <w:p w14:paraId="54187C1D" w14:textId="78B0E3D6" w:rsidR="00E37350" w:rsidRDefault="00E37350" w:rsidP="00E3735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hesaplama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kısa metinlerde hatalı sonuç veriyordu</w:t>
      </w:r>
      <w:r w:rsidR="004959E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253A3ED" w14:textId="60F4B6C7" w:rsidR="00E37350" w:rsidRDefault="00E37350" w:rsidP="008F5F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</w:t>
      </w:r>
      <w:r w:rsidR="004959E0">
        <w:rPr>
          <w:rFonts w:ascii="Times New Roman" w:hAnsi="Times New Roman" w:cs="Times New Roman"/>
          <w:b/>
          <w:bCs/>
          <w:sz w:val="28"/>
          <w:szCs w:val="28"/>
        </w:rPr>
        <w:t xml:space="preserve"> yüzden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sorunu çözecek yeni bir yöntem geliştirdik. </w:t>
      </w:r>
    </w:p>
    <w:p w14:paraId="7B5B25C3" w14:textId="77777777" w:rsidR="008F5FE9" w:rsidRDefault="008F5FE9" w:rsidP="00E373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B39A0D" w14:textId="77777777" w:rsidR="008F5FE9" w:rsidRDefault="008F5FE9" w:rsidP="00E373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45D861" w14:textId="0C856D7A" w:rsidR="00E37350" w:rsidRDefault="00E37350" w:rsidP="00E3735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E4B11">
        <w:rPr>
          <w:rFonts w:ascii="Times New Roman" w:hAnsi="Times New Roman" w:cs="Times New Roman"/>
          <w:b/>
          <w:bCs/>
          <w:sz w:val="32"/>
          <w:szCs w:val="32"/>
        </w:rPr>
        <w:t>F)</w:t>
      </w:r>
    </w:p>
    <w:p w14:paraId="388AEE7C" w14:textId="77777777" w:rsidR="00E37350" w:rsidRDefault="00E37350" w:rsidP="00E373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detect_lang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() fonksiyonunda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distances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[0] ve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distances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[1]’in değerlerini</w:t>
      </w:r>
    </w:p>
    <w:p w14:paraId="0E5BC49E" w14:textId="77777777" w:rsidR="003B70FA" w:rsidRDefault="00E37350" w:rsidP="00E373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karşılaştırdık 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959E0">
        <w:rPr>
          <w:rFonts w:ascii="Times New Roman" w:hAnsi="Times New Roman" w:cs="Times New Roman"/>
          <w:b/>
          <w:bCs/>
          <w:sz w:val="28"/>
          <w:szCs w:val="28"/>
        </w:rPr>
        <w:t xml:space="preserve">İngilizcenin kuvvet puanını Almancanın kuvvet puanına </w:t>
      </w:r>
    </w:p>
    <w:p w14:paraId="747B3E61" w14:textId="77777777" w:rsidR="003B70FA" w:rsidRDefault="003B70FA" w:rsidP="00E373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böldük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ve sonuç 1’den büyük çıktığında metnin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7350">
        <w:rPr>
          <w:rFonts w:ascii="Times New Roman" w:hAnsi="Times New Roman" w:cs="Times New Roman"/>
          <w:b/>
          <w:bCs/>
          <w:sz w:val="28"/>
          <w:szCs w:val="28"/>
        </w:rPr>
        <w:t xml:space="preserve"> dilinin İngilizce olduğu</w:t>
      </w:r>
    </w:p>
    <w:p w14:paraId="0C2FBE6B" w14:textId="78056587" w:rsidR="00E37350" w:rsidRDefault="003B70FA" w:rsidP="008F5F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ekrana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yazdırılıyor, değilse Almanca olduğu</w:t>
      </w:r>
      <w:r w:rsidR="00E37350">
        <w:rPr>
          <w:rFonts w:ascii="Times New Roman" w:hAnsi="Times New Roman" w:cs="Times New Roman"/>
          <w:b/>
          <w:bCs/>
          <w:sz w:val="28"/>
          <w:szCs w:val="28"/>
        </w:rPr>
        <w:t xml:space="preserve">  yazdırılıyor. </w:t>
      </w:r>
    </w:p>
    <w:p w14:paraId="1EA8BFE0" w14:textId="77777777" w:rsidR="00E37350" w:rsidRDefault="00E37350" w:rsidP="00E373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0178CF" w14:textId="77777777" w:rsidR="00E37350" w:rsidRDefault="00E37350" w:rsidP="00E373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8456AC" w14:textId="77777777" w:rsidR="00E37350" w:rsidRDefault="00E37350" w:rsidP="00E373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FDC42C" w14:textId="77777777" w:rsidR="00E37350" w:rsidRDefault="00E37350" w:rsidP="00E373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5BB4F6" w14:textId="77777777" w:rsidR="00E37350" w:rsidRDefault="00E37350" w:rsidP="00E373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CD1A02" w14:textId="77777777" w:rsidR="00E37350" w:rsidRDefault="00E37350" w:rsidP="00E373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5D0A62" w14:textId="77777777" w:rsidR="009667AB" w:rsidRDefault="009667AB"/>
    <w:sectPr w:rsidR="00966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EF"/>
    <w:rsid w:val="00242709"/>
    <w:rsid w:val="00390DAD"/>
    <w:rsid w:val="003B70FA"/>
    <w:rsid w:val="004959E0"/>
    <w:rsid w:val="004F4160"/>
    <w:rsid w:val="006312EF"/>
    <w:rsid w:val="00681889"/>
    <w:rsid w:val="008F5FE9"/>
    <w:rsid w:val="0090103C"/>
    <w:rsid w:val="009667AB"/>
    <w:rsid w:val="00CE1429"/>
    <w:rsid w:val="00CE4B11"/>
    <w:rsid w:val="00E37350"/>
    <w:rsid w:val="00E705AF"/>
    <w:rsid w:val="00ED06CD"/>
    <w:rsid w:val="00EF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2CC66"/>
  <w15:chartTrackingRefBased/>
  <w15:docId w15:val="{72FF973E-6FEC-45F7-B431-DD07DD74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350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E373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8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memus</dc:creator>
  <cp:keywords/>
  <dc:description/>
  <cp:lastModifiedBy>furkan memus</cp:lastModifiedBy>
  <cp:revision>8</cp:revision>
  <dcterms:created xsi:type="dcterms:W3CDTF">2020-12-27T16:33:00Z</dcterms:created>
  <dcterms:modified xsi:type="dcterms:W3CDTF">2020-12-27T19:21:00Z</dcterms:modified>
</cp:coreProperties>
</file>