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b/>
          <w:bCs/>
        </w:rPr>
        <w:t xml:space="preserve">Soru </w:t>
      </w:r>
      <w:r>
        <w:t>: 1</w:t>
      </w:r>
      <w:r>
        <w:rPr>
          <w:rFonts w:hint="default"/>
        </w:rPr>
        <w:t>’den 2</w:t>
      </w:r>
      <w:r>
        <w:rPr>
          <w:rFonts w:hint="default"/>
          <w:vertAlign w:val="superscript"/>
        </w:rPr>
        <w:t>k</w:t>
      </w:r>
      <w:r>
        <w:rPr>
          <w:rFonts w:hint="default"/>
        </w:rPr>
        <w:t>-1’e kadar olan sayıları hangi sırada ağaca eklersek tam dengeli bir ikili arama ağacı elde edebilriz?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Dengeli arama ağacı elde edebilmek için önce kök sayı ağaca eklenmeli,daha sonra sol ve sağ çocuklar ağaca eklenmelidir.Bu sebeple fonksiyon her alt ağaç için o alt ağacın kök düğümündeki sayıyı tespit etmektedir(2).Dengeli bir arama ağacında sol alt ağactaki eleman sayısı ile sağ alt ağactaki eleman sayısı aynıdır.</w:t>
      </w:r>
      <w:r>
        <w:rPr>
          <w:rFonts w:hint="default"/>
          <w:shd w:val="clear" w:fill="C5E0B3" w:themeFill="accent6" w:themeFillTint="66"/>
        </w:rPr>
        <w:t>o halde kökteki eleman en küçük ve en büyük sayının ortalamasıdır.</w:t>
      </w:r>
      <w:r>
        <w:rPr>
          <w:rFonts w:hint="default"/>
        </w:rPr>
        <w:t>Fonksiyon daha sonra sırasıyla sol ve sağ alt ağaçlar için kendini çağırmaktadır(5-6).Bu şekilde önce sol alt ağacına ve onunda sol alt ağacına, vs. Eklenecek sayılar belirlenecek,daha sonra fonksiyon geri dönüp sağ alt ağaca eklenecek sayılar belirlenecektir.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Void dengeli (int sol,int sag){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Int orta=(sol+sag)/2;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System.out.print(orta);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If(sol!=orta){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Dengeli(sol,orta-1);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Dengeli(orta+1,sağ);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 Verilen bir ikili arama ağacındaki yaprak sayısını hesaplayan fonksiyonu yazınız.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Agac sınıfının içindeki yaprak_say fonksiyonu bir ağaçtaki yaprak sayısını döndürür.Bunu yapma için Dugum sınıfı içindeki yaprak_say2 fonksiyonu ağacın kök düğümüyle çağırılır(13).Eğer ağaçta hiç düğüm yoksa fonksiyon 0 döndürür(15).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Dugum sınıfı içindeki yaprak_say2 ise kök düğümü verilen düğüm olan alt ağaçtaki yaprak sayısını bulur. Bir alt ağaçtaki yaprak sayısı o alt ağacın sol(5-6) ve sağ (7-8) alt ağaçlarındaki yaprak sayılarının toplamına eşittir.(9).Bir alt ağaç sadece yapraktan oluşuyorsa fonksiyon 1 döndürür(3-4).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Int yaprakSay2(){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Int toplam=0;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If(sol==null &amp;&amp; sag==null)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Return 1;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If(sol!=null)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Toplam+=sol.yaprakSay2();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If(sag!=null)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Toplam+=sag.yaprakSay2(9;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Return toplam;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Int yaprakSay(){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If(kok!=null)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Return kok.yaprakSay2(9;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Else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Return 0;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 Verilen bir ikili arama ağacında sayıları seviye seviye ekrana yazan fonksiyonu yazınız.Fonksiyon önce kök düğümü,sonra kök düğümün çocuklarını ,daha sonra kök düğümün çocuklarının çocukalrını vs ekrana yazacaktır.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Ağacın kök düğümünden başlamak üzere(6-10) her düğüm kuyruga eklenir.Her aşamada kuyrugun başından bir düğüm silinir(12-13) ve o düğümün varsa sol (15-18) ve sağ çovukları kuyrugun sonuna eklenir.(16-19).Döngü kuyrukta düğüm kalmayana kadar devam eder(11).Her düğüm için,düğümün çocukları düğümden sonra kuyruga eklendiği için yapılan işlem seviye seviyedir.Önce 1.seviyedeki düğümler sonra 2.seviyedeki düğümler vs . işlenir.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Void seviyeYaz(){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Kuyruk k;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Dugum d;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Eleman e;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K=new Kuyruk(9;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D=kok;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If(d!=null){</w:t>
      </w:r>
    </w:p>
    <w:p>
      <w:pPr>
        <w:numPr>
          <w:numId w:val="0"/>
        </w:numPr>
        <w:ind w:firstLine="200" w:firstLineChars="100"/>
        <w:rPr>
          <w:rFonts w:hint="default"/>
        </w:rPr>
      </w:pPr>
      <w:r>
        <w:rPr>
          <w:rFonts w:hint="default"/>
        </w:rPr>
        <w:t>E=new Eleman(d);</w:t>
      </w:r>
    </w:p>
    <w:p>
      <w:pPr>
        <w:numPr>
          <w:numId w:val="0"/>
        </w:numPr>
        <w:ind w:firstLine="200" w:firstLineChars="100"/>
        <w:rPr>
          <w:rFonts w:hint="default"/>
        </w:rPr>
      </w:pPr>
      <w:r>
        <w:rPr>
          <w:rFonts w:hint="default"/>
        </w:rPr>
        <w:t>k.kuyrugaEkle(e);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While(!k.kuyrukBos()){</w:t>
      </w:r>
    </w:p>
    <w:p>
      <w:pPr>
        <w:numPr>
          <w:numId w:val="0"/>
        </w:numPr>
        <w:ind w:firstLine="200" w:firstLineChars="100"/>
        <w:rPr>
          <w:rFonts w:hint="default"/>
        </w:rPr>
      </w:pPr>
      <w:r>
        <w:rPr>
          <w:rFonts w:hint="default"/>
        </w:rPr>
        <w:t>E=k.kuyrukSil();</w:t>
      </w:r>
    </w:p>
    <w:p>
      <w:pPr>
        <w:numPr>
          <w:numId w:val="0"/>
        </w:numPr>
        <w:ind w:firstLine="200" w:firstLineChars="100"/>
        <w:rPr>
          <w:rFonts w:hint="default"/>
        </w:rPr>
      </w:pPr>
      <w:r>
        <w:rPr>
          <w:rFonts w:hint="default"/>
        </w:rPr>
        <w:t>D=e.dugum;</w:t>
      </w:r>
    </w:p>
    <w:p>
      <w:pPr>
        <w:numPr>
          <w:numId w:val="0"/>
        </w:numPr>
        <w:ind w:firstLine="200" w:firstLineChars="100"/>
        <w:rPr>
          <w:rFonts w:hint="default"/>
        </w:rPr>
      </w:pPr>
      <w:r>
        <w:rPr>
          <w:rFonts w:hint="default"/>
        </w:rPr>
        <w:t>System.out.print(d.icerik);</w:t>
      </w:r>
    </w:p>
    <w:p>
      <w:pPr>
        <w:numPr>
          <w:numId w:val="0"/>
        </w:numPr>
        <w:ind w:firstLine="200" w:firstLineChars="100"/>
        <w:rPr>
          <w:rFonts w:hint="default"/>
        </w:rPr>
      </w:pPr>
      <w:r>
        <w:rPr>
          <w:rFonts w:hint="default"/>
        </w:rPr>
        <w:t>If(d.sol!=null){</w:t>
      </w:r>
    </w:p>
    <w:p>
      <w:pPr>
        <w:numPr>
          <w:numId w:val="0"/>
        </w:numPr>
        <w:ind w:firstLine="300" w:firstLineChars="150"/>
        <w:rPr>
          <w:rFonts w:hint="default"/>
        </w:rPr>
      </w:pPr>
      <w:r>
        <w:rPr>
          <w:rFonts w:hint="default"/>
        </w:rPr>
        <w:t>E=new Eleman(d.sol);</w:t>
      </w:r>
    </w:p>
    <w:p>
      <w:pPr>
        <w:numPr>
          <w:numId w:val="0"/>
        </w:numPr>
        <w:ind w:firstLine="300" w:firstLineChars="150"/>
        <w:rPr>
          <w:rFonts w:hint="default"/>
        </w:rPr>
      </w:pPr>
      <w:r>
        <w:rPr>
          <w:rFonts w:hint="default"/>
        </w:rPr>
        <w:t>k.kuyrugaEkle(e);</w:t>
      </w:r>
    </w:p>
    <w:p>
      <w:pPr>
        <w:numPr>
          <w:numId w:val="0"/>
        </w:numPr>
        <w:ind w:firstLine="200" w:firstLineChars="10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ind w:firstLine="200" w:firstLineChars="100"/>
        <w:rPr>
          <w:rFonts w:hint="default"/>
        </w:rPr>
      </w:pPr>
      <w:r>
        <w:rPr>
          <w:rFonts w:hint="default"/>
        </w:rPr>
        <w:t>If(d.sag!=null){</w:t>
      </w:r>
    </w:p>
    <w:p>
      <w:pPr>
        <w:numPr>
          <w:numId w:val="0"/>
        </w:numPr>
        <w:ind w:firstLine="200" w:firstLineChars="100"/>
        <w:rPr>
          <w:rFonts w:hint="default"/>
        </w:rPr>
      </w:pPr>
      <w:r>
        <w:rPr>
          <w:rFonts w:hint="default"/>
        </w:rPr>
        <w:t>E=new Eleman(d.sag);</w:t>
      </w:r>
    </w:p>
    <w:p>
      <w:pPr>
        <w:numPr>
          <w:numId w:val="0"/>
        </w:numPr>
        <w:ind w:firstLine="200" w:firstLineChars="100"/>
        <w:rPr>
          <w:rFonts w:hint="default"/>
        </w:rPr>
      </w:pPr>
      <w:r>
        <w:rPr>
          <w:rFonts w:hint="default"/>
        </w:rPr>
        <w:t>k.kuyrugaEkle(e);</w:t>
      </w:r>
    </w:p>
    <w:p>
      <w:pPr>
        <w:numPr>
          <w:numId w:val="0"/>
        </w:numPr>
        <w:ind w:firstLine="200" w:firstLineChars="10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 AVL ağacında durum 2’yi çözmek için uygulanan sol çift rotasyon algoritmasını tek rotasyon fonksiyonlarını kullanmadan yazınız.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AVL ağacında durum 2’yi çözmek için uygulanan sol çift rotasyon algoritması aşağıda verilmiştir.4 tane bağlantı değiştirikmektedir.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**k1’in sağ çocugu artık k2 değiş B diğer bir deyişle k2’nin sol çocugudur.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**k3’ün sol çocugu artık k1 değil C diğer vir deyişle k2’nin sağ çocugudr.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**k2’nin sol çocugu artık B değil k1’dir.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**k2’nin sağ çocugu artık C değil k3’tür.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AvlDugum solCiftRotasyon(AvlDugum k3){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AvlDugum k1,k2;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K1=k3.sol;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K2=k1.sag;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K1.sag=k2.sol;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K3.sol=k2.sag;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K2.sol=k1;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K2.sag=k3;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K1.boy=azami(boy(k1.sol),boy(k1.sag))+1;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K3.boy=azami(boy(k3.sol),boy(k3.sag))+1;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K2.boy=azami(k1.boy,k3.boy)+1;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Return k2;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**</w:t>
      </w:r>
      <w:r>
        <w:rPr>
          <w:rFonts w:hint="default"/>
          <w:highlight w:val="yellow"/>
        </w:rPr>
        <w:t>1. 9,11,7,13,10,5,6,8 sayılarının boş bir ikili arama ağacına eklenmesiyle ortaya çıkan ağacı gösteriniz</w:t>
      </w:r>
    </w:p>
    <w:p>
      <w:pPr>
        <w:numPr>
          <w:numId w:val="0"/>
        </w:numPr>
        <w:ind w:firstLine="100" w:firstLineChars="50"/>
        <w:rPr>
          <w:rFonts w:hint="default"/>
        </w:rPr>
      </w:pPr>
      <w:r>
        <w:rPr>
          <w:rFonts w:hint="default"/>
        </w:rPr>
        <w:t>Soru : Birinci çözümlü alıştırmada buldugumuz ikii arama ağacından 9’u siliniz.</w:t>
      </w:r>
    </w:p>
    <w:p>
      <w:pPr>
        <w:numPr>
          <w:numId w:val="0"/>
        </w:numPr>
        <w:ind w:firstLine="100" w:firstLineChars="5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 Birinci çözümlü alıştırmada buldugumuz ikili arama ağacında önce,ara ve sonra gezinti algoritmalarıyla geziniz.</w:t>
      </w:r>
    </w:p>
    <w:p>
      <w:pPr>
        <w:numPr>
          <w:numId w:val="0"/>
        </w:numPr>
        <w:ind w:firstLine="100" w:firstLineChars="5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 Birinci çözümlü alıştırmada buldugumuz ikili arama ağaçlarından hangisi AVL ağacı değildir ve bu ağacı AVL ağacı haline getirmek için hangi rotasyonu uygulamak gerekir gösteriniz.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 Verilen bir ikili arama ağacındaki sayıları büyükten küçüğe ekrana yazan fonksiyonu yazınız.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 Verilen bir ikili arama ağacındaki dolu düğüm sayısını hesaplayan fonksiyonu yazınız.Bir düğümün hem sol hem de sağ çocugu varsa o düğüme dolu düğüm denir.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 Verilen bir ikili arama ağacındaki tek düğüm sayısını hesaplayan foksiyonu yazınız.Bir düğümün değeri tek sayıysa o duğüme tek düğüm denir.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 Verilen bir ikili arama ağacındaki yapraklardan rastgele bir tanesini döndüren fonksiyonu yazınız.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:Verilen bir ikili arama ağacındaki düğümlerden değeri X’ten küçük olanların sayısını döndüren fonksiyonu yazınız.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:Verilen bir ikili arama ağacındaki tüm yaprakları silen fonksiyonu yazınız.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Soru: Verilen bir ikili arama ağacındaki tüm sayıların toplamını bulan fonksiyonu yazınız.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:Verilen bir ağacın ikli arama ağacı koşullarını sağlayıp sağlamadıgını bulan fonksiyonu yazınız.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 Verilen bir ikili arama ağacının tüm düğümlerinin sol ve sağ çocuklarını yer değiştiren fonksiyonu yazınız.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 Verilen bir ikili arama ağacının derinliğini hesaplayan fonksiyonbu yazınız.Bir ağacın derinliği o ağacın kök düğümünden yaprak düğümlerine giden yolların en uzunu olarak tanımlanır.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 Verilen bir ikili arama ağacındaki sayılar k1 ve k2 arasında olanları ekrana yazan fonksiyonu yazınız.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 Verilen bir ikili arama ağacındaki tüm düğümlerin toplam derinliğini hesaplayan fonksiyonu yazınız.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Soru :AVL ağacında durum 3’ü çözmek için uygulanan sağ çift rotasyon algoritmasını tek rotasyon fonksiyonlarını kullanmadan yazınız.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firstLine="100" w:firstLineChars="5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A8648"/>
    <w:multiLevelType w:val="singleLevel"/>
    <w:tmpl w:val="FF7A86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FF48C"/>
    <w:rsid w:val="3FFE9834"/>
    <w:rsid w:val="5FEFF48C"/>
    <w:rsid w:val="BBFACE18"/>
    <w:rsid w:val="DF0F79BE"/>
    <w:rsid w:val="FFBF904E"/>
    <w:rsid w:val="FFDFB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2020-12-05T21:07:00Z</dcterms:created>
  <dc:creator>neslimanka</dc:creator>
  <cp:lastModifiedBy>neslimanka</cp:lastModifiedBy>
  <dcterms:modified xsi:type="dcterms:W3CDTF">2020-12-05T22:10:42Z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