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D4A" w:rsidRDefault="00CA5D4A" w:rsidP="00CA5D4A">
      <w:r w:rsidRPr="00782EE6">
        <w:t>127.0.0.1:5000/api/v1/predict?seqn=</w:t>
      </w:r>
      <w:r>
        <w:t>622161</w:t>
      </w:r>
      <w:r w:rsidRPr="00782EE6">
        <w:t>&amp;Age=</w:t>
      </w:r>
      <w:r>
        <w:t>22</w:t>
      </w:r>
      <w:r w:rsidRPr="00782EE6">
        <w:t>&amp;Sex=</w:t>
      </w:r>
      <w:r>
        <w:t>Male</w:t>
      </w:r>
      <w:r w:rsidRPr="00782EE6">
        <w:t>&amp;Marital=</w:t>
      </w:r>
      <w:r>
        <w:t>Single</w:t>
      </w:r>
      <w:r w:rsidRPr="00782EE6">
        <w:t>&amp;Income=</w:t>
      </w:r>
      <w:r>
        <w:t>8200</w:t>
      </w:r>
      <w:r w:rsidRPr="00782EE6">
        <w:t>&amp;Race=</w:t>
      </w:r>
      <w:r>
        <w:t>White</w:t>
      </w:r>
      <w:r w:rsidRPr="00782EE6">
        <w:t>&amp;WaistCirc=</w:t>
      </w:r>
      <w:r>
        <w:t>82</w:t>
      </w:r>
      <w:r w:rsidRPr="00782EE6">
        <w:t>&amp;BMI=</w:t>
      </w:r>
      <w:r>
        <w:t>23</w:t>
      </w:r>
      <w:r w:rsidRPr="00782EE6">
        <w:t>&amp;Albuminuria=</w:t>
      </w:r>
      <w:r>
        <w:t>0</w:t>
      </w:r>
      <w:r w:rsidRPr="00782EE6">
        <w:t>&amp;UrAlbCr=</w:t>
      </w:r>
      <w:r>
        <w:t>4</w:t>
      </w:r>
      <w:r w:rsidRPr="00782EE6">
        <w:t>&amp;UricAcid=</w:t>
      </w:r>
      <w:r>
        <w:t>5</w:t>
      </w:r>
      <w:r w:rsidRPr="00782EE6">
        <w:t>&amp;BloodGlucose=</w:t>
      </w:r>
      <w:r>
        <w:t>92</w:t>
      </w:r>
      <w:r w:rsidRPr="00782EE6">
        <w:t>&amp;HDL=</w:t>
      </w:r>
      <w:r>
        <w:t>41</w:t>
      </w:r>
      <w:r w:rsidRPr="00782EE6">
        <w:t>&amp;Triglycerides=</w:t>
      </w:r>
      <w:r>
        <w:t>78</w:t>
      </w:r>
    </w:p>
    <w:p w:rsidR="00CA5D4A" w:rsidRDefault="00CA5D4A"/>
    <w:sectPr w:rsidR="00CA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6"/>
    <w:rsid w:val="00325D75"/>
    <w:rsid w:val="004C0299"/>
    <w:rsid w:val="00782EE6"/>
    <w:rsid w:val="00793E2F"/>
    <w:rsid w:val="00A4257D"/>
    <w:rsid w:val="00C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C17D6"/>
  <w15:chartTrackingRefBased/>
  <w15:docId w15:val="{1236F890-075C-1F4C-A681-49561B38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2024-05-01T04:27:00Z</dcterms:created>
  <dcterms:modified xsi:type="dcterms:W3CDTF">2024-05-01T04:37:00Z</dcterms:modified>
</cp:coreProperties>
</file>