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9852D" w14:textId="56AF9FA2" w:rsidR="00092E1D" w:rsidRPr="00A611A2" w:rsidRDefault="00A611A2" w:rsidP="00A611A2">
      <w:pPr>
        <w:jc w:val="center"/>
        <w:rPr>
          <w:b/>
          <w:bCs/>
          <w:u w:val="single"/>
        </w:rPr>
      </w:pPr>
      <w:r w:rsidRPr="00A611A2">
        <w:rPr>
          <w:b/>
          <w:bCs/>
          <w:u w:val="single"/>
        </w:rPr>
        <w:t>Tipografía</w:t>
      </w:r>
      <w:r w:rsidR="00FF51F4">
        <w:rPr>
          <w:b/>
          <w:bCs/>
          <w:u w:val="single"/>
        </w:rPr>
        <w:t xml:space="preserve"> y Jerarquía</w:t>
      </w:r>
    </w:p>
    <w:p w14:paraId="281FB6E8" w14:textId="77777777" w:rsidR="00A611A2" w:rsidRPr="00A611A2" w:rsidRDefault="00A611A2">
      <w:pPr>
        <w:rPr>
          <w:b/>
          <w:bCs/>
          <w:color w:val="FF3399"/>
        </w:rPr>
      </w:pPr>
    </w:p>
    <w:p w14:paraId="04C63800" w14:textId="724F482E" w:rsidR="00A611A2" w:rsidRPr="00A611A2" w:rsidRDefault="00A611A2">
      <w:pPr>
        <w:rPr>
          <w:b/>
          <w:bCs/>
          <w:color w:val="FF3399"/>
        </w:rPr>
      </w:pPr>
      <w:r w:rsidRPr="00A611A2">
        <w:rPr>
          <w:b/>
          <w:bCs/>
          <w:color w:val="FF3399"/>
        </w:rPr>
        <w:t>Inicio de Sesión (Login)</w:t>
      </w:r>
      <w:r w:rsidRPr="00A611A2">
        <w:rPr>
          <w:b/>
          <w:bCs/>
          <w:color w:val="FF3399"/>
        </w:rPr>
        <w:t>:</w:t>
      </w:r>
    </w:p>
    <w:p w14:paraId="5443BE41" w14:textId="77777777" w:rsidR="00A611A2" w:rsidRDefault="00A611A2" w:rsidP="00A611A2">
      <w:pPr>
        <w:rPr>
          <w:b/>
          <w:bCs/>
          <w:u w:val="single"/>
        </w:rPr>
      </w:pPr>
    </w:p>
    <w:p w14:paraId="402FCD48" w14:textId="5FD04714" w:rsidR="00A611A2" w:rsidRPr="00A611A2" w:rsidRDefault="00A611A2" w:rsidP="00A611A2">
      <w:pPr>
        <w:rPr>
          <w:b/>
          <w:bCs/>
          <w:u w:val="single"/>
        </w:rPr>
      </w:pPr>
      <w:r w:rsidRPr="00A611A2">
        <w:rPr>
          <w:b/>
          <w:bCs/>
          <w:u w:val="single"/>
        </w:rPr>
        <w:t>Títulos y encabezados</w:t>
      </w:r>
    </w:p>
    <w:p w14:paraId="409E0291" w14:textId="32A61C39" w:rsidR="00A611A2" w:rsidRPr="00FF51F4" w:rsidRDefault="00A611A2">
      <w:r w:rsidRPr="00FF51F4">
        <w:t>Greycliff CF</w:t>
      </w:r>
      <w:r w:rsidRPr="00FF51F4">
        <w:t xml:space="preserve"> </w:t>
      </w:r>
      <w:r w:rsidRPr="00FF51F4">
        <w:t>Bold</w:t>
      </w:r>
      <w:r w:rsidRPr="00FF51F4">
        <w:t xml:space="preserve"> / </w:t>
      </w:r>
      <w:r w:rsidRPr="00FF51F4">
        <w:t>1</w:t>
      </w:r>
      <w:r w:rsidRPr="00FF51F4">
        <w:t>3</w:t>
      </w:r>
      <w:r w:rsidRPr="00FF51F4">
        <w:t>0 pt</w:t>
      </w:r>
    </w:p>
    <w:p w14:paraId="78767CB8" w14:textId="35E313B9" w:rsidR="00A611A2" w:rsidRPr="00FF51F4" w:rsidRDefault="00A611A2">
      <w:r w:rsidRPr="00FF51F4">
        <w:t xml:space="preserve">Greycliff CF Bold / </w:t>
      </w:r>
      <w:r w:rsidRPr="00FF51F4">
        <w:t>7</w:t>
      </w:r>
      <w:r w:rsidRPr="00FF51F4">
        <w:t>0 pt</w:t>
      </w:r>
    </w:p>
    <w:p w14:paraId="5DAA37E3" w14:textId="42DD34DD" w:rsidR="00A611A2" w:rsidRPr="00FF51F4" w:rsidRDefault="00A611A2">
      <w:r w:rsidRPr="00FF51F4">
        <w:t>Greycliff CF</w:t>
      </w:r>
      <w:r w:rsidRPr="00FF51F4">
        <w:t xml:space="preserve"> </w:t>
      </w:r>
      <w:r w:rsidRPr="00FF51F4">
        <w:t>Bold</w:t>
      </w:r>
      <w:r w:rsidRPr="00FF51F4">
        <w:t xml:space="preserve"> / </w:t>
      </w:r>
      <w:r w:rsidRPr="00FF51F4">
        <w:t>50 pt</w:t>
      </w:r>
    </w:p>
    <w:p w14:paraId="36FB3FED" w14:textId="77777777" w:rsidR="00A611A2" w:rsidRPr="00FF51F4" w:rsidRDefault="00A611A2"/>
    <w:p w14:paraId="15750FFD" w14:textId="20E9735B" w:rsidR="00A611A2" w:rsidRPr="00A611A2" w:rsidRDefault="00A611A2">
      <w:pPr>
        <w:rPr>
          <w:b/>
          <w:bCs/>
          <w:u w:val="single"/>
          <w:lang w:val="en-US"/>
        </w:rPr>
      </w:pPr>
      <w:r w:rsidRPr="00A611A2">
        <w:rPr>
          <w:b/>
          <w:bCs/>
          <w:u w:val="single"/>
          <w:lang w:val="en-US"/>
        </w:rPr>
        <w:t>Texto de cuerpo</w:t>
      </w:r>
    </w:p>
    <w:p w14:paraId="1D87CBB6" w14:textId="04E30CF7" w:rsidR="00A611A2" w:rsidRDefault="00A611A2">
      <w:pPr>
        <w:rPr>
          <w:lang w:val="en-US"/>
        </w:rPr>
      </w:pPr>
      <w:r w:rsidRPr="00A611A2">
        <w:rPr>
          <w:lang w:val="en-US"/>
        </w:rPr>
        <w:t>Inter</w:t>
      </w:r>
      <w:r>
        <w:rPr>
          <w:lang w:val="en-US"/>
        </w:rPr>
        <w:t xml:space="preserve"> </w:t>
      </w:r>
      <w:r w:rsidRPr="00A611A2">
        <w:rPr>
          <w:lang w:val="en-US"/>
        </w:rPr>
        <w:t>Regular</w:t>
      </w:r>
      <w:r>
        <w:rPr>
          <w:lang w:val="en-US"/>
        </w:rPr>
        <w:t xml:space="preserve"> / 46 pt</w:t>
      </w:r>
    </w:p>
    <w:p w14:paraId="483BE54B" w14:textId="5240AF6B" w:rsidR="00A611A2" w:rsidRDefault="00A611A2" w:rsidP="00A611A2">
      <w:pPr>
        <w:rPr>
          <w:lang w:val="en-US"/>
        </w:rPr>
      </w:pPr>
      <w:r w:rsidRPr="00A611A2">
        <w:rPr>
          <w:lang w:val="en-US"/>
        </w:rPr>
        <w:t>Inter</w:t>
      </w:r>
      <w:r>
        <w:rPr>
          <w:lang w:val="en-US"/>
        </w:rPr>
        <w:t xml:space="preserve"> </w:t>
      </w:r>
      <w:r w:rsidRPr="00A611A2">
        <w:rPr>
          <w:lang w:val="en-US"/>
        </w:rPr>
        <w:t>Regular</w:t>
      </w:r>
      <w:r>
        <w:rPr>
          <w:lang w:val="en-US"/>
        </w:rPr>
        <w:t xml:space="preserve"> / 4</w:t>
      </w:r>
      <w:r>
        <w:rPr>
          <w:lang w:val="en-US"/>
        </w:rPr>
        <w:t>0</w:t>
      </w:r>
      <w:r>
        <w:rPr>
          <w:lang w:val="en-US"/>
        </w:rPr>
        <w:t xml:space="preserve"> pt</w:t>
      </w:r>
    </w:p>
    <w:p w14:paraId="20E69056" w14:textId="58FEDEE4" w:rsidR="00A611A2" w:rsidRDefault="00A611A2">
      <w:pPr>
        <w:rPr>
          <w:lang w:val="en-US"/>
        </w:rPr>
      </w:pPr>
    </w:p>
    <w:p w14:paraId="44B9C185" w14:textId="77777777" w:rsidR="00A611A2" w:rsidRDefault="00A611A2">
      <w:pPr>
        <w:rPr>
          <w:lang w:val="en-US"/>
        </w:rPr>
      </w:pPr>
    </w:p>
    <w:p w14:paraId="3C3BB0EA" w14:textId="5639765E" w:rsidR="00A611A2" w:rsidRPr="00A611A2" w:rsidRDefault="00A611A2" w:rsidP="00A611A2">
      <w:pPr>
        <w:rPr>
          <w:b/>
          <w:bCs/>
          <w:color w:val="FF3399"/>
        </w:rPr>
      </w:pPr>
      <w:r w:rsidRPr="00A611A2">
        <w:rPr>
          <w:b/>
          <w:bCs/>
          <w:color w:val="FF3399"/>
        </w:rPr>
        <w:t xml:space="preserve">Dashboard </w:t>
      </w:r>
      <w:r w:rsidRPr="00A611A2">
        <w:rPr>
          <w:b/>
          <w:bCs/>
          <w:color w:val="FF3399"/>
        </w:rPr>
        <w:t>/</w:t>
      </w:r>
      <w:r w:rsidRPr="00A611A2">
        <w:rPr>
          <w:b/>
          <w:bCs/>
          <w:color w:val="FF3399"/>
        </w:rPr>
        <w:t xml:space="preserve"> Home:</w:t>
      </w:r>
    </w:p>
    <w:p w14:paraId="242ACEF0" w14:textId="7037095C" w:rsidR="00A611A2" w:rsidRDefault="00A611A2"/>
    <w:p w14:paraId="621ADBAA" w14:textId="77777777" w:rsidR="00A611A2" w:rsidRPr="00A611A2" w:rsidRDefault="00A611A2" w:rsidP="00A611A2">
      <w:pPr>
        <w:rPr>
          <w:b/>
          <w:bCs/>
          <w:u w:val="single"/>
        </w:rPr>
      </w:pPr>
      <w:r w:rsidRPr="00A611A2">
        <w:rPr>
          <w:b/>
          <w:bCs/>
          <w:u w:val="single"/>
        </w:rPr>
        <w:t>Títulos y encabezados</w:t>
      </w:r>
    </w:p>
    <w:p w14:paraId="3B69E31F" w14:textId="0F899CC6" w:rsidR="00A611A2" w:rsidRPr="00A611A2" w:rsidRDefault="00A611A2" w:rsidP="00A611A2">
      <w:pPr>
        <w:rPr>
          <w:lang w:val="en-US"/>
        </w:rPr>
      </w:pPr>
      <w:r w:rsidRPr="00A611A2">
        <w:rPr>
          <w:lang w:val="en-US"/>
        </w:rPr>
        <w:t xml:space="preserve">Greycliff CF Bold / </w:t>
      </w:r>
      <w:r w:rsidRPr="00A611A2">
        <w:rPr>
          <w:lang w:val="en-US"/>
        </w:rPr>
        <w:t>70</w:t>
      </w:r>
      <w:r w:rsidRPr="00A611A2">
        <w:rPr>
          <w:lang w:val="en-US"/>
        </w:rPr>
        <w:t xml:space="preserve"> pt</w:t>
      </w:r>
    </w:p>
    <w:p w14:paraId="683AF859" w14:textId="1C64DE79" w:rsidR="00A611A2" w:rsidRDefault="00A611A2" w:rsidP="00A611A2">
      <w:pPr>
        <w:rPr>
          <w:lang w:val="en-US"/>
        </w:rPr>
      </w:pPr>
      <w:r w:rsidRPr="00A611A2">
        <w:rPr>
          <w:lang w:val="en-US"/>
        </w:rPr>
        <w:t>Greycliff CF</w:t>
      </w:r>
      <w:r>
        <w:rPr>
          <w:lang w:val="en-US"/>
        </w:rPr>
        <w:t xml:space="preserve"> </w:t>
      </w:r>
      <w:r w:rsidRPr="00A611A2">
        <w:rPr>
          <w:lang w:val="en-US"/>
        </w:rPr>
        <w:t>Bold</w:t>
      </w:r>
      <w:r>
        <w:rPr>
          <w:lang w:val="en-US"/>
        </w:rPr>
        <w:t xml:space="preserve"> / </w:t>
      </w:r>
      <w:r>
        <w:rPr>
          <w:lang w:val="en-US"/>
        </w:rPr>
        <w:t>50</w:t>
      </w:r>
      <w:r w:rsidRPr="00A611A2">
        <w:rPr>
          <w:lang w:val="en-US"/>
        </w:rPr>
        <w:t xml:space="preserve"> pt</w:t>
      </w:r>
    </w:p>
    <w:p w14:paraId="3956513D" w14:textId="5D60D606" w:rsidR="00A611A2" w:rsidRDefault="00A611A2" w:rsidP="00A611A2">
      <w:pPr>
        <w:rPr>
          <w:lang w:val="en-US"/>
        </w:rPr>
      </w:pPr>
      <w:r w:rsidRPr="00A611A2">
        <w:rPr>
          <w:lang w:val="en-US"/>
        </w:rPr>
        <w:t>Greycliff CF</w:t>
      </w:r>
      <w:r>
        <w:rPr>
          <w:lang w:val="en-US"/>
        </w:rPr>
        <w:t xml:space="preserve"> </w:t>
      </w:r>
      <w:r w:rsidRPr="00A611A2">
        <w:rPr>
          <w:lang w:val="en-US"/>
        </w:rPr>
        <w:t>Bold</w:t>
      </w:r>
      <w:r>
        <w:rPr>
          <w:lang w:val="en-US"/>
        </w:rPr>
        <w:t xml:space="preserve"> / </w:t>
      </w:r>
      <w:r>
        <w:rPr>
          <w:lang w:val="en-US"/>
        </w:rPr>
        <w:t>40</w:t>
      </w:r>
      <w:r w:rsidRPr="00A611A2">
        <w:rPr>
          <w:lang w:val="en-US"/>
        </w:rPr>
        <w:t xml:space="preserve"> pt</w:t>
      </w:r>
    </w:p>
    <w:p w14:paraId="66FF7FF7" w14:textId="6A16F33E" w:rsidR="00A611A2" w:rsidRDefault="00A611A2" w:rsidP="00A611A2">
      <w:pPr>
        <w:rPr>
          <w:lang w:val="en-US"/>
        </w:rPr>
      </w:pPr>
      <w:r w:rsidRPr="00A611A2">
        <w:rPr>
          <w:lang w:val="en-US"/>
        </w:rPr>
        <w:t>Greycliff CF</w:t>
      </w:r>
      <w:r>
        <w:rPr>
          <w:lang w:val="en-US"/>
        </w:rPr>
        <w:t xml:space="preserve"> </w:t>
      </w:r>
      <w:r w:rsidRPr="00A611A2">
        <w:rPr>
          <w:lang w:val="en-US"/>
        </w:rPr>
        <w:t>Bold</w:t>
      </w:r>
      <w:r>
        <w:rPr>
          <w:lang w:val="en-US"/>
        </w:rPr>
        <w:t xml:space="preserve"> / </w:t>
      </w:r>
      <w:r>
        <w:rPr>
          <w:lang w:val="en-US"/>
        </w:rPr>
        <w:t>3</w:t>
      </w:r>
      <w:r>
        <w:rPr>
          <w:lang w:val="en-US"/>
        </w:rPr>
        <w:t>0</w:t>
      </w:r>
      <w:r w:rsidRPr="00A611A2">
        <w:rPr>
          <w:lang w:val="en-US"/>
        </w:rPr>
        <w:t xml:space="preserve"> pt</w:t>
      </w:r>
    </w:p>
    <w:p w14:paraId="3F776202" w14:textId="77777777" w:rsidR="00A611A2" w:rsidRDefault="00A611A2" w:rsidP="00A611A2">
      <w:pPr>
        <w:rPr>
          <w:lang w:val="en-US"/>
        </w:rPr>
      </w:pPr>
    </w:p>
    <w:p w14:paraId="61F7C030" w14:textId="77777777" w:rsidR="00A611A2" w:rsidRPr="00A611A2" w:rsidRDefault="00A611A2" w:rsidP="00A611A2">
      <w:pPr>
        <w:rPr>
          <w:b/>
          <w:bCs/>
          <w:u w:val="single"/>
        </w:rPr>
      </w:pPr>
      <w:r w:rsidRPr="00A611A2">
        <w:rPr>
          <w:b/>
          <w:bCs/>
          <w:u w:val="single"/>
        </w:rPr>
        <w:t>Texto de cuerpo</w:t>
      </w:r>
    </w:p>
    <w:p w14:paraId="7894ECFE" w14:textId="77777777" w:rsidR="00A611A2" w:rsidRPr="00A611A2" w:rsidRDefault="00A611A2" w:rsidP="00A611A2">
      <w:r w:rsidRPr="00A611A2">
        <w:t>Inter Regular / 46 pt</w:t>
      </w:r>
    </w:p>
    <w:p w14:paraId="0A6F1239" w14:textId="54324540" w:rsidR="00A611A2" w:rsidRPr="00FF51F4" w:rsidRDefault="00A611A2">
      <w:pPr>
        <w:rPr>
          <w:lang w:val="en-US"/>
        </w:rPr>
      </w:pPr>
      <w:r w:rsidRPr="00A611A2">
        <w:rPr>
          <w:lang w:val="en-US"/>
        </w:rPr>
        <w:t>Inter</w:t>
      </w:r>
      <w:r>
        <w:rPr>
          <w:lang w:val="en-US"/>
        </w:rPr>
        <w:t xml:space="preserve"> </w:t>
      </w:r>
      <w:r w:rsidRPr="00A611A2">
        <w:rPr>
          <w:lang w:val="en-US"/>
        </w:rPr>
        <w:t>Regular</w:t>
      </w:r>
      <w:r>
        <w:rPr>
          <w:lang w:val="en-US"/>
        </w:rPr>
        <w:t xml:space="preserve"> / 40 pt</w:t>
      </w:r>
    </w:p>
    <w:sectPr w:rsidR="00A611A2" w:rsidRPr="00FF51F4" w:rsidSect="00BB25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1A2"/>
    <w:rsid w:val="00092E1D"/>
    <w:rsid w:val="00900449"/>
    <w:rsid w:val="00A611A2"/>
    <w:rsid w:val="00BB2549"/>
    <w:rsid w:val="00FF5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3CB8AA"/>
  <w15:chartTrackingRefBased/>
  <w15:docId w15:val="{1EA1C6E5-E930-457F-97CD-91FD2B491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N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64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Cynthia Laguna</dc:creator>
  <cp:keywords/>
  <dc:description/>
  <cp:lastModifiedBy>Cynthia Laguna</cp:lastModifiedBy>
  <cp:revision>1</cp:revision>
  <dcterms:created xsi:type="dcterms:W3CDTF">2026-08-07T19:28:00Z</dcterms:created>
  <dcterms:modified xsi:type="dcterms:W3CDTF">2026-08-07T19:41:00Z</dcterms:modified>
</cp:coreProperties>
</file>