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62D0" w14:textId="77777777" w:rsidR="00697B70" w:rsidRDefault="00966450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6A3C4AA2" wp14:editId="26081A5F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7A972" w14:textId="77777777" w:rsidR="00697B70" w:rsidRDefault="00966450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719C32D5" w14:textId="77777777" w:rsidR="00697B70" w:rsidRDefault="00966450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10570CF8" w14:textId="77777777" w:rsidR="00697B70" w:rsidRDefault="00697B70">
      <w:pPr>
        <w:jc w:val="center"/>
      </w:pPr>
    </w:p>
    <w:p w14:paraId="4B7C14DD" w14:textId="77777777" w:rsidR="00AF1E42" w:rsidRDefault="00966450">
      <w:pPr>
        <w:spacing w:line="0" w:lineRule="atLeast"/>
        <w:ind w:left="-9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 w:rsidR="00AF1E42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 w:rsidR="00AF1E42">
        <w:rPr>
          <w:rFonts w:hint="eastAsia"/>
          <w:sz w:val="28"/>
          <w:szCs w:val="28"/>
          <w:u w:val="single"/>
        </w:rPr>
        <w:t>网路</w:t>
      </w:r>
      <w:r w:rsidR="00AF1E42">
        <w:rPr>
          <w:rFonts w:hint="eastAsia"/>
          <w:sz w:val="28"/>
          <w:szCs w:val="28"/>
          <w:u w:val="single"/>
        </w:rPr>
        <w:t>1</w:t>
      </w:r>
      <w:r w:rsidR="00AF1E42">
        <w:rPr>
          <w:sz w:val="28"/>
          <w:szCs w:val="28"/>
          <w:u w:val="single"/>
        </w:rPr>
        <w:t>9049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769935AC" w14:textId="73272696" w:rsidR="00697B70" w:rsidRDefault="00966450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学号</w:t>
      </w:r>
      <w:r w:rsidR="00AF1E42">
        <w:rPr>
          <w:rFonts w:hint="eastAsia"/>
          <w:sz w:val="28"/>
          <w:szCs w:val="28"/>
        </w:rPr>
        <w:t>5</w:t>
      </w:r>
      <w:r w:rsidR="00AF1E42">
        <w:rPr>
          <w:sz w:val="28"/>
          <w:szCs w:val="28"/>
        </w:rPr>
        <w:t>5211904950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 w:rsidR="00AF1E42">
        <w:rPr>
          <w:rFonts w:hint="eastAsia"/>
          <w:sz w:val="28"/>
          <w:szCs w:val="28"/>
          <w:u w:val="single"/>
        </w:rPr>
        <w:t>朱仕诚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6EACEE6F" w14:textId="77777777" w:rsidR="00697B70" w:rsidRDefault="00697B70">
      <w:pPr>
        <w:jc w:val="center"/>
      </w:pPr>
    </w:p>
    <w:p w14:paraId="7B440857" w14:textId="77777777" w:rsidR="00697B70" w:rsidRDefault="00966450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7C00E0B9" w14:textId="77777777" w:rsidR="00697B70" w:rsidRDefault="00966450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48BA016F" w14:textId="77777777" w:rsidR="00697B70" w:rsidRDefault="0096645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1FE8691C" wp14:editId="32150C4C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22D5CC47" w14:textId="57EBBFA3" w:rsidR="00697B70" w:rsidRDefault="00966450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6DDD240" w14:textId="77777777" w:rsidR="002C320A" w:rsidRDefault="002C320A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</w:pPr>
      <w:r>
        <w:lastRenderedPageBreak/>
        <w:fldChar w:fldCharType="begin"/>
      </w:r>
      <w:r>
        <w:instrText xml:space="preserve"> INCLUDEPICTURE "C:\\Users\\</w:instrText>
      </w:r>
      <w:r>
        <w:instrText>朱仕诚</w:instrText>
      </w:r>
      <w:r>
        <w:instrText xml:space="preserve">\\Documents\\Tencent Files\\376624748\\Image\\C2C\\@K8IB0[GD[TZTYOQQM10V_Y.png" \* MERGEFORMATINET </w:instrText>
      </w:r>
      <w:r>
        <w:fldChar w:fldCharType="separate"/>
      </w:r>
      <w:r>
        <w:pict w14:anchorId="423D1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05.8pt;height:518.4pt">
            <v:imagedata r:id="rId10" r:href="rId11"/>
          </v:shape>
        </w:pict>
      </w:r>
      <w:r>
        <w:fldChar w:fldCharType="end"/>
      </w:r>
    </w:p>
    <w:p w14:paraId="0A23A51D" w14:textId="06C47545" w:rsidR="002C320A" w:rsidRDefault="002C320A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lastRenderedPageBreak/>
        <w:fldChar w:fldCharType="begin"/>
      </w:r>
      <w:r>
        <w:instrText xml:space="preserve"> INCLUDEPICTURE "C:\\Users\\</w:instrText>
      </w:r>
      <w:r>
        <w:instrText>朱仕诚</w:instrText>
      </w:r>
      <w:r>
        <w:instrText xml:space="preserve">\\Documents\\Tencent Files\\376624748\\Image\\C2C\\52`EO~}[FU(UES0(I[1YUL3.png" \* MERGEFORMATINET </w:instrText>
      </w:r>
      <w:r>
        <w:fldChar w:fldCharType="separate"/>
      </w:r>
      <w:r>
        <w:pict w14:anchorId="27586FC4">
          <v:shape id="_x0000_i1027" type="#_x0000_t75" alt="" style="width:1198.8pt;height:437.4pt">
            <v:imagedata r:id="rId12" r:href="rId13"/>
          </v:shape>
        </w:pict>
      </w:r>
      <w:r>
        <w:fldChar w:fldCharType="end"/>
      </w:r>
    </w:p>
    <w:p w14:paraId="7F0A882C" w14:textId="65051C2C" w:rsidR="00697B70" w:rsidRDefault="0096645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016C29E" w14:textId="2C969CE9" w:rsidR="00496EEB" w:rsidRDefault="00496EEB">
      <w:pPr>
        <w:ind w:left="840" w:hangingChars="300" w:hanging="84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gular.min.js</w:t>
      </w:r>
      <w:r>
        <w:rPr>
          <w:rFonts w:hint="eastAsia"/>
          <w:sz w:val="28"/>
          <w:szCs w:val="28"/>
        </w:rPr>
        <w:t>工具库</w:t>
      </w:r>
      <w:r w:rsidR="001008E4">
        <w:rPr>
          <w:rFonts w:hint="eastAsia"/>
          <w:sz w:val="28"/>
          <w:szCs w:val="28"/>
        </w:rPr>
        <w:t>（使用</w:t>
      </w:r>
      <w:proofErr w:type="spellStart"/>
      <w:r w:rsidR="001008E4">
        <w:rPr>
          <w:rFonts w:hint="eastAsia"/>
          <w:sz w:val="28"/>
          <w:szCs w:val="28"/>
        </w:rPr>
        <w:t>j</w:t>
      </w:r>
      <w:r w:rsidR="001008E4">
        <w:rPr>
          <w:sz w:val="28"/>
          <w:szCs w:val="28"/>
        </w:rPr>
        <w:t>s</w:t>
      </w:r>
      <w:proofErr w:type="spellEnd"/>
      <w:r w:rsidR="001008E4">
        <w:rPr>
          <w:rFonts w:hint="eastAsia"/>
          <w:sz w:val="28"/>
          <w:szCs w:val="28"/>
        </w:rPr>
        <w:t>框架）</w:t>
      </w:r>
      <w:r w:rsidR="001008E4">
        <w:rPr>
          <w:rFonts w:hint="eastAsia"/>
          <w:sz w:val="28"/>
          <w:szCs w:val="28"/>
        </w:rPr>
        <w:t>modelservic</w:t>
      </w:r>
      <w:r w:rsidR="001008E4">
        <w:rPr>
          <w:sz w:val="28"/>
          <w:szCs w:val="28"/>
        </w:rPr>
        <w:t>e.js(</w:t>
      </w:r>
      <w:r w:rsidR="001008E4">
        <w:rPr>
          <w:rFonts w:hint="eastAsia"/>
          <w:sz w:val="28"/>
          <w:szCs w:val="28"/>
        </w:rPr>
        <w:t>提供设置工具获得编辑模型</w:t>
      </w:r>
      <w:r w:rsidR="001008E4">
        <w:rPr>
          <w:sz w:val="28"/>
          <w:szCs w:val="28"/>
        </w:rPr>
        <w:t xml:space="preserve">)  </w:t>
      </w:r>
      <w:r w:rsidR="001008E4">
        <w:rPr>
          <w:rFonts w:hint="eastAsia"/>
          <w:sz w:val="28"/>
          <w:szCs w:val="28"/>
        </w:rPr>
        <w:t>index</w:t>
      </w:r>
      <w:r w:rsidR="001008E4">
        <w:rPr>
          <w:sz w:val="28"/>
          <w:szCs w:val="28"/>
        </w:rPr>
        <w:t>.html</w:t>
      </w:r>
      <w:r w:rsidR="001008E4">
        <w:rPr>
          <w:rFonts w:hint="eastAsia"/>
          <w:sz w:val="28"/>
          <w:szCs w:val="28"/>
        </w:rPr>
        <w:t>索引文件</w:t>
      </w:r>
    </w:p>
    <w:p w14:paraId="5216EBA8" w14:textId="0ED6502C" w:rsidR="00697B70" w:rsidRDefault="0096645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ECE5C6F" w14:textId="6BC26D6C" w:rsidR="002C320A" w:rsidRDefault="002C320A">
      <w:pPr>
        <w:ind w:left="630" w:hangingChars="300" w:hanging="630"/>
        <w:rPr>
          <w:rFonts w:hint="eastAsia"/>
          <w:sz w:val="28"/>
          <w:szCs w:val="28"/>
        </w:rPr>
      </w:pPr>
      <w:r>
        <w:lastRenderedPageBreak/>
        <w:fldChar w:fldCharType="begin"/>
      </w:r>
      <w:r>
        <w:instrText xml:space="preserve"> INCLUDEPICTURE "C:\\Users\\</w:instrText>
      </w:r>
      <w:r>
        <w:instrText>朱仕诚</w:instrText>
      </w:r>
      <w:r>
        <w:instrText xml:space="preserve">\\Documents\\Tencent Files\\376624748\\Image\\C2C\\YZ~XU2_@BWE~DOHF%{4TELQ.png" \* MERGEFORMATINET </w:instrText>
      </w:r>
      <w:r>
        <w:fldChar w:fldCharType="separate"/>
      </w:r>
      <w:r>
        <w:pict w14:anchorId="21AFAE67">
          <v:shape id="_x0000_i1029" type="#_x0000_t75" alt="" style="width:825.6pt;height:442.8pt">
            <v:imagedata r:id="rId14" r:href="rId15"/>
          </v:shape>
        </w:pict>
      </w:r>
      <w:r>
        <w:fldChar w:fldCharType="end"/>
      </w:r>
    </w:p>
    <w:p w14:paraId="545B669E" w14:textId="07ED4DE0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630C5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</w:t>
      </w:r>
      <w:r w:rsidR="002C320A">
        <w:lastRenderedPageBreak/>
        <w:fldChar w:fldCharType="begin"/>
      </w:r>
      <w:r w:rsidR="002C320A">
        <w:instrText xml:space="preserve"> INCLUDEPICTURE "C:\\Users\\</w:instrText>
      </w:r>
      <w:r w:rsidR="002C320A">
        <w:instrText>朱仕诚</w:instrText>
      </w:r>
      <w:r w:rsidR="002C320A">
        <w:instrText xml:space="preserve">\\Documents\\Tencent Files\\376624748\\Image\\C2C\\YZ~XU2_@BWE~DOHF%{4TELQ.png" \* MERGEFORMATINET </w:instrText>
      </w:r>
      <w:r w:rsidR="002C320A">
        <w:fldChar w:fldCharType="separate"/>
      </w:r>
      <w:r w:rsidR="002C320A">
        <w:pict w14:anchorId="6AD1A67F">
          <v:shape id="_x0000_i1028" type="#_x0000_t75" alt="" style="width:825.6pt;height:442.8pt">
            <v:imagedata r:id="rId14" r:href="rId16"/>
          </v:shape>
        </w:pict>
      </w:r>
      <w:r w:rsidR="002C320A">
        <w:fldChar w:fldCharType="end"/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517CAC64" w14:textId="77777777" w:rsidR="00697B70" w:rsidRDefault="0096645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6EE4EDF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6F5492FB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A979C73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4559A598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B328C71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7D4284D1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7BEE47D9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7F474ED5" w14:textId="77777777" w:rsidR="00697B70" w:rsidRDefault="00697B70">
      <w:pPr>
        <w:ind w:firstLine="570"/>
        <w:jc w:val="left"/>
      </w:pPr>
    </w:p>
    <w:p w14:paraId="6DA83D15" w14:textId="77777777" w:rsidR="00697B70" w:rsidRDefault="00697B70">
      <w:pPr>
        <w:spacing w:line="360" w:lineRule="auto"/>
        <w:ind w:firstLineChars="200" w:firstLine="420"/>
      </w:pPr>
    </w:p>
    <w:sectPr w:rsidR="00697B70">
      <w:footerReference w:type="default" r:id="rId17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6D6A0" w14:textId="77777777" w:rsidR="00966450" w:rsidRDefault="00966450">
      <w:r>
        <w:separator/>
      </w:r>
    </w:p>
  </w:endnote>
  <w:endnote w:type="continuationSeparator" w:id="0">
    <w:p w14:paraId="77DB38E3" w14:textId="77777777" w:rsidR="00966450" w:rsidRDefault="0096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6A59" w14:textId="77777777" w:rsidR="00697B70" w:rsidRDefault="00966450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06698DFC" w14:textId="77777777" w:rsidR="00697B70" w:rsidRDefault="00966450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39A42" w14:textId="77777777" w:rsidR="00966450" w:rsidRDefault="00966450">
      <w:r>
        <w:separator/>
      </w:r>
    </w:p>
  </w:footnote>
  <w:footnote w:type="continuationSeparator" w:id="0">
    <w:p w14:paraId="6B32F2A9" w14:textId="77777777" w:rsidR="00966450" w:rsidRDefault="0096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008E4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C320A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96EEB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30C53"/>
    <w:rsid w:val="00647D9E"/>
    <w:rsid w:val="00692912"/>
    <w:rsid w:val="00697B70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66450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AF1E42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82165"/>
  <w15:docId w15:val="{3384C6C0-279B-4541-9729-963A9457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Documents/Tencent%20Files/376624748/Image/C2C/52%60EO~%7d%5bFU(UES0(I%5b1YUL3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../Documents/Tencent%20Files/376624748/Image/C2C/YZ~XU2_@BWE~DOHF%25%7b4TELQ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376624748/Image/C2C/@K8IB0%5bGD%5bTZTYOQQM10V_Y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376624748/Image/C2C/YZ~XU2_@BWE~DOHF%25%7b4TELQ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朱 仕诚</cp:lastModifiedBy>
  <cp:revision>4</cp:revision>
  <cp:lastPrinted>2004-04-07T07:54:00Z</cp:lastPrinted>
  <dcterms:created xsi:type="dcterms:W3CDTF">2017-12-12T07:51:00Z</dcterms:created>
  <dcterms:modified xsi:type="dcterms:W3CDTF">2020-06-19T01:54:00Z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