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lastRenderedPageBreak/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 xml:space="preserve">펑션의 매개변수로 </w:t>
      </w:r>
      <w:r w:rsidR="00FB47F5">
        <w:rPr>
          <w:rFonts w:hint="eastAsia"/>
        </w:rPr>
        <w:lastRenderedPageBreak/>
        <w:t>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lastRenderedPageBreak/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lastRenderedPageBreak/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lastRenderedPageBreak/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lastRenderedPageBreak/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lastRenderedPageBreak/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lastRenderedPageBreak/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lastRenderedPageBreak/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lastRenderedPageBreak/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lastRenderedPageBreak/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lastRenderedPageBreak/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lastRenderedPageBreak/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/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/>
    <w:p w:rsidR="00B25D4C" w:rsidRP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lastRenderedPageBreak/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/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>를 외래</w:t>
      </w:r>
      <w:r>
        <w:rPr>
          <w:rFonts w:hint="eastAsia"/>
        </w:rPr>
        <w:lastRenderedPageBreak/>
        <w:t xml:space="preserve">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lastRenderedPageBreak/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/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r>
        <w:rPr>
          <w:rFonts w:hint="eastAsia"/>
        </w:rPr>
        <w:lastRenderedPageBreak/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r>
        <w:rPr>
          <w:rFonts w:hint="eastAsia"/>
        </w:rPr>
        <w:lastRenderedPageBreak/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4D1729" w:rsidRDefault="004D1729" w:rsidP="00927642"/>
    <w:p w:rsidR="004D1729" w:rsidRDefault="00DB5F86" w:rsidP="00927642"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A876EA" w:rsidRDefault="00A876EA" w:rsidP="00927642">
      <w:r>
        <w:rPr>
          <w:rFonts w:hint="eastAsia"/>
        </w:rPr>
        <w:t>일반 관계 모델링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Type of object - find table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ID of object - find record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Default="00A876EA" w:rsidP="00927642"/>
    <w:p w:rsidR="00F82327" w:rsidRDefault="00B332F0" w:rsidP="00927642">
      <w:r>
        <w:rPr>
          <w:rFonts w:hint="eastAsia"/>
        </w:rPr>
        <w:t>장고가 관리하는 django_content_type</w:t>
      </w:r>
      <w:r>
        <w:t xml:space="preserve"> </w:t>
      </w:r>
      <w:r>
        <w:rPr>
          <w:rFonts w:hint="eastAsia"/>
        </w:rPr>
        <w:t>테이블에 장고의 빌트인 앱과,</w:t>
      </w:r>
      <w:r>
        <w:t xml:space="preserve"> </w:t>
      </w:r>
      <w:r>
        <w:rPr>
          <w:rFonts w:hint="eastAsia"/>
        </w:rPr>
        <w:t>사용자가 작성한 앱에서 사용하는 모든 모델에 대하여 아이디가 부여되어 있음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B120B5" w:rsidRPr="00B332F0" w:rsidRDefault="00B120B5" w:rsidP="00927642"/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A876EA" w:rsidRPr="00A876EA" w:rsidRDefault="00A876EA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20B5" w:rsidRPr="00A876EA" w:rsidRDefault="00B120B5" w:rsidP="00927642"/>
    <w:p w:rsidR="00B120B5" w:rsidRDefault="00104FE7" w:rsidP="00927642">
      <w:r>
        <w:rPr>
          <w:rFonts w:hint="eastAsia"/>
        </w:rPr>
        <w:t>매니저 커스터마이징하기(커스텀 매니저)</w:t>
      </w:r>
    </w:p>
    <w:p w:rsidR="00104FE7" w:rsidRDefault="00104FE7" w:rsidP="00927642">
      <w:r>
        <w:rPr>
          <w:rFonts w:hint="eastAsia"/>
        </w:rPr>
        <w:lastRenderedPageBreak/>
        <w:t>원칙적으로는 위와 같이 코딩하여야 하지만, 아래와 같이 직관적인 방법으로 코딩할 수 있도록 오리지날 매니저(</w:t>
      </w:r>
      <w:r>
        <w:t>objects)</w:t>
      </w:r>
      <w:r>
        <w:rPr>
          <w:rFonts w:hint="eastAsia"/>
        </w:rPr>
        <w:t>를 커스텀 매니저로 대체할 수 있다.</w:t>
      </w:r>
    </w:p>
    <w:p w:rsidR="00104FE7" w:rsidRPr="00104FE7" w:rsidRDefault="00104FE7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.get_tags_for(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4F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04FE7" w:rsidRDefault="00104FE7" w:rsidP="00927642"/>
    <w:p w:rsidR="005415CA" w:rsidRDefault="005415CA" w:rsidP="00927642">
      <w:pPr>
        <w:rPr>
          <w:rFonts w:hint="eastAsia"/>
        </w:rPr>
      </w:pPr>
      <w:r>
        <w:rPr>
          <w:rFonts w:hint="eastAsia"/>
        </w:rPr>
        <w:t>models.Manager</w:t>
      </w:r>
      <w:r>
        <w:t xml:space="preserve"> </w:t>
      </w:r>
      <w:r>
        <w:rPr>
          <w:rFonts w:hint="eastAsia"/>
        </w:rPr>
        <w:t>클래스를 상속하는 커스텀 매니저를 만들고,</w:t>
      </w:r>
      <w:r>
        <w:t xml:space="preserve"> </w:t>
      </w:r>
      <w:r>
        <w:rPr>
          <w:rFonts w:hint="eastAsia"/>
        </w:rPr>
        <w:t>커스텀 펑션을 정의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get_tags_for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Default="005415CA" w:rsidP="00927642"/>
    <w:p w:rsidR="005415CA" w:rsidRPr="005415CA" w:rsidRDefault="005415CA" w:rsidP="00927642">
      <w:pPr>
        <w:rPr>
          <w:rFonts w:hint="eastAsia"/>
        </w:rPr>
      </w:pPr>
      <w:r>
        <w:rPr>
          <w:rFonts w:hint="eastAsia"/>
        </w:rPr>
        <w:t>TaggedItem</w:t>
      </w:r>
      <w:r>
        <w:t xml:space="preserve"> </w:t>
      </w:r>
      <w:r>
        <w:rPr>
          <w:rFonts w:hint="eastAsia"/>
        </w:rPr>
        <w:t>클래스에서 매니저(objects)</w:t>
      </w:r>
      <w:r>
        <w:t xml:space="preserve"> </w:t>
      </w:r>
      <w:r>
        <w:rPr>
          <w:rFonts w:hint="eastAsia"/>
        </w:rPr>
        <w:t>오버라이딩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5415CA" w:rsidRDefault="005415CA" w:rsidP="00927642"/>
    <w:p w:rsidR="00E8277B" w:rsidRDefault="00E8277B" w:rsidP="00927642">
      <w:r>
        <w:rPr>
          <w:rFonts w:hint="eastAsia"/>
        </w:rPr>
        <w:t>쿼리셋 캐싱 메커니즘</w:t>
      </w:r>
    </w:p>
    <w:p w:rsidR="00E8277B" w:rsidRDefault="00E8277B" w:rsidP="00927642">
      <w:r>
        <w:rPr>
          <w:rFonts w:hint="eastAsia"/>
        </w:rPr>
        <w:t>데이터베이스에 액세스하는 작업은 비용이 크기 때문에,</w:t>
      </w:r>
      <w:r>
        <w:t xml:space="preserve"> </w:t>
      </w:r>
      <w:r>
        <w:rPr>
          <w:rFonts w:hint="eastAsia"/>
        </w:rPr>
        <w:t>장고는 일정량의 데이터를 캐시에 저장해 놓고 동일한 데이터에 재접근시에 이 캐시를 활용한다.</w:t>
      </w:r>
      <w:r>
        <w:t xml:space="preserve"> </w:t>
      </w:r>
      <w:r>
        <w:rPr>
          <w:rFonts w:hint="eastAsia"/>
        </w:rPr>
        <w:t>장고가 불필요하게 데이터베이스에 중복 접근하지 않도록 캐시를 활용할 수 있게 코딩하는 것도 중요하다.</w:t>
      </w:r>
    </w:p>
    <w:p w:rsidR="00E8277B" w:rsidRDefault="00E8277B" w:rsidP="00927642"/>
    <w:p w:rsidR="00E8277B" w:rsidRDefault="00E8277B" w:rsidP="00927642">
      <w:r>
        <w:rPr>
          <w:rFonts w:hint="eastAsia"/>
        </w:rPr>
        <w:t xml:space="preserve">데이터 </w:t>
      </w:r>
      <w:r w:rsidR="00D932E1">
        <w:rPr>
          <w:rFonts w:hint="eastAsia"/>
        </w:rPr>
        <w:t>생성</w:t>
      </w:r>
      <w:r>
        <w:rPr>
          <w:rFonts w:hint="eastAsia"/>
        </w:rPr>
        <w:t>하기</w:t>
      </w:r>
    </w:p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ORM 매니저의 </w:t>
      </w:r>
      <w:r>
        <w:t xml:space="preserve">create </w:t>
      </w:r>
      <w:r>
        <w:rPr>
          <w:rFonts w:hint="eastAsia"/>
        </w:rPr>
        <w:t>펑션을 이용하여 한번에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ind w:left="1470" w:hangingChars="700" w:hanging="147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'Home Appliance'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D932E1" w:rsidRDefault="00D932E1" w:rsidP="00D932E1">
      <w:pPr>
        <w:rPr>
          <w:rFonts w:hint="eastAsia"/>
        </w:rPr>
      </w:pPr>
    </w:p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</w:t>
      </w:r>
      <w:r w:rsidR="00B82EEA">
        <w:rPr>
          <w:rFonts w:hint="eastAsia"/>
        </w:rPr>
        <w:t xml:space="preserve">한번에 </w:t>
      </w:r>
      <w:r>
        <w:rPr>
          <w:rFonts w:hint="eastAsia"/>
        </w:rPr>
        <w:t xml:space="preserve">만들고 </w:t>
      </w:r>
      <w:r>
        <w:t xml:space="preserve">save </w:t>
      </w:r>
      <w:r>
        <w:rPr>
          <w:rFonts w:hint="eastAsia"/>
        </w:rPr>
        <w:t>펑션을 이용하여 생성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Pr="00B82EEA" w:rsidRDefault="00B82EEA" w:rsidP="00B82EEA"/>
    <w:p w:rsidR="00B82EEA" w:rsidRDefault="00B82EEA" w:rsidP="00B82EE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컬렉션 오브젝트를 순차적으로 만들고 </w:t>
      </w:r>
      <w:r>
        <w:t xml:space="preserve">save </w:t>
      </w:r>
      <w:r>
        <w:rPr>
          <w:rFonts w:hint="eastAsia"/>
        </w:rPr>
        <w:t>펑션을 이용하여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</w:p>
    <w:p w:rsidR="00B82EEA" w:rsidRPr="00D932E1" w:rsidRDefault="00B82EEA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id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Default="00D932E1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.featured_product_id = 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Default="00B82EEA" w:rsidP="00927642">
      <w:pPr>
        <w:rPr>
          <w:rFonts w:hint="eastAsia"/>
        </w:rPr>
      </w:pPr>
      <w:r>
        <w:rPr>
          <w:rFonts w:hint="eastAsia"/>
        </w:rPr>
        <w:t xml:space="preserve">외래키 입력방식은 </w:t>
      </w:r>
      <w:r>
        <w:t>2</w:t>
      </w:r>
      <w:r>
        <w:rPr>
          <w:rFonts w:hint="eastAsia"/>
        </w:rPr>
        <w:t>가지가 가능함</w:t>
      </w:r>
    </w:p>
    <w:p w:rsidR="00D932E1" w:rsidRDefault="00D932E1" w:rsidP="00927642">
      <w:pPr>
        <w:rPr>
          <w:rFonts w:hint="eastAsia"/>
        </w:rPr>
      </w:pPr>
    </w:p>
    <w:p w:rsidR="00E8277B" w:rsidRDefault="00E8277B" w:rsidP="00927642">
      <w:r>
        <w:rPr>
          <w:rFonts w:hint="eastAsia"/>
        </w:rPr>
        <w:t>데이터 변경하기</w:t>
      </w:r>
    </w:p>
    <w:p w:rsidR="00B82EEA" w:rsidRDefault="00B82EEA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ORM 매니저의 </w:t>
      </w:r>
      <w:r>
        <w:t xml:space="preserve">update </w:t>
      </w:r>
      <w:r>
        <w:rPr>
          <w:rFonts w:hint="eastAsia"/>
        </w:rPr>
        <w:t>펑션을 사용하여 한번에 변경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>
      <w:pPr>
        <w:rPr>
          <w:rFonts w:hint="eastAsia"/>
        </w:rPr>
      </w:pPr>
    </w:p>
    <w:p w:rsidR="00B82EEA" w:rsidRDefault="003A4502" w:rsidP="00B82EE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컬렉션 오브젝트를 만들고,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</w:p>
    <w:p w:rsidR="00E8277B" w:rsidRDefault="00B82EEA" w:rsidP="00927642">
      <w:r>
        <w:rPr>
          <w:rFonts w:hint="eastAsia"/>
        </w:rPr>
        <w:t>이와 같이 하는 것도 가능하지만,</w:t>
      </w:r>
      <w:r>
        <w:t xml:space="preserve"> </w:t>
      </w:r>
      <w:r>
        <w:rPr>
          <w:rFonts w:hint="eastAsia"/>
        </w:rPr>
        <w:t xml:space="preserve">이런 경우 </w:t>
      </w:r>
      <w:r>
        <w:t>collection</w:t>
      </w:r>
      <w:r>
        <w:rPr>
          <w:rFonts w:hint="eastAsia"/>
        </w:rPr>
        <w:t xml:space="preserve">의 초기값에 실제 </w:t>
      </w:r>
      <w:r>
        <w:t>12</w:t>
      </w:r>
      <w:r>
        <w:rPr>
          <w:rFonts w:hint="eastAsia"/>
        </w:rPr>
        <w:t xml:space="preserve">번 </w:t>
      </w:r>
      <w:r>
        <w:t>collection</w:t>
      </w:r>
      <w:r>
        <w:rPr>
          <w:rFonts w:hint="eastAsia"/>
        </w:rPr>
        <w:t>의 값이 반영되지 않기 때문에 문제가 생긴다.</w:t>
      </w:r>
    </w:p>
    <w:p w:rsidR="00B82EEA" w:rsidRDefault="003A4502" w:rsidP="003A45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읽어 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.title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.save() </w:t>
      </w:r>
    </w:p>
    <w:p w:rsidR="00B82EEA" w:rsidRPr="00B82EEA" w:rsidRDefault="00B82EEA" w:rsidP="00927642">
      <w:r>
        <w:rPr>
          <w:rFonts w:hint="eastAsia"/>
        </w:rPr>
        <w:t>이런 식으로 하면,</w:t>
      </w:r>
      <w:r>
        <w:t xml:space="preserve"> </w:t>
      </w:r>
      <w:r>
        <w:rPr>
          <w:rFonts w:hint="eastAsia"/>
        </w:rPr>
        <w:t xml:space="preserve">실제 </w:t>
      </w:r>
      <w:r>
        <w:t>12</w:t>
      </w:r>
      <w:r>
        <w:rPr>
          <w:rFonts w:hint="eastAsia"/>
        </w:rPr>
        <w:t xml:space="preserve">번 </w:t>
      </w:r>
      <w:r>
        <w:t xml:space="preserve">collection </w:t>
      </w:r>
      <w:r>
        <w:rPr>
          <w:rFonts w:hint="eastAsia"/>
        </w:rPr>
        <w:t>값을 가져와서 갱신하므로 위와 같은 문제가 생기지 않는다.</w:t>
      </w:r>
      <w:r>
        <w:t xml:space="preserve"> </w:t>
      </w:r>
      <w:r>
        <w:rPr>
          <w:rFonts w:hint="eastAsia"/>
        </w:rPr>
        <w:t>성능 저하가 있을 수 있지만,</w:t>
      </w:r>
      <w:r>
        <w:t xml:space="preserve"> </w:t>
      </w:r>
      <w:r>
        <w:rPr>
          <w:rFonts w:hint="eastAsia"/>
        </w:rPr>
        <w:t>큰 문제는 되지 않는다.</w:t>
      </w:r>
    </w:p>
    <w:p w:rsidR="00B82EEA" w:rsidRDefault="00B82EEA" w:rsidP="00927642">
      <w:pPr>
        <w:rPr>
          <w:rFonts w:hint="eastAsia"/>
        </w:rPr>
      </w:pPr>
    </w:p>
    <w:p w:rsidR="00E8277B" w:rsidRDefault="00E8277B" w:rsidP="00927642">
      <w:r>
        <w:rPr>
          <w:rFonts w:hint="eastAsia"/>
        </w:rPr>
        <w:t>데이터 삭제하기</w:t>
      </w:r>
    </w:p>
    <w:p w:rsidR="00E8277B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ORM 매니저의 delete 펑션을 사용하여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Pr="003A4502" w:rsidRDefault="003A4502" w:rsidP="003A4502">
      <w:pPr>
        <w:pStyle w:val="a3"/>
        <w:ind w:leftChars="0" w:left="760"/>
        <w:rPr>
          <w:rFonts w:hint="eastAsia"/>
        </w:rPr>
      </w:pPr>
    </w:p>
    <w:p w:rsidR="003A4502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컬렉션 오브젝트를 만들어서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Default="003A4502" w:rsidP="00927642"/>
    <w:p w:rsidR="003A4502" w:rsidRDefault="003A4502" w:rsidP="00927642"/>
    <w:p w:rsidR="00E8277B" w:rsidRDefault="00E8277B" w:rsidP="00927642">
      <w:r>
        <w:rPr>
          <w:rFonts w:hint="eastAsia"/>
        </w:rPr>
        <w:t>트랜잭션</w:t>
      </w:r>
    </w:p>
    <w:p w:rsidR="00DF4228" w:rsidRDefault="00DF4228" w:rsidP="00927642">
      <w:r>
        <w:t>O</w:t>
      </w:r>
      <w:r>
        <w:rPr>
          <w:rFonts w:hint="eastAsia"/>
        </w:rPr>
        <w:t xml:space="preserve">rder를 저장하기 위해서는 먼저 </w:t>
      </w:r>
      <w:r>
        <w:t>Order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그에 의존하는 </w:t>
      </w:r>
      <w:r>
        <w:t>OrderItem</w:t>
      </w:r>
      <w:r>
        <w:rPr>
          <w:rFonts w:hint="eastAsia"/>
        </w:rPr>
        <w:t>을 생성하여야 한다.</w:t>
      </w:r>
      <w:r>
        <w:t xml:space="preserve"> </w:t>
      </w:r>
      <w:r>
        <w:rPr>
          <w:rFonts w:hint="eastAsia"/>
        </w:rPr>
        <w:t>그런데,</w:t>
      </w:r>
      <w:r>
        <w:t xml:space="preserve"> OrderItem</w:t>
      </w:r>
      <w:r>
        <w:rPr>
          <w:rFonts w:hint="eastAsia"/>
        </w:rPr>
        <w:t>를 생성하는 과정에서 에러가 발생하면,</w:t>
      </w:r>
      <w:r>
        <w:t xml:space="preserve"> OrderItem</w:t>
      </w:r>
      <w:r>
        <w:rPr>
          <w:rFonts w:hint="eastAsia"/>
        </w:rPr>
        <w:t xml:space="preserve">이 없는 </w:t>
      </w:r>
      <w:r>
        <w:t>Order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 xml:space="preserve">이러한 결과를 방지하기 위해 </w:t>
      </w:r>
      <w:r>
        <w:t>Order</w:t>
      </w:r>
      <w:r>
        <w:rPr>
          <w:rFonts w:hint="eastAsia"/>
        </w:rPr>
        <w:t xml:space="preserve">와 그에 속하는 </w:t>
      </w:r>
      <w:r>
        <w:t>OrderItem</w:t>
      </w:r>
      <w:r>
        <w:rPr>
          <w:rFonts w:hint="eastAsia"/>
        </w:rPr>
        <w:t>은 한꺼번에 생성되어야 하고,</w:t>
      </w:r>
      <w:r>
        <w:t xml:space="preserve"> </w:t>
      </w:r>
      <w:r>
        <w:rPr>
          <w:rFonts w:hint="eastAsia"/>
        </w:rPr>
        <w:t>트랜잭션을 사용하여야 한다.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.atomic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F4228" w:rsidRDefault="00DF4228" w:rsidP="00927642">
      <w:pPr>
        <w:rPr>
          <w:rFonts w:hint="eastAsia"/>
        </w:rPr>
      </w:pPr>
      <w:r>
        <w:rPr>
          <w:rFonts w:hint="eastAsia"/>
        </w:rPr>
        <w:t xml:space="preserve">view펑션에 </w:t>
      </w:r>
      <w:r>
        <w:t xml:space="preserve">transaction.atomic() </w:t>
      </w:r>
      <w:r>
        <w:rPr>
          <w:rFonts w:hint="eastAsia"/>
        </w:rPr>
        <w:t>데코레이터를 붙이면,</w:t>
      </w:r>
      <w:r>
        <w:t xml:space="preserve"> </w:t>
      </w:r>
      <w:r>
        <w:rPr>
          <w:rFonts w:hint="eastAsia"/>
        </w:rPr>
        <w:t>해당 펑션 전체가 하나의 트랜잭션으로 실행된다.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.customer_id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.product_id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Default="00DF4228" w:rsidP="00927642">
      <w:r>
        <w:rPr>
          <w:rFonts w:hint="eastAsia"/>
        </w:rPr>
        <w:t>펑션의 일부만을 트랜잭션 코드로 취급하고 싶으면,</w:t>
      </w:r>
      <w:r>
        <w:t xml:space="preserve"> with </w:t>
      </w:r>
      <w:r>
        <w:rPr>
          <w:rFonts w:hint="eastAsia"/>
        </w:rPr>
        <w:t>키워드를 이용한다.</w:t>
      </w:r>
    </w:p>
    <w:p w:rsidR="00DF4228" w:rsidRDefault="00DF4228" w:rsidP="00927642">
      <w:pPr>
        <w:rPr>
          <w:rFonts w:hint="eastAsia"/>
        </w:rPr>
      </w:pPr>
    </w:p>
    <w:p w:rsidR="00E8277B" w:rsidRDefault="00E8277B" w:rsidP="00927642">
      <w:pPr>
        <w:rPr>
          <w:rFonts w:hint="eastAsia"/>
        </w:rPr>
      </w:pPr>
      <w:r>
        <w:rPr>
          <w:rFonts w:hint="eastAsia"/>
        </w:rPr>
        <w:t>SQL 쿼리 실행하기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raw_queryset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raw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'SELECT * FROM store_product'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277B" w:rsidRDefault="00E8277B" w:rsidP="00927642"/>
    <w:p w:rsidR="00DF4228" w:rsidRPr="00DF4228" w:rsidRDefault="00DF4228" w:rsidP="00927642">
      <w:pPr>
        <w:rPr>
          <w:rFonts w:hint="eastAsia"/>
        </w:rPr>
      </w:pPr>
      <w:r>
        <w:rPr>
          <w:rFonts w:hint="eastAsia"/>
        </w:rPr>
        <w:t xml:space="preserve">장고 </w:t>
      </w:r>
      <w:r>
        <w:t>ORM</w:t>
      </w:r>
      <w:r>
        <w:rPr>
          <w:rFonts w:hint="eastAsia"/>
        </w:rPr>
        <w:t xml:space="preserve">으로 처리할 수 없는 복잡한 쿼리 또는 장고 </w:t>
      </w:r>
      <w:r>
        <w:t>ORM</w:t>
      </w:r>
      <w:r>
        <w:rPr>
          <w:rFonts w:hint="eastAsia"/>
        </w:rPr>
        <w:t>의 퍼포먼스가 문제가 있는 경우에만 사용해라</w:t>
      </w:r>
    </w:p>
    <w:p w:rsidR="00DF4228" w:rsidRDefault="00DF4228" w:rsidP="00927642"/>
    <w:p w:rsidR="00DF4228" w:rsidRDefault="00DF4228" w:rsidP="00927642">
      <w:r>
        <w:rPr>
          <w:rFonts w:hint="eastAsia"/>
        </w:rPr>
        <w:t xml:space="preserve">장고 모델과 일치하지 않는 쿼리를 실행해야 할 경우, 장고 </w:t>
      </w:r>
      <w:r>
        <w:t>ORM</w:t>
      </w:r>
      <w:r>
        <w:rPr>
          <w:rFonts w:hint="eastAsia"/>
        </w:rPr>
        <w:t>에 의존하지 않고 직접 데이터베이스에 질의하는 것도 가능하다.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.close()</w:t>
      </w:r>
      <w:bookmarkStart w:id="0" w:name="_GoBack"/>
      <w:bookmarkEnd w:id="0"/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F4228" w:rsidRPr="00DF4228" w:rsidRDefault="00DF4228" w:rsidP="00927642">
      <w:pPr>
        <w:rPr>
          <w:rFonts w:hint="eastAsia"/>
        </w:rPr>
      </w:pPr>
    </w:p>
    <w:p w:rsidR="00DF4228" w:rsidRDefault="00DF4228" w:rsidP="00927642"/>
    <w:p w:rsidR="00DF4228" w:rsidRPr="00DF4228" w:rsidRDefault="00DF4228" w:rsidP="00927642">
      <w:pPr>
        <w:rPr>
          <w:rFonts w:hint="eastAsia"/>
        </w:rPr>
      </w:pPr>
    </w:p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lastRenderedPageBreak/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C3C" w:rsidRDefault="00656C3C" w:rsidP="00583E40">
      <w:pPr>
        <w:spacing w:after="0" w:line="240" w:lineRule="auto"/>
      </w:pPr>
      <w:r>
        <w:separator/>
      </w:r>
    </w:p>
  </w:endnote>
  <w:endnote w:type="continuationSeparator" w:id="0">
    <w:p w:rsidR="00656C3C" w:rsidRDefault="00656C3C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C3C" w:rsidRDefault="00656C3C" w:rsidP="00583E40">
      <w:pPr>
        <w:spacing w:after="0" w:line="240" w:lineRule="auto"/>
      </w:pPr>
      <w:r>
        <w:separator/>
      </w:r>
    </w:p>
  </w:footnote>
  <w:footnote w:type="continuationSeparator" w:id="0">
    <w:p w:rsidR="00656C3C" w:rsidRDefault="00656C3C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594E8B"/>
    <w:multiLevelType w:val="hybridMultilevel"/>
    <w:tmpl w:val="DCA400EA"/>
    <w:lvl w:ilvl="0" w:tplc="381E5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7466E1"/>
    <w:multiLevelType w:val="hybridMultilevel"/>
    <w:tmpl w:val="7F14863A"/>
    <w:lvl w:ilvl="0" w:tplc="B38ED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7129EE"/>
    <w:multiLevelType w:val="hybridMultilevel"/>
    <w:tmpl w:val="B32C1090"/>
    <w:lvl w:ilvl="0" w:tplc="F2DC9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729D3"/>
    <w:rsid w:val="000C28E3"/>
    <w:rsid w:val="000F58A9"/>
    <w:rsid w:val="00104FE7"/>
    <w:rsid w:val="00111F4E"/>
    <w:rsid w:val="00114FC7"/>
    <w:rsid w:val="00126751"/>
    <w:rsid w:val="001769DB"/>
    <w:rsid w:val="001856A4"/>
    <w:rsid w:val="00206098"/>
    <w:rsid w:val="00253A64"/>
    <w:rsid w:val="0026614D"/>
    <w:rsid w:val="002A518C"/>
    <w:rsid w:val="002B798C"/>
    <w:rsid w:val="002D1E1F"/>
    <w:rsid w:val="002F17DB"/>
    <w:rsid w:val="00314FC6"/>
    <w:rsid w:val="00333A8C"/>
    <w:rsid w:val="0035371E"/>
    <w:rsid w:val="003620B2"/>
    <w:rsid w:val="00384C92"/>
    <w:rsid w:val="003A4502"/>
    <w:rsid w:val="003F0775"/>
    <w:rsid w:val="00412614"/>
    <w:rsid w:val="004243AF"/>
    <w:rsid w:val="004316A1"/>
    <w:rsid w:val="00440E0F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415CA"/>
    <w:rsid w:val="00561F62"/>
    <w:rsid w:val="0057106B"/>
    <w:rsid w:val="00583E40"/>
    <w:rsid w:val="005A0DA5"/>
    <w:rsid w:val="005B0BBF"/>
    <w:rsid w:val="005C7EC1"/>
    <w:rsid w:val="0061691D"/>
    <w:rsid w:val="00623111"/>
    <w:rsid w:val="00635131"/>
    <w:rsid w:val="00646DC6"/>
    <w:rsid w:val="00656C3C"/>
    <w:rsid w:val="006A3D80"/>
    <w:rsid w:val="006A5940"/>
    <w:rsid w:val="006B04AE"/>
    <w:rsid w:val="006B7B8D"/>
    <w:rsid w:val="006E36FA"/>
    <w:rsid w:val="006F731E"/>
    <w:rsid w:val="0070083E"/>
    <w:rsid w:val="0071029D"/>
    <w:rsid w:val="007C5B37"/>
    <w:rsid w:val="007D1A38"/>
    <w:rsid w:val="007D28F9"/>
    <w:rsid w:val="007D4F8F"/>
    <w:rsid w:val="007E15DA"/>
    <w:rsid w:val="00821571"/>
    <w:rsid w:val="00832AB6"/>
    <w:rsid w:val="00845193"/>
    <w:rsid w:val="0084537C"/>
    <w:rsid w:val="00847483"/>
    <w:rsid w:val="0085605B"/>
    <w:rsid w:val="00891708"/>
    <w:rsid w:val="008A4175"/>
    <w:rsid w:val="008A7A17"/>
    <w:rsid w:val="008A7BD1"/>
    <w:rsid w:val="008F6F61"/>
    <w:rsid w:val="00906F0C"/>
    <w:rsid w:val="00910BAD"/>
    <w:rsid w:val="0091780C"/>
    <w:rsid w:val="009204FB"/>
    <w:rsid w:val="00927642"/>
    <w:rsid w:val="0095156C"/>
    <w:rsid w:val="00953A6A"/>
    <w:rsid w:val="00995E40"/>
    <w:rsid w:val="009E5ADF"/>
    <w:rsid w:val="00A22004"/>
    <w:rsid w:val="00A64FF8"/>
    <w:rsid w:val="00A737F0"/>
    <w:rsid w:val="00A876EA"/>
    <w:rsid w:val="00AD4D01"/>
    <w:rsid w:val="00AE7D58"/>
    <w:rsid w:val="00B120B5"/>
    <w:rsid w:val="00B25D4C"/>
    <w:rsid w:val="00B332F0"/>
    <w:rsid w:val="00B352B5"/>
    <w:rsid w:val="00B37E1D"/>
    <w:rsid w:val="00B525E2"/>
    <w:rsid w:val="00B624AE"/>
    <w:rsid w:val="00B82EEA"/>
    <w:rsid w:val="00B96BD6"/>
    <w:rsid w:val="00BC4770"/>
    <w:rsid w:val="00BC679C"/>
    <w:rsid w:val="00BC69A1"/>
    <w:rsid w:val="00C126A2"/>
    <w:rsid w:val="00C22030"/>
    <w:rsid w:val="00C50E40"/>
    <w:rsid w:val="00C714F6"/>
    <w:rsid w:val="00C9773F"/>
    <w:rsid w:val="00CC259C"/>
    <w:rsid w:val="00CD0DF6"/>
    <w:rsid w:val="00CE48AB"/>
    <w:rsid w:val="00CF4EBF"/>
    <w:rsid w:val="00D36B5C"/>
    <w:rsid w:val="00D6779E"/>
    <w:rsid w:val="00D67ED1"/>
    <w:rsid w:val="00D932E1"/>
    <w:rsid w:val="00DB5F86"/>
    <w:rsid w:val="00DD0484"/>
    <w:rsid w:val="00DF4228"/>
    <w:rsid w:val="00DF5A21"/>
    <w:rsid w:val="00E111AF"/>
    <w:rsid w:val="00E13234"/>
    <w:rsid w:val="00E24688"/>
    <w:rsid w:val="00E24DEC"/>
    <w:rsid w:val="00E45C33"/>
    <w:rsid w:val="00E8013B"/>
    <w:rsid w:val="00E80B98"/>
    <w:rsid w:val="00E8277B"/>
    <w:rsid w:val="00E941E6"/>
    <w:rsid w:val="00EA5C9F"/>
    <w:rsid w:val="00EA7804"/>
    <w:rsid w:val="00EC0DB7"/>
    <w:rsid w:val="00ED4359"/>
    <w:rsid w:val="00F17014"/>
    <w:rsid w:val="00F17136"/>
    <w:rsid w:val="00F525F5"/>
    <w:rsid w:val="00F5417A"/>
    <w:rsid w:val="00F82327"/>
    <w:rsid w:val="00F85C14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CC44C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35</Pages>
  <Words>6021</Words>
  <Characters>34325</Characters>
  <Application>Microsoft Office Word</Application>
  <DocSecurity>0</DocSecurity>
  <Lines>286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top</cp:lastModifiedBy>
  <cp:revision>3</cp:revision>
  <dcterms:created xsi:type="dcterms:W3CDTF">2021-10-22T07:07:00Z</dcterms:created>
  <dcterms:modified xsi:type="dcterms:W3CDTF">2021-10-22T10:39:00Z</dcterms:modified>
</cp:coreProperties>
</file>