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343CA466" w:rsidR="004947C3" w:rsidRDefault="003C1A76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3E7D6B" w:rsidRPr="00220739">
        <w:rPr>
          <w:b/>
          <w:bCs/>
          <w:sz w:val="20"/>
          <w:szCs w:val="20"/>
        </w:rPr>
        <w:t xml:space="preserve">- </w:t>
      </w:r>
      <w:proofErr w:type="spellStart"/>
      <w:r w:rsidR="003E7D6B" w:rsidRPr="00220739">
        <w:rPr>
          <w:b/>
          <w:bCs/>
          <w:sz w:val="20"/>
          <w:szCs w:val="20"/>
        </w:rPr>
        <w:t>Use</w:t>
      </w:r>
      <w:proofErr w:type="spellEnd"/>
      <w:r w:rsidR="003E7D6B" w:rsidRPr="00220739">
        <w:rPr>
          <w:b/>
          <w:bCs/>
          <w:sz w:val="20"/>
          <w:szCs w:val="20"/>
        </w:rPr>
        <w:t xml:space="preserve"> </w:t>
      </w:r>
      <w:proofErr w:type="spellStart"/>
      <w:r w:rsidR="003E7D6B" w:rsidRPr="00220739">
        <w:rPr>
          <w:b/>
          <w:bCs/>
          <w:sz w:val="20"/>
          <w:szCs w:val="20"/>
        </w:rPr>
        <w:t>Case</w:t>
      </w:r>
      <w:proofErr w:type="spellEnd"/>
      <w:r w:rsidR="003E7D6B" w:rsidRPr="00220739">
        <w:rPr>
          <w:b/>
          <w:bCs/>
          <w:sz w:val="20"/>
          <w:szCs w:val="20"/>
        </w:rPr>
        <w:t xml:space="preserve"> Prompt </w:t>
      </w:r>
      <w:proofErr w:type="spellStart"/>
      <w:r w:rsidR="003E7D6B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1F4026" w:rsidRPr="001F4026">
        <w:rPr>
          <w:b/>
          <w:bCs/>
          <w:sz w:val="20"/>
          <w:szCs w:val="20"/>
        </w:rPr>
        <w:t>Házi feladat eredmények összesítése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27923E9" w:rsidR="004947C3" w:rsidRPr="00903A35" w:rsidRDefault="001F4026">
            <w:pPr>
              <w:rPr>
                <w:sz w:val="20"/>
                <w:szCs w:val="20"/>
              </w:rPr>
            </w:pPr>
            <w:r w:rsidRPr="001F4026">
              <w:rPr>
                <w:sz w:val="20"/>
                <w:szCs w:val="20"/>
              </w:rPr>
              <w:t>Házi feladat eredmények összesítése</w:t>
            </w:r>
          </w:p>
        </w:tc>
      </w:tr>
      <w:tr w:rsidR="008F7055" w:rsidRPr="00903A35" w14:paraId="65838C6E" w14:textId="77777777" w:rsidTr="004947C3">
        <w:tc>
          <w:tcPr>
            <w:tcW w:w="3114" w:type="dxa"/>
          </w:tcPr>
          <w:p w14:paraId="66C67D45" w14:textId="0744E108" w:rsidR="008F7055" w:rsidRPr="00903A35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6D6B10B" w:rsidR="008F7055" w:rsidRPr="00903A35" w:rsidRDefault="003C1A76" w:rsidP="008F7055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18CAA170" w:rsidR="004947C3" w:rsidRPr="00903A35" w:rsidRDefault="001F402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tantárgyhoz tartozó ház feladat eredményeinek összesítése, pl. írásbeli dolgozatra (röpdolgozat, dolgozat, témazáró) felkészülés céljából.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54CB890F" w14:textId="77777777" w:rsidR="008F7055" w:rsidRDefault="008F7055" w:rsidP="008F705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1F55EC61" w14:textId="77777777" w:rsidR="008F7055" w:rsidRDefault="008F7055" w:rsidP="008F705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E59F63E" w:rsidR="004947C3" w:rsidRPr="00723F61" w:rsidRDefault="008F7055" w:rsidP="008F705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D56DE83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3C1A76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3C1A76" w:rsidRPr="00220739">
              <w:rPr>
                <w:b/>
                <w:bCs/>
                <w:sz w:val="20"/>
                <w:szCs w:val="20"/>
              </w:rPr>
              <w:t xml:space="preserve"> </w:t>
            </w:r>
            <w:r w:rsidR="00554C79">
              <w:rPr>
                <w:rFonts w:ascii="Aptos Narrow" w:hAnsi="Aptos Narrow"/>
                <w:color w:val="0070C0"/>
                <w:sz w:val="20"/>
                <w:szCs w:val="20"/>
              </w:rPr>
              <w:t>- H</w:t>
            </w:r>
            <w:r w:rsidR="001F4026" w:rsidRPr="001F4026">
              <w:rPr>
                <w:rFonts w:ascii="Aptos Narrow" w:hAnsi="Aptos Narrow"/>
                <w:color w:val="0070C0"/>
                <w:sz w:val="20"/>
                <w:szCs w:val="20"/>
              </w:rPr>
              <w:t>ázi feladat eredmények összesítése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18E9C5A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C1A76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8F705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096F88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Témakör: a megadott </w:t>
            </w:r>
            <w:r w:rsidR="00C64A73">
              <w:rPr>
                <w:rFonts w:ascii="Aptos Narrow" w:hAnsi="Aptos Narrow"/>
                <w:sz w:val="20"/>
                <w:szCs w:val="20"/>
              </w:rPr>
              <w:t>fájlokat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33CD02A3" w14:textId="1B93742A" w:rsidR="00C64A73" w:rsidRDefault="00C64A73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prompt indításával várd meg feltöltött dokumentumokat, amíg a dokumentumok feltöltésre nem kerülne</w:t>
            </w:r>
            <w:r w:rsidR="008B5F3C">
              <w:rPr>
                <w:rFonts w:ascii="Aptos Narrow" w:hAnsi="Aptos Narrow"/>
                <w:sz w:val="20"/>
                <w:szCs w:val="20"/>
              </w:rPr>
              <w:t>k</w:t>
            </w:r>
            <w:r>
              <w:rPr>
                <w:rFonts w:ascii="Aptos Narrow" w:hAnsi="Aptos Narrow"/>
                <w:sz w:val="20"/>
                <w:szCs w:val="20"/>
              </w:rPr>
              <w:t>, addig ne induljon el a prompt.</w:t>
            </w:r>
          </w:p>
          <w:p w14:paraId="0500F98D" w14:textId="2B97189C" w:rsidR="001F4026" w:rsidRPr="00C64A73" w:rsidRDefault="001F4026" w:rsidP="00C64A73">
            <w:pPr>
              <w:rPr>
                <w:rFonts w:ascii="Aptos Narrow" w:hAnsi="Aptos Narrow"/>
                <w:sz w:val="20"/>
                <w:szCs w:val="20"/>
              </w:rPr>
            </w:pPr>
            <w:r w:rsidRPr="00C64A73">
              <w:rPr>
                <w:rFonts w:ascii="Aptos Narrow" w:hAnsi="Aptos Narrow"/>
                <w:color w:val="0070C0"/>
                <w:sz w:val="20"/>
                <w:szCs w:val="20"/>
              </w:rPr>
              <w:t>Házi feladat eredmények összesítése</w:t>
            </w:r>
            <w:r w:rsidR="00560B67" w:rsidRPr="00C64A73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C812F3" w14:textId="5C851EDE" w:rsidR="00C64A73" w:rsidRDefault="00C64A73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 xml:space="preserve">a feltöltött dokumentumok tartalmát nézd át és </w:t>
            </w:r>
            <w:r>
              <w:rPr>
                <w:rFonts w:ascii="Aptos Narrow" w:hAnsi="Aptos Narrow"/>
                <w:sz w:val="20"/>
                <w:szCs w:val="20"/>
              </w:rPr>
              <w:t>gyűjtsd össze a különböző témaköröket. Minden témakör külön fejezetben kerüljön kidolgozásra.</w:t>
            </w:r>
          </w:p>
          <w:p w14:paraId="69653F7B" w14:textId="34ED4DA2" w:rsidR="001F4026" w:rsidRDefault="006A0C8D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>a feltöltött dokumentumok tartalmát nézd át és elemezd a dokumentumban lévő példák megoldásának eredményét, mely példák voltak hibátlanul megoldva és melyekben volt hiba.</w:t>
            </w:r>
          </w:p>
          <w:p w14:paraId="142AD849" w14:textId="78A62F2F" w:rsidR="006A0C8D" w:rsidRDefault="006A0C8D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dokumentumok feldolgozása során gyűjtsd külön-külön a jó és rossz megoldásokat (milyen típusú példában mi volt jó, mi volt rossz), az összegyűjtött adatokból készíts egy összefoglaló táblázatot (sorszám, feladat megnevezése, feladat típusa, </w:t>
            </w:r>
            <w:r w:rsidR="00195EBB">
              <w:rPr>
                <w:rFonts w:ascii="Aptos Narrow" w:hAnsi="Aptos Narrow"/>
                <w:sz w:val="20"/>
                <w:szCs w:val="20"/>
              </w:rPr>
              <w:t>megoldás eredménye: jó/hibás, magyarázat (hibás megoldás esetén).</w:t>
            </w:r>
          </w:p>
          <w:p w14:paraId="20BF9368" w14:textId="065F8C99" w:rsidR="00195EBB" w:rsidRPr="006A0C8D" w:rsidRDefault="00195EBB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egy külön fejezetben foglald össze a hibás példákat és egyesével magyarázd el az adott típusú példa részletes megoldását, emeld ki, hogy hol volt a hiba a példamegoldás folyamatában. Adj konkrét javaslatot a hiba </w:t>
            </w:r>
            <w:r w:rsidR="00B7238F">
              <w:rPr>
                <w:rFonts w:ascii="Aptos Narrow" w:hAnsi="Aptos Narrow"/>
                <w:sz w:val="20"/>
                <w:szCs w:val="20"/>
              </w:rPr>
              <w:t>el</w:t>
            </w:r>
            <w:r>
              <w:rPr>
                <w:rFonts w:ascii="Aptos Narrow" w:hAnsi="Aptos Narrow"/>
                <w:sz w:val="20"/>
                <w:szCs w:val="20"/>
              </w:rPr>
              <w:t>kerülésére, mire érdemes figyelni.</w:t>
            </w:r>
          </w:p>
          <w:p w14:paraId="395C2604" w14:textId="0D3FE237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01CED399" w14:textId="77777777" w:rsidR="00D1121B" w:rsidRDefault="00D1121B" w:rsidP="00D1121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76983BFE" w14:textId="77777777" w:rsidR="00D1121B" w:rsidRDefault="00D1121B" w:rsidP="00D1121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49426DF2" w14:textId="77777777" w:rsidR="00D1121B" w:rsidRPr="00560B67" w:rsidRDefault="00D1121B" w:rsidP="00D1121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1480B243" w14:textId="77777777" w:rsidR="00D1121B" w:rsidRPr="00560B67" w:rsidRDefault="00D1121B" w:rsidP="00D1121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2843638C" w14:textId="77777777" w:rsidR="00D1121B" w:rsidRPr="00560B67" w:rsidRDefault="00D1121B" w:rsidP="00D1121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3C4EB5F8" w14:textId="77777777" w:rsidR="00D1121B" w:rsidRPr="00560B67" w:rsidRDefault="00D1121B" w:rsidP="00D1121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2A7C934" w14:textId="77777777" w:rsidR="00D1121B" w:rsidRPr="00560B67" w:rsidRDefault="00D1121B" w:rsidP="00D1121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69DEAF1F" w14:textId="77777777" w:rsidR="00D1121B" w:rsidRPr="00560B67" w:rsidRDefault="00D1121B" w:rsidP="00D1121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1EF1334C" w14:textId="77777777" w:rsidR="00D1121B" w:rsidRDefault="00D1121B" w:rsidP="00D1121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2649A7D4" w14:textId="77777777" w:rsidR="00D1121B" w:rsidRDefault="00D1121B" w:rsidP="00D1121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2B832D9" w14:textId="77777777" w:rsidR="00D1121B" w:rsidRDefault="00D1121B" w:rsidP="00D1121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1DBECB94" w:rsidR="004E63FB" w:rsidRPr="005A1A65" w:rsidRDefault="00D1121B" w:rsidP="00D1121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</w:t>
            </w:r>
            <w:r w:rsidR="00B7238F">
              <w:rPr>
                <w:rFonts w:ascii="Aptos Narrow" w:hAnsi="Aptos Narrow"/>
                <w:sz w:val="20"/>
                <w:szCs w:val="20"/>
              </w:rPr>
              <w:t>t</w:t>
            </w:r>
            <w:r>
              <w:rPr>
                <w:rFonts w:ascii="Aptos Narrow" w:hAnsi="Aptos Narrow"/>
                <w:sz w:val="20"/>
                <w:szCs w:val="20"/>
              </w:rPr>
              <w:t xml:space="preserve">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22867810" w14:textId="77777777" w:rsidR="008F7055" w:rsidRDefault="008F7055" w:rsidP="008F705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BB8C0CD" w:rsidR="008166ED" w:rsidRPr="00723F61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DF0DB" w14:textId="77777777" w:rsidR="00EB33CA" w:rsidRDefault="00EB33CA" w:rsidP="00C979FF">
      <w:pPr>
        <w:spacing w:after="0" w:line="240" w:lineRule="auto"/>
      </w:pPr>
      <w:r>
        <w:separator/>
      </w:r>
    </w:p>
  </w:endnote>
  <w:endnote w:type="continuationSeparator" w:id="0">
    <w:p w14:paraId="61226FAC" w14:textId="77777777" w:rsidR="00EB33CA" w:rsidRDefault="00EB33CA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18ABD" w14:textId="77777777" w:rsidR="00EB33CA" w:rsidRDefault="00EB33CA" w:rsidP="00C979FF">
      <w:pPr>
        <w:spacing w:after="0" w:line="240" w:lineRule="auto"/>
      </w:pPr>
      <w:r>
        <w:separator/>
      </w:r>
    </w:p>
  </w:footnote>
  <w:footnote w:type="continuationSeparator" w:id="0">
    <w:p w14:paraId="239CE0FB" w14:textId="77777777" w:rsidR="00EB33CA" w:rsidRDefault="00EB33CA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BF023F0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50F96"/>
    <w:rsid w:val="00091449"/>
    <w:rsid w:val="00194AA2"/>
    <w:rsid w:val="00195EBB"/>
    <w:rsid w:val="001A6BA7"/>
    <w:rsid w:val="001B5CFA"/>
    <w:rsid w:val="001B7F26"/>
    <w:rsid w:val="001C7035"/>
    <w:rsid w:val="001D024C"/>
    <w:rsid w:val="001D0CC1"/>
    <w:rsid w:val="001E06A8"/>
    <w:rsid w:val="001E158C"/>
    <w:rsid w:val="001F4026"/>
    <w:rsid w:val="0020573E"/>
    <w:rsid w:val="00230841"/>
    <w:rsid w:val="00232FEF"/>
    <w:rsid w:val="00270E6A"/>
    <w:rsid w:val="002F3C94"/>
    <w:rsid w:val="00323324"/>
    <w:rsid w:val="003A049B"/>
    <w:rsid w:val="003B2AB0"/>
    <w:rsid w:val="003C1A76"/>
    <w:rsid w:val="003E7D6B"/>
    <w:rsid w:val="004057A6"/>
    <w:rsid w:val="00432E20"/>
    <w:rsid w:val="004947C3"/>
    <w:rsid w:val="004A6E79"/>
    <w:rsid w:val="004D00DA"/>
    <w:rsid w:val="004E121B"/>
    <w:rsid w:val="004E63FB"/>
    <w:rsid w:val="005076AE"/>
    <w:rsid w:val="005370F3"/>
    <w:rsid w:val="00554C79"/>
    <w:rsid w:val="00560B67"/>
    <w:rsid w:val="005703A1"/>
    <w:rsid w:val="00572C25"/>
    <w:rsid w:val="005A1A65"/>
    <w:rsid w:val="005A584B"/>
    <w:rsid w:val="00652433"/>
    <w:rsid w:val="006A0C8D"/>
    <w:rsid w:val="006E2857"/>
    <w:rsid w:val="00723F61"/>
    <w:rsid w:val="00734E6D"/>
    <w:rsid w:val="00751AD2"/>
    <w:rsid w:val="007A2D04"/>
    <w:rsid w:val="007A54A3"/>
    <w:rsid w:val="007B43BA"/>
    <w:rsid w:val="007C0457"/>
    <w:rsid w:val="007C192C"/>
    <w:rsid w:val="007D5910"/>
    <w:rsid w:val="007F249C"/>
    <w:rsid w:val="00814BC2"/>
    <w:rsid w:val="008166ED"/>
    <w:rsid w:val="008302DA"/>
    <w:rsid w:val="00855290"/>
    <w:rsid w:val="00892F5B"/>
    <w:rsid w:val="008A3704"/>
    <w:rsid w:val="008A71ED"/>
    <w:rsid w:val="008B37EB"/>
    <w:rsid w:val="008B5F3C"/>
    <w:rsid w:val="008F6126"/>
    <w:rsid w:val="008F7055"/>
    <w:rsid w:val="00903A35"/>
    <w:rsid w:val="009277D9"/>
    <w:rsid w:val="00947C51"/>
    <w:rsid w:val="00964B06"/>
    <w:rsid w:val="0098127B"/>
    <w:rsid w:val="009A4999"/>
    <w:rsid w:val="009C0C10"/>
    <w:rsid w:val="009E6621"/>
    <w:rsid w:val="00A06AC6"/>
    <w:rsid w:val="00A63555"/>
    <w:rsid w:val="00AB3600"/>
    <w:rsid w:val="00AB7B91"/>
    <w:rsid w:val="00B120DF"/>
    <w:rsid w:val="00B24B10"/>
    <w:rsid w:val="00B45419"/>
    <w:rsid w:val="00B46D51"/>
    <w:rsid w:val="00B7238F"/>
    <w:rsid w:val="00B805B8"/>
    <w:rsid w:val="00BE0ED4"/>
    <w:rsid w:val="00C63025"/>
    <w:rsid w:val="00C64A73"/>
    <w:rsid w:val="00C979FF"/>
    <w:rsid w:val="00D1121B"/>
    <w:rsid w:val="00D93DEF"/>
    <w:rsid w:val="00DA751C"/>
    <w:rsid w:val="00E43495"/>
    <w:rsid w:val="00E53A68"/>
    <w:rsid w:val="00EB33CA"/>
    <w:rsid w:val="00F45FC8"/>
    <w:rsid w:val="00FD14B0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964B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2179</Characters>
  <Application>Microsoft Office Word</Application>
  <DocSecurity>0</DocSecurity>
  <Lines>18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2025-12-06T15:43:00Z</dcterms:created>
  <dcterms:modified xsi:type="dcterms:W3CDTF">2025-12-06T17:09:00Z</dcterms:modified>
</cp:coreProperties>
</file>