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首先检查当前服务器上是否已经安装有mysql: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rpm -qa|grep -i mysql*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2.没有去官网下载：mysql-5.7.21-1.el7.x86_64.rpm-bundle.tar包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3.使用FlashFXP 软件把 包拖到自己虚拟机的目录下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4.然后在命令板块解包：tar -xvf mysql-5.7.21-1.el7.x86_64.rpm-bundle.tar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5.把包上传到服务器中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ls -l mysql*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6.开始安装mysql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6.1先卸载：yum remove mariadb-libs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6.2安装  ：mysql-community-common-5.7.21-1.el7.x86_64.rpm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060950" cy="1262380"/>
            <wp:effectExtent l="0" t="0" r="6350" b="13970"/>
            <wp:docPr id="100" name="Image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26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6.3安装:mysql-community-libs-5.7.21-1.el7.x86_64.rpm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043170" cy="1031875"/>
            <wp:effectExtent l="0" t="0" r="5080" b="15875"/>
            <wp:docPr id="101" name="Image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103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因为centOS自带一个老版本的mariadb-libs与当前mysql包的冲突， 故需要先卸载，再安装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5.4安装：mysql-community-libs-compat-5.7.21-1.el7.x86_64.rpm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968875" cy="1115060"/>
            <wp:effectExtent l="0" t="0" r="3175" b="8890"/>
            <wp:docPr id="107" name="Image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111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5.5安装：mysl-community-cliet-5.7-1.el7.x86_64.rpm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752975" cy="1234440"/>
            <wp:effectExtent l="0" t="0" r="9525" b="3810"/>
            <wp:docPr id="108" name="Image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5.6安装：perl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执行：yum install perl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613150" cy="753745"/>
            <wp:effectExtent l="0" t="0" r="6350" b="8255"/>
            <wp:docPr id="113" name="Image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75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5.7安装：mysql-community-server-5.7.21-1.el7.x86_64.rpm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632960" cy="1139190"/>
            <wp:effectExtent l="0" t="0" r="15240" b="3810"/>
            <wp:docPr id="114" name="Image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139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6.启动、配置：安装完mysql之后需要启动mysql服务器才能正常使用；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6.1service mysqld restart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734560" cy="1372235"/>
            <wp:effectExtent l="0" t="0" r="8890" b="18415"/>
            <wp:docPr id="115" name="Image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1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6.2.首先找到mysql的日志文件，需使用如下命令：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find:c查找文件命令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find / -name mysql*log</w:t>
      </w:r>
      <w:r>
        <w:rPr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1835" cy="842645"/>
            <wp:effectExtent l="0" t="0" r="12065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6.3找到root用户的初始密码，需要使用如下命令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grep:过滤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 w:eastAsiaTheme="minorEastAsia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如：cat a.txt|grep -i newdream --在a.txt中过滤newdream的行 grep -l mysql /sbin/* --过滤/sbin/目录下包含mysql的文件名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4233545" cy="795655"/>
            <wp:effectExtent l="0" t="0" r="14605" b="4445"/>
            <wp:docPr id="121" name="Image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79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color w:val="FF0000"/>
          <w:lang w:val="en-US" w:eastAsia="zh-CN"/>
        </w:rPr>
        <w:t>主要此处的root@localhost:后面的字母建议截图先保存，后面需要使用</w:t>
      </w:r>
      <w:r>
        <w:rPr>
          <w:rFonts w:hint="eastAsia"/>
          <w:color w:val="FF0000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>6.4使用root、密码链接到mysql.如下图：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23510" cy="1887855"/>
            <wp:effectExtent l="0" t="0" r="15240" b="17145"/>
            <wp:docPr id="126" name="Image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6.5.降低密码复杂度限制：set global validate_password_policy=0;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6.6降低密码长度限制：set global validate_password_length=4;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6.7.修改root用户的初始密码：alter user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@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localhost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identified by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123456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;(修改执行后，下次登录就是次密码)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6.8授权：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GRANT   ALL   PRIVILEGES   ON   *.*   TO   'root'@'%' IDENTIFIED BY 'mypassword'    WITH   GRANT   OPTION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Mypassword:为你上密修改的密码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6.9刷新权限;flush privileges;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04510" cy="3707765"/>
            <wp:effectExtent l="0" t="0" r="15240" b="6985"/>
            <wp:docPr id="131" name="Image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70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color w:val="FF0000"/>
          <w:lang w:val="en-US" w:eastAsia="zh-CN"/>
        </w:rPr>
        <w:t>7.如果不行（然后重启mysql 服务器）</w:t>
      </w:r>
      <w:r>
        <w:rPr>
          <w:rFonts w:hint="eastAsia"/>
          <w:color w:val="FF0000"/>
          <w:lang w:val="en-US" w:eastAsia="zh-CN"/>
        </w:rPr>
        <w:br w:type="textWrapping"/>
      </w:r>
      <w:r>
        <w:rPr>
          <w:rFonts w:hint="eastAsia"/>
          <w:color w:val="FF0000"/>
          <w:lang w:val="en-US" w:eastAsia="zh-CN"/>
        </w:rPr>
        <w:t>8.还需关闭防火器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systemctl stop firewalld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9.然后使用Navicat 访问mysql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609465" cy="2753360"/>
            <wp:effectExtent l="0" t="0" r="635" b="8890"/>
            <wp:docPr id="134" name="Image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75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10.可能出现的问题：</w:t>
      </w:r>
      <w:r>
        <w:rPr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2250" cy="4041775"/>
            <wp:effectExtent l="0" t="0" r="12700" b="158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404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10.1需要重新关闭服务器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11.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5925" cy="3053080"/>
            <wp:effectExtent l="0" t="0" r="31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11.1此处说明你的密码错误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12.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1950" cy="12287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12.1此处是你没有关防火墙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A6FD10"/>
    <w:multiLevelType w:val="singleLevel"/>
    <w:tmpl w:val="F2A6FD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6A4BF6"/>
    <w:rsid w:val="08D310CA"/>
    <w:rsid w:val="2F4A6745"/>
    <w:rsid w:val="343822D0"/>
    <w:rsid w:val="38135010"/>
    <w:rsid w:val="416279B3"/>
    <w:rsid w:val="5B455BCB"/>
    <w:rsid w:val="61940F19"/>
    <w:rsid w:val="6C291F21"/>
    <w:rsid w:val="6E244D93"/>
    <w:rsid w:val="727463C3"/>
    <w:rsid w:val="72E9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2019-06-27T02:39:08Z</dcterms:created>
  <dc:creator>Administrator</dc:creator>
  <cp:lastModifiedBy>南</cp:lastModifiedBy>
  <dcterms:modified xsi:type="dcterms:W3CDTF">2019-06-27T03:29:24Z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