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82" w:rsidRPr="00E00D82" w:rsidRDefault="00E00D82" w:rsidP="00E00D82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E00D82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Git 使用 - 1. 文件操作和历史查看</w:t>
      </w:r>
    </w:p>
    <w:p w:rsidR="00E00D82" w:rsidRPr="00E00D82" w:rsidRDefault="00E00D82" w:rsidP="00E00D82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E00D82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 w:rsidRPr="00E00D82"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82">
        <w:rPr>
          <w:rFonts w:ascii="Verdana" w:eastAsia="宋体" w:hAnsi="Verdana" w:cs="宋体"/>
          <w:color w:val="464646"/>
          <w:kern w:val="0"/>
          <w:sz w:val="18"/>
          <w:szCs w:val="18"/>
        </w:rPr>
        <w:t xml:space="preserve"> </w:t>
      </w:r>
      <w:r w:rsidRPr="00E00D82">
        <w:rPr>
          <w:rFonts w:ascii="Arial" w:eastAsia="宋体" w:hAnsi="Arial" w:cs="Arial"/>
          <w:color w:val="747474"/>
          <w:kern w:val="0"/>
          <w:sz w:val="15"/>
          <w:szCs w:val="15"/>
        </w:rPr>
        <w:t>(2010-07-08 11:01:20)</w:t>
      </w:r>
    </w:p>
    <w:p w:rsidR="00E00D82" w:rsidRPr="00E00D82" w:rsidRDefault="00E00D82" w:rsidP="00E00D82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5" w:history="1">
        <w:r w:rsidRPr="00E00D82">
          <w:rPr>
            <w:rFonts w:ascii="Verdana" w:eastAsia="宋体" w:hAnsi="Verdana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00D82">
          <w:rPr>
            <w:rFonts w:ascii="Verdana" w:eastAsia="宋体" w:hAnsi="Verdana" w:cs="宋体"/>
            <w:color w:val="333333"/>
            <w:spacing w:val="75"/>
            <w:kern w:val="0"/>
            <w:sz w:val="18"/>
            <w:szCs w:val="18"/>
          </w:rPr>
          <w:t>转载</w:t>
        </w:r>
        <w:r w:rsidRPr="00E00D82">
          <w:rPr>
            <w:rFonts w:ascii="宋体" w:eastAsia="宋体" w:hAnsi="宋体" w:cs="宋体" w:hint="eastAsia"/>
            <w:color w:val="333333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E00D82" w:rsidRPr="00E00D82" w:rsidTr="00E00D8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00D82" w:rsidRPr="00E00D82" w:rsidRDefault="00E00D82" w:rsidP="00E00D82">
            <w:pPr>
              <w:widowControl/>
              <w:shd w:val="clear" w:color="auto" w:fill="BCD3E5"/>
              <w:spacing w:line="30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:rsidR="00E00D82" w:rsidRPr="00E00D82" w:rsidRDefault="00E00D82" w:rsidP="00E00D8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00D82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分类：</w:t>
            </w:r>
            <w:r w:rsidRPr="00E00D8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E00D82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</w:rPr>
                <w:t>Git</w:t>
              </w:r>
            </w:hyperlink>
          </w:p>
        </w:tc>
      </w:tr>
    </w:tbl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【简介】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版本控制系统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VCS, Version Control System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可以分为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集中式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CVCS, Centralized Version Control System,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CVS, Subversion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）和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分布式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DVCS, Distributed Version Control System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等）版本控制系统。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传统的集中式版本控制系统，本地只保存代码库的一个版本拷贝。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所有历史版本都保存在服务器。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GIT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与之最大的不同是，本地不仅保存一个快照，而且保存着整个代码库（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repository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）。因此它可以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离线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工作。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Window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上安装：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http://code.google.com/p/msysgit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GIT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起源于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LINUX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开发。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Linux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开发早期（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1992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－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2002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）没有使用版本控制工具，直到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2002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年开始使用一个非开源的工具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BitKeeper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。一开始这个工具还给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Linux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免费使用，后来想收费了，充满自由精神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Linux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成员们肯定不会屈服于这个要挟，一怒之下开发了一个自由的版本控制工具。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2005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年，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GIT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诞生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参考：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官网：</w:t>
      </w:r>
      <w:hyperlink r:id="rId7" w:history="1">
        <w:r w:rsidRPr="00E00D82">
          <w:rPr>
            <w:rFonts w:ascii="simsun" w:eastAsia="宋体" w:hAnsi="simsun" w:cs="宋体"/>
            <w:color w:val="3E73A0"/>
            <w:kern w:val="0"/>
            <w:szCs w:val="21"/>
          </w:rPr>
          <w:t>http://git-scm.com/</w:t>
        </w:r>
      </w:hyperlink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  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手册：</w:t>
      </w:r>
      <w:hyperlink r:id="rId8" w:history="1">
        <w:r w:rsidRPr="00E00D82">
          <w:rPr>
            <w:rFonts w:ascii="simsun" w:eastAsia="宋体" w:hAnsi="simsun" w:cs="宋体"/>
            <w:color w:val="3E73A0"/>
            <w:kern w:val="0"/>
            <w:szCs w:val="21"/>
          </w:rPr>
          <w:t>http://www.kernel.org/pub/software/scm/git/docs/</w:t>
        </w:r>
      </w:hyperlink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  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参考：</w:t>
      </w:r>
      <w:hyperlink r:id="rId9" w:history="1">
        <w:r w:rsidRPr="00E00D82">
          <w:rPr>
            <w:rFonts w:ascii="simsun" w:eastAsia="宋体" w:hAnsi="simsun" w:cs="宋体"/>
            <w:color w:val="3E73A0"/>
            <w:kern w:val="0"/>
            <w:szCs w:val="21"/>
          </w:rPr>
          <w:t>http://gitref.org/</w:t>
        </w:r>
      </w:hyperlink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   ProGit: </w:t>
      </w:r>
      <w:hyperlink r:id="rId10" w:history="1">
        <w:r w:rsidRPr="00E00D82">
          <w:rPr>
            <w:rFonts w:ascii="simsun" w:eastAsia="宋体" w:hAnsi="simsun" w:cs="宋体"/>
            <w:color w:val="3E73A0"/>
            <w:kern w:val="0"/>
            <w:szCs w:val="21"/>
          </w:rPr>
          <w:t>http://progit.org/book</w:t>
        </w:r>
      </w:hyperlink>
      <w:r w:rsidRPr="00E00D82">
        <w:rPr>
          <w:rFonts w:ascii="simsun" w:eastAsia="宋体" w:hAnsi="simsun" w:cs="宋体"/>
          <w:color w:val="464646"/>
          <w:kern w:val="0"/>
          <w:szCs w:val="21"/>
        </w:rPr>
        <w:t>/</w:t>
      </w:r>
    </w:p>
    <w:p w:rsidR="00E00D82" w:rsidRPr="00E00D82" w:rsidRDefault="00E00D82" w:rsidP="00E00D82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【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 xml:space="preserve">GIT 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基础】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GIT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使用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SHA-1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哈希码（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40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个字符）来标识提交，同时保证本次提交后整体（一个快照）的完整性。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文件状态：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文件状态分为：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未跟踪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 (untracked)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和已跟踪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(tracked)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，已跟踪又分为三种状态：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已暂存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staged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，已修改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modified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），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已提交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committed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一般过程如下：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新建文件，该文件状态为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未跟踪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工作区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；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add a.txt 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加入该文件，状态变为已跟踪的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已暂存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暂存区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；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commit a.txt -m "ha" 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提交该文件，状态变为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已提交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，位于代码库（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repository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或者，如果存在修改的情况，增加如下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2.1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2.2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两个步骤：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新建文件，该文件状态为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未跟踪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工作区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；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add a.txt 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加入该文件，状态变为已跟踪的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已暂存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暂存区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；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lastRenderedPageBreak/>
        <w:t>2.1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）编辑该文件并保存，状态变为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已修改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工作区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。（注意，位于暂存区的文件独立存在！）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2.2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add a.txt 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加入该文件，状态变为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已暂存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暂存区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。（注意，原暂存区的文件被覆盖！）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3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commit a.txt -m "ha" 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提交该文件，状态变为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已提交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，位于代码库（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repository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</w:t>
      </w:r>
    </w:p>
    <w:p w:rsidR="00E00D82" w:rsidRPr="00E00D82" w:rsidRDefault="00E00D82" w:rsidP="00E00D82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考虑更广泛的情况，状态迁移图如下所示：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24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>
            <wp:extent cx="6572250" cy="4657725"/>
            <wp:effectExtent l="0" t="0" r="0" b="9525"/>
            <wp:docPr id="1" name="图片 1" descr="Git &lt;wbr&gt;使用 &lt;wbr&gt;- &lt;wbr&gt;1. &lt;wbr&gt;文件操作和历史查看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 &lt;wbr&gt;使用 &lt;wbr&gt;- &lt;wbr&gt;1. &lt;wbr&gt;文件操作和历史查看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注意：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status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查看目前所有文件的状态。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 xml:space="preserve">GIT 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配置：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三种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配置范围类型：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1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）所有用户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--system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，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  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存在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 /etc/gitconfig 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文件中。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(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对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windows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来说，是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msysgit 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的安装目录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)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2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）本用户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--global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，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   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存在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 ~/.gitconfig  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文件中。（对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windows 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来说，是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C:\Documents and Settings\$USER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lastRenderedPageBreak/>
        <w:t>3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）本项目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              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存在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 .git/config 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文件中。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Courier New" w:eastAsia="宋体" w:hAnsi="Courier New" w:cs="Courier New"/>
          <w:b/>
          <w:bCs/>
          <w:color w:val="464646"/>
          <w:kern w:val="0"/>
          <w:szCs w:val="21"/>
        </w:rPr>
        <w:t>注意：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后面的重载前面的。例如：用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--global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设置，可以在所有项目中使用这个设置；如果有一个项目你想使用一个特别的设置，就可以使用不带参数的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git config 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重新设置，则它只作用于这个项目。如果用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 xml:space="preserve"> git config --list </w:t>
      </w:r>
      <w:r w:rsidRPr="00E00D82">
        <w:rPr>
          <w:rFonts w:ascii="Courier New" w:eastAsia="宋体" w:hAnsi="Courier New" w:cs="Courier New"/>
          <w:color w:val="464646"/>
          <w:kern w:val="0"/>
          <w:szCs w:val="21"/>
        </w:rPr>
        <w:t>查看这些设置，可能会列出多个，但最后那个起作用。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用户信息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config --global user.name "John Doe"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$ git config --global user.email </w:t>
      </w:r>
      <w:hyperlink r:id="rId13" w:history="1">
        <w:r w:rsidRPr="00E00D82">
          <w:rPr>
            <w:rFonts w:ascii="simsun" w:eastAsia="宋体" w:hAnsi="simsun" w:cs="宋体"/>
            <w:color w:val="3E73A0"/>
            <w:kern w:val="0"/>
            <w:szCs w:val="21"/>
          </w:rPr>
          <w:t>johndoe@example.com</w:t>
        </w:r>
      </w:hyperlink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文本编辑器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config --global core.editor emacs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查看配置信息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config --list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或者只看一个信息：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config &lt;key&gt;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【常用操作】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GIT 1.7.4 on  Windows)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获取帮助：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                      $ git help &lt;verb&gt;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初始化仓库：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$ git init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（说明：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如果该目录有文件，则都会处于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未跟踪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状态的。）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克隆仓库：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$ git clone git://github.com/schacon/grit.git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克隆仓库，并换个名字：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          $ git clone git://github.com/schacon/grit.git mygrit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跟踪一个新文件：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$ git add readme.txt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说明：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1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）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跟踪之后，该文件状态是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已暂存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的。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（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Changes to be committed: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）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2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）修改一个已暂存的文件，该文件会出现在两个记录区中。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宋体" w:eastAsia="宋体" w:hAnsi="宋体" w:cs="宋体" w:hint="eastAsia"/>
          <w:i/>
          <w:iCs/>
          <w:color w:val="464646"/>
          <w:kern w:val="0"/>
          <w:szCs w:val="21"/>
        </w:rPr>
        <w:t>3） 如果跟踪错了，想把他删除（不删除工作区的），则用 git rm --cached readme.txt。状态变成“未跟踪”，如果该文件已经修改了，则加  -f 参数强行删除暂存区的文件（已修改的文件不被覆盖）。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跟踪一组新文件：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$ git add *.txt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跟踪一个目录中的所有文件：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$ git add mydir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说明：如果该目录下有子目录，则进行递归操作。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修改之后，暂存一个文件：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                          $ git add readme.txt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说明：取消已暂存的文件（已暂存到已修改）：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         $ git reset HEAD readme.txt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忽略某些文件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.gitignore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文件中加入下面两行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:    *.[oa]    *~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*.a       #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忽略所有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.a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结尾的文件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!lib.a    #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但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lib.a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除外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/TODO     #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仅仅忽略项目根目录下的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TODO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文件，不包括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subdir/TODO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build/    #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忽略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build/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目录下的所有文件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doc/*.txt #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会忽略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doc/notes.txt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但不包括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doc/server/arch.txt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注意：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.gitignore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文件放在工程的根目录即可，但是要把它用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add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加入跟踪或者提交。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比较：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查看尚未暂存的更新：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$ git diff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说明：比较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已修改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和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已暂存（或已提交）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查看尚未提交的更新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:                    $ git diff --cached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或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       $ git diff --staged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说明：比较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已暂存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”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和已提交。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提交：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提交更新（只更新暂存中的）：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$ git commit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提交更新（只更新暂存中的）：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$ git commit -m "task12, added implementation for usr mrg."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直接提交更新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更新暂存中的和已修改的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$ git commit -a -m "task12, added implementation forg."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从文件中取注释：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                      $ git commit --file notefile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重新获取：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抛弃已修改，用已提交覆盖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              $ git checkout A.java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说明：此命令对已暂存文件没作用。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删除文件：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从工作区可以直接删除文件，这是运行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status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显示：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Changes not staged for commit: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(use "git add/rm &lt;file&gt;..." to update what will be committed)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(use "git checkout -- &lt;file&gt;..." to discard changes in working directory)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deleted:    a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可以用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rm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删除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a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。注意：如果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a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是已提交的文件，则还需要运行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commit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以确保在代码库中删除。如果该文件尚未提交，则无需运行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git commit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也可以直接使用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git rm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删除文件，但如何文件处于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已修改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”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则需要加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-f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移除已跟踪文件，恢复到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未跟踪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”       $ git rm --cached A.java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lastRenderedPageBreak/>
        <w:t>说明：如果文件已修改，则需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 xml:space="preserve"> -f </w:t>
      </w:r>
      <w:r w:rsidRPr="00E00D82">
        <w:rPr>
          <w:rFonts w:ascii="simsun" w:eastAsia="宋体" w:hAnsi="simsun" w:cs="宋体"/>
          <w:i/>
          <w:iCs/>
          <w:color w:val="464646"/>
          <w:kern w:val="0"/>
          <w:szCs w:val="21"/>
        </w:rPr>
        <w:t>，并且不覆盖修改过的内容。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强行移除修改后文件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从暂存区和工作区中删除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$ git rm -f a.a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移除目录下的所有文件（递归）：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$ git rm log/\*.log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移除目录下的所有文件（无递归）：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$ git rm log/*.log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改名（只改工作区和暂存区）：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$ git mv file1 file2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相当于：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                  $ mv README.txt README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               $ git rm README.txt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                                                  $ git add README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历史查看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查看提交历史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全部）：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     $ git log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查看提交历史，并显示统计信息：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$ git log --stat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查看提交历史并查看差异：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  $ git log -p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查看最近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次提交历史并查看差异：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$ git log -p -2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查看最近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周内提交历史：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   $ git log --since=2.weeks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查看某个时刻之后的提交历史：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$ git log --since="2008-09-14"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查看某个时刻以前的提交历史：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$ git log --until="2008-09-14"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查看某个作者的提交历史：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  $ git log --author="stupid"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其他：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-(n)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仅显示最近的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n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条提交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--since, --after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仅显示指定时间之后的提交。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--until, --before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仅显示指定时间之前的</w:t>
      </w:r>
      <w:bookmarkStart w:id="0" w:name="_GoBack"/>
      <w:bookmarkEnd w:id="0"/>
      <w:r w:rsidRPr="00E00D82">
        <w:rPr>
          <w:rFonts w:ascii="simsun" w:eastAsia="宋体" w:hAnsi="simsun" w:cs="宋体"/>
          <w:color w:val="464646"/>
          <w:kern w:val="0"/>
          <w:szCs w:val="21"/>
        </w:rPr>
        <w:t>提交。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--author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仅显示指定作者相关的提交。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--committer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仅显示指定提交者相关的提交。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例如：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log --pretty="%h:%s" --author=gitster --since="2008-10-01" \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   --before="2008-11-01" --no-merges -- t/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查看提交历史，并单行显示：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  $ git log --pretty=oneline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查看提交历史，并格式化显示：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       $ git log --pretty=format:"%h - %an, %ar : %s"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例如：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log --pretty=format:"%h - %an, %ar : %s"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ca82a6d - Scott Chacon, 11 months ago : changed the version number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085bb3b - Scott Chacon, 11 months ago : removed unnecessary test code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a11bef0 - Scott Chacon, 11 months ago : first commit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%H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提交对象（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commit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）的完整哈希字串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%h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提交对象的简短哈希字串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%T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树对象（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tree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）的完整哈希字串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树对象的简短哈希字串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%P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父对象（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parent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）的完整哈希字串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%p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父对象的简短哈希字串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%an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作者（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author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）的名字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Tahoma" w:eastAsia="宋体" w:hAnsi="Tahoma" w:cs="Tahoma"/>
          <w:color w:val="464646"/>
          <w:kern w:val="0"/>
          <w:szCs w:val="21"/>
        </w:rPr>
        <w:t>�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作者的电子邮件地址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Tahoma" w:eastAsia="宋体" w:hAnsi="Tahoma" w:cs="Tahoma"/>
          <w:color w:val="464646"/>
          <w:kern w:val="0"/>
          <w:szCs w:val="21"/>
        </w:rPr>
        <w:t>�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作者修订日期（可以用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-date=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选项定制格式）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%ar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作者修订日期，按多久以前的方式显示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%cn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提交者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(committer)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的名字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Tahoma" w:eastAsia="宋体" w:hAnsi="Tahoma" w:cs="Tahoma"/>
          <w:color w:val="464646"/>
          <w:kern w:val="0"/>
          <w:szCs w:val="21"/>
        </w:rPr>
        <w:t>�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提交者的电子邮件地址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</w:r>
      <w:r w:rsidRPr="00E00D82">
        <w:rPr>
          <w:rFonts w:ascii="Tahoma" w:eastAsia="宋体" w:hAnsi="Tahoma" w:cs="Tahoma"/>
          <w:color w:val="464646"/>
          <w:kern w:val="0"/>
          <w:szCs w:val="21"/>
        </w:rPr>
        <w:t>�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提交日期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%cr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提交日期，按多久以前的方式显示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%s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提交说明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查看提交历史，并图形化显示：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               $ git log --pretty=format:"%h %s" --graph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例如：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$ git log --pretty=format:"%h %s" --graph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 2d3acf9 ignore errors from SIGCHLD on trap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  5e3ee11 Merge branch 'master' of git://github.com/dustin/grit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|\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| * 420eac9 Added a method for getting the current branch.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 | 30e367c timeout code and tests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 | 5a09431 add timeout protection to grit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 | e1193f8 support for heads with slashes in them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|/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 d6016bc require time for xmlschema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>*  11d191e Merge branch 'defunkt' into local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其它：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-p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按补丁格式显示每个更新之间的差异。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--stat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显示每次更新的文件修改统计信息。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--shortstat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只显示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--stat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中最后的行数修改添加移除统计。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--name-only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仅在提交信息后显示已修改的文件清单。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--name-status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显示新增、修改、删除的文件清单。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--abbrev-commit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仅显示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SHA-1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的前几个字符，而非所有的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40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个字符。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--relative-date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使用较短的相对时间显示（比如，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“2 weeks ago”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）。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--graph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显示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ASCII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图形表示的分支合并历史。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br/>
        <w:t xml:space="preserve">--pretty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使用其他格式显示历史提交信息。可用的选项包括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oneline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short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full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fuller 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 xml:space="preserve"> format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（后跟指定格式）。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E00D82" w:rsidRPr="00E00D82" w:rsidRDefault="00E00D82" w:rsidP="00E00D82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最重要的是，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如果你觉着上面这些</w:t>
      </w:r>
      <w:r w:rsidRPr="00E00D82">
        <w:rPr>
          <w:rFonts w:ascii="simsun" w:eastAsia="宋体" w:hAnsi="simsun" w:cs="宋体"/>
          <w:b/>
          <w:bCs/>
          <w:color w:val="464646"/>
          <w:kern w:val="0"/>
          <w:szCs w:val="21"/>
        </w:rPr>
        <w:t>查看历史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的命令太难用，你可以使用图形化工具：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gitk</w:t>
      </w:r>
      <w:r w:rsidRPr="00E00D82">
        <w:rPr>
          <w:rFonts w:ascii="simsun" w:eastAsia="宋体" w:hAnsi="simsun" w:cs="宋体"/>
          <w:color w:val="464646"/>
          <w:kern w:val="0"/>
          <w:szCs w:val="21"/>
        </w:rPr>
        <w:t>，一切都清晰了。</w:t>
      </w:r>
    </w:p>
    <w:p w:rsidR="00836E59" w:rsidRDefault="00E00D82">
      <w:pPr>
        <w:rPr>
          <w:rFonts w:hint="eastAsia"/>
        </w:rPr>
      </w:pPr>
    </w:p>
    <w:sectPr w:rsidR="0083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6A"/>
    <w:rsid w:val="000A2947"/>
    <w:rsid w:val="00A93FFA"/>
    <w:rsid w:val="00E00D82"/>
    <w:rsid w:val="00E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BB5F5-3627-4D79-A09C-C4B48D0E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0D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0D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00D82"/>
  </w:style>
  <w:style w:type="character" w:customStyle="1" w:styleId="img2">
    <w:name w:val="img2"/>
    <w:basedOn w:val="a0"/>
    <w:rsid w:val="00E00D82"/>
  </w:style>
  <w:style w:type="character" w:customStyle="1" w:styleId="time">
    <w:name w:val="time"/>
    <w:basedOn w:val="a0"/>
    <w:rsid w:val="00E00D82"/>
  </w:style>
  <w:style w:type="character" w:styleId="a3">
    <w:name w:val="Hyperlink"/>
    <w:basedOn w:val="a0"/>
    <w:uiPriority w:val="99"/>
    <w:semiHidden/>
    <w:unhideWhenUsed/>
    <w:rsid w:val="00E00D8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00D82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E00D82"/>
    <w:rPr>
      <w:i/>
      <w:iCs/>
    </w:rPr>
  </w:style>
  <w:style w:type="character" w:styleId="a5">
    <w:name w:val="Emphasis"/>
    <w:basedOn w:val="a0"/>
    <w:uiPriority w:val="20"/>
    <w:qFormat/>
    <w:rsid w:val="00E00D82"/>
    <w:rPr>
      <w:i/>
      <w:iCs/>
    </w:rPr>
  </w:style>
  <w:style w:type="character" w:customStyle="1" w:styleId="sgtxtb">
    <w:name w:val="sg_txtb"/>
    <w:basedOn w:val="a0"/>
    <w:rsid w:val="00E00D82"/>
  </w:style>
  <w:style w:type="paragraph" w:styleId="a6">
    <w:name w:val="Normal (Web)"/>
    <w:basedOn w:val="a"/>
    <w:uiPriority w:val="99"/>
    <w:semiHidden/>
    <w:unhideWhenUsed/>
    <w:rsid w:val="00E00D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0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rnel.org/pub/software/scm/git/docs/" TargetMode="External"/><Relationship Id="rId13" Type="http://schemas.openxmlformats.org/officeDocument/2006/relationships/hyperlink" Target="mailto:johndoe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t-scm.com/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726052317_6_1.html" TargetMode="External"/><Relationship Id="rId11" Type="http://schemas.openxmlformats.org/officeDocument/2006/relationships/hyperlink" Target="http://photo.blog.sina.com.cn/showpic.html#blogid=66e177dd0100j4rk&amp;url=http://s5.sinaimg.cn/orignal/66e177ddta2cfbed5b5b4" TargetMode="External"/><Relationship Id="rId5" Type="http://schemas.openxmlformats.org/officeDocument/2006/relationships/hyperlink" Target="javascript:;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ogit.org/book/zh/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gitref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1043</Words>
  <Characters>5950</Characters>
  <Application>Microsoft Office Word</Application>
  <DocSecurity>0</DocSecurity>
  <Lines>49</Lines>
  <Paragraphs>13</Paragraphs>
  <ScaleCrop>false</ScaleCrop>
  <Company>Hewlett-Packard Company</Company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2</cp:revision>
  <dcterms:created xsi:type="dcterms:W3CDTF">2016-08-27T02:45:00Z</dcterms:created>
  <dcterms:modified xsi:type="dcterms:W3CDTF">2016-08-27T02:46:00Z</dcterms:modified>
</cp:coreProperties>
</file>