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5CBE" w14:textId="01E4B205" w:rsidR="006B2301" w:rsidRDefault="006B2301" w:rsidP="006B2301">
      <w:pPr>
        <w:pStyle w:val="ListParagraph"/>
        <w:numPr>
          <w:ilvl w:val="0"/>
          <w:numId w:val="1"/>
        </w:numPr>
        <w:rPr>
          <w:lang w:val="en-IN"/>
        </w:rPr>
      </w:pPr>
      <w:r w:rsidRPr="006B2301">
        <w:rPr>
          <w:lang w:val="en-IN"/>
        </w:rPr>
        <w:t xml:space="preserve">Please replace the current </w:t>
      </w:r>
      <w:r w:rsidRPr="006B2301">
        <w:rPr>
          <w:b/>
          <w:bCs/>
          <w:lang w:val="en-IN"/>
        </w:rPr>
        <w:t>Dark Mode / Light Mode list option</w:t>
      </w:r>
      <w:r w:rsidRPr="006B2301">
        <w:rPr>
          <w:lang w:val="en-IN"/>
        </w:rPr>
        <w:t xml:space="preserve"> in the mobile menu with a </w:t>
      </w:r>
      <w:r w:rsidRPr="006B2301">
        <w:rPr>
          <w:b/>
          <w:bCs/>
          <w:lang w:val="en-IN"/>
        </w:rPr>
        <w:t>single toggle switch</w:t>
      </w:r>
      <w:r w:rsidRPr="006B2301">
        <w:rPr>
          <w:lang w:val="en-IN"/>
        </w:rPr>
        <w:t>.</w:t>
      </w:r>
    </w:p>
    <w:p w14:paraId="20902E83" w14:textId="37980B57" w:rsidR="007076B0" w:rsidRDefault="007076B0" w:rsidP="006B2301">
      <w:pPr>
        <w:pStyle w:val="ListParagraph"/>
        <w:numPr>
          <w:ilvl w:val="0"/>
          <w:numId w:val="1"/>
        </w:numPr>
        <w:rPr>
          <w:lang w:val="en-IN"/>
        </w:rPr>
      </w:pPr>
      <w:r w:rsidRPr="007076B0">
        <w:t xml:space="preserve">Please add a </w:t>
      </w:r>
      <w:r w:rsidRPr="007076B0">
        <w:rPr>
          <w:b/>
          <w:bCs/>
        </w:rPr>
        <w:t>“Related Courses”</w:t>
      </w:r>
      <w:r w:rsidRPr="007076B0">
        <w:t xml:space="preserve"> section at the bottom of the </w:t>
      </w:r>
      <w:r w:rsidRPr="007076B0">
        <w:rPr>
          <w:b/>
          <w:bCs/>
        </w:rPr>
        <w:t>right sidebar</w:t>
      </w:r>
      <w:r w:rsidRPr="007076B0">
        <w:t xml:space="preserve"> on the course-details-2 page.</w:t>
      </w:r>
    </w:p>
    <w:p w14:paraId="7ED8AE07" w14:textId="0EDBFDEE" w:rsidR="006B2301" w:rsidRPr="006B2301" w:rsidRDefault="007076B0" w:rsidP="007076B0">
      <w:pPr>
        <w:pStyle w:val="ListParagraph"/>
        <w:rPr>
          <w:lang w:val="en-IN"/>
        </w:rPr>
      </w:pPr>
      <w:r w:rsidRPr="007076B0">
        <w:rPr>
          <w:lang w:val="en-IN"/>
        </w:rPr>
        <w:drawing>
          <wp:inline distT="0" distB="0" distL="0" distR="0" wp14:anchorId="28A94CEF" wp14:editId="01F92C84">
            <wp:extent cx="6201640" cy="3229426"/>
            <wp:effectExtent l="0" t="0" r="0" b="9525"/>
            <wp:docPr id="297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434B" w14:textId="77777777" w:rsidR="006B2301" w:rsidRDefault="006B2301" w:rsidP="005206FE"/>
    <w:p w14:paraId="15ED8DEC" w14:textId="77777777" w:rsidR="006B2301" w:rsidRDefault="006B2301" w:rsidP="005206FE"/>
    <w:p w14:paraId="5FF871DB" w14:textId="77777777" w:rsidR="0011145F" w:rsidRDefault="0011145F" w:rsidP="005206FE"/>
    <w:p w14:paraId="59B7CE84" w14:textId="77777777" w:rsidR="0011145F" w:rsidRDefault="0011145F" w:rsidP="005206FE"/>
    <w:p w14:paraId="23CE3E5E" w14:textId="77777777" w:rsidR="0011145F" w:rsidRDefault="0011145F" w:rsidP="005206FE"/>
    <w:p w14:paraId="15C2C13E" w14:textId="77777777" w:rsidR="0011145F" w:rsidRDefault="0011145F" w:rsidP="005206FE"/>
    <w:p w14:paraId="124FEA3F" w14:textId="77777777" w:rsidR="0011145F" w:rsidRDefault="0011145F" w:rsidP="005206FE"/>
    <w:p w14:paraId="31A29399" w14:textId="77777777" w:rsidR="0011145F" w:rsidRDefault="0011145F" w:rsidP="005206FE"/>
    <w:p w14:paraId="6F859CED" w14:textId="77777777" w:rsidR="0011145F" w:rsidRDefault="0011145F" w:rsidP="005206FE"/>
    <w:p w14:paraId="44EB682C" w14:textId="77777777" w:rsidR="0011145F" w:rsidRDefault="0011145F" w:rsidP="005206FE"/>
    <w:p w14:paraId="537FB242" w14:textId="77777777" w:rsidR="0011145F" w:rsidRDefault="0011145F" w:rsidP="005206FE"/>
    <w:p w14:paraId="140B340F" w14:textId="77777777" w:rsidR="0011145F" w:rsidRDefault="007076B0" w:rsidP="007076B0">
      <w:pPr>
        <w:pStyle w:val="ListParagraph"/>
        <w:numPr>
          <w:ilvl w:val="0"/>
          <w:numId w:val="1"/>
        </w:numPr>
      </w:pPr>
      <w:r w:rsidRPr="007076B0">
        <w:lastRenderedPageBreak/>
        <w:t>In the Home-5 page, please add a new “News &amp; Announcements” section.</w:t>
      </w:r>
      <w:r w:rsidRPr="007076B0">
        <w:t xml:space="preserve"> </w:t>
      </w:r>
    </w:p>
    <w:p w14:paraId="727F7884" w14:textId="77777777" w:rsidR="0011145F" w:rsidRDefault="0011145F" w:rsidP="0011145F">
      <w:pPr>
        <w:pStyle w:val="ListParagraph"/>
        <w:numPr>
          <w:ilvl w:val="1"/>
          <w:numId w:val="1"/>
        </w:numPr>
      </w:pPr>
      <w:r>
        <w:t>Announcement</w:t>
      </w:r>
    </w:p>
    <w:p w14:paraId="5DBA448F" w14:textId="31B5FE8C" w:rsidR="006C5A37" w:rsidRDefault="0011145F" w:rsidP="0011145F">
      <w:pPr>
        <w:pStyle w:val="ListParagraph"/>
        <w:numPr>
          <w:ilvl w:val="1"/>
          <w:numId w:val="1"/>
        </w:numPr>
      </w:pPr>
      <w:r>
        <w:t xml:space="preserve"> Important Dates</w:t>
      </w:r>
      <w:r w:rsidR="005206FE">
        <w:rPr>
          <w:noProof/>
        </w:rPr>
        <w:drawing>
          <wp:inline distT="0" distB="0" distL="0" distR="0" wp14:anchorId="08DE9334" wp14:editId="7BA76D2F">
            <wp:extent cx="9188388" cy="5143500"/>
            <wp:effectExtent l="0" t="0" r="0" b="0"/>
            <wp:docPr id="138125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959" cy="514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AA3DA" w14:textId="77777777" w:rsidR="0011145F" w:rsidRDefault="0011145F" w:rsidP="0011145F"/>
    <w:p w14:paraId="65598F8A" w14:textId="77777777" w:rsidR="0011145F" w:rsidRDefault="0011145F" w:rsidP="0011145F"/>
    <w:p w14:paraId="5411EB55" w14:textId="77777777" w:rsidR="0011145F" w:rsidRDefault="0011145F" w:rsidP="0011145F"/>
    <w:p w14:paraId="55367840" w14:textId="77777777" w:rsidR="0011145F" w:rsidRDefault="0011145F" w:rsidP="0011145F"/>
    <w:p w14:paraId="77CE78B3" w14:textId="6CC03CC9" w:rsidR="007076B0" w:rsidRDefault="007076B0" w:rsidP="007076B0">
      <w:pPr>
        <w:pStyle w:val="ListParagraph"/>
        <w:numPr>
          <w:ilvl w:val="0"/>
          <w:numId w:val="1"/>
        </w:numPr>
      </w:pPr>
      <w:r w:rsidRPr="007076B0">
        <w:lastRenderedPageBreak/>
        <w:t>In the Home-5 page, please add a new “Categories” section.</w:t>
      </w:r>
    </w:p>
    <w:p w14:paraId="747DB46B" w14:textId="1D0ED97D" w:rsidR="005206FE" w:rsidRDefault="005206FE" w:rsidP="005206FE">
      <w:r>
        <w:rPr>
          <w:noProof/>
        </w:rPr>
        <w:drawing>
          <wp:inline distT="0" distB="0" distL="0" distR="0" wp14:anchorId="40D29565" wp14:editId="48B9ADC3">
            <wp:extent cx="9505950" cy="5402450"/>
            <wp:effectExtent l="0" t="0" r="0" b="8255"/>
            <wp:docPr id="1606089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0719" cy="540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0AB5" w14:textId="77777777" w:rsidR="005206FE" w:rsidRDefault="005206FE" w:rsidP="005206FE"/>
    <w:p w14:paraId="3C4E0888" w14:textId="77777777" w:rsidR="005206FE" w:rsidRDefault="005206FE" w:rsidP="005206FE"/>
    <w:p w14:paraId="51959F61" w14:textId="77777777" w:rsidR="005206FE" w:rsidRDefault="005206FE" w:rsidP="005206FE"/>
    <w:p w14:paraId="0ACDF27B" w14:textId="77777777" w:rsidR="0011145F" w:rsidRDefault="0011145F" w:rsidP="005206FE"/>
    <w:p w14:paraId="298EF549" w14:textId="77777777" w:rsidR="0011145F" w:rsidRDefault="0011145F" w:rsidP="005206FE"/>
    <w:p w14:paraId="6CAB1E7D" w14:textId="4BD2509D" w:rsidR="007076B0" w:rsidRDefault="007076B0" w:rsidP="007076B0">
      <w:pPr>
        <w:pStyle w:val="ListParagraph"/>
        <w:numPr>
          <w:ilvl w:val="0"/>
          <w:numId w:val="1"/>
        </w:numPr>
      </w:pPr>
      <w:r w:rsidRPr="007076B0">
        <w:lastRenderedPageBreak/>
        <w:t>In the Home-5 page, please add a new “</w:t>
      </w:r>
      <w:r>
        <w:t>Admission Process</w:t>
      </w:r>
      <w:r w:rsidRPr="007076B0">
        <w:t>” section.</w:t>
      </w:r>
    </w:p>
    <w:p w14:paraId="10B40A2D" w14:textId="4EAD96C4" w:rsidR="00A94116" w:rsidRDefault="005206FE" w:rsidP="005206FE">
      <w:r>
        <w:rPr>
          <w:noProof/>
        </w:rPr>
        <w:drawing>
          <wp:inline distT="0" distB="0" distL="0" distR="0" wp14:anchorId="505B88F5" wp14:editId="41439379">
            <wp:extent cx="9467850" cy="3358775"/>
            <wp:effectExtent l="0" t="0" r="0" b="0"/>
            <wp:docPr id="12119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5018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75CE" w14:textId="20F2DA75" w:rsidR="0011145F" w:rsidRDefault="0011145F" w:rsidP="0011145F">
      <w:pPr>
        <w:pStyle w:val="ListParagraph"/>
        <w:numPr>
          <w:ilvl w:val="0"/>
          <w:numId w:val="1"/>
        </w:numPr>
      </w:pPr>
      <w:r w:rsidRPr="007076B0">
        <w:t>In the Home-5 page, please add a new “</w:t>
      </w:r>
      <w:r>
        <w:t>Career</w:t>
      </w:r>
      <w:r>
        <w:t xml:space="preserve"> Process</w:t>
      </w:r>
      <w:r w:rsidRPr="007076B0">
        <w:t>” section.</w:t>
      </w:r>
    </w:p>
    <w:p w14:paraId="3BE84C28" w14:textId="12A39CD4" w:rsidR="0011145F" w:rsidRDefault="0011145F" w:rsidP="0011145F">
      <w:pPr>
        <w:pStyle w:val="ListParagraph"/>
      </w:pPr>
      <w:r>
        <w:rPr>
          <w:noProof/>
        </w:rPr>
        <w:drawing>
          <wp:inline distT="0" distB="0" distL="0" distR="0" wp14:anchorId="29C425D7" wp14:editId="5E639C78">
            <wp:extent cx="8858250" cy="3229928"/>
            <wp:effectExtent l="0" t="0" r="0" b="8890"/>
            <wp:docPr id="727305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2085" cy="323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25C4" w14:textId="77777777" w:rsidR="0011145F" w:rsidRDefault="0011145F" w:rsidP="0011145F">
      <w:pPr>
        <w:pStyle w:val="ListParagraph"/>
      </w:pPr>
    </w:p>
    <w:p w14:paraId="42977BF5" w14:textId="096EE4E1" w:rsidR="0011145F" w:rsidRDefault="0011145F" w:rsidP="0011145F">
      <w:pPr>
        <w:pStyle w:val="ListParagraph"/>
        <w:numPr>
          <w:ilvl w:val="0"/>
          <w:numId w:val="1"/>
        </w:numPr>
      </w:pPr>
      <w:r w:rsidRPr="007076B0">
        <w:t>In the Home-5 page, please add a new “</w:t>
      </w:r>
      <w:r>
        <w:t>Our Recognitions</w:t>
      </w:r>
      <w:r w:rsidRPr="007076B0">
        <w:t>” section.</w:t>
      </w:r>
    </w:p>
    <w:p w14:paraId="31F4DC28" w14:textId="0F67A1F2" w:rsidR="005206FE" w:rsidRDefault="005206FE" w:rsidP="0011145F">
      <w:pPr>
        <w:pStyle w:val="ListParagraph"/>
      </w:pPr>
    </w:p>
    <w:p w14:paraId="5C7B0CD1" w14:textId="4F383E05" w:rsidR="005206FE" w:rsidRDefault="005206FE">
      <w:r>
        <w:rPr>
          <w:noProof/>
        </w:rPr>
        <w:drawing>
          <wp:inline distT="0" distB="0" distL="0" distR="0" wp14:anchorId="3E1224CF" wp14:editId="08A9A32A">
            <wp:extent cx="9798798" cy="3314700"/>
            <wp:effectExtent l="0" t="0" r="0" b="0"/>
            <wp:docPr id="1719862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2854" cy="331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2A46" w14:textId="77777777" w:rsidR="005206FE" w:rsidRDefault="005206FE"/>
    <w:p w14:paraId="603D2E5D" w14:textId="77777777" w:rsidR="008603DA" w:rsidRDefault="008603DA"/>
    <w:p w14:paraId="7DDF8A53" w14:textId="77777777" w:rsidR="008603DA" w:rsidRDefault="008603DA"/>
    <w:p w14:paraId="0B9D12FC" w14:textId="77777777" w:rsidR="008603DA" w:rsidRDefault="008603DA"/>
    <w:p w14:paraId="7C3FB9A2" w14:textId="77777777" w:rsidR="008603DA" w:rsidRDefault="008603DA"/>
    <w:p w14:paraId="208A5938" w14:textId="77777777" w:rsidR="008603DA" w:rsidRDefault="008603DA"/>
    <w:p w14:paraId="2ABFA406" w14:textId="77777777" w:rsidR="008603DA" w:rsidRDefault="008603DA"/>
    <w:p w14:paraId="5E85FE9D" w14:textId="77777777" w:rsidR="008603DA" w:rsidRDefault="008603DA"/>
    <w:p w14:paraId="043A2739" w14:textId="77777777" w:rsidR="008603DA" w:rsidRDefault="008603DA"/>
    <w:p w14:paraId="71704D62" w14:textId="77777777" w:rsidR="008603DA" w:rsidRDefault="008603DA"/>
    <w:p w14:paraId="3EB55A95" w14:textId="406631AA" w:rsidR="005206FE" w:rsidRDefault="005206FE">
      <w:r>
        <w:lastRenderedPageBreak/>
        <w:t xml:space="preserve">New Page Connect to </w:t>
      </w:r>
      <w:r w:rsidR="0011145F">
        <w:t xml:space="preserve">point 3.2 </w:t>
      </w:r>
      <w:r w:rsidR="0011145F">
        <w:t>Important Dates</w:t>
      </w:r>
    </w:p>
    <w:p w14:paraId="37EB0FA8" w14:textId="4B2A8D88" w:rsidR="008603DA" w:rsidRDefault="008603DA">
      <w:r>
        <w:rPr>
          <w:noProof/>
        </w:rPr>
        <w:drawing>
          <wp:inline distT="0" distB="0" distL="0" distR="0" wp14:anchorId="3D7D4A2F" wp14:editId="0A93CDF6">
            <wp:extent cx="9814560" cy="4823460"/>
            <wp:effectExtent l="0" t="0" r="0" b="0"/>
            <wp:docPr id="1722640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5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8BDD" w14:textId="77777777" w:rsidR="0011145F" w:rsidRDefault="0011145F"/>
    <w:p w14:paraId="45EDEA74" w14:textId="77777777" w:rsidR="0011145F" w:rsidRDefault="0011145F" w:rsidP="0011145F"/>
    <w:p w14:paraId="1384AE9F" w14:textId="77777777" w:rsidR="0011145F" w:rsidRDefault="0011145F" w:rsidP="0011145F"/>
    <w:p w14:paraId="7C6C65D0" w14:textId="77777777" w:rsidR="0011145F" w:rsidRDefault="0011145F" w:rsidP="0011145F"/>
    <w:p w14:paraId="1A0DAAEB" w14:textId="77777777" w:rsidR="0011145F" w:rsidRDefault="0011145F" w:rsidP="0011145F"/>
    <w:p w14:paraId="7DFD3F6B" w14:textId="77777777" w:rsidR="0011145F" w:rsidRDefault="0011145F" w:rsidP="0011145F"/>
    <w:p w14:paraId="25BEE3EF" w14:textId="77777777" w:rsidR="0011145F" w:rsidRDefault="0011145F" w:rsidP="0011145F"/>
    <w:p w14:paraId="5C91BFF2" w14:textId="7776DB10" w:rsidR="0011145F" w:rsidRDefault="0011145F" w:rsidP="0011145F">
      <w:r>
        <w:lastRenderedPageBreak/>
        <w:t>New Page Connect to point 3.</w:t>
      </w:r>
      <w:r>
        <w:t>1</w:t>
      </w:r>
      <w:r>
        <w:t xml:space="preserve"> Announcement</w:t>
      </w:r>
    </w:p>
    <w:p w14:paraId="500C720A" w14:textId="07BD3EAC" w:rsidR="005206FE" w:rsidRDefault="005206FE">
      <w:r>
        <w:rPr>
          <w:noProof/>
        </w:rPr>
        <w:drawing>
          <wp:inline distT="0" distB="0" distL="0" distR="0" wp14:anchorId="73C1F109" wp14:editId="57D3092A">
            <wp:extent cx="6010275" cy="6781722"/>
            <wp:effectExtent l="0" t="0" r="0" b="635"/>
            <wp:docPr id="2132658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376" cy="681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5501" w14:textId="5B633189" w:rsidR="006C5A37" w:rsidRDefault="006C5A37">
      <w:r>
        <w:lastRenderedPageBreak/>
        <w:t>Scheme Page</w:t>
      </w:r>
    </w:p>
    <w:p w14:paraId="46F8E34B" w14:textId="116D5C21" w:rsidR="006C5A37" w:rsidRDefault="006C5A37">
      <w:r>
        <w:rPr>
          <w:noProof/>
        </w:rPr>
        <w:drawing>
          <wp:inline distT="0" distB="0" distL="0" distR="0" wp14:anchorId="287B18CE" wp14:editId="190A8603">
            <wp:extent cx="4572000" cy="6858000"/>
            <wp:effectExtent l="0" t="0" r="0" b="0"/>
            <wp:docPr id="130025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6E35" w14:textId="369FC3AD" w:rsidR="006C5A37" w:rsidRDefault="006C5A37">
      <w:r>
        <w:lastRenderedPageBreak/>
        <w:t>View Scheme Details</w:t>
      </w:r>
    </w:p>
    <w:p w14:paraId="1EB4F512" w14:textId="688E59F7" w:rsidR="006C5A37" w:rsidRDefault="006C5A37">
      <w:r>
        <w:rPr>
          <w:noProof/>
        </w:rPr>
        <w:drawing>
          <wp:inline distT="0" distB="0" distL="0" distR="0" wp14:anchorId="60B0B4C8" wp14:editId="2BC24204">
            <wp:extent cx="4587240" cy="6880860"/>
            <wp:effectExtent l="0" t="0" r="3810" b="0"/>
            <wp:docPr id="340189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2B11" w14:textId="21C219C6" w:rsidR="008603DA" w:rsidRDefault="008603DA">
      <w:r>
        <w:lastRenderedPageBreak/>
        <w:t>Gallery Page</w:t>
      </w:r>
      <w:r w:rsidR="00F017E0">
        <w:rPr>
          <w:noProof/>
        </w:rPr>
        <w:drawing>
          <wp:inline distT="0" distB="0" distL="0" distR="0" wp14:anchorId="31B0F1FE" wp14:editId="446CECB8">
            <wp:extent cx="5212080" cy="7368540"/>
            <wp:effectExtent l="0" t="0" r="7620" b="3810"/>
            <wp:docPr id="396791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C397" w14:textId="5CAD28BC" w:rsidR="00761BC3" w:rsidRDefault="00761BC3">
      <w:r>
        <w:lastRenderedPageBreak/>
        <w:t>Enquiry Page</w:t>
      </w:r>
    </w:p>
    <w:p w14:paraId="04663630" w14:textId="5C223096" w:rsidR="00F017E0" w:rsidRDefault="00761BC3">
      <w:r>
        <w:rPr>
          <w:noProof/>
        </w:rPr>
        <w:drawing>
          <wp:inline distT="0" distB="0" distL="0" distR="0" wp14:anchorId="1C57B6C5" wp14:editId="3FB9F614">
            <wp:extent cx="9822180" cy="6545580"/>
            <wp:effectExtent l="0" t="0" r="7620" b="7620"/>
            <wp:docPr id="1880103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218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99FA" w14:textId="77777777" w:rsidR="00761BC3" w:rsidRDefault="00761BC3"/>
    <w:p w14:paraId="2EB82D7E" w14:textId="6C94AAE0" w:rsidR="00761BC3" w:rsidRDefault="00761BC3">
      <w:r w:rsidRPr="00761BC3">
        <w:rPr>
          <w:noProof/>
        </w:rPr>
        <w:lastRenderedPageBreak/>
        <w:drawing>
          <wp:inline distT="0" distB="0" distL="0" distR="0" wp14:anchorId="1E6C38AE" wp14:editId="38C734DE">
            <wp:extent cx="3406140" cy="7372350"/>
            <wp:effectExtent l="0" t="0" r="3810" b="0"/>
            <wp:docPr id="11693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0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BC3" w:rsidSect="005206FE">
      <w:pgSz w:w="15840" w:h="12240" w:orient="landscape"/>
      <w:pgMar w:top="360" w:right="180" w:bottom="27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710A3"/>
    <w:multiLevelType w:val="multilevel"/>
    <w:tmpl w:val="A0A8B7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98708AA"/>
    <w:multiLevelType w:val="hybridMultilevel"/>
    <w:tmpl w:val="F6C485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631622">
    <w:abstractNumId w:val="0"/>
  </w:num>
  <w:num w:numId="2" w16cid:durableId="59502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BF"/>
    <w:rsid w:val="000439F9"/>
    <w:rsid w:val="0011145F"/>
    <w:rsid w:val="005206FE"/>
    <w:rsid w:val="006B2301"/>
    <w:rsid w:val="006C5A37"/>
    <w:rsid w:val="006D3D70"/>
    <w:rsid w:val="007076B0"/>
    <w:rsid w:val="00761BC3"/>
    <w:rsid w:val="00794AB6"/>
    <w:rsid w:val="008603DA"/>
    <w:rsid w:val="00A53815"/>
    <w:rsid w:val="00A94116"/>
    <w:rsid w:val="00D273DD"/>
    <w:rsid w:val="00F017E0"/>
    <w:rsid w:val="00F6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1C0C"/>
  <w15:chartTrackingRefBased/>
  <w15:docId w15:val="{8F523D59-F2F9-4B6A-9233-FB521514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C027C-9CF9-48DB-B605-6B6195804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Garg</dc:creator>
  <cp:keywords/>
  <dc:description/>
  <cp:lastModifiedBy>Hp</cp:lastModifiedBy>
  <cp:revision>6</cp:revision>
  <dcterms:created xsi:type="dcterms:W3CDTF">2026-08-22T10:23:00Z</dcterms:created>
  <dcterms:modified xsi:type="dcterms:W3CDTF">2026-09-18T06:19:00Z</dcterms:modified>
</cp:coreProperties>
</file>