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83AA4" w14:textId="77777777" w:rsidR="00FC7487" w:rsidRPr="00FC7487" w:rsidRDefault="00FC7487" w:rsidP="00FC7487">
      <w:r w:rsidRPr="00FC7487">
        <w:t xml:space="preserve">I have seamlessly integrated the detailed feedback, gaps, future engineering headaches, and scalability bottlenecks directly into the text as an official </w:t>
      </w:r>
      <w:r w:rsidRPr="00FC7487">
        <w:rPr>
          <w:b/>
          <w:bCs/>
        </w:rPr>
        <w:t>"Section 11: Comprehensive Deep-Dive Architectural Assessment"</w:t>
      </w:r>
      <w:r w:rsidRPr="00FC7487">
        <w:t>. This addition perfectly matches the tone, formatting, and structural style of the existing blueprint so you can share it directly with your team.</w:t>
      </w:r>
    </w:p>
    <w:p w14:paraId="5EBE608C" w14:textId="77777777" w:rsidR="00FC7487" w:rsidRPr="00FC7487" w:rsidRDefault="00FC7487" w:rsidP="00FC7487">
      <w:pPr>
        <w:rPr>
          <w:b/>
          <w:bCs/>
        </w:rPr>
      </w:pPr>
      <w:r w:rsidRPr="00FC7487">
        <w:rPr>
          <w:b/>
          <w:bCs/>
        </w:rPr>
        <w:t xml:space="preserve">OCR System — </w:t>
      </w:r>
      <w:proofErr w:type="spellStart"/>
      <w:r w:rsidRPr="00FC7487">
        <w:rPr>
          <w:b/>
          <w:bCs/>
        </w:rPr>
        <w:t>OrthodoxMetrics</w:t>
      </w:r>
      <w:proofErr w:type="spellEnd"/>
    </w:p>
    <w:p w14:paraId="488AB2D3" w14:textId="77777777" w:rsidR="00FC7487" w:rsidRPr="00FC7487" w:rsidRDefault="00FC7487" w:rsidP="00FC7487">
      <w:r w:rsidRPr="00FC7487">
        <w:rPr>
          <w:b/>
          <w:bCs/>
        </w:rPr>
        <w:t>Status</w:t>
      </w:r>
      <w:r w:rsidRPr="00FC7487">
        <w:t>: Production</w:t>
      </w:r>
    </w:p>
    <w:p w14:paraId="0BFB2BF0" w14:textId="77777777" w:rsidR="00FC7487" w:rsidRPr="00FC7487" w:rsidRDefault="00FC7487" w:rsidP="00FC7487">
      <w:r w:rsidRPr="00FC7487">
        <w:rPr>
          <w:b/>
          <w:bCs/>
        </w:rPr>
        <w:t>Last Updated</w:t>
      </w:r>
      <w:r w:rsidRPr="00FC7487">
        <w:t>: 2026-06-05</w:t>
      </w:r>
    </w:p>
    <w:p w14:paraId="3DD13D27" w14:textId="77777777" w:rsidR="00FC7487" w:rsidRPr="00FC7487" w:rsidRDefault="00FC7487" w:rsidP="00FC7487">
      <w:r w:rsidRPr="00FC7487">
        <w:rPr>
          <w:b/>
          <w:bCs/>
        </w:rPr>
        <w:t>Start here:</w:t>
      </w:r>
      <w:r w:rsidRPr="00FC7487">
        <w:t xml:space="preserve"> For a current-state system evaluation (architecture, gaps, layout families, priorities), see </w:t>
      </w:r>
      <w:hyperlink r:id="rId5" w:tgtFrame="_blank" w:history="1">
        <w:r w:rsidRPr="00FC7487">
          <w:rPr>
            <w:rStyle w:val="Hyperlink"/>
          </w:rPr>
          <w:t>ocr-studio-system-evaluation.md</w:t>
        </w:r>
      </w:hyperlink>
      <w:r w:rsidRPr="00FC7487">
        <w:t>. This document (ocr-workflow.md) covers pipeline stages and implementation detail.</w:t>
      </w:r>
    </w:p>
    <w:p w14:paraId="1F23C608" w14:textId="77777777" w:rsidR="00FC7487" w:rsidRPr="00FC7487" w:rsidRDefault="00FC7487" w:rsidP="00FC7487">
      <w:pPr>
        <w:rPr>
          <w:b/>
          <w:bCs/>
        </w:rPr>
      </w:pPr>
      <w:r w:rsidRPr="00FC7487">
        <w:rPr>
          <w:b/>
          <w:bCs/>
        </w:rPr>
        <w:t>Overview</w:t>
      </w:r>
    </w:p>
    <w:p w14:paraId="3A70D19C" w14:textId="77777777" w:rsidR="00FC7487" w:rsidRPr="00FC7487" w:rsidRDefault="00FC7487" w:rsidP="00FC7487">
      <w:proofErr w:type="spellStart"/>
      <w:r w:rsidRPr="00FC7487">
        <w:t>OrthodoxMetrics</w:t>
      </w:r>
      <w:proofErr w:type="spellEnd"/>
      <w:r w:rsidRPr="00FC7487">
        <w:t xml:space="preserve"> includes a full OCR pipeline for digitizing historical church sacramental ledgers — handwritten baptism, marriage, and funeral records. The system ingests scanned page images, preprocesses them, sends them through Google Vision API for text recognition, extracts structured table data, maps columns to record fields, scores quality, and presents draft records for human review before committing them to the church's record tables.</w:t>
      </w:r>
    </w:p>
    <w:p w14:paraId="15262A10" w14:textId="77777777" w:rsidR="00FC7487" w:rsidRPr="00FC7487" w:rsidRDefault="00FC7487" w:rsidP="00FC7487">
      <w:r w:rsidRPr="00FC7487">
        <w:t xml:space="preserve">The pipeline is </w:t>
      </w:r>
      <w:r w:rsidRPr="00FC7487">
        <w:rPr>
          <w:b/>
          <w:bCs/>
        </w:rPr>
        <w:t>multi-tenant</w:t>
      </w:r>
      <w:r w:rsidRPr="00FC7487">
        <w:t>: upload metadata lives in the platform DB (</w:t>
      </w:r>
      <w:proofErr w:type="spellStart"/>
      <w:r w:rsidRPr="00FC7487">
        <w:t>orthodoxmetrics_db</w:t>
      </w:r>
      <w:proofErr w:type="spellEnd"/>
      <w:r w:rsidRPr="00FC7487">
        <w:t>), while per-church feeder pages, artifacts, and fusion drafts live in tenant DBs (</w:t>
      </w:r>
      <w:proofErr w:type="spellStart"/>
      <w:r w:rsidRPr="00FC7487">
        <w:t>om_</w:t>
      </w:r>
      <w:proofErr w:type="gramStart"/>
      <w:r w:rsidRPr="00FC7487">
        <w:t>church</w:t>
      </w:r>
      <w:proofErr w:type="spellEnd"/>
      <w:r w:rsidRPr="00FC7487">
        <w:t>_##</w:t>
      </w:r>
      <w:proofErr w:type="gramEnd"/>
      <w:r w:rsidRPr="00FC7487">
        <w:t>).</w:t>
      </w:r>
    </w:p>
    <w:p w14:paraId="742859DD" w14:textId="77777777" w:rsidR="00FC7487" w:rsidRPr="00FC7487" w:rsidRDefault="00FC7487" w:rsidP="00FC7487">
      <w:pPr>
        <w:rPr>
          <w:b/>
          <w:bCs/>
        </w:rPr>
      </w:pPr>
      <w:r w:rsidRPr="00FC7487">
        <w:rPr>
          <w:b/>
          <w:bCs/>
        </w:rPr>
        <w:t>Architecture Diagram</w:t>
      </w:r>
    </w:p>
    <w:p w14:paraId="4B0C5A03" w14:textId="77777777" w:rsidR="00FC7487" w:rsidRPr="00FC7487" w:rsidRDefault="00FC7487" w:rsidP="00FC7487">
      <w:r w:rsidRPr="00FC7487">
        <w:t>┌──────────────────────────────────────────────────────────────────────┐</w:t>
      </w:r>
    </w:p>
    <w:p w14:paraId="33E60021" w14:textId="77777777" w:rsidR="00FC7487" w:rsidRPr="00FC7487" w:rsidRDefault="00FC7487" w:rsidP="00FC7487">
      <w:r w:rsidRPr="00FC7487">
        <w:t>│                           UPLOAD                                     │</w:t>
      </w:r>
    </w:p>
    <w:p w14:paraId="199FC011" w14:textId="77777777" w:rsidR="00FC7487" w:rsidRPr="00FC7487" w:rsidRDefault="00FC7487" w:rsidP="00FC7487">
      <w:proofErr w:type="gramStart"/>
      <w:r w:rsidRPr="00FC7487">
        <w:t>│  User</w:t>
      </w:r>
      <w:proofErr w:type="gramEnd"/>
      <w:r w:rsidRPr="00FC7487">
        <w:t xml:space="preserve"> uploads image → POST /</w:t>
      </w:r>
      <w:proofErr w:type="spellStart"/>
      <w:r w:rsidRPr="00FC7487">
        <w:t>api</w:t>
      </w:r>
      <w:proofErr w:type="spellEnd"/>
      <w:r w:rsidRPr="00FC7487">
        <w:t>/feeder/ingest                       │</w:t>
      </w:r>
    </w:p>
    <w:p w14:paraId="209809FE" w14:textId="77777777" w:rsidR="00FC7487" w:rsidRPr="00FC7487" w:rsidRDefault="00FC7487" w:rsidP="00FC7487">
      <w:proofErr w:type="gramStart"/>
      <w:r w:rsidRPr="00FC7487">
        <w:t>│  →</w:t>
      </w:r>
      <w:proofErr w:type="gramEnd"/>
      <w:r w:rsidRPr="00FC7487">
        <w:t xml:space="preserve"> </w:t>
      </w:r>
      <w:proofErr w:type="spellStart"/>
      <w:r w:rsidRPr="00FC7487">
        <w:t>ocr_jobs</w:t>
      </w:r>
      <w:proofErr w:type="spellEnd"/>
      <w:r w:rsidRPr="00FC7487">
        <w:t xml:space="preserve"> row (platform DB) + </w:t>
      </w:r>
      <w:proofErr w:type="spellStart"/>
      <w:r w:rsidRPr="00FC7487">
        <w:t>ocr_feeder_pages</w:t>
      </w:r>
      <w:proofErr w:type="spellEnd"/>
      <w:r w:rsidRPr="00FC7487">
        <w:t xml:space="preserve"> rows (tenant </w:t>
      </w:r>
      <w:proofErr w:type="gramStart"/>
      <w:r w:rsidRPr="00FC7487">
        <w:t xml:space="preserve">DB)   </w:t>
      </w:r>
      <w:proofErr w:type="gramEnd"/>
      <w:r w:rsidRPr="00FC7487">
        <w:t>│</w:t>
      </w:r>
    </w:p>
    <w:p w14:paraId="03C4297F" w14:textId="77777777" w:rsidR="00FC7487" w:rsidRPr="00FC7487" w:rsidRDefault="00FC7487" w:rsidP="00FC7487">
      <w:proofErr w:type="gramStart"/>
      <w:r w:rsidRPr="00FC7487">
        <w:t>│  →</w:t>
      </w:r>
      <w:proofErr w:type="gramEnd"/>
      <w:r w:rsidRPr="00FC7487">
        <w:t xml:space="preserve"> Files stored on disk                                             │</w:t>
      </w:r>
    </w:p>
    <w:p w14:paraId="1778A6E9" w14:textId="77777777" w:rsidR="00FC7487" w:rsidRPr="00FC7487" w:rsidRDefault="00FC7487" w:rsidP="00FC7487">
      <w:r w:rsidRPr="00FC7487">
        <w:t>└─────────────────────────────</w:t>
      </w:r>
      <w:r w:rsidRPr="00FC7487">
        <w:rPr>
          <w:rFonts w:ascii="MS Gothic" w:eastAsia="MS Gothic" w:hAnsi="MS Gothic" w:cs="MS Gothic" w:hint="eastAsia"/>
        </w:rPr>
        <w:t>┬</w:t>
      </w:r>
      <w:r w:rsidRPr="00FC7487">
        <w:rPr>
          <w:rFonts w:ascii="Aptos" w:hAnsi="Aptos" w:cs="Aptos"/>
        </w:rPr>
        <w:t>────────────────────────────────────────┘</w:t>
      </w:r>
    </w:p>
    <w:p w14:paraId="0AA7EDD9" w14:textId="77777777" w:rsidR="00FC7487" w:rsidRPr="00FC7487" w:rsidRDefault="00FC7487" w:rsidP="00FC7487">
      <w:r w:rsidRPr="00FC7487">
        <w:t xml:space="preserve">                              </w:t>
      </w:r>
      <w:r w:rsidRPr="00FC7487">
        <w:rPr>
          <w:rFonts w:ascii="Arial" w:hAnsi="Arial" w:cs="Arial"/>
        </w:rPr>
        <w:t>▼</w:t>
      </w:r>
    </w:p>
    <w:p w14:paraId="675C4FF5" w14:textId="77777777" w:rsidR="00FC7487" w:rsidRPr="00FC7487" w:rsidRDefault="00FC7487" w:rsidP="00FC7487">
      <w:r w:rsidRPr="00FC7487">
        <w:t>┌──────────────────────────────────────────────────────────────────────┐</w:t>
      </w:r>
    </w:p>
    <w:p w14:paraId="5B7457B3" w14:textId="77777777" w:rsidR="00FC7487" w:rsidRPr="00FC7487" w:rsidRDefault="00FC7487" w:rsidP="00FC7487">
      <w:r w:rsidRPr="00FC7487">
        <w:lastRenderedPageBreak/>
        <w:t>│                    OCR FEEDER WORKER (</w:t>
      </w:r>
      <w:proofErr w:type="spellStart"/>
      <w:proofErr w:type="gramStart"/>
      <w:r w:rsidRPr="00FC7487">
        <w:t>systemd</w:t>
      </w:r>
      <w:proofErr w:type="spellEnd"/>
      <w:r w:rsidRPr="00FC7487">
        <w:t xml:space="preserve">)   </w:t>
      </w:r>
      <w:proofErr w:type="gramEnd"/>
      <w:r w:rsidRPr="00FC7487">
        <w:t xml:space="preserve">                    │</w:t>
      </w:r>
    </w:p>
    <w:p w14:paraId="195544DF" w14:textId="77777777" w:rsidR="00FC7487" w:rsidRPr="00FC7487" w:rsidRDefault="00FC7487" w:rsidP="00FC7487">
      <w:proofErr w:type="gramStart"/>
      <w:r w:rsidRPr="00FC7487">
        <w:t>│  Polls</w:t>
      </w:r>
      <w:proofErr w:type="gramEnd"/>
      <w:r w:rsidRPr="00FC7487">
        <w:t xml:space="preserve"> </w:t>
      </w:r>
      <w:proofErr w:type="spellStart"/>
      <w:r w:rsidRPr="00FC7487">
        <w:t>ocr_jobs</w:t>
      </w:r>
      <w:proofErr w:type="spellEnd"/>
      <w:r w:rsidRPr="00FC7487">
        <w:t xml:space="preserve"> WHERE status = 'pending'                            │</w:t>
      </w:r>
    </w:p>
    <w:p w14:paraId="773FE67E" w14:textId="77777777" w:rsidR="00FC7487" w:rsidRPr="00FC7487" w:rsidRDefault="00FC7487" w:rsidP="00FC7487">
      <w:r w:rsidRPr="00FC7487">
        <w:t>│                                                                      │</w:t>
      </w:r>
    </w:p>
    <w:p w14:paraId="697A548D" w14:textId="77777777" w:rsidR="00FC7487" w:rsidRPr="00FC7487" w:rsidRDefault="00FC7487" w:rsidP="00FC7487">
      <w:proofErr w:type="gramStart"/>
      <w:r w:rsidRPr="00FC7487">
        <w:t>│  For</w:t>
      </w:r>
      <w:proofErr w:type="gramEnd"/>
      <w:r w:rsidRPr="00FC7487">
        <w:t xml:space="preserve"> each page:                                                      │</w:t>
      </w:r>
    </w:p>
    <w:p w14:paraId="150A8AE7" w14:textId="77777777" w:rsidR="00FC7487" w:rsidRPr="00FC7487" w:rsidRDefault="00FC7487" w:rsidP="00FC7487">
      <w:r w:rsidRPr="00FC7487">
        <w:t>│    1. PREPROCESS ─────────────────────────────────────────────────   │</w:t>
      </w:r>
    </w:p>
    <w:p w14:paraId="507F860D" w14:textId="77777777" w:rsidR="00FC7487" w:rsidRPr="00FC7487" w:rsidRDefault="00FC7487" w:rsidP="00FC7487">
      <w:r w:rsidRPr="00FC7487">
        <w:t>│       1A.1 Border detection + removal                                │</w:t>
      </w:r>
    </w:p>
    <w:p w14:paraId="47467B29" w14:textId="77777777" w:rsidR="00FC7487" w:rsidRPr="00FC7487" w:rsidRDefault="00FC7487" w:rsidP="00FC7487">
      <w:r w:rsidRPr="00FC7487">
        <w:t xml:space="preserve">│       1A.2 </w:t>
      </w:r>
      <w:proofErr w:type="spellStart"/>
      <w:r w:rsidRPr="00FC7487">
        <w:t>Deskew</w:t>
      </w:r>
      <w:proofErr w:type="spellEnd"/>
      <w:r w:rsidRPr="00FC7487">
        <w:t xml:space="preserve"> (skew </w:t>
      </w:r>
      <w:proofErr w:type="gramStart"/>
      <w:r w:rsidRPr="00FC7487">
        <w:t xml:space="preserve">correction)   </w:t>
      </w:r>
      <w:proofErr w:type="gramEnd"/>
      <w:r w:rsidRPr="00FC7487">
        <w:t xml:space="preserve">                               │</w:t>
      </w:r>
    </w:p>
    <w:p w14:paraId="75EFB6F2" w14:textId="77777777" w:rsidR="00FC7487" w:rsidRPr="00FC7487" w:rsidRDefault="00FC7487" w:rsidP="00FC7487">
      <w:r w:rsidRPr="00FC7487">
        <w:t xml:space="preserve">│       1A.3 ROI crop (table region </w:t>
      </w:r>
      <w:proofErr w:type="gramStart"/>
      <w:r w:rsidRPr="00FC7487">
        <w:t xml:space="preserve">isolation)   </w:t>
      </w:r>
      <w:proofErr w:type="gramEnd"/>
      <w:r w:rsidRPr="00FC7487">
        <w:t xml:space="preserve">                      │</w:t>
      </w:r>
    </w:p>
    <w:p w14:paraId="084A6711" w14:textId="77777777" w:rsidR="00FC7487" w:rsidRPr="00FC7487" w:rsidRDefault="00FC7487" w:rsidP="00FC7487">
      <w:r w:rsidRPr="00FC7487">
        <w:t xml:space="preserve">│       1A.4 Split spread detection (book spine </w:t>
      </w:r>
      <w:proofErr w:type="gramStart"/>
      <w:r w:rsidRPr="00FC7487">
        <w:t xml:space="preserve">split)   </w:t>
      </w:r>
      <w:proofErr w:type="gramEnd"/>
      <w:r w:rsidRPr="00FC7487">
        <w:t xml:space="preserve">              │</w:t>
      </w:r>
    </w:p>
    <w:p w14:paraId="2960A21D" w14:textId="77777777" w:rsidR="00FC7487" w:rsidRPr="00FC7487" w:rsidRDefault="00FC7487" w:rsidP="00FC7487">
      <w:r w:rsidRPr="00FC7487">
        <w:t>│       1B.1 Background normalization                                  │</w:t>
      </w:r>
    </w:p>
    <w:p w14:paraId="7B37E914" w14:textId="77777777" w:rsidR="00FC7487" w:rsidRPr="00FC7487" w:rsidRDefault="00FC7487" w:rsidP="00FC7487">
      <w:r w:rsidRPr="00FC7487">
        <w:t>│       1B.2 Grid-preserving denoise                                   │</w:t>
      </w:r>
    </w:p>
    <w:p w14:paraId="2AF5AD76" w14:textId="77777777" w:rsidR="00FC7487" w:rsidRPr="00FC7487" w:rsidRDefault="00FC7487" w:rsidP="00FC7487">
      <w:r w:rsidRPr="00FC7487">
        <w:t>│       1B.3 Redaction mask generation                                 │</w:t>
      </w:r>
    </w:p>
    <w:p w14:paraId="2E0C51D3" w14:textId="77777777" w:rsidR="00FC7487" w:rsidRPr="00FC7487" w:rsidRDefault="00FC7487" w:rsidP="00FC7487">
      <w:r w:rsidRPr="00FC7487">
        <w:t>│       Final: Normalize + sharpen → preprocessed.jpg                  │</w:t>
      </w:r>
    </w:p>
    <w:p w14:paraId="29ABC9D8" w14:textId="77777777" w:rsidR="00FC7487" w:rsidRPr="00FC7487" w:rsidRDefault="00FC7487" w:rsidP="00FC7487">
      <w:r w:rsidRPr="00FC7487">
        <w:t>│                                                                      │</w:t>
      </w:r>
    </w:p>
    <w:p w14:paraId="3E6B342B" w14:textId="77777777" w:rsidR="00FC7487" w:rsidRPr="00FC7487" w:rsidRDefault="00FC7487" w:rsidP="00FC7487">
      <w:r w:rsidRPr="00FC7487">
        <w:t>│    2. OCR (Google Vision API) ──────────────────────────────────     │</w:t>
      </w:r>
    </w:p>
    <w:p w14:paraId="31BD2126" w14:textId="77777777" w:rsidR="00FC7487" w:rsidRPr="00FC7487" w:rsidRDefault="00FC7487" w:rsidP="00FC7487">
      <w:r w:rsidRPr="00FC7487">
        <w:t>│       Standard: DOCUMENT_TEXT_DETECTION on full page                  │</w:t>
      </w:r>
    </w:p>
    <w:p w14:paraId="3FAD8C3E" w14:textId="77777777" w:rsidR="00FC7487" w:rsidRPr="00FC7487" w:rsidRDefault="00FC7487" w:rsidP="00FC7487">
      <w:r w:rsidRPr="00FC7487">
        <w:t>│       Region-scoped: OCR plan from redaction mask → per-region OCR   │</w:t>
      </w:r>
    </w:p>
    <w:p w14:paraId="7FE9ED67" w14:textId="77777777" w:rsidR="00FC7487" w:rsidRPr="00FC7487" w:rsidRDefault="00FC7487" w:rsidP="00FC7487">
      <w:r w:rsidRPr="00FC7487">
        <w:t xml:space="preserve">│       Output: </w:t>
      </w:r>
      <w:proofErr w:type="spellStart"/>
      <w:r w:rsidRPr="00FC7487">
        <w:t>vision_</w:t>
      </w:r>
      <w:proofErr w:type="gramStart"/>
      <w:r w:rsidRPr="00FC7487">
        <w:t>result.json</w:t>
      </w:r>
      <w:proofErr w:type="spellEnd"/>
      <w:proofErr w:type="gramEnd"/>
      <w:r w:rsidRPr="00FC7487">
        <w:t xml:space="preserve"> + raw_text.txt                      │</w:t>
      </w:r>
    </w:p>
    <w:p w14:paraId="4C45822D" w14:textId="77777777" w:rsidR="00FC7487" w:rsidRPr="00FC7487" w:rsidRDefault="00FC7487" w:rsidP="00FC7487">
      <w:r w:rsidRPr="00FC7487">
        <w:t>│                                                                      │</w:t>
      </w:r>
    </w:p>
    <w:p w14:paraId="219FD8A2" w14:textId="77777777" w:rsidR="00FC7487" w:rsidRPr="00FC7487" w:rsidRDefault="00FC7487" w:rsidP="00FC7487">
      <w:r w:rsidRPr="00FC7487">
        <w:t>│    2.3 Structure-aware retry ───────────────────────────────────     │</w:t>
      </w:r>
    </w:p>
    <w:p w14:paraId="0C4681FE" w14:textId="77777777" w:rsidR="00FC7487" w:rsidRPr="00FC7487" w:rsidRDefault="00FC7487" w:rsidP="00FC7487">
      <w:r w:rsidRPr="00FC7487">
        <w:t>│       Evaluates table quality → ALT_HINTS / BINARIZED / HEADER_STRIP │</w:t>
      </w:r>
    </w:p>
    <w:p w14:paraId="07F59729" w14:textId="77777777" w:rsidR="00FC7487" w:rsidRPr="00FC7487" w:rsidRDefault="00FC7487" w:rsidP="00FC7487">
      <w:r w:rsidRPr="00FC7487">
        <w:t>│                                                                      │</w:t>
      </w:r>
    </w:p>
    <w:p w14:paraId="73B4C7F9" w14:textId="77777777" w:rsidR="00FC7487" w:rsidRPr="00FC7487" w:rsidRDefault="00FC7487" w:rsidP="00FC7487">
      <w:r w:rsidRPr="00FC7487">
        <w:t>│    3. TABLE EXTRACTION ─────────────────────────────────────────     │</w:t>
      </w:r>
    </w:p>
    <w:p w14:paraId="7968919E" w14:textId="77777777" w:rsidR="00FC7487" w:rsidRPr="00FC7487" w:rsidRDefault="00FC7487" w:rsidP="00FC7487">
      <w:r w:rsidRPr="00FC7487">
        <w:t xml:space="preserve">│       Template-locked → </w:t>
      </w:r>
      <w:proofErr w:type="spellStart"/>
      <w:proofErr w:type="gramStart"/>
      <w:r w:rsidRPr="00FC7487">
        <w:t>extractWithTemplate</w:t>
      </w:r>
      <w:proofErr w:type="spellEnd"/>
      <w:r w:rsidRPr="00FC7487">
        <w:t>(</w:t>
      </w:r>
      <w:proofErr w:type="gramEnd"/>
      <w:r w:rsidRPr="00FC7487">
        <w:t>)                        │</w:t>
      </w:r>
    </w:p>
    <w:p w14:paraId="3BA74579" w14:textId="77777777" w:rsidR="00FC7487" w:rsidRPr="00FC7487" w:rsidRDefault="00FC7487" w:rsidP="00FC7487">
      <w:r w:rsidRPr="00FC7487">
        <w:t xml:space="preserve">│       Marriage ledger → </w:t>
      </w:r>
      <w:proofErr w:type="spellStart"/>
      <w:proofErr w:type="gramStart"/>
      <w:r w:rsidRPr="00FC7487">
        <w:t>extractMarriageLedgerTable</w:t>
      </w:r>
      <w:proofErr w:type="spellEnd"/>
      <w:r w:rsidRPr="00FC7487">
        <w:t>(</w:t>
      </w:r>
      <w:proofErr w:type="gramEnd"/>
      <w:r w:rsidRPr="00FC7487">
        <w:t>)                  │</w:t>
      </w:r>
    </w:p>
    <w:p w14:paraId="1B20FC2A" w14:textId="77777777" w:rsidR="00FC7487" w:rsidRPr="00FC7487" w:rsidRDefault="00FC7487" w:rsidP="00FC7487">
      <w:r w:rsidRPr="00FC7487">
        <w:t xml:space="preserve">│       Generic → </w:t>
      </w:r>
      <w:proofErr w:type="spellStart"/>
      <w:proofErr w:type="gramStart"/>
      <w:r w:rsidRPr="00FC7487">
        <w:t>extractGenericTable</w:t>
      </w:r>
      <w:proofErr w:type="spellEnd"/>
      <w:r w:rsidRPr="00FC7487">
        <w:t>(</w:t>
      </w:r>
      <w:proofErr w:type="gramEnd"/>
      <w:r w:rsidRPr="00FC7487">
        <w:t>)                                │</w:t>
      </w:r>
    </w:p>
    <w:p w14:paraId="5B769C7D" w14:textId="77777777" w:rsidR="00FC7487" w:rsidRPr="00FC7487" w:rsidRDefault="00FC7487" w:rsidP="00FC7487">
      <w:r w:rsidRPr="00FC7487">
        <w:lastRenderedPageBreak/>
        <w:t xml:space="preserve">│       Form → </w:t>
      </w:r>
      <w:proofErr w:type="spellStart"/>
      <w:proofErr w:type="gramStart"/>
      <w:r w:rsidRPr="00FC7487">
        <w:t>extractFormPage</w:t>
      </w:r>
      <w:proofErr w:type="spellEnd"/>
      <w:r w:rsidRPr="00FC7487">
        <w:t>(</w:t>
      </w:r>
      <w:proofErr w:type="gramEnd"/>
      <w:r w:rsidRPr="00FC7487">
        <w:t xml:space="preserve">) / </w:t>
      </w:r>
      <w:proofErr w:type="spellStart"/>
      <w:proofErr w:type="gramStart"/>
      <w:r w:rsidRPr="00FC7487">
        <w:t>extractMultiFormPage</w:t>
      </w:r>
      <w:proofErr w:type="spellEnd"/>
      <w:r w:rsidRPr="00FC7487">
        <w:t>(</w:t>
      </w:r>
      <w:proofErr w:type="gramEnd"/>
      <w:r w:rsidRPr="00FC7487">
        <w:t>)               │</w:t>
      </w:r>
    </w:p>
    <w:p w14:paraId="705E6151" w14:textId="77777777" w:rsidR="00FC7487" w:rsidRPr="00FC7487" w:rsidRDefault="00FC7487" w:rsidP="00FC7487">
      <w:r w:rsidRPr="00FC7487">
        <w:t>│                                                                      │</w:t>
      </w:r>
    </w:p>
    <w:p w14:paraId="6FC84E91" w14:textId="77777777" w:rsidR="00FC7487" w:rsidRPr="00FC7487" w:rsidRDefault="00FC7487" w:rsidP="00FC7487">
      <w:r w:rsidRPr="00FC7487">
        <w:t>│    3.1 PROVENANCE ──────────────────────────────────────────────     │</w:t>
      </w:r>
    </w:p>
    <w:p w14:paraId="727B117A" w14:textId="77777777" w:rsidR="00FC7487" w:rsidRPr="00FC7487" w:rsidRDefault="00FC7487" w:rsidP="00FC7487">
      <w:r w:rsidRPr="00FC7487">
        <w:t>│       Token normalization → table provenance → field coverage        │</w:t>
      </w:r>
    </w:p>
    <w:p w14:paraId="765A5873" w14:textId="77777777" w:rsidR="00FC7487" w:rsidRPr="00FC7487" w:rsidRDefault="00FC7487" w:rsidP="00FC7487">
      <w:r w:rsidRPr="00FC7487">
        <w:t>│                                                                      │</w:t>
      </w:r>
    </w:p>
    <w:p w14:paraId="0300199C" w14:textId="77777777" w:rsidR="00FC7487" w:rsidRPr="00FC7487" w:rsidRDefault="00FC7487" w:rsidP="00FC7487">
      <w:r w:rsidRPr="00FC7487">
        <w:t>│    3.5 PARSE &amp; RECORD ASSEMBLY ─────────────────────────────────    │</w:t>
      </w:r>
    </w:p>
    <w:p w14:paraId="35E32374" w14:textId="77777777" w:rsidR="00FC7487" w:rsidRPr="00FC7487" w:rsidRDefault="00FC7487" w:rsidP="00FC7487">
      <w:r w:rsidRPr="00FC7487">
        <w:t xml:space="preserve">│       </w:t>
      </w:r>
      <w:proofErr w:type="spellStart"/>
      <w:r w:rsidRPr="00FC7487">
        <w:t>RecordAssembler</w:t>
      </w:r>
      <w:proofErr w:type="spellEnd"/>
      <w:r w:rsidRPr="00FC7487">
        <w:t xml:space="preserve"> (template-locked) or </w:t>
      </w:r>
      <w:proofErr w:type="spellStart"/>
      <w:r w:rsidRPr="00FC7487">
        <w:t>ColumnMapper</w:t>
      </w:r>
      <w:proofErr w:type="spellEnd"/>
      <w:r w:rsidRPr="00FC7487">
        <w:t xml:space="preserve"> (</w:t>
      </w:r>
      <w:proofErr w:type="gramStart"/>
      <w:r w:rsidRPr="00FC7487">
        <w:t xml:space="preserve">generic)   </w:t>
      </w:r>
      <w:proofErr w:type="gramEnd"/>
      <w:r w:rsidRPr="00FC7487">
        <w:t xml:space="preserve">  │</w:t>
      </w:r>
    </w:p>
    <w:p w14:paraId="65D3F24E" w14:textId="77777777" w:rsidR="00FC7487" w:rsidRPr="00FC7487" w:rsidRDefault="00FC7487" w:rsidP="00FC7487">
      <w:r w:rsidRPr="00FC7487">
        <w:t>│       Per-record crop + extract (</w:t>
      </w:r>
      <w:proofErr w:type="spellStart"/>
      <w:r w:rsidRPr="00FC7487">
        <w:t>record_crop</w:t>
      </w:r>
      <w:proofErr w:type="spellEnd"/>
      <w:r w:rsidRPr="00FC7487">
        <w:t xml:space="preserve"> mode </w:t>
      </w:r>
      <w:proofErr w:type="gramStart"/>
      <w:r w:rsidRPr="00FC7487">
        <w:t xml:space="preserve">only)   </w:t>
      </w:r>
      <w:proofErr w:type="gramEnd"/>
      <w:r w:rsidRPr="00FC7487">
        <w:t xml:space="preserve">           │</w:t>
      </w:r>
    </w:p>
    <w:p w14:paraId="0F039107" w14:textId="77777777" w:rsidR="00FC7487" w:rsidRPr="00FC7487" w:rsidRDefault="00FC7487" w:rsidP="00FC7487">
      <w:r w:rsidRPr="00FC7487">
        <w:t>│                                                                      │</w:t>
      </w:r>
    </w:p>
    <w:p w14:paraId="16DF623B" w14:textId="77777777" w:rsidR="00FC7487" w:rsidRPr="00FC7487" w:rsidRDefault="00FC7487" w:rsidP="00FC7487">
      <w:r w:rsidRPr="00FC7487">
        <w:t>│    4. SCORE &amp; ROUTE ────────────────────────────────────────────     │</w:t>
      </w:r>
    </w:p>
    <w:p w14:paraId="12C83D1D" w14:textId="77777777" w:rsidR="00FC7487" w:rsidRPr="00FC7487" w:rsidRDefault="00FC7487" w:rsidP="00FC7487">
      <w:r w:rsidRPr="00FC7487">
        <w:t>│       Combined quality + confidence → accepted / review / retry       │</w:t>
      </w:r>
    </w:p>
    <w:p w14:paraId="26DD468C" w14:textId="77777777" w:rsidR="00FC7487" w:rsidRPr="00FC7487" w:rsidRDefault="00FC7487" w:rsidP="00FC7487">
      <w:r w:rsidRPr="00FC7487">
        <w:t>│       ScoringV2: field-level scoring with provenance                 │</w:t>
      </w:r>
    </w:p>
    <w:p w14:paraId="11E82781" w14:textId="77777777" w:rsidR="00FC7487" w:rsidRPr="00FC7487" w:rsidRDefault="00FC7487" w:rsidP="00FC7487">
      <w:r w:rsidRPr="00FC7487">
        <w:t>│                                                                      │</w:t>
      </w:r>
    </w:p>
    <w:p w14:paraId="12402DA6" w14:textId="77777777" w:rsidR="00FC7487" w:rsidRPr="00FC7487" w:rsidRDefault="00FC7487" w:rsidP="00FC7487">
      <w:r w:rsidRPr="00FC7487">
        <w:t>│    5. CLASSIFY ─────────────────────────────────────────────────     │</w:t>
      </w:r>
    </w:p>
    <w:p w14:paraId="4323EC1B" w14:textId="77777777" w:rsidR="00FC7487" w:rsidRPr="00FC7487" w:rsidRDefault="00FC7487" w:rsidP="00FC7487">
      <w:r w:rsidRPr="00FC7487">
        <w:t>│       Keyword-based record type classifier (</w:t>
      </w:r>
      <w:proofErr w:type="spellStart"/>
      <w:r w:rsidRPr="00FC7487">
        <w:t>en</w:t>
      </w:r>
      <w:proofErr w:type="spellEnd"/>
      <w:r w:rsidRPr="00FC7487">
        <w:t>/</w:t>
      </w:r>
      <w:proofErr w:type="spellStart"/>
      <w:r w:rsidRPr="00FC7487">
        <w:t>el</w:t>
      </w:r>
      <w:proofErr w:type="spellEnd"/>
      <w:r w:rsidRPr="00FC7487">
        <w:t>/</w:t>
      </w:r>
      <w:proofErr w:type="spellStart"/>
      <w:proofErr w:type="gramStart"/>
      <w:r w:rsidRPr="00FC7487">
        <w:t>ru</w:t>
      </w:r>
      <w:proofErr w:type="spellEnd"/>
      <w:r w:rsidRPr="00FC7487">
        <w:t xml:space="preserve">)   </w:t>
      </w:r>
      <w:proofErr w:type="gramEnd"/>
      <w:r w:rsidRPr="00FC7487">
        <w:t xml:space="preserve">             │</w:t>
      </w:r>
    </w:p>
    <w:p w14:paraId="5425A77E" w14:textId="77777777" w:rsidR="00FC7487" w:rsidRPr="00FC7487" w:rsidRDefault="00FC7487" w:rsidP="00FC7487">
      <w:r w:rsidRPr="00FC7487">
        <w:t xml:space="preserve">│       Updates </w:t>
      </w:r>
      <w:proofErr w:type="spellStart"/>
      <w:r w:rsidRPr="00FC7487">
        <w:t>ocr_</w:t>
      </w:r>
      <w:proofErr w:type="gramStart"/>
      <w:r w:rsidRPr="00FC7487">
        <w:t>jobs.classifier</w:t>
      </w:r>
      <w:proofErr w:type="gramEnd"/>
      <w:r w:rsidRPr="00FC7487">
        <w:t>_suggested_type</w:t>
      </w:r>
      <w:proofErr w:type="spellEnd"/>
      <w:r w:rsidRPr="00FC7487">
        <w:t xml:space="preserve">                     │</w:t>
      </w:r>
    </w:p>
    <w:p w14:paraId="439764E4" w14:textId="77777777" w:rsidR="00FC7487" w:rsidRPr="00FC7487" w:rsidRDefault="00FC7487" w:rsidP="00FC7487">
      <w:r w:rsidRPr="00FC7487">
        <w:t>└─────────────────────────────</w:t>
      </w:r>
      <w:r w:rsidRPr="00FC7487">
        <w:rPr>
          <w:rFonts w:ascii="MS Gothic" w:eastAsia="MS Gothic" w:hAnsi="MS Gothic" w:cs="MS Gothic" w:hint="eastAsia"/>
        </w:rPr>
        <w:t>┬</w:t>
      </w:r>
      <w:r w:rsidRPr="00FC7487">
        <w:rPr>
          <w:rFonts w:ascii="Aptos" w:hAnsi="Aptos" w:cs="Aptos"/>
        </w:rPr>
        <w:t>────────────────────────────────────────┘</w:t>
      </w:r>
    </w:p>
    <w:p w14:paraId="220649AF" w14:textId="77777777" w:rsidR="00FC7487" w:rsidRPr="00FC7487" w:rsidRDefault="00FC7487" w:rsidP="00FC7487">
      <w:r w:rsidRPr="00FC7487">
        <w:t xml:space="preserve">                              </w:t>
      </w:r>
      <w:r w:rsidRPr="00FC7487">
        <w:rPr>
          <w:rFonts w:ascii="Arial" w:hAnsi="Arial" w:cs="Arial"/>
        </w:rPr>
        <w:t>▼</w:t>
      </w:r>
    </w:p>
    <w:p w14:paraId="664583A8" w14:textId="77777777" w:rsidR="00FC7487" w:rsidRPr="00FC7487" w:rsidRDefault="00FC7487" w:rsidP="00FC7487">
      <w:r w:rsidRPr="00FC7487">
        <w:t>┌──────────────────────────────────────────────────────────────────────┐</w:t>
      </w:r>
    </w:p>
    <w:p w14:paraId="13D8B002" w14:textId="77777777" w:rsidR="00FC7487" w:rsidRPr="00FC7487" w:rsidRDefault="00FC7487" w:rsidP="00FC7487">
      <w:r w:rsidRPr="00FC7487">
        <w:t>│                    FUSION &amp; REVIEW (</w:t>
      </w:r>
      <w:proofErr w:type="gramStart"/>
      <w:r w:rsidRPr="00FC7487">
        <w:t xml:space="preserve">Frontend)   </w:t>
      </w:r>
      <w:proofErr w:type="gramEnd"/>
      <w:r w:rsidRPr="00FC7487">
        <w:t xml:space="preserve">                     │</w:t>
      </w:r>
    </w:p>
    <w:p w14:paraId="7AE4E662" w14:textId="77777777" w:rsidR="00FC7487" w:rsidRPr="00FC7487" w:rsidRDefault="00FC7487" w:rsidP="00FC7487">
      <w:proofErr w:type="gramStart"/>
      <w:r w:rsidRPr="00FC7487">
        <w:t>│  Fusion</w:t>
      </w:r>
      <w:proofErr w:type="gramEnd"/>
      <w:r w:rsidRPr="00FC7487">
        <w:t xml:space="preserve"> drafts created in </w:t>
      </w:r>
      <w:proofErr w:type="spellStart"/>
      <w:r w:rsidRPr="00FC7487">
        <w:t>ocr_fused_drafts</w:t>
      </w:r>
      <w:proofErr w:type="spellEnd"/>
      <w:r w:rsidRPr="00FC7487">
        <w:t xml:space="preserve"> (tenant </w:t>
      </w:r>
      <w:proofErr w:type="gramStart"/>
      <w:r w:rsidRPr="00FC7487">
        <w:t xml:space="preserve">DB)   </w:t>
      </w:r>
      <w:proofErr w:type="gramEnd"/>
      <w:r w:rsidRPr="00FC7487">
        <w:t xml:space="preserve">           │</w:t>
      </w:r>
    </w:p>
    <w:p w14:paraId="3A673D81" w14:textId="77777777" w:rsidR="00FC7487" w:rsidRPr="00FC7487" w:rsidRDefault="00FC7487" w:rsidP="00FC7487">
      <w:proofErr w:type="gramStart"/>
      <w:r w:rsidRPr="00FC7487">
        <w:t>│  Human</w:t>
      </w:r>
      <w:proofErr w:type="gramEnd"/>
      <w:r w:rsidRPr="00FC7487">
        <w:t xml:space="preserve"> review: field editing, </w:t>
      </w:r>
      <w:proofErr w:type="spellStart"/>
      <w:r w:rsidRPr="00FC7487">
        <w:t>bbox</w:t>
      </w:r>
      <w:proofErr w:type="spellEnd"/>
      <w:r w:rsidRPr="00FC7487">
        <w:t xml:space="preserve"> overlay, correction log           │</w:t>
      </w:r>
    </w:p>
    <w:p w14:paraId="25AF5A1A" w14:textId="77777777" w:rsidR="00FC7487" w:rsidRPr="00FC7487" w:rsidRDefault="00FC7487" w:rsidP="00FC7487">
      <w:proofErr w:type="gramStart"/>
      <w:r w:rsidRPr="00FC7487">
        <w:t>│  Finalize</w:t>
      </w:r>
      <w:proofErr w:type="gramEnd"/>
      <w:r w:rsidRPr="00FC7487">
        <w:t xml:space="preserve"> → commit to </w:t>
      </w:r>
      <w:proofErr w:type="spellStart"/>
      <w:r w:rsidRPr="00FC7487">
        <w:t>baptism_records</w:t>
      </w:r>
      <w:proofErr w:type="spellEnd"/>
      <w:r w:rsidRPr="00FC7487">
        <w:t xml:space="preserve"> / </w:t>
      </w:r>
      <w:proofErr w:type="spellStart"/>
      <w:r w:rsidRPr="00FC7487">
        <w:t>marriage_records</w:t>
      </w:r>
      <w:proofErr w:type="spellEnd"/>
      <w:r w:rsidRPr="00FC7487">
        <w:t xml:space="preserve"> / etc.      │</w:t>
      </w:r>
    </w:p>
    <w:p w14:paraId="532061EC" w14:textId="77777777" w:rsidR="00FC7487" w:rsidRPr="00FC7487" w:rsidRDefault="00FC7487" w:rsidP="00FC7487">
      <w:r w:rsidRPr="00FC7487">
        <w:t>└──────────────────────────────────────────────────────────────────────┘</w:t>
      </w:r>
    </w:p>
    <w:p w14:paraId="1C5989B5" w14:textId="77777777" w:rsidR="00FC7487" w:rsidRPr="00FC7487" w:rsidRDefault="00FC7487" w:rsidP="00FC7487">
      <w:pPr>
        <w:rPr>
          <w:b/>
          <w:bCs/>
        </w:rPr>
      </w:pPr>
      <w:r w:rsidRPr="00FC7487">
        <w:rPr>
          <w:b/>
          <w:bCs/>
        </w:rPr>
        <w:t>File Inventory</w:t>
      </w:r>
    </w:p>
    <w:p w14:paraId="3204989B" w14:textId="77777777" w:rsidR="00FC7487" w:rsidRPr="00FC7487" w:rsidRDefault="00FC7487" w:rsidP="00FC7487">
      <w:pPr>
        <w:rPr>
          <w:b/>
          <w:bCs/>
        </w:rPr>
      </w:pPr>
      <w:r w:rsidRPr="00FC7487">
        <w:rPr>
          <w:b/>
          <w:bCs/>
        </w:rPr>
        <w:t>Backend — Worker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3"/>
        <w:gridCol w:w="4891"/>
      </w:tblGrid>
      <w:tr w:rsidR="00FC7487" w:rsidRPr="00FC7487" w14:paraId="3450DD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F4075" w14:textId="77777777" w:rsidR="00FC7487" w:rsidRPr="00FC7487" w:rsidRDefault="00FC7487" w:rsidP="00FC7487">
            <w:r w:rsidRPr="00FC7487">
              <w:rPr>
                <w:b/>
                <w:bCs/>
              </w:rPr>
              <w:lastRenderedPageBreak/>
              <w:t>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8B3A6" w14:textId="77777777" w:rsidR="00FC7487" w:rsidRPr="00FC7487" w:rsidRDefault="00FC7487" w:rsidP="00FC7487">
            <w:r w:rsidRPr="00FC7487">
              <w:rPr>
                <w:b/>
                <w:bCs/>
              </w:rPr>
              <w:t>Purpose</w:t>
            </w:r>
          </w:p>
        </w:tc>
      </w:tr>
      <w:tr w:rsidR="00FC7487" w:rsidRPr="00FC7487" w14:paraId="529D37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E4874" w14:textId="77777777" w:rsidR="00FC7487" w:rsidRPr="00FC7487" w:rsidRDefault="00FC7487" w:rsidP="00FC7487">
            <w:r w:rsidRPr="00FC7487">
              <w:t>server/</w:t>
            </w:r>
            <w:proofErr w:type="spellStart"/>
            <w:r w:rsidRPr="00FC7487">
              <w:t>src</w:t>
            </w:r>
            <w:proofErr w:type="spellEnd"/>
            <w:r w:rsidRPr="00FC7487">
              <w:t>/workers/</w:t>
            </w:r>
            <w:proofErr w:type="spellStart"/>
            <w:r w:rsidRPr="00FC7487">
              <w:t>ocrFeederWorker.ts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E59F0" w14:textId="77777777" w:rsidR="00FC7487" w:rsidRPr="00FC7487" w:rsidRDefault="00FC7487" w:rsidP="00FC7487">
            <w:r w:rsidRPr="00FC7487">
              <w:t xml:space="preserve">Main OCR pipeline worker (~2900 lines). Polls jobs, processes pages through preprocessing → OCR → extraction → scoring. Runs as separate </w:t>
            </w:r>
            <w:proofErr w:type="spellStart"/>
            <w:r w:rsidRPr="00FC7487">
              <w:t>systemd</w:t>
            </w:r>
            <w:proofErr w:type="spellEnd"/>
            <w:r w:rsidRPr="00FC7487">
              <w:t xml:space="preserve"> service (om-</w:t>
            </w:r>
            <w:proofErr w:type="spellStart"/>
            <w:r w:rsidRPr="00FC7487">
              <w:t>ocr</w:t>
            </w:r>
            <w:proofErr w:type="spellEnd"/>
            <w:r w:rsidRPr="00FC7487">
              <w:t>-worker).</w:t>
            </w:r>
          </w:p>
        </w:tc>
      </w:tr>
      <w:tr w:rsidR="00FC7487" w:rsidRPr="00FC7487" w14:paraId="57FD30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AEE99"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/processOcrJobAsync.js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04C55" w14:textId="77777777" w:rsidR="00FC7487" w:rsidRPr="00FC7487" w:rsidRDefault="00FC7487" w:rsidP="00FC7487">
            <w:r w:rsidRPr="00FC7487">
              <w:t>Legacy single-image OCR processor. Used as fallback when no feeder pages exist for a job. Calls Vision API and writes results to disk + DB.</w:t>
            </w:r>
          </w:p>
        </w:tc>
      </w:tr>
    </w:tbl>
    <w:p w14:paraId="273392A8" w14:textId="77777777" w:rsidR="00FC7487" w:rsidRPr="00FC7487" w:rsidRDefault="00FC7487" w:rsidP="00FC7487">
      <w:pPr>
        <w:rPr>
          <w:b/>
          <w:bCs/>
        </w:rPr>
      </w:pPr>
      <w:r w:rsidRPr="00FC7487">
        <w:rPr>
          <w:b/>
          <w:bCs/>
        </w:rPr>
        <w:t>Backend — Preprocessing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6"/>
        <w:gridCol w:w="3888"/>
      </w:tblGrid>
      <w:tr w:rsidR="00FC7487" w:rsidRPr="00FC7487" w14:paraId="7457D31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DFAD8" w14:textId="77777777" w:rsidR="00FC7487" w:rsidRPr="00FC7487" w:rsidRDefault="00FC7487" w:rsidP="00FC7487">
            <w:r w:rsidRPr="00FC7487">
              <w:rPr>
                <w:b/>
                <w:bCs/>
              </w:rPr>
              <w:t>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CF2B4" w14:textId="77777777" w:rsidR="00FC7487" w:rsidRPr="00FC7487" w:rsidRDefault="00FC7487" w:rsidP="00FC7487">
            <w:r w:rsidRPr="00FC7487">
              <w:rPr>
                <w:b/>
                <w:bCs/>
              </w:rPr>
              <w:t>Purpose</w:t>
            </w:r>
          </w:p>
        </w:tc>
      </w:tr>
      <w:tr w:rsidR="00FC7487" w:rsidRPr="00FC7487" w14:paraId="0E7EAA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AB7CE"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index.ts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A4390" w14:textId="77777777" w:rsidR="00FC7487" w:rsidRPr="00FC7487" w:rsidRDefault="00FC7487" w:rsidP="00FC7487">
            <w:r w:rsidRPr="00FC7487">
              <w:t>Barrel export for all preprocessing modules</w:t>
            </w:r>
          </w:p>
        </w:tc>
      </w:tr>
      <w:tr w:rsidR="00FC7487" w:rsidRPr="00FC7487" w14:paraId="553574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08987"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borderDetection.ts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8D0F8" w14:textId="77777777" w:rsidR="00FC7487" w:rsidRPr="00FC7487" w:rsidRDefault="00FC7487" w:rsidP="00FC7487">
            <w:r w:rsidRPr="00FC7487">
              <w:t>Step 1A.1 — Detects and removes black borders from scanned images</w:t>
            </w:r>
          </w:p>
        </w:tc>
      </w:tr>
      <w:tr w:rsidR="00FC7487" w:rsidRPr="00FC7487" w14:paraId="076401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64054"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deskew.ts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EC4E3" w14:textId="77777777" w:rsidR="00FC7487" w:rsidRPr="00FC7487" w:rsidRDefault="00FC7487" w:rsidP="00FC7487">
            <w:r w:rsidRPr="00FC7487">
              <w:t>Step 1A.2 — Detects and corrects page skew using line detection</w:t>
            </w:r>
          </w:p>
        </w:tc>
      </w:tr>
      <w:tr w:rsidR="00FC7487" w:rsidRPr="00FC7487" w14:paraId="7E59B9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5693D"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roiCrop.ts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306D3" w14:textId="77777777" w:rsidR="00FC7487" w:rsidRPr="00FC7487" w:rsidRDefault="00FC7487" w:rsidP="00FC7487">
            <w:r w:rsidRPr="00FC7487">
              <w:t>Step 1A.3 — Isolates the table/content region, discarding margins</w:t>
            </w:r>
          </w:p>
        </w:tc>
      </w:tr>
      <w:tr w:rsidR="00FC7487" w:rsidRPr="00FC7487" w14:paraId="35AF6E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680FC"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splitSpread.ts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F1E70" w14:textId="77777777" w:rsidR="00FC7487" w:rsidRPr="00FC7487" w:rsidRDefault="00FC7487" w:rsidP="00FC7487">
            <w:r w:rsidRPr="00FC7487">
              <w:t>Step 1A.4 — Detects book spine and splits two-page spreads</w:t>
            </w:r>
          </w:p>
        </w:tc>
      </w:tr>
      <w:tr w:rsidR="00FC7487" w:rsidRPr="00FC7487" w14:paraId="7549E8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B8113" w14:textId="77777777" w:rsidR="00FC7487" w:rsidRPr="00FC7487" w:rsidRDefault="00FC7487" w:rsidP="00FC7487">
            <w:r w:rsidRPr="00FC7487">
              <w:lastRenderedPageBreak/>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bgNormalize.ts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3895F" w14:textId="77777777" w:rsidR="00FC7487" w:rsidRPr="00FC7487" w:rsidRDefault="00FC7487" w:rsidP="00FC7487">
            <w:r w:rsidRPr="00FC7487">
              <w:t>Step 1B.1 — Normalizes uneven background illumination</w:t>
            </w:r>
          </w:p>
        </w:tc>
      </w:tr>
      <w:tr w:rsidR="00FC7487" w:rsidRPr="00FC7487" w14:paraId="223A98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08659"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denoise.ts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ED914" w14:textId="77777777" w:rsidR="00FC7487" w:rsidRPr="00FC7487" w:rsidRDefault="00FC7487" w:rsidP="00FC7487">
            <w:r w:rsidRPr="00FC7487">
              <w:t>Step 1B.2 — Grid-preserving denoising (removes speckles, keeps table lines)</w:t>
            </w:r>
          </w:p>
        </w:tc>
      </w:tr>
      <w:tr w:rsidR="00FC7487" w:rsidRPr="00FC7487" w14:paraId="64722F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758DB"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redaction.ts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8A4AB" w14:textId="77777777" w:rsidR="00FC7487" w:rsidRPr="00FC7487" w:rsidRDefault="00FC7487" w:rsidP="00FC7487">
            <w:r w:rsidRPr="00FC7487">
              <w:t>Step 1B.3 — Generates conservative redaction mask (non-destructive)</w:t>
            </w:r>
          </w:p>
        </w:tc>
      </w:tr>
      <w:tr w:rsidR="00FC7487" w:rsidRPr="00FC7487" w14:paraId="24E476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62E2E"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ocrPlan.ts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64FEA" w14:textId="77777777" w:rsidR="00FC7487" w:rsidRPr="00FC7487" w:rsidRDefault="00FC7487" w:rsidP="00FC7487">
            <w:r w:rsidRPr="00FC7487">
              <w:t>Generates region plan from redaction mask for region-scoped OCR</w:t>
            </w:r>
          </w:p>
        </w:tc>
      </w:tr>
      <w:tr w:rsidR="00FC7487" w:rsidRPr="00FC7487" w14:paraId="1BD2CD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4E40B"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ocrProfiles.ts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D7733" w14:textId="77777777" w:rsidR="00FC7487" w:rsidRPr="00FC7487" w:rsidRDefault="00FC7487" w:rsidP="00FC7487">
            <w:r w:rsidRPr="00FC7487">
              <w:t>Selects OCR profiles per region (language hints, DPI settings)</w:t>
            </w:r>
          </w:p>
        </w:tc>
      </w:tr>
      <w:tr w:rsidR="00FC7487" w:rsidRPr="00FC7487" w14:paraId="267A40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07A2A"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canonicalDims.ts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B5860" w14:textId="77777777" w:rsidR="00FC7487" w:rsidRPr="00FC7487" w:rsidRDefault="00FC7487" w:rsidP="00FC7487">
            <w:r w:rsidRPr="00FC7487">
              <w:t>Resolves canonical pixel dimensions and fixes Vision API EXIF issues</w:t>
            </w:r>
          </w:p>
        </w:tc>
      </w:tr>
      <w:tr w:rsidR="00FC7487" w:rsidRPr="00FC7487" w14:paraId="11A7F5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3F8CC"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templateSpec.ts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C702C" w14:textId="77777777" w:rsidR="00FC7487" w:rsidRPr="00FC7487" w:rsidRDefault="00FC7487" w:rsidP="00FC7487">
            <w:r w:rsidRPr="00FC7487">
              <w:t>Template-locked extraction: column definitions, token clustering, row detection</w:t>
            </w:r>
          </w:p>
        </w:tc>
      </w:tr>
      <w:tr w:rsidR="00FC7487" w:rsidRPr="00FC7487" w14:paraId="1CD4B3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25A87"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structureRetry.ts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7F1D2" w14:textId="77777777" w:rsidR="00FC7487" w:rsidRPr="00FC7487" w:rsidRDefault="00FC7487" w:rsidP="00FC7487">
            <w:r w:rsidRPr="00FC7487">
              <w:t xml:space="preserve">Structure-aware </w:t>
            </w:r>
            <w:proofErr w:type="gramStart"/>
            <w:r w:rsidRPr="00FC7487">
              <w:t>retry:</w:t>
            </w:r>
            <w:proofErr w:type="gramEnd"/>
            <w:r w:rsidRPr="00FC7487">
              <w:t xml:space="preserve"> evaluates extraction quality and selects retry strategy</w:t>
            </w:r>
          </w:p>
        </w:tc>
      </w:tr>
      <w:tr w:rsidR="00FC7487" w:rsidRPr="00FC7487" w14:paraId="2FF4A9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D91AC" w14:textId="77777777" w:rsidR="00FC7487" w:rsidRPr="00FC7487" w:rsidRDefault="00FC7487" w:rsidP="00FC7487">
            <w:r w:rsidRPr="00FC7487">
              <w:lastRenderedPageBreak/>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provenance.ts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A3232" w14:textId="77777777" w:rsidR="00FC7487" w:rsidRPr="00FC7487" w:rsidRDefault="00FC7487" w:rsidP="00FC7487">
            <w:r w:rsidRPr="00FC7487">
              <w:t xml:space="preserve">Token normalization, table provenance, record </w:t>
            </w:r>
            <w:proofErr w:type="gramStart"/>
            <w:r w:rsidRPr="00FC7487">
              <w:t>candidates</w:t>
            </w:r>
            <w:proofErr w:type="gramEnd"/>
            <w:r w:rsidRPr="00FC7487">
              <w:t xml:space="preserve"> provenance</w:t>
            </w:r>
          </w:p>
        </w:tc>
      </w:tr>
      <w:tr w:rsidR="00FC7487" w:rsidRPr="00FC7487" w14:paraId="4F0948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CCD9F"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/preprocessing/scoringV2.ts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92CD1" w14:textId="77777777" w:rsidR="00FC7487" w:rsidRPr="00FC7487" w:rsidRDefault="00FC7487" w:rsidP="00FC7487">
            <w:r w:rsidRPr="00FC7487">
              <w:t>Field-level scoring with provenance (per-row + per-field confidence)</w:t>
            </w:r>
          </w:p>
        </w:tc>
      </w:tr>
      <w:tr w:rsidR="00FC7487" w:rsidRPr="00FC7487" w14:paraId="30BA9C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DE2B7"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autocommit.ts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F4D71" w14:textId="77777777" w:rsidR="00FC7487" w:rsidRPr="00FC7487" w:rsidRDefault="00FC7487" w:rsidP="00FC7487">
            <w:r w:rsidRPr="00FC7487">
              <w:t>Auto-commit logic for high-confidence records</w:t>
            </w:r>
          </w:p>
        </w:tc>
      </w:tr>
      <w:tr w:rsidR="00FC7487" w:rsidRPr="00FC7487" w14:paraId="2EAEEE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17AD0"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rollback.ts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13A1C" w14:textId="77777777" w:rsidR="00FC7487" w:rsidRPr="00FC7487" w:rsidRDefault="00FC7487" w:rsidP="00FC7487">
            <w:r w:rsidRPr="00FC7487">
              <w:t>Rollback support for committed records</w:t>
            </w:r>
          </w:p>
        </w:tc>
      </w:tr>
      <w:tr w:rsidR="00FC7487" w:rsidRPr="00FC7487" w14:paraId="098F25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69381"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/preprocessing/</w:t>
            </w:r>
            <w:proofErr w:type="spellStart"/>
            <w:r w:rsidRPr="00FC7487">
              <w:t>correctionLog.ts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561A0" w14:textId="77777777" w:rsidR="00FC7487" w:rsidRPr="00FC7487" w:rsidRDefault="00FC7487" w:rsidP="00FC7487">
            <w:r w:rsidRPr="00FC7487">
              <w:t>Tracks human corrections for learning feedback</w:t>
            </w:r>
          </w:p>
        </w:tc>
      </w:tr>
    </w:tbl>
    <w:p w14:paraId="53AF8144" w14:textId="77777777" w:rsidR="00FC7487" w:rsidRPr="00FC7487" w:rsidRDefault="00FC7487" w:rsidP="00FC7487">
      <w:pPr>
        <w:rPr>
          <w:b/>
          <w:bCs/>
        </w:rPr>
      </w:pPr>
      <w:r w:rsidRPr="00FC7487">
        <w:rPr>
          <w:b/>
          <w:bCs/>
        </w:rPr>
        <w:t>Backend — Extraction &amp;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5"/>
        <w:gridCol w:w="4299"/>
      </w:tblGrid>
      <w:tr w:rsidR="00FC7487" w:rsidRPr="00FC7487" w14:paraId="038C68E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EEB11" w14:textId="77777777" w:rsidR="00FC7487" w:rsidRPr="00FC7487" w:rsidRDefault="00FC7487" w:rsidP="00FC7487">
            <w:r w:rsidRPr="00FC7487">
              <w:rPr>
                <w:b/>
                <w:bCs/>
              </w:rPr>
              <w:t>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CAB16" w14:textId="77777777" w:rsidR="00FC7487" w:rsidRPr="00FC7487" w:rsidRDefault="00FC7487" w:rsidP="00FC7487">
            <w:r w:rsidRPr="00FC7487">
              <w:rPr>
                <w:b/>
                <w:bCs/>
              </w:rPr>
              <w:t>Purpose</w:t>
            </w:r>
          </w:p>
        </w:tc>
      </w:tr>
      <w:tr w:rsidR="00FC7487" w:rsidRPr="00FC7487" w14:paraId="67A2AD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012D8"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/layouts/marriage_ledger_v1.js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FCE85" w14:textId="77777777" w:rsidR="00FC7487" w:rsidRPr="00FC7487" w:rsidRDefault="00FC7487" w:rsidP="00FC7487">
            <w:r w:rsidRPr="00FC7487">
              <w:t>Marriage-specific layout extractor with hard-coded column bands</w:t>
            </w:r>
          </w:p>
        </w:tc>
      </w:tr>
      <w:tr w:rsidR="00FC7487" w:rsidRPr="00FC7487" w14:paraId="3D18DB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EDC14"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/layouts/generic_table.js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DD033" w14:textId="77777777" w:rsidR="00FC7487" w:rsidRPr="00FC7487" w:rsidRDefault="00FC7487" w:rsidP="00FC7487">
            <w:r w:rsidRPr="00FC7487">
              <w:t>Layout-agnostic table extractor using Y-clustering + X-gap column detection</w:t>
            </w:r>
          </w:p>
        </w:tc>
      </w:tr>
      <w:tr w:rsidR="00FC7487" w:rsidRPr="00FC7487" w14:paraId="145C99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375E3"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w:t>
            </w:r>
            <w:proofErr w:type="spellStart"/>
            <w:r w:rsidRPr="00FC7487">
              <w:t>columnMapper.ts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E8B24" w14:textId="77777777" w:rsidR="00FC7487" w:rsidRPr="00FC7487" w:rsidRDefault="00FC7487" w:rsidP="00FC7487">
            <w:r w:rsidRPr="00FC7487">
              <w:t>Maps table columns → record fields using known layouts or header inference</w:t>
            </w:r>
          </w:p>
        </w:tc>
      </w:tr>
      <w:tr w:rsidR="00FC7487" w:rsidRPr="00FC7487" w14:paraId="77071E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3F128" w14:textId="77777777" w:rsidR="00FC7487" w:rsidRPr="00FC7487" w:rsidRDefault="00FC7487" w:rsidP="00FC7487">
            <w:r w:rsidRPr="00FC7487">
              <w:lastRenderedPageBreak/>
              <w:t>server/</w:t>
            </w:r>
            <w:proofErr w:type="spellStart"/>
            <w:r w:rsidRPr="00FC7487">
              <w:t>src</w:t>
            </w:r>
            <w:proofErr w:type="spellEnd"/>
            <w:r w:rsidRPr="00FC7487">
              <w:t>/</w:t>
            </w:r>
            <w:proofErr w:type="spellStart"/>
            <w:r w:rsidRPr="00FC7487">
              <w:t>ocr</w:t>
            </w:r>
            <w:proofErr w:type="spellEnd"/>
            <w:r w:rsidRPr="00FC7487">
              <w:t>/</w:t>
            </w:r>
            <w:proofErr w:type="spellStart"/>
            <w:r w:rsidRPr="00FC7487">
              <w:t>recordAssembler.ts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765BE" w14:textId="77777777" w:rsidR="00FC7487" w:rsidRPr="00FC7487" w:rsidRDefault="00FC7487" w:rsidP="00FC7487">
            <w:r w:rsidRPr="00FC7487">
              <w:t>Groups multi-row physical rows into logical records (template-locked mode)</w:t>
            </w:r>
          </w:p>
        </w:tc>
      </w:tr>
      <w:tr w:rsidR="00FC7487" w:rsidRPr="00FC7487" w14:paraId="45A13E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B58EA"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w:t>
            </w:r>
            <w:proofErr w:type="spellStart"/>
            <w:r w:rsidRPr="00FC7487">
              <w:t>layoutExtractor.ts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EFFA0" w14:textId="77777777" w:rsidR="00FC7487" w:rsidRPr="00FC7487" w:rsidRDefault="00FC7487" w:rsidP="00FC7487">
            <w:r w:rsidRPr="00FC7487">
              <w:t>Anchor-based field extraction using search zones</w:t>
            </w:r>
          </w:p>
        </w:tc>
      </w:tr>
      <w:tr w:rsidR="00FC7487" w:rsidRPr="00FC7487" w14:paraId="5293DE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4B444"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w:t>
            </w:r>
            <w:proofErr w:type="spellStart"/>
            <w:r w:rsidRPr="00FC7487">
              <w:t>formExtractor.ts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47FB4" w14:textId="77777777" w:rsidR="00FC7487" w:rsidRPr="00FC7487" w:rsidRDefault="00FC7487" w:rsidP="00FC7487">
            <w:r w:rsidRPr="00FC7487">
              <w:t>Form-mode extractor (single/multi records per page, anchor detection)</w:t>
            </w:r>
          </w:p>
        </w:tc>
      </w:tr>
      <w:tr w:rsidR="00FC7487" w:rsidRPr="00FC7487" w14:paraId="2FDD22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DAFFA" w14:textId="77777777" w:rsidR="00FC7487" w:rsidRPr="00FC7487" w:rsidRDefault="00FC7487" w:rsidP="00FC7487">
            <w:r w:rsidRPr="00FC7487">
              <w:t>server/</w:t>
            </w:r>
            <w:proofErr w:type="spellStart"/>
            <w:r w:rsidRPr="00FC7487">
              <w:t>src</w:t>
            </w:r>
            <w:proofErr w:type="spellEnd"/>
            <w:r w:rsidRPr="00FC7487">
              <w:t>/</w:t>
            </w:r>
            <w:proofErr w:type="spellStart"/>
            <w:r w:rsidRPr="00FC7487">
              <w:t>ocr</w:t>
            </w:r>
            <w:proofErr w:type="spellEnd"/>
            <w:r w:rsidRPr="00FC7487">
              <w:t>/</w:t>
            </w:r>
            <w:proofErr w:type="spellStart"/>
            <w:r w:rsidRPr="00FC7487">
              <w:t>roiConfig.ts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4BAC0" w14:textId="77777777" w:rsidR="00FC7487" w:rsidRPr="00FC7487" w:rsidRDefault="00FC7487" w:rsidP="00FC7487">
            <w:r w:rsidRPr="00FC7487">
              <w:t>ROI configuration for different document types</w:t>
            </w:r>
          </w:p>
        </w:tc>
      </w:tr>
      <w:tr w:rsidR="00FC7487" w:rsidRPr="00FC7487" w14:paraId="775FD3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83943" w14:textId="77777777" w:rsidR="00FC7487" w:rsidRPr="00FC7487" w:rsidRDefault="00FC7487" w:rsidP="00FC7487">
            <w:r w:rsidRPr="00FC7487">
              <w:t>server/</w:t>
            </w:r>
            <w:proofErr w:type="spellStart"/>
            <w:r w:rsidRPr="00FC7487">
              <w:t>src</w:t>
            </w:r>
            <w:proofErr w:type="spellEnd"/>
            <w:r w:rsidRPr="00FC7487">
              <w:t>/utils/</w:t>
            </w:r>
            <w:proofErr w:type="spellStart"/>
            <w:r w:rsidRPr="00FC7487">
              <w:t>ocrClassifier.ts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9A730" w14:textId="77777777" w:rsidR="00FC7487" w:rsidRPr="00FC7487" w:rsidRDefault="00FC7487" w:rsidP="00FC7487">
            <w:r w:rsidRPr="00FC7487">
              <w:t>Keyword-based record type classifier (baptism/marriage/funeral) with multilingual patterns (</w:t>
            </w:r>
            <w:proofErr w:type="spellStart"/>
            <w:r w:rsidRPr="00FC7487">
              <w:t>en</w:t>
            </w:r>
            <w:proofErr w:type="spellEnd"/>
            <w:r w:rsidRPr="00FC7487">
              <w:t xml:space="preserve">, </w:t>
            </w:r>
            <w:proofErr w:type="spellStart"/>
            <w:r w:rsidRPr="00FC7487">
              <w:t>el</w:t>
            </w:r>
            <w:proofErr w:type="spellEnd"/>
            <w:r w:rsidRPr="00FC7487">
              <w:t xml:space="preserve">, </w:t>
            </w:r>
            <w:proofErr w:type="spellStart"/>
            <w:r w:rsidRPr="00FC7487">
              <w:t>ru</w:t>
            </w:r>
            <w:proofErr w:type="spellEnd"/>
            <w:r w:rsidRPr="00FC7487">
              <w:t>)</w:t>
            </w:r>
          </w:p>
        </w:tc>
      </w:tr>
    </w:tbl>
    <w:p w14:paraId="3236219F" w14:textId="77777777" w:rsidR="00FC7487" w:rsidRPr="00FC7487" w:rsidRDefault="00FC7487" w:rsidP="00FC7487">
      <w:pPr>
        <w:rPr>
          <w:b/>
          <w:bCs/>
        </w:rPr>
      </w:pPr>
      <w:r w:rsidRPr="00FC7487">
        <w:rPr>
          <w:b/>
          <w:bCs/>
        </w:rPr>
        <w:t>Backend — 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4"/>
        <w:gridCol w:w="3082"/>
        <w:gridCol w:w="1898"/>
      </w:tblGrid>
      <w:tr w:rsidR="00FC7487" w:rsidRPr="00FC7487" w14:paraId="4A33E23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49F5C" w14:textId="77777777" w:rsidR="00FC7487" w:rsidRPr="00FC7487" w:rsidRDefault="00FC7487" w:rsidP="00FC7487">
            <w:r w:rsidRPr="00FC7487">
              <w:rPr>
                <w:b/>
                <w:bCs/>
              </w:rPr>
              <w:t>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27B04" w14:textId="77777777" w:rsidR="00FC7487" w:rsidRPr="00FC7487" w:rsidRDefault="00FC7487" w:rsidP="00FC7487">
            <w:r w:rsidRPr="00FC7487">
              <w:rPr>
                <w:b/>
                <w:bCs/>
              </w:rPr>
              <w:t>Mount 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62631" w14:textId="77777777" w:rsidR="00FC7487" w:rsidRPr="00FC7487" w:rsidRDefault="00FC7487" w:rsidP="00FC7487">
            <w:r w:rsidRPr="00FC7487">
              <w:rPr>
                <w:b/>
                <w:bCs/>
              </w:rPr>
              <w:t>Purpose</w:t>
            </w:r>
          </w:p>
        </w:tc>
      </w:tr>
      <w:tr w:rsidR="00FC7487" w:rsidRPr="00FC7487" w14:paraId="1A385F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95B13" w14:textId="77777777" w:rsidR="00FC7487" w:rsidRPr="00FC7487" w:rsidRDefault="00FC7487" w:rsidP="00FC7487">
            <w:r w:rsidRPr="00FC7487">
              <w:t>server/</w:t>
            </w:r>
            <w:proofErr w:type="spellStart"/>
            <w:r w:rsidRPr="00FC7487">
              <w:t>src</w:t>
            </w:r>
            <w:proofErr w:type="spellEnd"/>
            <w:r w:rsidRPr="00FC7487">
              <w:t>/routes/feeder.js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7C99C" w14:textId="77777777" w:rsidR="00FC7487" w:rsidRPr="00FC7487" w:rsidRDefault="00FC7487" w:rsidP="00FC7487">
            <w:r w:rsidRPr="00FC7487">
              <w:t>/</w:t>
            </w:r>
            <w:proofErr w:type="spellStart"/>
            <w:r w:rsidRPr="00FC7487">
              <w:t>api</w:t>
            </w:r>
            <w:proofErr w:type="spellEnd"/>
            <w:r w:rsidRPr="00FC7487">
              <w:t>/feeder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E3A1E" w14:textId="77777777" w:rsidR="00FC7487" w:rsidRPr="00FC7487" w:rsidRDefault="00FC7487" w:rsidP="00FC7487">
            <w:r w:rsidRPr="00FC7487">
              <w:t>Upload/ingest endpoint, job &amp; page CRUD, retry</w:t>
            </w:r>
          </w:p>
        </w:tc>
      </w:tr>
      <w:tr w:rsidR="00FC7487" w:rsidRPr="00FC7487" w14:paraId="4DD824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75999" w14:textId="77777777" w:rsidR="00FC7487" w:rsidRPr="00FC7487" w:rsidRDefault="00FC7487" w:rsidP="00FC7487">
            <w:r w:rsidRPr="00FC7487">
              <w:t>server/</w:t>
            </w:r>
            <w:proofErr w:type="spellStart"/>
            <w:r w:rsidRPr="00FC7487">
              <w:t>src</w:t>
            </w:r>
            <w:proofErr w:type="spellEnd"/>
            <w:r w:rsidRPr="00FC7487">
              <w:t>/routes/</w:t>
            </w:r>
            <w:proofErr w:type="spellStart"/>
            <w:r w:rsidRPr="00FC7487">
              <w:t>ocr</w:t>
            </w:r>
            <w:proofErr w:type="spellEnd"/>
            <w:r w:rsidRPr="00FC7487">
              <w:t>/</w:t>
            </w:r>
            <w:proofErr w:type="spellStart"/>
            <w:r w:rsidRPr="00FC7487">
              <w:t>index.ts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5428F" w14:textId="77777777" w:rsidR="00FC7487" w:rsidRPr="00FC7487" w:rsidRDefault="00FC7487" w:rsidP="00FC7487">
            <w:r w:rsidRPr="00FC748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74B14" w14:textId="77777777" w:rsidR="00FC7487" w:rsidRPr="00FC7487" w:rsidRDefault="00FC7487" w:rsidP="00FC7487">
            <w:r w:rsidRPr="00FC7487">
              <w:t>OCR route aggregator — mounts all sub-routers</w:t>
            </w:r>
          </w:p>
        </w:tc>
      </w:tr>
      <w:tr w:rsidR="00FC7487" w:rsidRPr="00FC7487" w14:paraId="56389D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AA0EA" w14:textId="77777777" w:rsidR="00FC7487" w:rsidRPr="00FC7487" w:rsidRDefault="00FC7487" w:rsidP="00FC7487">
            <w:r w:rsidRPr="00FC7487">
              <w:lastRenderedPageBreak/>
              <w:t>server/</w:t>
            </w:r>
            <w:proofErr w:type="spellStart"/>
            <w:r w:rsidRPr="00FC7487">
              <w:t>src</w:t>
            </w:r>
            <w:proofErr w:type="spellEnd"/>
            <w:r w:rsidRPr="00FC7487">
              <w:t>/routes/</w:t>
            </w:r>
            <w:proofErr w:type="spellStart"/>
            <w:r w:rsidRPr="00FC7487">
              <w:t>ocr</w:t>
            </w:r>
            <w:proofErr w:type="spellEnd"/>
            <w:r w:rsidRPr="00FC7487">
              <w:t>/</w:t>
            </w:r>
            <w:proofErr w:type="spellStart"/>
            <w:r w:rsidRPr="00FC7487">
              <w:t>jobs.ts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C2DAF" w14:textId="77777777" w:rsidR="00FC7487" w:rsidRPr="00FC7487" w:rsidRDefault="00FC7487" w:rsidP="00FC7487">
            <w:r w:rsidRPr="00FC7487">
              <w:t>/</w:t>
            </w:r>
            <w:proofErr w:type="spellStart"/>
            <w:proofErr w:type="gramStart"/>
            <w:r w:rsidRPr="00FC7487">
              <w:t>api</w:t>
            </w:r>
            <w:proofErr w:type="spellEnd"/>
            <w:proofErr w:type="gramEnd"/>
            <w:r w:rsidRPr="00FC7487">
              <w:t>/church</w:t>
            </w:r>
            <w:proofErr w:type="gramStart"/>
            <w:r w:rsidRPr="00FC7487">
              <w:t>/:</w:t>
            </w:r>
            <w:proofErr w:type="spellStart"/>
            <w:r w:rsidRPr="00FC7487">
              <w:t>churchId</w:t>
            </w:r>
            <w:proofErr w:type="spellEnd"/>
            <w:proofErr w:type="gramEnd"/>
            <w:r w:rsidRPr="00FC7487">
              <w:t>/</w:t>
            </w:r>
            <w:proofErr w:type="spellStart"/>
            <w:r w:rsidRPr="00FC7487">
              <w:t>ocr</w:t>
            </w:r>
            <w:proofErr w:type="spellEnd"/>
            <w:r w:rsidRPr="00FC7487">
              <w:t xml:space="preserve"> + /</w:t>
            </w:r>
            <w:proofErr w:type="spellStart"/>
            <w:r w:rsidRPr="00FC7487">
              <w:t>api</w:t>
            </w:r>
            <w:proofErr w:type="spellEnd"/>
            <w:r w:rsidRPr="00FC7487">
              <w:t>/</w:t>
            </w:r>
            <w:proofErr w:type="spellStart"/>
            <w:r w:rsidRPr="00FC7487">
              <w:t>ocr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19C5E" w14:textId="77777777" w:rsidR="00FC7487" w:rsidRPr="00FC7487" w:rsidRDefault="00FC7487" w:rsidP="00FC7487">
            <w:r w:rsidRPr="00FC7487">
              <w:t>List/create OCR jobs (church-scoped + platform)</w:t>
            </w:r>
          </w:p>
        </w:tc>
      </w:tr>
      <w:tr w:rsidR="00FC7487" w:rsidRPr="00FC7487" w14:paraId="05FF46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E87FF" w14:textId="77777777" w:rsidR="00FC7487" w:rsidRPr="00FC7487" w:rsidRDefault="00FC7487" w:rsidP="00FC7487">
            <w:r w:rsidRPr="00FC7487">
              <w:t>server/</w:t>
            </w:r>
            <w:proofErr w:type="spellStart"/>
            <w:r w:rsidRPr="00FC7487">
              <w:t>src</w:t>
            </w:r>
            <w:proofErr w:type="spellEnd"/>
            <w:r w:rsidRPr="00FC7487">
              <w:t>/routes/</w:t>
            </w:r>
            <w:proofErr w:type="spellStart"/>
            <w:r w:rsidRPr="00FC7487">
              <w:t>ocr</w:t>
            </w:r>
            <w:proofErr w:type="spellEnd"/>
            <w:r w:rsidRPr="00FC7487">
              <w:t>/</w:t>
            </w:r>
            <w:proofErr w:type="spellStart"/>
            <w:r w:rsidRPr="00FC7487">
              <w:t>settings.ts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41555" w14:textId="77777777" w:rsidR="00FC7487" w:rsidRPr="00FC7487" w:rsidRDefault="00FC7487" w:rsidP="00FC7487">
            <w:r w:rsidRPr="00FC7487">
              <w:t>/</w:t>
            </w:r>
            <w:proofErr w:type="spellStart"/>
            <w:proofErr w:type="gramStart"/>
            <w:r w:rsidRPr="00FC7487">
              <w:t>api</w:t>
            </w:r>
            <w:proofErr w:type="spellEnd"/>
            <w:proofErr w:type="gramEnd"/>
            <w:r w:rsidRPr="00FC7487">
              <w:t>/church</w:t>
            </w:r>
            <w:proofErr w:type="gramStart"/>
            <w:r w:rsidRPr="00FC7487">
              <w:t>/:</w:t>
            </w:r>
            <w:proofErr w:type="spellStart"/>
            <w:r w:rsidRPr="00FC7487">
              <w:t>churchId</w:t>
            </w:r>
            <w:proofErr w:type="spellEnd"/>
            <w:proofErr w:type="gramEnd"/>
            <w:r w:rsidRPr="00FC7487">
              <w:t>/</w:t>
            </w:r>
            <w:proofErr w:type="spellStart"/>
            <w:r w:rsidRPr="00FC7487">
              <w:t>ocr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33398" w14:textId="77777777" w:rsidR="00FC7487" w:rsidRPr="00FC7487" w:rsidRDefault="00FC7487" w:rsidP="00FC7487">
            <w:r w:rsidRPr="00FC7487">
              <w:t>Per-church OCR settings (engine, language, DPI, thresholds)</w:t>
            </w:r>
          </w:p>
        </w:tc>
      </w:tr>
      <w:tr w:rsidR="00FC7487" w:rsidRPr="00FC7487" w14:paraId="33C59A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5646F" w14:textId="77777777" w:rsidR="00FC7487" w:rsidRPr="00FC7487" w:rsidRDefault="00FC7487" w:rsidP="00FC7487">
            <w:r w:rsidRPr="00FC7487">
              <w:t>server/</w:t>
            </w:r>
            <w:proofErr w:type="spellStart"/>
            <w:r w:rsidRPr="00FC7487">
              <w:t>src</w:t>
            </w:r>
            <w:proofErr w:type="spellEnd"/>
            <w:r w:rsidRPr="00FC7487">
              <w:t>/routes/</w:t>
            </w:r>
            <w:proofErr w:type="spellStart"/>
            <w:r w:rsidRPr="00FC7487">
              <w:t>ocr</w:t>
            </w:r>
            <w:proofErr w:type="spellEnd"/>
            <w:r w:rsidRPr="00FC7487">
              <w:t>/</w:t>
            </w:r>
            <w:proofErr w:type="spellStart"/>
            <w:r w:rsidRPr="00FC7487">
              <w:t>setupWizard.ts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AB6E9" w14:textId="77777777" w:rsidR="00FC7487" w:rsidRPr="00FC7487" w:rsidRDefault="00FC7487" w:rsidP="00FC7487">
            <w:r w:rsidRPr="00FC7487">
              <w:t>/</w:t>
            </w:r>
            <w:proofErr w:type="spellStart"/>
            <w:proofErr w:type="gramStart"/>
            <w:r w:rsidRPr="00FC7487">
              <w:t>api</w:t>
            </w:r>
            <w:proofErr w:type="spellEnd"/>
            <w:proofErr w:type="gramEnd"/>
            <w:r w:rsidRPr="00FC7487">
              <w:t>/church</w:t>
            </w:r>
            <w:proofErr w:type="gramStart"/>
            <w:r w:rsidRPr="00FC7487">
              <w:t>/:</w:t>
            </w:r>
            <w:proofErr w:type="spellStart"/>
            <w:r w:rsidRPr="00FC7487">
              <w:t>churchId</w:t>
            </w:r>
            <w:proofErr w:type="spellEnd"/>
            <w:proofErr w:type="gramEnd"/>
            <w:r w:rsidRPr="00FC7487">
              <w:t>/</w:t>
            </w:r>
            <w:proofErr w:type="spellStart"/>
            <w:r w:rsidRPr="00FC7487">
              <w:t>ocr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7F883" w14:textId="77777777" w:rsidR="00FC7487" w:rsidRPr="00FC7487" w:rsidRDefault="00FC7487" w:rsidP="00FC7487">
            <w:r w:rsidRPr="00FC7487">
              <w:t>OCR setup wizard endpoints</w:t>
            </w:r>
          </w:p>
        </w:tc>
      </w:tr>
      <w:tr w:rsidR="00FC7487" w:rsidRPr="00FC7487" w14:paraId="5AA488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C8817" w14:textId="77777777" w:rsidR="00FC7487" w:rsidRPr="00FC7487" w:rsidRDefault="00FC7487" w:rsidP="00FC7487">
            <w:r w:rsidRPr="00FC7487">
              <w:t>server/</w:t>
            </w:r>
            <w:proofErr w:type="spellStart"/>
            <w:r w:rsidRPr="00FC7487">
              <w:t>src</w:t>
            </w:r>
            <w:proofErr w:type="spellEnd"/>
            <w:r w:rsidRPr="00FC7487">
              <w:t>/routes/</w:t>
            </w:r>
            <w:proofErr w:type="spellStart"/>
            <w:r w:rsidRPr="00FC7487">
              <w:t>ocr</w:t>
            </w:r>
            <w:proofErr w:type="spellEnd"/>
            <w:r w:rsidRPr="00FC7487">
              <w:t>/</w:t>
            </w:r>
            <w:proofErr w:type="spellStart"/>
            <w:r w:rsidRPr="00FC7487">
              <w:t>mapping.ts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DA3A3" w14:textId="77777777" w:rsidR="00FC7487" w:rsidRPr="00FC7487" w:rsidRDefault="00FC7487" w:rsidP="00FC7487">
            <w:r w:rsidRPr="00FC7487">
              <w:t>/</w:t>
            </w:r>
            <w:proofErr w:type="spellStart"/>
            <w:proofErr w:type="gramStart"/>
            <w:r w:rsidRPr="00FC7487">
              <w:t>api</w:t>
            </w:r>
            <w:proofErr w:type="spellEnd"/>
            <w:proofErr w:type="gramEnd"/>
            <w:r w:rsidRPr="00FC7487">
              <w:t>/church</w:t>
            </w:r>
            <w:proofErr w:type="gramStart"/>
            <w:r w:rsidRPr="00FC7487">
              <w:t>/:</w:t>
            </w:r>
            <w:proofErr w:type="spellStart"/>
            <w:r w:rsidRPr="00FC7487">
              <w:t>churchId</w:t>
            </w:r>
            <w:proofErr w:type="spellEnd"/>
            <w:proofErr w:type="gramEnd"/>
            <w:r w:rsidRPr="00FC7487">
              <w:t>/</w:t>
            </w:r>
            <w:proofErr w:type="spellStart"/>
            <w:r w:rsidRPr="00FC7487">
              <w:t>ocr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B706B" w14:textId="77777777" w:rsidR="00FC7487" w:rsidRPr="00FC7487" w:rsidRDefault="00FC7487" w:rsidP="00FC7487">
            <w:r w:rsidRPr="00FC7487">
              <w:t>Save/retrieve OCR field mappings per job</w:t>
            </w:r>
          </w:p>
        </w:tc>
      </w:tr>
      <w:tr w:rsidR="00FC7487" w:rsidRPr="00FC7487" w14:paraId="00281E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D93C3" w14:textId="77777777" w:rsidR="00FC7487" w:rsidRPr="00FC7487" w:rsidRDefault="00FC7487" w:rsidP="00FC7487">
            <w:r w:rsidRPr="00FC7487">
              <w:t>server/</w:t>
            </w:r>
            <w:proofErr w:type="spellStart"/>
            <w:r w:rsidRPr="00FC7487">
              <w:t>src</w:t>
            </w:r>
            <w:proofErr w:type="spellEnd"/>
            <w:r w:rsidRPr="00FC7487">
              <w:t>/routes/</w:t>
            </w:r>
            <w:proofErr w:type="spellStart"/>
            <w:r w:rsidRPr="00FC7487">
              <w:t>ocr</w:t>
            </w:r>
            <w:proofErr w:type="spellEnd"/>
            <w:r w:rsidRPr="00FC7487">
              <w:t>/</w:t>
            </w:r>
            <w:proofErr w:type="spellStart"/>
            <w:r w:rsidRPr="00FC7487">
              <w:t>fusion.ts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A9CF9" w14:textId="77777777" w:rsidR="00FC7487" w:rsidRPr="00FC7487" w:rsidRDefault="00FC7487" w:rsidP="00FC7487">
            <w:r w:rsidRPr="00FC7487">
              <w:t>/</w:t>
            </w:r>
            <w:proofErr w:type="spellStart"/>
            <w:proofErr w:type="gramStart"/>
            <w:r w:rsidRPr="00FC7487">
              <w:t>api</w:t>
            </w:r>
            <w:proofErr w:type="spellEnd"/>
            <w:proofErr w:type="gramEnd"/>
            <w:r w:rsidRPr="00FC7487">
              <w:t>/church</w:t>
            </w:r>
            <w:proofErr w:type="gramStart"/>
            <w:r w:rsidRPr="00FC7487">
              <w:t>/:</w:t>
            </w:r>
            <w:proofErr w:type="spellStart"/>
            <w:r w:rsidRPr="00FC7487">
              <w:t>churchId</w:t>
            </w:r>
            <w:proofErr w:type="spellEnd"/>
            <w:proofErr w:type="gramEnd"/>
            <w:r w:rsidRPr="00FC7487">
              <w:t>/</w:t>
            </w:r>
            <w:proofErr w:type="spellStart"/>
            <w:r w:rsidRPr="00FC7487">
              <w:t>ocr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4BD1E" w14:textId="77777777" w:rsidR="00FC7487" w:rsidRPr="00FC7487" w:rsidRDefault="00FC7487" w:rsidP="00FC7487">
            <w:r w:rsidRPr="00FC7487">
              <w:t>Fusion draft lifecycle: create, read, autosave</w:t>
            </w:r>
          </w:p>
        </w:tc>
      </w:tr>
      <w:tr w:rsidR="00FC7487" w:rsidRPr="00FC7487" w14:paraId="2F1E3F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FEF49" w14:textId="77777777" w:rsidR="00FC7487" w:rsidRPr="00FC7487" w:rsidRDefault="00FC7487" w:rsidP="00FC7487">
            <w:r w:rsidRPr="00FC7487">
              <w:t>server/</w:t>
            </w:r>
            <w:proofErr w:type="spellStart"/>
            <w:r w:rsidRPr="00FC7487">
              <w:t>src</w:t>
            </w:r>
            <w:proofErr w:type="spellEnd"/>
            <w:r w:rsidRPr="00FC7487">
              <w:t>/routes/</w:t>
            </w:r>
            <w:proofErr w:type="spellStart"/>
            <w:r w:rsidRPr="00FC7487">
              <w:t>ocr</w:t>
            </w:r>
            <w:proofErr w:type="spellEnd"/>
            <w:r w:rsidRPr="00FC7487">
              <w:t>/</w:t>
            </w:r>
            <w:proofErr w:type="spellStart"/>
            <w:r w:rsidRPr="00FC7487">
              <w:t>review.ts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B86F5" w14:textId="77777777" w:rsidR="00FC7487" w:rsidRPr="00FC7487" w:rsidRDefault="00FC7487" w:rsidP="00FC7487">
            <w:r w:rsidRPr="00FC7487">
              <w:t>/</w:t>
            </w:r>
            <w:proofErr w:type="spellStart"/>
            <w:proofErr w:type="gramStart"/>
            <w:r w:rsidRPr="00FC7487">
              <w:t>api</w:t>
            </w:r>
            <w:proofErr w:type="spellEnd"/>
            <w:proofErr w:type="gramEnd"/>
            <w:r w:rsidRPr="00FC7487">
              <w:t>/church</w:t>
            </w:r>
            <w:proofErr w:type="gramStart"/>
            <w:r w:rsidRPr="00FC7487">
              <w:t>/:</w:t>
            </w:r>
            <w:proofErr w:type="spellStart"/>
            <w:r w:rsidRPr="00FC7487">
              <w:t>churchId</w:t>
            </w:r>
            <w:proofErr w:type="spellEnd"/>
            <w:proofErr w:type="gramEnd"/>
            <w:r w:rsidRPr="00FC7487">
              <w:t>/</w:t>
            </w:r>
            <w:proofErr w:type="spellStart"/>
            <w:r w:rsidRPr="00FC7487">
              <w:t>ocr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53926" w14:textId="77777777" w:rsidR="00FC7487" w:rsidRPr="00FC7487" w:rsidRDefault="00FC7487" w:rsidP="00FC7487">
            <w:r w:rsidRPr="00FC7487">
              <w:t>Review + commit: finalize drafts → insert into record tables</w:t>
            </w:r>
          </w:p>
        </w:tc>
      </w:tr>
      <w:tr w:rsidR="00FC7487" w:rsidRPr="00FC7487" w14:paraId="6781E6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8ECC7" w14:textId="77777777" w:rsidR="00FC7487" w:rsidRPr="00FC7487" w:rsidRDefault="00FC7487" w:rsidP="00FC7487">
            <w:r w:rsidRPr="00FC7487">
              <w:lastRenderedPageBreak/>
              <w:t>server/</w:t>
            </w:r>
            <w:proofErr w:type="spellStart"/>
            <w:r w:rsidRPr="00FC7487">
              <w:t>src</w:t>
            </w:r>
            <w:proofErr w:type="spellEnd"/>
            <w:r w:rsidRPr="00FC7487">
              <w:t>/routes/</w:t>
            </w:r>
            <w:proofErr w:type="spellStart"/>
            <w:r w:rsidRPr="00FC7487">
              <w:t>ocr</w:t>
            </w:r>
            <w:proofErr w:type="spellEnd"/>
            <w:r w:rsidRPr="00FC7487">
              <w:t>/</w:t>
            </w:r>
            <w:proofErr w:type="spellStart"/>
            <w:r w:rsidRPr="00FC7487">
              <w:t>stats.ts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06669" w14:textId="77777777" w:rsidR="00FC7487" w:rsidRPr="00FC7487" w:rsidRDefault="00FC7487" w:rsidP="00FC7487">
            <w:r w:rsidRPr="00FC7487">
              <w:t>/</w:t>
            </w:r>
            <w:proofErr w:type="spellStart"/>
            <w:proofErr w:type="gramStart"/>
            <w:r w:rsidRPr="00FC7487">
              <w:t>api</w:t>
            </w:r>
            <w:proofErr w:type="spellEnd"/>
            <w:proofErr w:type="gramEnd"/>
            <w:r w:rsidRPr="00FC7487">
              <w:t>/church</w:t>
            </w:r>
            <w:proofErr w:type="gramStart"/>
            <w:r w:rsidRPr="00FC7487">
              <w:t>/:</w:t>
            </w:r>
            <w:proofErr w:type="spellStart"/>
            <w:r w:rsidRPr="00FC7487">
              <w:t>churchId</w:t>
            </w:r>
            <w:proofErr w:type="spellEnd"/>
            <w:proofErr w:type="gramEnd"/>
            <w:r w:rsidRPr="00FC7487">
              <w:t>/</w:t>
            </w:r>
            <w:proofErr w:type="spellStart"/>
            <w:r w:rsidRPr="00FC7487">
              <w:t>ocr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594FF" w14:textId="77777777" w:rsidR="00FC7487" w:rsidRPr="00FC7487" w:rsidRDefault="00FC7487" w:rsidP="00FC7487">
            <w:r w:rsidRPr="00FC7487">
              <w:t>OCR statistics for dashboard widgets</w:t>
            </w:r>
          </w:p>
        </w:tc>
      </w:tr>
      <w:tr w:rsidR="00FC7487" w:rsidRPr="00FC7487" w14:paraId="2FB590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49F99" w14:textId="77777777" w:rsidR="00FC7487" w:rsidRPr="00FC7487" w:rsidRDefault="00FC7487" w:rsidP="00FC7487">
            <w:r w:rsidRPr="00FC7487">
              <w:t>server/</w:t>
            </w:r>
            <w:proofErr w:type="spellStart"/>
            <w:r w:rsidRPr="00FC7487">
              <w:t>src</w:t>
            </w:r>
            <w:proofErr w:type="spellEnd"/>
            <w:r w:rsidRPr="00FC7487">
              <w:t>/routes/</w:t>
            </w:r>
            <w:proofErr w:type="spellStart"/>
            <w:r w:rsidRPr="00FC7487">
              <w:t>ocr</w:t>
            </w:r>
            <w:proofErr w:type="spellEnd"/>
            <w:r w:rsidRPr="00FC7487">
              <w:t>/</w:t>
            </w:r>
            <w:proofErr w:type="spellStart"/>
            <w:r w:rsidRPr="00FC7487">
              <w:t>adminMonitor.ts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BA6F9" w14:textId="77777777" w:rsidR="00FC7487" w:rsidRPr="00FC7487" w:rsidRDefault="00FC7487" w:rsidP="00FC7487">
            <w:r w:rsidRPr="00FC7487">
              <w:t>/</w:t>
            </w:r>
            <w:proofErr w:type="spellStart"/>
            <w:r w:rsidRPr="00FC7487">
              <w:t>api</w:t>
            </w:r>
            <w:proofErr w:type="spellEnd"/>
            <w:r w:rsidRPr="00FC7487">
              <w:t>/admin/</w:t>
            </w:r>
            <w:proofErr w:type="spellStart"/>
            <w:r w:rsidRPr="00FC7487">
              <w:t>ocr</w:t>
            </w:r>
            <w:proofErr w:type="spellEnd"/>
            <w:r w:rsidRPr="00FC7487">
              <w:t xml:space="preserve"> + /</w:t>
            </w:r>
            <w:proofErr w:type="spellStart"/>
            <w:r w:rsidRPr="00FC7487">
              <w:t>api</w:t>
            </w:r>
            <w:proofErr w:type="spellEnd"/>
            <w:r w:rsidRPr="00FC7487">
              <w:t>/</w:t>
            </w:r>
            <w:proofErr w:type="spellStart"/>
            <w:r w:rsidRPr="00FC7487">
              <w:t>ocr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151A3" w14:textId="77777777" w:rsidR="00FC7487" w:rsidRPr="00FC7487" w:rsidRDefault="00FC7487" w:rsidP="00FC7487">
            <w:r w:rsidRPr="00FC7487">
              <w:t>Admin-only: job list, detail, bulk actions, reprocess, kill, cleanup, dashboard</w:t>
            </w:r>
          </w:p>
        </w:tc>
      </w:tr>
      <w:tr w:rsidR="00FC7487" w:rsidRPr="00FC7487" w14:paraId="13A947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2ACF6" w14:textId="77777777" w:rsidR="00FC7487" w:rsidRPr="00FC7487" w:rsidRDefault="00FC7487" w:rsidP="00FC7487">
            <w:r w:rsidRPr="00FC7487">
              <w:t>server/</w:t>
            </w:r>
            <w:proofErr w:type="spellStart"/>
            <w:r w:rsidRPr="00FC7487">
              <w:t>src</w:t>
            </w:r>
            <w:proofErr w:type="spellEnd"/>
            <w:r w:rsidRPr="00FC7487">
              <w:t>/routes/ocr-preferences.js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24C75" w14:textId="77777777" w:rsidR="00FC7487" w:rsidRPr="00FC7487" w:rsidRDefault="00FC7487" w:rsidP="00FC7487">
            <w:r w:rsidRPr="00FC7487">
              <w:t>/</w:t>
            </w:r>
            <w:proofErr w:type="spellStart"/>
            <w:r w:rsidRPr="00FC7487">
              <w:t>api</w:t>
            </w:r>
            <w:proofErr w:type="spellEnd"/>
            <w:r w:rsidRPr="00FC7487">
              <w:t>/</w:t>
            </w:r>
            <w:proofErr w:type="spellStart"/>
            <w:r w:rsidRPr="00FC7487">
              <w:t>ocr</w:t>
            </w:r>
            <w:proofErr w:type="spellEnd"/>
            <w:r w:rsidRPr="00FC7487">
              <w:t>-preferences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BFE59" w14:textId="77777777" w:rsidR="00FC7487" w:rsidRPr="00FC7487" w:rsidRDefault="00FC7487" w:rsidP="00FC7487">
            <w:r w:rsidRPr="00FC7487">
              <w:t>User-level OCR preferences</w:t>
            </w:r>
          </w:p>
        </w:tc>
      </w:tr>
    </w:tbl>
    <w:p w14:paraId="602E37F7" w14:textId="77777777" w:rsidR="00FC7487" w:rsidRPr="00FC7487" w:rsidRDefault="00FC7487" w:rsidP="00FC7487">
      <w:pPr>
        <w:rPr>
          <w:b/>
          <w:bCs/>
        </w:rPr>
      </w:pPr>
      <w:r w:rsidRPr="00FC7487">
        <w:rPr>
          <w:b/>
          <w:bCs/>
        </w:rPr>
        <w:t>Backend — Controllers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1"/>
        <w:gridCol w:w="3363"/>
      </w:tblGrid>
      <w:tr w:rsidR="00FC7487" w:rsidRPr="00FC7487" w14:paraId="438F0C7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5F351" w14:textId="77777777" w:rsidR="00FC7487" w:rsidRPr="00FC7487" w:rsidRDefault="00FC7487" w:rsidP="00FC7487">
            <w:r w:rsidRPr="00FC7487">
              <w:rPr>
                <w:b/>
                <w:bCs/>
              </w:rPr>
              <w:t>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45C8B" w14:textId="77777777" w:rsidR="00FC7487" w:rsidRPr="00FC7487" w:rsidRDefault="00FC7487" w:rsidP="00FC7487">
            <w:r w:rsidRPr="00FC7487">
              <w:rPr>
                <w:b/>
                <w:bCs/>
              </w:rPr>
              <w:t>Purpose</w:t>
            </w:r>
          </w:p>
        </w:tc>
      </w:tr>
      <w:tr w:rsidR="00FC7487" w:rsidRPr="00FC7487" w14:paraId="4F47F9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E5ED6" w14:textId="77777777" w:rsidR="00FC7487" w:rsidRPr="00FC7487" w:rsidRDefault="00FC7487" w:rsidP="00FC7487">
            <w:r w:rsidRPr="00FC7487">
              <w:t>server/</w:t>
            </w:r>
            <w:proofErr w:type="spellStart"/>
            <w:r w:rsidRPr="00FC7487">
              <w:t>src</w:t>
            </w:r>
            <w:proofErr w:type="spellEnd"/>
            <w:r w:rsidRPr="00FC7487">
              <w:t>/controllers/ocrAdminMonitorController.js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932A0" w14:textId="77777777" w:rsidR="00FC7487" w:rsidRPr="00FC7487" w:rsidRDefault="00FC7487" w:rsidP="00FC7487">
            <w:r w:rsidRPr="00FC7487">
              <w:t>Handler implementations for admin OCR monitor routes</w:t>
            </w:r>
          </w:p>
        </w:tc>
      </w:tr>
      <w:tr w:rsidR="00FC7487" w:rsidRPr="00FC7487" w14:paraId="4EE19E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5C5A6" w14:textId="77777777" w:rsidR="00FC7487" w:rsidRPr="00FC7487" w:rsidRDefault="00FC7487" w:rsidP="00FC7487">
            <w:r w:rsidRPr="00FC7487">
              <w:t>server/</w:t>
            </w:r>
            <w:proofErr w:type="spellStart"/>
            <w:r w:rsidRPr="00FC7487">
              <w:t>src</w:t>
            </w:r>
            <w:proofErr w:type="spellEnd"/>
            <w:r w:rsidRPr="00FC7487">
              <w:t>/controllers/ocrTableExtractorController.js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C24EE" w14:textId="77777777" w:rsidR="00FC7487" w:rsidRPr="00FC7487" w:rsidRDefault="00FC7487" w:rsidP="00FC7487">
            <w:r w:rsidRPr="00FC7487">
              <w:t>Table extractor admin endpoints (list, extract, download artifacts)</w:t>
            </w:r>
          </w:p>
        </w:tc>
      </w:tr>
      <w:tr w:rsidR="00FC7487" w:rsidRPr="00FC7487" w14:paraId="40FC7C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9E9B0" w14:textId="77777777" w:rsidR="00FC7487" w:rsidRPr="00FC7487" w:rsidRDefault="00FC7487" w:rsidP="00FC7487">
            <w:r w:rsidRPr="00FC7487">
              <w:t>server/</w:t>
            </w:r>
            <w:proofErr w:type="spellStart"/>
            <w:r w:rsidRPr="00FC7487">
              <w:t>src</w:t>
            </w:r>
            <w:proofErr w:type="spellEnd"/>
            <w:r w:rsidRPr="00FC7487">
              <w:t>/controllers/ocrLayoutTemplateController.js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6D3EA" w14:textId="77777777" w:rsidR="00FC7487" w:rsidRPr="00FC7487" w:rsidRDefault="00FC7487" w:rsidP="00FC7487">
            <w:r w:rsidRPr="00FC7487">
              <w:t>Layout template CRUD + preview extraction</w:t>
            </w:r>
          </w:p>
        </w:tc>
      </w:tr>
    </w:tbl>
    <w:p w14:paraId="314967FA" w14:textId="77777777" w:rsidR="00FC7487" w:rsidRPr="00FC7487" w:rsidRDefault="00FC7487" w:rsidP="00FC7487">
      <w:pPr>
        <w:rPr>
          <w:b/>
          <w:bCs/>
        </w:rPr>
      </w:pPr>
      <w:r w:rsidRPr="00FC7487">
        <w:rPr>
          <w:b/>
          <w:bCs/>
        </w:rPr>
        <w:t>Frontend — OCR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2"/>
        <w:gridCol w:w="3052"/>
      </w:tblGrid>
      <w:tr w:rsidR="00FC7487" w:rsidRPr="00FC7487" w14:paraId="7FA871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6A015" w14:textId="77777777" w:rsidR="00FC7487" w:rsidRPr="00FC7487" w:rsidRDefault="00FC7487" w:rsidP="00FC7487">
            <w:r w:rsidRPr="00FC7487">
              <w:rPr>
                <w:b/>
                <w:bCs/>
              </w:rPr>
              <w:lastRenderedPageBreak/>
              <w:t>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843A9" w14:textId="77777777" w:rsidR="00FC7487" w:rsidRPr="00FC7487" w:rsidRDefault="00FC7487" w:rsidP="00FC7487">
            <w:r w:rsidRPr="00FC7487">
              <w:rPr>
                <w:b/>
                <w:bCs/>
              </w:rPr>
              <w:t>Purpose</w:t>
            </w:r>
          </w:p>
        </w:tc>
      </w:tr>
      <w:tr w:rsidR="00FC7487" w:rsidRPr="00FC7487" w14:paraId="1DE59E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2A348" w14:textId="77777777" w:rsidR="00FC7487" w:rsidRPr="00FC7487" w:rsidRDefault="00FC7487" w:rsidP="00FC7487">
            <w:r w:rsidRPr="00FC7487">
              <w:t>front-end/src/features/devel-tools/om-ocr/EnhancedOCRUploader.tsx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EEAE1" w14:textId="77777777" w:rsidR="00FC7487" w:rsidRPr="00FC7487" w:rsidRDefault="00FC7487" w:rsidP="00FC7487">
            <w:r w:rsidRPr="00FC7487">
              <w:t>Main upload interface with drag-drop, progress, options</w:t>
            </w:r>
          </w:p>
        </w:tc>
      </w:tr>
      <w:tr w:rsidR="00FC7487" w:rsidRPr="00FC7487" w14:paraId="4F405C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052C9" w14:textId="77777777" w:rsidR="00FC7487" w:rsidRPr="00FC7487" w:rsidRDefault="00FC7487" w:rsidP="00FC7487">
            <w:r w:rsidRPr="00FC7487">
              <w:t>front-end/src/features/devel-tools/om-ocr/components/workbench/OcrWorkbench.tsx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48F75" w14:textId="77777777" w:rsidR="00FC7487" w:rsidRPr="00FC7487" w:rsidRDefault="00FC7487" w:rsidP="00FC7487">
            <w:r w:rsidRPr="00FC7487">
              <w:t>Full workbench: image viewer, overlay controls, step-by-step pipeline</w:t>
            </w:r>
          </w:p>
        </w:tc>
      </w:tr>
      <w:tr w:rsidR="00FC7487" w:rsidRPr="00FC7487" w14:paraId="4F5CC9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2369C" w14:textId="77777777" w:rsidR="00FC7487" w:rsidRPr="00FC7487" w:rsidRDefault="00FC7487" w:rsidP="00FC7487">
            <w:r w:rsidRPr="00FC7487">
              <w:t>front-end/src/features/devel-tools/om-ocr/pages/OmOcrStudioPage.tsx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5FECE" w14:textId="77777777" w:rsidR="00FC7487" w:rsidRPr="00FC7487" w:rsidRDefault="00FC7487" w:rsidP="00FC7487">
            <w:r w:rsidRPr="00FC7487">
              <w:t>OCR Studio page (upload + history + review)</w:t>
            </w:r>
          </w:p>
        </w:tc>
      </w:tr>
      <w:tr w:rsidR="00FC7487" w:rsidRPr="00FC7487" w14:paraId="65BFC4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4609A" w14:textId="77777777" w:rsidR="00FC7487" w:rsidRPr="00FC7487" w:rsidRDefault="00FC7487" w:rsidP="00FC7487">
            <w:r w:rsidRPr="00FC7487">
              <w:t>front-end/src/features/devel-tools/om-ocr/pages/OcrTableExtractorPage.tsx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AD08E" w14:textId="77777777" w:rsidR="00FC7487" w:rsidRPr="00FC7487" w:rsidRDefault="00FC7487" w:rsidP="00FC7487">
            <w:r w:rsidRPr="00FC7487">
              <w:t>Table extraction visualization</w:t>
            </w:r>
          </w:p>
        </w:tc>
      </w:tr>
      <w:tr w:rsidR="00FC7487" w:rsidRPr="00FC7487" w14:paraId="3627B9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1D2B9" w14:textId="77777777" w:rsidR="00FC7487" w:rsidRPr="00FC7487" w:rsidRDefault="00FC7487" w:rsidP="00FC7487">
            <w:r w:rsidRPr="00FC7487">
              <w:t>front-end/src/features/devel-tools/om-ocr/pages/LayoutTemplateEditorPage.tsx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DBFE6" w14:textId="77777777" w:rsidR="00FC7487" w:rsidRPr="00FC7487" w:rsidRDefault="00FC7487" w:rsidP="00FC7487">
            <w:r w:rsidRPr="00FC7487">
              <w:t>Template editor for column bands and extraction config</w:t>
            </w:r>
          </w:p>
        </w:tc>
      </w:tr>
      <w:tr w:rsidR="00FC7487" w:rsidRPr="00FC7487" w14:paraId="2ECE56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E0FD4" w14:textId="77777777" w:rsidR="00FC7487" w:rsidRPr="00FC7487" w:rsidRDefault="00FC7487" w:rsidP="00FC7487">
            <w:r w:rsidRPr="00FC7487">
              <w:t>front-end/src/features/devel-tools/om-ocr/pages/OcrSetupWizardPage.tsx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20DF6" w14:textId="77777777" w:rsidR="00FC7487" w:rsidRPr="00FC7487" w:rsidRDefault="00FC7487" w:rsidP="00FC7487">
            <w:r w:rsidRPr="00FC7487">
              <w:t>Setup wizard for church OCR configuration</w:t>
            </w:r>
          </w:p>
        </w:tc>
      </w:tr>
      <w:tr w:rsidR="00FC7487" w:rsidRPr="00FC7487" w14:paraId="281840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ABE82" w14:textId="77777777" w:rsidR="00FC7487" w:rsidRPr="00FC7487" w:rsidRDefault="00FC7487" w:rsidP="00FC7487">
            <w:r w:rsidRPr="00FC7487">
              <w:t>front-end/src/features/devel-tools/om-ocr/pages/OcrReviewPage.tsx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B6256" w14:textId="77777777" w:rsidR="00FC7487" w:rsidRPr="00FC7487" w:rsidRDefault="00FC7487" w:rsidP="00FC7487">
            <w:r w:rsidRPr="00FC7487">
              <w:t>Draft review interface</w:t>
            </w:r>
          </w:p>
        </w:tc>
      </w:tr>
      <w:tr w:rsidR="00FC7487" w:rsidRPr="00FC7487" w14:paraId="7A5F19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7B99E" w14:textId="77777777" w:rsidR="00FC7487" w:rsidRPr="00FC7487" w:rsidRDefault="00FC7487" w:rsidP="00FC7487">
            <w:r w:rsidRPr="00FC7487">
              <w:t>front-end/src/features/devel-tools/om-ocr/pages/OCRSettingsPage.tsx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8AE9A" w14:textId="77777777" w:rsidR="00FC7487" w:rsidRPr="00FC7487" w:rsidRDefault="00FC7487" w:rsidP="00FC7487">
            <w:r w:rsidRPr="00FC7487">
              <w:t>OCR settings management</w:t>
            </w:r>
          </w:p>
        </w:tc>
      </w:tr>
      <w:tr w:rsidR="00FC7487" w:rsidRPr="00FC7487" w14:paraId="2E3C4A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D19AB" w14:textId="77777777" w:rsidR="00FC7487" w:rsidRPr="00FC7487" w:rsidRDefault="00FC7487" w:rsidP="00FC7487">
            <w:r w:rsidRPr="00FC7487">
              <w:t>front-end/src/features/devel-tools/om-ocr/components/FusionTab.tsx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E8BF6" w14:textId="77777777" w:rsidR="00FC7487" w:rsidRPr="00FC7487" w:rsidRDefault="00FC7487" w:rsidP="00FC7487">
            <w:r w:rsidRPr="00FC7487">
              <w:t>Fusion workflow tab (draft editing)</w:t>
            </w:r>
          </w:p>
        </w:tc>
      </w:tr>
      <w:tr w:rsidR="00FC7487" w:rsidRPr="00FC7487" w14:paraId="61FA58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7DE65" w14:textId="77777777" w:rsidR="00FC7487" w:rsidRPr="00FC7487" w:rsidRDefault="00FC7487" w:rsidP="00FC7487">
            <w:r w:rsidRPr="00FC7487">
              <w:lastRenderedPageBreak/>
              <w:t>front-end/src/features/devel-tools/om-ocr/components/FusionOverlay.tsx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BAE4C" w14:textId="77777777" w:rsidR="00FC7487" w:rsidRPr="00FC7487" w:rsidRDefault="00FC7487" w:rsidP="00FC7487">
            <w:r w:rsidRPr="00FC7487">
              <w:t>Bounding box overlay on page images</w:t>
            </w:r>
          </w:p>
        </w:tc>
      </w:tr>
      <w:tr w:rsidR="00FC7487" w:rsidRPr="00FC7487" w14:paraId="5FECCC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C827D" w14:textId="77777777" w:rsidR="00FC7487" w:rsidRPr="00FC7487" w:rsidRDefault="00FC7487" w:rsidP="00FC7487">
            <w:r w:rsidRPr="00FC7487">
              <w:t>front-end/src/features/devel-tools/om-ocr/components/TranscriptionPanel.tsx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6D818" w14:textId="77777777" w:rsidR="00FC7487" w:rsidRPr="00FC7487" w:rsidRDefault="00FC7487" w:rsidP="00FC7487">
            <w:r w:rsidRPr="00FC7487">
              <w:t>OCR text transcription display</w:t>
            </w:r>
          </w:p>
        </w:tc>
      </w:tr>
      <w:tr w:rsidR="00FC7487" w:rsidRPr="00FC7487" w14:paraId="30F987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4553A" w14:textId="77777777" w:rsidR="00FC7487" w:rsidRPr="00FC7487" w:rsidRDefault="00FC7487" w:rsidP="00FC7487">
            <w:r w:rsidRPr="00FC7487">
              <w:t>front-end/src/features/devel-tools/om-ocr/components/FieldMappingPanel.tsx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63FC6" w14:textId="77777777" w:rsidR="00FC7487" w:rsidRPr="00FC7487" w:rsidRDefault="00FC7487" w:rsidP="00FC7487">
            <w:r w:rsidRPr="00FC7487">
              <w:t>Column-to-field mapping UI</w:t>
            </w:r>
          </w:p>
        </w:tc>
      </w:tr>
      <w:tr w:rsidR="00FC7487" w:rsidRPr="00FC7487" w14:paraId="71C40C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FAA49" w14:textId="77777777" w:rsidR="00FC7487" w:rsidRPr="00FC7487" w:rsidRDefault="00FC7487" w:rsidP="00FC7487">
            <w:r w:rsidRPr="00FC7487">
              <w:t>front-end/src/features/devel-tools/om-ocr/components/RecordReviewWizard.tsx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4B798" w14:textId="77777777" w:rsidR="00FC7487" w:rsidRPr="00FC7487" w:rsidRDefault="00FC7487" w:rsidP="00FC7487">
            <w:r w:rsidRPr="00FC7487">
              <w:t>Record-by-record review wizard</w:t>
            </w:r>
          </w:p>
        </w:tc>
      </w:tr>
      <w:tr w:rsidR="00FC7487" w:rsidRPr="00FC7487" w14:paraId="6B4F15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F5806" w14:textId="77777777" w:rsidR="00FC7487" w:rsidRPr="00FC7487" w:rsidRDefault="00FC7487" w:rsidP="00FC7487">
            <w:r w:rsidRPr="00FC7487">
              <w:t>front-end/src/features/devel-tools/om-ocr/components/TemplateBuilder.tsx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09E8C" w14:textId="77777777" w:rsidR="00FC7487" w:rsidRPr="00FC7487" w:rsidRDefault="00FC7487" w:rsidP="00FC7487">
            <w:r w:rsidRPr="00FC7487">
              <w:t>Visual template builder</w:t>
            </w:r>
          </w:p>
        </w:tc>
      </w:tr>
      <w:tr w:rsidR="00FC7487" w:rsidRPr="00FC7487" w14:paraId="32F964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716F9" w14:textId="77777777" w:rsidR="00FC7487" w:rsidRPr="00FC7487" w:rsidRDefault="00FC7487" w:rsidP="00FC7487">
            <w:r w:rsidRPr="00FC7487">
              <w:t>front-end/src/features/devel-tools/om-ocr/components/ProcessedImagesTable.tsx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936D5" w14:textId="77777777" w:rsidR="00FC7487" w:rsidRPr="00FC7487" w:rsidRDefault="00FC7487" w:rsidP="00FC7487">
            <w:r w:rsidRPr="00FC7487">
              <w:t>Processed job image listing</w:t>
            </w:r>
          </w:p>
        </w:tc>
      </w:tr>
      <w:tr w:rsidR="00FC7487" w:rsidRPr="00FC7487" w14:paraId="3C97FE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58B56" w14:textId="77777777" w:rsidR="00FC7487" w:rsidRPr="00FC7487" w:rsidRDefault="00FC7487" w:rsidP="00FC7487">
            <w:r w:rsidRPr="00FC7487">
              <w:t>front-end/</w:t>
            </w:r>
            <w:proofErr w:type="spellStart"/>
            <w:r w:rsidRPr="00FC7487">
              <w:t>src</w:t>
            </w:r>
            <w:proofErr w:type="spellEnd"/>
            <w:r w:rsidRPr="00FC7487">
              <w:t>/features/admin/</w:t>
            </w:r>
            <w:proofErr w:type="spellStart"/>
            <w:r w:rsidRPr="00FC7487">
              <w:t>OcrActivityMonitor.tsx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F2C6C" w14:textId="77777777" w:rsidR="00FC7487" w:rsidRPr="00FC7487" w:rsidRDefault="00FC7487" w:rsidP="00FC7487">
            <w:r w:rsidRPr="00FC7487">
              <w:t>Admin OCR activity monitor</w:t>
            </w:r>
          </w:p>
        </w:tc>
      </w:tr>
      <w:tr w:rsidR="00FC7487" w:rsidRPr="00FC7487" w14:paraId="32F0FA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4C737" w14:textId="77777777" w:rsidR="00FC7487" w:rsidRPr="00FC7487" w:rsidRDefault="00FC7487" w:rsidP="00FC7487">
            <w:r w:rsidRPr="00FC7487">
              <w:t>front-end/src/features/devel-tools/ocr-operations/OcrOperationsDashboard.tsx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B55A3" w14:textId="77777777" w:rsidR="00FC7487" w:rsidRPr="00FC7487" w:rsidRDefault="00FC7487" w:rsidP="00FC7487">
            <w:r w:rsidRPr="00FC7487">
              <w:t>OCR operations dashboard</w:t>
            </w:r>
          </w:p>
        </w:tc>
      </w:tr>
      <w:tr w:rsidR="00FC7487" w:rsidRPr="00FC7487" w14:paraId="1C5E69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F6100" w14:textId="77777777" w:rsidR="00FC7487" w:rsidRPr="00FC7487" w:rsidRDefault="00FC7487" w:rsidP="00FC7487">
            <w:r w:rsidRPr="00FC7487">
              <w:t>front-end/</w:t>
            </w:r>
            <w:proofErr w:type="spellStart"/>
            <w:r w:rsidRPr="00FC7487">
              <w:t>src</w:t>
            </w:r>
            <w:proofErr w:type="spellEnd"/>
            <w:r w:rsidRPr="00FC7487">
              <w:t>/features/</w:t>
            </w:r>
            <w:proofErr w:type="spellStart"/>
            <w:r w:rsidRPr="00FC7487">
              <w:t>ocr</w:t>
            </w:r>
            <w:proofErr w:type="spellEnd"/>
            <w:r w:rsidRPr="00FC7487">
              <w:t>/pages/</w:t>
            </w:r>
            <w:proofErr w:type="spellStart"/>
            <w:r w:rsidRPr="00FC7487">
              <w:t>OCRStudioPage.tsx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91603" w14:textId="77777777" w:rsidR="00FC7487" w:rsidRPr="00FC7487" w:rsidRDefault="00FC7487" w:rsidP="00FC7487">
            <w:r w:rsidRPr="00FC7487">
              <w:t>Church-scoped OCR studio</w:t>
            </w:r>
          </w:p>
        </w:tc>
      </w:tr>
      <w:tr w:rsidR="00FC7487" w:rsidRPr="00FC7487" w14:paraId="1B6D9E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6A9F5" w14:textId="77777777" w:rsidR="00FC7487" w:rsidRPr="00FC7487" w:rsidRDefault="00FC7487" w:rsidP="00FC7487">
            <w:r w:rsidRPr="00FC7487">
              <w:t>front-end/</w:t>
            </w:r>
            <w:proofErr w:type="spellStart"/>
            <w:r w:rsidRPr="00FC7487">
              <w:t>src</w:t>
            </w:r>
            <w:proofErr w:type="spellEnd"/>
            <w:r w:rsidRPr="00FC7487">
              <w:t>/features/</w:t>
            </w:r>
            <w:proofErr w:type="spellStart"/>
            <w:r w:rsidRPr="00FC7487">
              <w:t>ocr</w:t>
            </w:r>
            <w:proofErr w:type="spellEnd"/>
            <w:r w:rsidRPr="00FC7487">
              <w:t>/pages/</w:t>
            </w:r>
            <w:proofErr w:type="spellStart"/>
            <w:r w:rsidRPr="00FC7487">
              <w:t>ChurchOCRPage.tsx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31370" w14:textId="77777777" w:rsidR="00FC7487" w:rsidRPr="00FC7487" w:rsidRDefault="00FC7487" w:rsidP="00FC7487">
            <w:r w:rsidRPr="00FC7487">
              <w:t>Church OCR landing page</w:t>
            </w:r>
          </w:p>
        </w:tc>
      </w:tr>
    </w:tbl>
    <w:p w14:paraId="575B2E05" w14:textId="77777777" w:rsidR="00FC7487" w:rsidRPr="00FC7487" w:rsidRDefault="00FC7487" w:rsidP="00FC7487">
      <w:pPr>
        <w:rPr>
          <w:b/>
          <w:bCs/>
        </w:rPr>
      </w:pPr>
      <w:r w:rsidRPr="00FC7487">
        <w:rPr>
          <w:b/>
          <w:bCs/>
        </w:rPr>
        <w:t>Database Schema</w:t>
      </w:r>
    </w:p>
    <w:p w14:paraId="60015CB1" w14:textId="77777777" w:rsidR="00FC7487" w:rsidRPr="00FC7487" w:rsidRDefault="00FC7487" w:rsidP="00FC7487">
      <w:pPr>
        <w:rPr>
          <w:b/>
          <w:bCs/>
        </w:rPr>
      </w:pPr>
      <w:r w:rsidRPr="00FC7487">
        <w:rPr>
          <w:b/>
          <w:bCs/>
        </w:rPr>
        <w:lastRenderedPageBreak/>
        <w:t>Platform DB (</w:t>
      </w:r>
      <w:proofErr w:type="spellStart"/>
      <w:r w:rsidRPr="00FC7487">
        <w:rPr>
          <w:b/>
          <w:bCs/>
        </w:rPr>
        <w:t>orthodoxmetrics_db</w:t>
      </w:r>
      <w:proofErr w:type="spellEnd"/>
      <w:r w:rsidRPr="00FC7487">
        <w:rPr>
          <w:b/>
          <w:bCs/>
        </w:rPr>
        <w:t>)</w:t>
      </w:r>
    </w:p>
    <w:p w14:paraId="2F4DDB34" w14:textId="77777777" w:rsidR="00FC7487" w:rsidRPr="00FC7487" w:rsidRDefault="00FC7487" w:rsidP="00FC7487">
      <w:pPr>
        <w:rPr>
          <w:b/>
          <w:bCs/>
        </w:rPr>
      </w:pPr>
      <w:proofErr w:type="spellStart"/>
      <w:r w:rsidRPr="00FC7487">
        <w:rPr>
          <w:b/>
          <w:bCs/>
        </w:rPr>
        <w:t>ocr_jobs</w:t>
      </w:r>
      <w:proofErr w:type="spellEnd"/>
      <w:r w:rsidRPr="00FC7487">
        <w:rPr>
          <w:b/>
          <w:bCs/>
        </w:rPr>
        <w:t xml:space="preserve"> — Global job queue</w:t>
      </w:r>
    </w:p>
    <w:p w14:paraId="58DF18C1" w14:textId="77777777" w:rsidR="00FC7487" w:rsidRPr="00FC7487" w:rsidRDefault="00FC7487" w:rsidP="00FC7487">
      <w:r w:rsidRPr="00FC7487">
        <w:t xml:space="preserve">The single source of truth for all OCR jobs across all churches. The </w:t>
      </w:r>
      <w:proofErr w:type="gramStart"/>
      <w:r w:rsidRPr="00FC7487">
        <w:t>worker</w:t>
      </w:r>
      <w:proofErr w:type="gramEnd"/>
      <w:r w:rsidRPr="00FC7487">
        <w:t xml:space="preserve"> polls this table for pending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1626"/>
        <w:gridCol w:w="4423"/>
      </w:tblGrid>
      <w:tr w:rsidR="00FC7487" w:rsidRPr="00FC7487" w14:paraId="070F018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58D2B" w14:textId="77777777" w:rsidR="00FC7487" w:rsidRPr="00FC7487" w:rsidRDefault="00FC7487" w:rsidP="00FC7487">
            <w:r w:rsidRPr="00FC7487">
              <w:rPr>
                <w:b/>
                <w:bCs/>
              </w:rPr>
              <w:t>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55110" w14:textId="77777777" w:rsidR="00FC7487" w:rsidRPr="00FC7487" w:rsidRDefault="00FC7487" w:rsidP="00FC7487">
            <w:r w:rsidRPr="00FC7487">
              <w:rPr>
                <w:b/>
                <w:bCs/>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38D43" w14:textId="77777777" w:rsidR="00FC7487" w:rsidRPr="00FC7487" w:rsidRDefault="00FC7487" w:rsidP="00FC7487">
            <w:r w:rsidRPr="00FC7487">
              <w:rPr>
                <w:b/>
                <w:bCs/>
              </w:rPr>
              <w:t>Description</w:t>
            </w:r>
          </w:p>
        </w:tc>
      </w:tr>
      <w:tr w:rsidR="00FC7487" w:rsidRPr="00FC7487" w14:paraId="775234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A8F1A" w14:textId="77777777" w:rsidR="00FC7487" w:rsidRPr="00FC7487" w:rsidRDefault="00FC7487" w:rsidP="00FC7487">
            <w:r w:rsidRPr="00FC7487">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0CA56" w14:textId="77777777" w:rsidR="00FC7487" w:rsidRPr="00FC7487" w:rsidRDefault="00FC7487" w:rsidP="00FC7487">
            <w:r w:rsidRPr="00FC7487">
              <w:t>BIGINT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F22AE" w14:textId="77777777" w:rsidR="00FC7487" w:rsidRPr="00FC7487" w:rsidRDefault="00FC7487" w:rsidP="00FC7487">
            <w:r w:rsidRPr="00FC7487">
              <w:t>Job ID</w:t>
            </w:r>
          </w:p>
        </w:tc>
      </w:tr>
      <w:tr w:rsidR="00FC7487" w:rsidRPr="00FC7487" w14:paraId="26881C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5501E" w14:textId="77777777" w:rsidR="00FC7487" w:rsidRPr="00FC7487" w:rsidRDefault="00FC7487" w:rsidP="00FC7487">
            <w:proofErr w:type="spellStart"/>
            <w:r w:rsidRPr="00FC7487">
              <w:t>church_id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F48D2" w14:textId="77777777" w:rsidR="00FC7487" w:rsidRPr="00FC7487" w:rsidRDefault="00FC7487" w:rsidP="00FC7487">
            <w:r w:rsidRPr="00FC74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9636C" w14:textId="77777777" w:rsidR="00FC7487" w:rsidRPr="00FC7487" w:rsidRDefault="00FC7487" w:rsidP="00FC7487">
            <w:r w:rsidRPr="00FC7487">
              <w:t>FK to churches</w:t>
            </w:r>
          </w:p>
        </w:tc>
      </w:tr>
      <w:tr w:rsidR="00FC7487" w:rsidRPr="00FC7487" w14:paraId="128710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778EA" w14:textId="77777777" w:rsidR="00FC7487" w:rsidRPr="00FC7487" w:rsidRDefault="00FC7487" w:rsidP="00FC7487">
            <w:proofErr w:type="spellStart"/>
            <w:r w:rsidRPr="00FC7487">
              <w:t>uploaded_by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678CE" w14:textId="77777777" w:rsidR="00FC7487" w:rsidRPr="00FC7487" w:rsidRDefault="00FC7487" w:rsidP="00FC7487">
            <w:r w:rsidRPr="00FC74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561D6" w14:textId="77777777" w:rsidR="00FC7487" w:rsidRPr="00FC7487" w:rsidRDefault="00FC7487" w:rsidP="00FC7487">
            <w:r w:rsidRPr="00FC7487">
              <w:t>User who uploaded</w:t>
            </w:r>
          </w:p>
        </w:tc>
      </w:tr>
      <w:tr w:rsidR="00FC7487" w:rsidRPr="00FC7487" w14:paraId="48968A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056AA" w14:textId="77777777" w:rsidR="00FC7487" w:rsidRPr="00FC7487" w:rsidRDefault="00FC7487" w:rsidP="00FC7487">
            <w:r w:rsidRPr="00FC7487">
              <w:t>filename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9B56A"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16E70" w14:textId="77777777" w:rsidR="00FC7487" w:rsidRPr="00FC7487" w:rsidRDefault="00FC7487" w:rsidP="00FC7487">
            <w:r w:rsidRPr="00FC7487">
              <w:t>Original filename</w:t>
            </w:r>
          </w:p>
        </w:tc>
      </w:tr>
      <w:tr w:rsidR="00FC7487" w:rsidRPr="00FC7487" w14:paraId="336A5A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55C83" w14:textId="77777777" w:rsidR="00FC7487" w:rsidRPr="00FC7487" w:rsidRDefault="00FC7487" w:rsidP="00FC7487">
            <w:r w:rsidRPr="00FC7487">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ADDFD" w14:textId="77777777" w:rsidR="00FC7487" w:rsidRPr="00FC7487" w:rsidRDefault="00FC7487" w:rsidP="00FC7487">
            <w:r w:rsidRPr="00FC7487">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308EE" w14:textId="77777777" w:rsidR="00FC7487" w:rsidRPr="00FC7487" w:rsidRDefault="00FC7487" w:rsidP="00FC7487">
            <w:r w:rsidRPr="00FC7487">
              <w:t>pending / processing / complete / error</w:t>
            </w:r>
          </w:p>
        </w:tc>
      </w:tr>
      <w:tr w:rsidR="00FC7487" w:rsidRPr="00FC7487" w14:paraId="029C6E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C3734" w14:textId="77777777" w:rsidR="00FC7487" w:rsidRPr="00FC7487" w:rsidRDefault="00FC7487" w:rsidP="00FC7487">
            <w:proofErr w:type="spellStart"/>
            <w:r w:rsidRPr="00FC7487">
              <w:t>review_status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E8101"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80FA1" w14:textId="77777777" w:rsidR="00FC7487" w:rsidRPr="00FC7487" w:rsidRDefault="00FC7487" w:rsidP="00FC7487">
            <w:r w:rsidRPr="00FC7487">
              <w:t>uploaded / reviewed / etc.</w:t>
            </w:r>
          </w:p>
        </w:tc>
      </w:tr>
      <w:tr w:rsidR="00FC7487" w:rsidRPr="00FC7487" w14:paraId="54064A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8FF1E" w14:textId="77777777" w:rsidR="00FC7487" w:rsidRPr="00FC7487" w:rsidRDefault="00FC7487" w:rsidP="00FC7487">
            <w:proofErr w:type="spellStart"/>
            <w:r w:rsidRPr="00FC7487">
              <w:t>record_type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00614"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6187D" w14:textId="77777777" w:rsidR="00FC7487" w:rsidRPr="00FC7487" w:rsidRDefault="00FC7487" w:rsidP="00FC7487">
            <w:r w:rsidRPr="00FC7487">
              <w:t>baptism / marriage / funeral / custom</w:t>
            </w:r>
          </w:p>
        </w:tc>
      </w:tr>
      <w:tr w:rsidR="00FC7487" w:rsidRPr="00FC7487" w14:paraId="1BEFD6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6E695" w14:textId="77777777" w:rsidR="00FC7487" w:rsidRPr="00FC7487" w:rsidRDefault="00FC7487" w:rsidP="00FC7487">
            <w:r w:rsidRPr="00FC7487">
              <w:t>language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8900F"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B768E" w14:textId="77777777" w:rsidR="00FC7487" w:rsidRPr="00FC7487" w:rsidRDefault="00FC7487" w:rsidP="00FC7487">
            <w:r w:rsidRPr="00FC7487">
              <w:t xml:space="preserve">Language hint (e.g., </w:t>
            </w:r>
            <w:proofErr w:type="spellStart"/>
            <w:r w:rsidRPr="00FC7487">
              <w:t>en</w:t>
            </w:r>
            <w:proofErr w:type="spellEnd"/>
            <w:r w:rsidRPr="00FC7487">
              <w:t xml:space="preserve">, </w:t>
            </w:r>
            <w:proofErr w:type="spellStart"/>
            <w:r w:rsidRPr="00FC7487">
              <w:t>el</w:t>
            </w:r>
            <w:proofErr w:type="spellEnd"/>
            <w:r w:rsidRPr="00FC7487">
              <w:t xml:space="preserve">, </w:t>
            </w:r>
            <w:proofErr w:type="spellStart"/>
            <w:r w:rsidRPr="00FC7487">
              <w:t>ru</w:t>
            </w:r>
            <w:proofErr w:type="spellEnd"/>
            <w:r w:rsidRPr="00FC7487">
              <w:t>)</w:t>
            </w:r>
          </w:p>
        </w:tc>
      </w:tr>
      <w:tr w:rsidR="00FC7487" w:rsidRPr="00FC7487" w14:paraId="455F08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B109F" w14:textId="77777777" w:rsidR="00FC7487" w:rsidRPr="00FC7487" w:rsidRDefault="00FC7487" w:rsidP="00FC7487">
            <w:proofErr w:type="spellStart"/>
            <w:r w:rsidRPr="00FC7487">
              <w:t>confidence_score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98DEF" w14:textId="77777777" w:rsidR="00FC7487" w:rsidRPr="00FC7487" w:rsidRDefault="00FC7487" w:rsidP="00FC7487">
            <w:r w:rsidRPr="00FC7487">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6F26E" w14:textId="77777777" w:rsidR="00FC7487" w:rsidRPr="00FC7487" w:rsidRDefault="00FC7487" w:rsidP="00FC7487">
            <w:r w:rsidRPr="00FC7487">
              <w:t>Average OCR confidence (0–1)</w:t>
            </w:r>
          </w:p>
        </w:tc>
      </w:tr>
      <w:tr w:rsidR="00FC7487" w:rsidRPr="00FC7487" w14:paraId="786C0A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74BD0" w14:textId="77777777" w:rsidR="00FC7487" w:rsidRPr="00FC7487" w:rsidRDefault="00FC7487" w:rsidP="00FC7487">
            <w:proofErr w:type="spellStart"/>
            <w:r w:rsidRPr="00FC7487">
              <w:t>ocr_text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44CDE" w14:textId="77777777" w:rsidR="00FC7487" w:rsidRPr="00FC7487" w:rsidRDefault="00FC7487" w:rsidP="00FC7487">
            <w:r w:rsidRPr="00FC7487">
              <w:t>LONGTEXT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5C679" w14:textId="77777777" w:rsidR="00FC7487" w:rsidRPr="00FC7487" w:rsidRDefault="00FC7487" w:rsidP="00FC7487">
            <w:r w:rsidRPr="00FC7487">
              <w:t>Combined extracted text</w:t>
            </w:r>
          </w:p>
        </w:tc>
      </w:tr>
      <w:tr w:rsidR="00FC7487" w:rsidRPr="00FC7487" w14:paraId="4C93A1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77086" w14:textId="77777777" w:rsidR="00FC7487" w:rsidRPr="00FC7487" w:rsidRDefault="00FC7487" w:rsidP="00FC7487">
            <w:proofErr w:type="spellStart"/>
            <w:r w:rsidRPr="00FC7487">
              <w:t>ocr_result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4A88F" w14:textId="77777777" w:rsidR="00FC7487" w:rsidRPr="00FC7487" w:rsidRDefault="00FC7487" w:rsidP="00FC7487">
            <w:r w:rsidRPr="00FC7487">
              <w:t>LONGTEXT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354A8" w14:textId="77777777" w:rsidR="00FC7487" w:rsidRPr="00FC7487" w:rsidRDefault="00FC7487" w:rsidP="00FC7487">
            <w:r w:rsidRPr="00FC7487">
              <w:t>Legacy OCR result JSON</w:t>
            </w:r>
          </w:p>
        </w:tc>
      </w:tr>
      <w:tr w:rsidR="00FC7487" w:rsidRPr="00FC7487" w14:paraId="140827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D375E" w14:textId="77777777" w:rsidR="00FC7487" w:rsidRPr="00FC7487" w:rsidRDefault="00FC7487" w:rsidP="00FC7487">
            <w:proofErr w:type="spellStart"/>
            <w:r w:rsidRPr="00FC7487">
              <w:t>error_regions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1F7BA" w14:textId="77777777" w:rsidR="00FC7487" w:rsidRPr="00FC7487" w:rsidRDefault="00FC7487" w:rsidP="00FC7487">
            <w:r w:rsidRPr="00FC7487">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96798" w14:textId="77777777" w:rsidR="00FC7487" w:rsidRPr="00FC7487" w:rsidRDefault="00FC7487" w:rsidP="00FC7487">
            <w:r w:rsidRPr="00FC7487">
              <w:t>Error description if failed</w:t>
            </w:r>
          </w:p>
        </w:tc>
      </w:tr>
      <w:tr w:rsidR="00FC7487" w:rsidRPr="00FC7487" w14:paraId="4E2575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0BD17" w14:textId="77777777" w:rsidR="00FC7487" w:rsidRPr="00FC7487" w:rsidRDefault="00FC7487" w:rsidP="00FC7487">
            <w:proofErr w:type="spellStart"/>
            <w:r w:rsidRPr="00FC7487">
              <w:lastRenderedPageBreak/>
              <w:t>classifier_suggested_type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2D6DA"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92536" w14:textId="77777777" w:rsidR="00FC7487" w:rsidRPr="00FC7487" w:rsidRDefault="00FC7487" w:rsidP="00FC7487">
            <w:r w:rsidRPr="00FC7487">
              <w:t>Auto-detected record type</w:t>
            </w:r>
          </w:p>
        </w:tc>
      </w:tr>
      <w:tr w:rsidR="00FC7487" w:rsidRPr="00FC7487" w14:paraId="058B9B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63376" w14:textId="77777777" w:rsidR="00FC7487" w:rsidRPr="00FC7487" w:rsidRDefault="00FC7487" w:rsidP="00FC7487">
            <w:proofErr w:type="spellStart"/>
            <w:r w:rsidRPr="00FC7487">
              <w:t>classifier_confidence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0E214" w14:textId="77777777" w:rsidR="00FC7487" w:rsidRPr="00FC7487" w:rsidRDefault="00FC7487" w:rsidP="00FC7487">
            <w:r w:rsidRPr="00FC7487">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DD32F" w14:textId="77777777" w:rsidR="00FC7487" w:rsidRPr="00FC7487" w:rsidRDefault="00FC7487" w:rsidP="00FC7487">
            <w:r w:rsidRPr="00FC7487">
              <w:t>Classifier confidence</w:t>
            </w:r>
          </w:p>
        </w:tc>
      </w:tr>
      <w:tr w:rsidR="00FC7487" w:rsidRPr="00FC7487" w14:paraId="181C82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C26A6" w14:textId="77777777" w:rsidR="00FC7487" w:rsidRPr="00FC7487" w:rsidRDefault="00FC7487" w:rsidP="00FC7487">
            <w:proofErr w:type="spellStart"/>
            <w:r w:rsidRPr="00FC7487">
              <w:t>layout_template_id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39CC0" w14:textId="77777777" w:rsidR="00FC7487" w:rsidRPr="00FC7487" w:rsidRDefault="00FC7487" w:rsidP="00FC7487">
            <w:r w:rsidRPr="00FC74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1418C" w14:textId="77777777" w:rsidR="00FC7487" w:rsidRPr="00FC7487" w:rsidRDefault="00FC7487" w:rsidP="00FC7487">
            <w:r w:rsidRPr="00FC7487">
              <w:t>Explicit template assignment</w:t>
            </w:r>
          </w:p>
        </w:tc>
      </w:tr>
      <w:tr w:rsidR="00FC7487" w:rsidRPr="00FC7487" w14:paraId="070CCE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4F416" w14:textId="77777777" w:rsidR="00FC7487" w:rsidRPr="00FC7487" w:rsidRDefault="00FC7487" w:rsidP="00FC7487">
            <w:proofErr w:type="spellStart"/>
            <w:r w:rsidRPr="00FC7487">
              <w:t>source_pipeline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4B261"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C0A88" w14:textId="77777777" w:rsidR="00FC7487" w:rsidRPr="00FC7487" w:rsidRDefault="00FC7487" w:rsidP="00FC7487">
            <w:r w:rsidRPr="00FC7487">
              <w:t>studio / upload / batch</w:t>
            </w:r>
          </w:p>
        </w:tc>
      </w:tr>
      <w:tr w:rsidR="00FC7487" w:rsidRPr="00FC7487" w14:paraId="1731DD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4854C" w14:textId="77777777" w:rsidR="00FC7487" w:rsidRPr="00FC7487" w:rsidRDefault="00FC7487" w:rsidP="00FC7487">
            <w:proofErr w:type="spellStart"/>
            <w:r w:rsidRPr="00FC7487">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A7618" w14:textId="77777777" w:rsidR="00FC7487" w:rsidRPr="00FC7487" w:rsidRDefault="00FC7487" w:rsidP="00FC7487">
            <w:r w:rsidRPr="00FC7487">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16D7B" w14:textId="77777777" w:rsidR="00FC7487" w:rsidRPr="00FC7487" w:rsidRDefault="00FC7487" w:rsidP="00FC7487"/>
        </w:tc>
      </w:tr>
    </w:tbl>
    <w:p w14:paraId="6F15E9D1" w14:textId="77777777" w:rsidR="00FC7487" w:rsidRPr="00FC7487" w:rsidRDefault="00FC7487" w:rsidP="00FC7487">
      <w:pPr>
        <w:rPr>
          <w:b/>
          <w:bCs/>
        </w:rPr>
      </w:pPr>
      <w:proofErr w:type="spellStart"/>
      <w:r w:rsidRPr="00FC7487">
        <w:rPr>
          <w:b/>
          <w:bCs/>
        </w:rPr>
        <w:t>ocr_extractors</w:t>
      </w:r>
      <w:proofErr w:type="spellEnd"/>
      <w:r w:rsidRPr="00FC7487">
        <w:rPr>
          <w:b/>
          <w:bCs/>
        </w:rPr>
        <w:t xml:space="preserve"> — Layout templates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1459"/>
        <w:gridCol w:w="5094"/>
      </w:tblGrid>
      <w:tr w:rsidR="00FC7487" w:rsidRPr="00FC7487" w14:paraId="11897EA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7DE8D" w14:textId="77777777" w:rsidR="00FC7487" w:rsidRPr="00FC7487" w:rsidRDefault="00FC7487" w:rsidP="00FC7487">
            <w:r w:rsidRPr="00FC7487">
              <w:rPr>
                <w:b/>
                <w:bCs/>
              </w:rPr>
              <w:t>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1A927" w14:textId="77777777" w:rsidR="00FC7487" w:rsidRPr="00FC7487" w:rsidRDefault="00FC7487" w:rsidP="00FC7487">
            <w:r w:rsidRPr="00FC7487">
              <w:rPr>
                <w:b/>
                <w:bCs/>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32684" w14:textId="77777777" w:rsidR="00FC7487" w:rsidRPr="00FC7487" w:rsidRDefault="00FC7487" w:rsidP="00FC7487">
            <w:r w:rsidRPr="00FC7487">
              <w:rPr>
                <w:b/>
                <w:bCs/>
              </w:rPr>
              <w:t>Description</w:t>
            </w:r>
          </w:p>
        </w:tc>
      </w:tr>
      <w:tr w:rsidR="00FC7487" w:rsidRPr="00FC7487" w14:paraId="44C9D3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BB6CF" w14:textId="77777777" w:rsidR="00FC7487" w:rsidRPr="00FC7487" w:rsidRDefault="00FC7487" w:rsidP="00FC7487">
            <w:r w:rsidRPr="00FC7487">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1189D" w14:textId="77777777" w:rsidR="00FC7487" w:rsidRPr="00FC7487" w:rsidRDefault="00FC7487" w:rsidP="00FC7487">
            <w:r w:rsidRPr="00FC7487">
              <w:t>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A0AB7" w14:textId="77777777" w:rsidR="00FC7487" w:rsidRPr="00FC7487" w:rsidRDefault="00FC7487" w:rsidP="00FC7487">
            <w:r w:rsidRPr="00FC7487">
              <w:t>Template ID</w:t>
            </w:r>
          </w:p>
        </w:tc>
      </w:tr>
      <w:tr w:rsidR="00FC7487" w:rsidRPr="00FC7487" w14:paraId="363A17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3476B" w14:textId="77777777" w:rsidR="00FC7487" w:rsidRPr="00FC7487" w:rsidRDefault="00FC7487" w:rsidP="00FC7487">
            <w:proofErr w:type="spellStart"/>
            <w:r w:rsidRPr="00FC7487">
              <w:t>record_type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781A8"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5BCD6" w14:textId="77777777" w:rsidR="00FC7487" w:rsidRPr="00FC7487" w:rsidRDefault="00FC7487" w:rsidP="00FC7487">
            <w:r w:rsidRPr="00FC7487">
              <w:t>Target record type</w:t>
            </w:r>
          </w:p>
        </w:tc>
      </w:tr>
      <w:tr w:rsidR="00FC7487" w:rsidRPr="00FC7487" w14:paraId="4AAE64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398ED" w14:textId="77777777" w:rsidR="00FC7487" w:rsidRPr="00FC7487" w:rsidRDefault="00FC7487" w:rsidP="00FC7487">
            <w:proofErr w:type="spellStart"/>
            <w:r w:rsidRPr="00FC7487">
              <w:t>extraction_mode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EAD50"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BC196" w14:textId="77777777" w:rsidR="00FC7487" w:rsidRPr="00FC7487" w:rsidRDefault="00FC7487" w:rsidP="00FC7487">
            <w:r w:rsidRPr="00FC7487">
              <w:t xml:space="preserve">tabular / form / </w:t>
            </w:r>
            <w:proofErr w:type="spellStart"/>
            <w:r w:rsidRPr="00FC7487">
              <w:t>multi_form</w:t>
            </w:r>
            <w:proofErr w:type="spellEnd"/>
            <w:r w:rsidRPr="00FC7487">
              <w:t xml:space="preserve"> / auto</w:t>
            </w:r>
          </w:p>
        </w:tc>
      </w:tr>
      <w:tr w:rsidR="00FC7487" w:rsidRPr="00FC7487" w14:paraId="00431F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1D272" w14:textId="77777777" w:rsidR="00FC7487" w:rsidRPr="00FC7487" w:rsidRDefault="00FC7487" w:rsidP="00FC7487">
            <w:proofErr w:type="spellStart"/>
            <w:r w:rsidRPr="00FC7487">
              <w:t>column_bands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312F7"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B665F" w14:textId="77777777" w:rsidR="00FC7487" w:rsidRPr="00FC7487" w:rsidRDefault="00FC7487" w:rsidP="00FC7487">
            <w:r w:rsidRPr="00FC7487">
              <w:t xml:space="preserve">Column band </w:t>
            </w:r>
            <w:proofErr w:type="gramStart"/>
            <w:r w:rsidRPr="00FC7487">
              <w:t>definitions [{</w:t>
            </w:r>
            <w:proofErr w:type="gramEnd"/>
            <w:r w:rsidRPr="00FC7487">
              <w:t xml:space="preserve">start, end, </w:t>
            </w:r>
            <w:proofErr w:type="gramStart"/>
            <w:r w:rsidRPr="00FC7487">
              <w:t>key},</w:t>
            </w:r>
            <w:proofErr w:type="gramEnd"/>
            <w:r w:rsidRPr="00FC7487">
              <w:t xml:space="preserve"> ...]</w:t>
            </w:r>
          </w:p>
        </w:tc>
      </w:tr>
      <w:tr w:rsidR="00FC7487" w:rsidRPr="00FC7487" w14:paraId="70D9C7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70A42" w14:textId="77777777" w:rsidR="00FC7487" w:rsidRPr="00FC7487" w:rsidRDefault="00FC7487" w:rsidP="00FC7487">
            <w:proofErr w:type="spellStart"/>
            <w:r w:rsidRPr="00FC7487">
              <w:t>header_y_threshold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14E36" w14:textId="77777777" w:rsidR="00FC7487" w:rsidRPr="00FC7487" w:rsidRDefault="00FC7487" w:rsidP="00FC7487">
            <w:r w:rsidRPr="00FC7487">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23360" w14:textId="77777777" w:rsidR="00FC7487" w:rsidRPr="00FC7487" w:rsidRDefault="00FC7487" w:rsidP="00FC7487">
            <w:r w:rsidRPr="00FC7487">
              <w:t>Y-fraction below which content is data</w:t>
            </w:r>
          </w:p>
        </w:tc>
      </w:tr>
      <w:tr w:rsidR="00FC7487" w:rsidRPr="00FC7487" w14:paraId="351347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42E09" w14:textId="77777777" w:rsidR="00FC7487" w:rsidRPr="00FC7487" w:rsidRDefault="00FC7487" w:rsidP="00FC7487">
            <w:proofErr w:type="spellStart"/>
            <w:r w:rsidRPr="00FC7487">
              <w:t>record_regions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7129E"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22146" w14:textId="77777777" w:rsidR="00FC7487" w:rsidRPr="00FC7487" w:rsidRDefault="00FC7487" w:rsidP="00FC7487">
            <w:r w:rsidRPr="00FC7487">
              <w:t xml:space="preserve">For </w:t>
            </w:r>
            <w:proofErr w:type="spellStart"/>
            <w:r w:rsidRPr="00FC7487">
              <w:t>multi_form</w:t>
            </w:r>
            <w:proofErr w:type="spellEnd"/>
            <w:r w:rsidRPr="00FC7487">
              <w:t>: bounding regions per record</w:t>
            </w:r>
          </w:p>
        </w:tc>
      </w:tr>
      <w:tr w:rsidR="00FC7487" w:rsidRPr="00FC7487" w14:paraId="5DD17B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0833E" w14:textId="77777777" w:rsidR="00FC7487" w:rsidRPr="00FC7487" w:rsidRDefault="00FC7487" w:rsidP="00FC7487">
            <w:proofErr w:type="spellStart"/>
            <w:r w:rsidRPr="00FC7487">
              <w:t>learned_params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7AF14"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445AA" w14:textId="77777777" w:rsidR="00FC7487" w:rsidRPr="00FC7487" w:rsidRDefault="00FC7487" w:rsidP="00FC7487">
            <w:r w:rsidRPr="00FC7487">
              <w:t>Parameters learned from corrections</w:t>
            </w:r>
          </w:p>
        </w:tc>
      </w:tr>
      <w:tr w:rsidR="00FC7487" w:rsidRPr="00FC7487" w14:paraId="39721B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82B3D" w14:textId="77777777" w:rsidR="00FC7487" w:rsidRPr="00FC7487" w:rsidRDefault="00FC7487" w:rsidP="00FC7487">
            <w:proofErr w:type="spellStart"/>
            <w:r w:rsidRPr="00FC7487">
              <w:t>is_default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F97FB" w14:textId="77777777" w:rsidR="00FC7487" w:rsidRPr="00FC7487" w:rsidRDefault="00FC7487" w:rsidP="00FC7487">
            <w:r w:rsidRPr="00FC7487">
              <w:t>BOOL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64356" w14:textId="77777777" w:rsidR="00FC7487" w:rsidRPr="00FC7487" w:rsidRDefault="00FC7487" w:rsidP="00FC7487">
            <w:r w:rsidRPr="00FC7487">
              <w:t xml:space="preserve">Whether this is the default for its </w:t>
            </w:r>
            <w:proofErr w:type="spellStart"/>
            <w:r w:rsidRPr="00FC7487">
              <w:t>record_type</w:t>
            </w:r>
            <w:proofErr w:type="spellEnd"/>
          </w:p>
        </w:tc>
      </w:tr>
    </w:tbl>
    <w:p w14:paraId="698A4F03" w14:textId="77777777" w:rsidR="00FC7487" w:rsidRPr="00FC7487" w:rsidRDefault="00FC7487" w:rsidP="00FC7487">
      <w:pPr>
        <w:rPr>
          <w:b/>
          <w:bCs/>
        </w:rPr>
      </w:pPr>
      <w:proofErr w:type="spellStart"/>
      <w:r w:rsidRPr="00FC7487">
        <w:rPr>
          <w:b/>
          <w:bCs/>
        </w:rPr>
        <w:t>ocr_mappings</w:t>
      </w:r>
      <w:proofErr w:type="spellEnd"/>
      <w:r w:rsidRPr="00FC7487">
        <w:rPr>
          <w:b/>
          <w:bCs/>
        </w:rPr>
        <w:t xml:space="preserve"> — Per-job field mappings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1538"/>
        <w:gridCol w:w="3178"/>
      </w:tblGrid>
      <w:tr w:rsidR="00FC7487" w:rsidRPr="00FC7487" w14:paraId="2BF3AC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61DF9" w14:textId="77777777" w:rsidR="00FC7487" w:rsidRPr="00FC7487" w:rsidRDefault="00FC7487" w:rsidP="00FC7487">
            <w:r w:rsidRPr="00FC7487">
              <w:rPr>
                <w:b/>
                <w:bCs/>
              </w:rPr>
              <w:lastRenderedPageBreak/>
              <w:t>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8CB46" w14:textId="77777777" w:rsidR="00FC7487" w:rsidRPr="00FC7487" w:rsidRDefault="00FC7487" w:rsidP="00FC7487">
            <w:r w:rsidRPr="00FC7487">
              <w:rPr>
                <w:b/>
                <w:bCs/>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B12F8" w14:textId="77777777" w:rsidR="00FC7487" w:rsidRPr="00FC7487" w:rsidRDefault="00FC7487" w:rsidP="00FC7487">
            <w:r w:rsidRPr="00FC7487">
              <w:rPr>
                <w:b/>
                <w:bCs/>
              </w:rPr>
              <w:t>Description</w:t>
            </w:r>
          </w:p>
        </w:tc>
      </w:tr>
      <w:tr w:rsidR="00FC7487" w:rsidRPr="00FC7487" w14:paraId="275CBF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AC6DC" w14:textId="77777777" w:rsidR="00FC7487" w:rsidRPr="00FC7487" w:rsidRDefault="00FC7487" w:rsidP="00FC7487">
            <w:r w:rsidRPr="00FC7487">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BCA08" w14:textId="77777777" w:rsidR="00FC7487" w:rsidRPr="00FC7487" w:rsidRDefault="00FC7487" w:rsidP="00FC7487">
            <w:r w:rsidRPr="00FC7487">
              <w:t>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23BCB" w14:textId="77777777" w:rsidR="00FC7487" w:rsidRPr="00FC7487" w:rsidRDefault="00FC7487" w:rsidP="00FC7487"/>
        </w:tc>
      </w:tr>
      <w:tr w:rsidR="00FC7487" w:rsidRPr="00FC7487" w14:paraId="16C107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83E30" w14:textId="77777777" w:rsidR="00FC7487" w:rsidRPr="00FC7487" w:rsidRDefault="00FC7487" w:rsidP="00FC7487">
            <w:proofErr w:type="spellStart"/>
            <w:r w:rsidRPr="00FC7487">
              <w:t>ocr_job_id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69373" w14:textId="77777777" w:rsidR="00FC7487" w:rsidRPr="00FC7487" w:rsidRDefault="00FC7487" w:rsidP="00FC7487">
            <w:r w:rsidRPr="00FC74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37EB7" w14:textId="77777777" w:rsidR="00FC7487" w:rsidRPr="00FC7487" w:rsidRDefault="00FC7487" w:rsidP="00FC7487">
            <w:r w:rsidRPr="00FC7487">
              <w:t xml:space="preserve">FK to </w:t>
            </w:r>
            <w:proofErr w:type="spellStart"/>
            <w:r w:rsidRPr="00FC7487">
              <w:t>ocr_jobs</w:t>
            </w:r>
            <w:proofErr w:type="spellEnd"/>
          </w:p>
        </w:tc>
      </w:tr>
      <w:tr w:rsidR="00FC7487" w:rsidRPr="00FC7487" w14:paraId="144DAC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79FDF" w14:textId="77777777" w:rsidR="00FC7487" w:rsidRPr="00FC7487" w:rsidRDefault="00FC7487" w:rsidP="00FC7487">
            <w:proofErr w:type="spellStart"/>
            <w:r w:rsidRPr="00FC7487">
              <w:t>church_id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CE05E" w14:textId="77777777" w:rsidR="00FC7487" w:rsidRPr="00FC7487" w:rsidRDefault="00FC7487" w:rsidP="00FC7487">
            <w:r w:rsidRPr="00FC74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82C06" w14:textId="77777777" w:rsidR="00FC7487" w:rsidRPr="00FC7487" w:rsidRDefault="00FC7487" w:rsidP="00FC7487"/>
        </w:tc>
      </w:tr>
      <w:tr w:rsidR="00FC7487" w:rsidRPr="00FC7487" w14:paraId="26C472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59801" w14:textId="77777777" w:rsidR="00FC7487" w:rsidRPr="00FC7487" w:rsidRDefault="00FC7487" w:rsidP="00FC7487">
            <w:proofErr w:type="spellStart"/>
            <w:r w:rsidRPr="00FC7487">
              <w:t>record_type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51237"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89623" w14:textId="77777777" w:rsidR="00FC7487" w:rsidRPr="00FC7487" w:rsidRDefault="00FC7487" w:rsidP="00FC7487"/>
        </w:tc>
      </w:tr>
      <w:tr w:rsidR="00FC7487" w:rsidRPr="00FC7487" w14:paraId="32CD7D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B961C" w14:textId="77777777" w:rsidR="00FC7487" w:rsidRPr="00FC7487" w:rsidRDefault="00FC7487" w:rsidP="00FC7487">
            <w:proofErr w:type="spellStart"/>
            <w:r w:rsidRPr="00FC7487">
              <w:t>mapping_json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A9181" w14:textId="77777777" w:rsidR="00FC7487" w:rsidRPr="00FC7487" w:rsidRDefault="00FC7487" w:rsidP="00FC7487">
            <w:r w:rsidRPr="00FC7487">
              <w:t>LONGTEXT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CD9D5" w14:textId="77777777" w:rsidR="00FC7487" w:rsidRPr="00FC7487" w:rsidRDefault="00FC7487" w:rsidP="00FC7487">
            <w:r w:rsidRPr="00FC7487">
              <w:t>Column-to-field mapping</w:t>
            </w:r>
          </w:p>
        </w:tc>
      </w:tr>
      <w:tr w:rsidR="00FC7487" w:rsidRPr="00FC7487" w14:paraId="77B701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C99F0" w14:textId="77777777" w:rsidR="00FC7487" w:rsidRPr="00FC7487" w:rsidRDefault="00FC7487" w:rsidP="00FC7487">
            <w:r w:rsidRPr="00FC7487">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A510B" w14:textId="77777777" w:rsidR="00FC7487" w:rsidRPr="00FC7487" w:rsidRDefault="00FC7487" w:rsidP="00FC7487">
            <w:r w:rsidRPr="00FC7487">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4106D" w14:textId="77777777" w:rsidR="00FC7487" w:rsidRPr="00FC7487" w:rsidRDefault="00FC7487" w:rsidP="00FC7487">
            <w:r w:rsidRPr="00FC7487">
              <w:t>draft / reviewed / approved</w:t>
            </w:r>
          </w:p>
        </w:tc>
      </w:tr>
    </w:tbl>
    <w:p w14:paraId="42D3F8F6" w14:textId="77777777" w:rsidR="00FC7487" w:rsidRPr="00FC7487" w:rsidRDefault="00FC7487" w:rsidP="00FC7487">
      <w:pPr>
        <w:rPr>
          <w:b/>
          <w:bCs/>
        </w:rPr>
      </w:pPr>
      <w:r w:rsidRPr="00FC7487">
        <w:rPr>
          <w:b/>
          <w:bCs/>
        </w:rPr>
        <w:t>Tenant DB (</w:t>
      </w:r>
      <w:proofErr w:type="spellStart"/>
      <w:r w:rsidRPr="00FC7487">
        <w:rPr>
          <w:b/>
          <w:bCs/>
        </w:rPr>
        <w:t>om_</w:t>
      </w:r>
      <w:proofErr w:type="gramStart"/>
      <w:r w:rsidRPr="00FC7487">
        <w:rPr>
          <w:b/>
          <w:bCs/>
        </w:rPr>
        <w:t>church</w:t>
      </w:r>
      <w:proofErr w:type="spellEnd"/>
      <w:r w:rsidRPr="00FC7487">
        <w:rPr>
          <w:b/>
          <w:bCs/>
        </w:rPr>
        <w:t>_##</w:t>
      </w:r>
      <w:proofErr w:type="gramEnd"/>
      <w:r w:rsidRPr="00FC7487">
        <w:rPr>
          <w:b/>
          <w:bCs/>
        </w:rPr>
        <w:t>)</w:t>
      </w:r>
    </w:p>
    <w:p w14:paraId="5902DC18" w14:textId="77777777" w:rsidR="00FC7487" w:rsidRPr="00FC7487" w:rsidRDefault="00FC7487" w:rsidP="00FC7487">
      <w:pPr>
        <w:rPr>
          <w:b/>
          <w:bCs/>
        </w:rPr>
      </w:pPr>
      <w:proofErr w:type="spellStart"/>
      <w:r w:rsidRPr="00FC7487">
        <w:rPr>
          <w:b/>
          <w:bCs/>
        </w:rPr>
        <w:t>ocr_feeder_pages</w:t>
      </w:r>
      <w:proofErr w:type="spellEnd"/>
      <w:r w:rsidRPr="00FC7487">
        <w:rPr>
          <w:b/>
          <w:bCs/>
        </w:rPr>
        <w:t xml:space="preserve"> — Per-page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1462"/>
        <w:gridCol w:w="5831"/>
      </w:tblGrid>
      <w:tr w:rsidR="00FC7487" w:rsidRPr="00FC7487" w14:paraId="5A2E7F6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25FAE" w14:textId="77777777" w:rsidR="00FC7487" w:rsidRPr="00FC7487" w:rsidRDefault="00FC7487" w:rsidP="00FC7487">
            <w:r w:rsidRPr="00FC7487">
              <w:rPr>
                <w:b/>
                <w:bCs/>
              </w:rPr>
              <w:t>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D83AF" w14:textId="77777777" w:rsidR="00FC7487" w:rsidRPr="00FC7487" w:rsidRDefault="00FC7487" w:rsidP="00FC7487">
            <w:r w:rsidRPr="00FC7487">
              <w:rPr>
                <w:b/>
                <w:bCs/>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19283" w14:textId="77777777" w:rsidR="00FC7487" w:rsidRPr="00FC7487" w:rsidRDefault="00FC7487" w:rsidP="00FC7487">
            <w:r w:rsidRPr="00FC7487">
              <w:rPr>
                <w:b/>
                <w:bCs/>
              </w:rPr>
              <w:t>Description</w:t>
            </w:r>
          </w:p>
        </w:tc>
      </w:tr>
      <w:tr w:rsidR="00FC7487" w:rsidRPr="00FC7487" w14:paraId="1A7B31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BA8FB" w14:textId="77777777" w:rsidR="00FC7487" w:rsidRPr="00FC7487" w:rsidRDefault="00FC7487" w:rsidP="00FC7487">
            <w:r w:rsidRPr="00FC7487">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E6EFD" w14:textId="77777777" w:rsidR="00FC7487" w:rsidRPr="00FC7487" w:rsidRDefault="00FC7487" w:rsidP="00FC7487">
            <w:r w:rsidRPr="00FC7487">
              <w:t>BIGINT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4B688" w14:textId="77777777" w:rsidR="00FC7487" w:rsidRPr="00FC7487" w:rsidRDefault="00FC7487" w:rsidP="00FC7487">
            <w:r w:rsidRPr="00FC7487">
              <w:t>Page ID</w:t>
            </w:r>
          </w:p>
        </w:tc>
      </w:tr>
      <w:tr w:rsidR="00FC7487" w:rsidRPr="00FC7487" w14:paraId="7E17C5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95B54" w14:textId="77777777" w:rsidR="00FC7487" w:rsidRPr="00FC7487" w:rsidRDefault="00FC7487" w:rsidP="00FC7487">
            <w:proofErr w:type="spellStart"/>
            <w:r w:rsidRPr="00FC7487">
              <w:t>job_id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163A2" w14:textId="77777777" w:rsidR="00FC7487" w:rsidRPr="00FC7487" w:rsidRDefault="00FC7487" w:rsidP="00FC7487">
            <w:r w:rsidRPr="00FC7487">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80794" w14:textId="77777777" w:rsidR="00FC7487" w:rsidRPr="00FC7487" w:rsidRDefault="00FC7487" w:rsidP="00FC7487">
            <w:r w:rsidRPr="00FC7487">
              <w:t xml:space="preserve">FK to </w:t>
            </w:r>
            <w:proofErr w:type="spellStart"/>
            <w:r w:rsidRPr="00FC7487">
              <w:t>ocr_jobs</w:t>
            </w:r>
            <w:proofErr w:type="spellEnd"/>
          </w:p>
        </w:tc>
      </w:tr>
      <w:tr w:rsidR="00FC7487" w:rsidRPr="00FC7487" w14:paraId="5A6FDF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B5DCC" w14:textId="77777777" w:rsidR="00FC7487" w:rsidRPr="00FC7487" w:rsidRDefault="00FC7487" w:rsidP="00FC7487">
            <w:proofErr w:type="spellStart"/>
            <w:r w:rsidRPr="00FC7487">
              <w:t>page_index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A5AB6" w14:textId="77777777" w:rsidR="00FC7487" w:rsidRPr="00FC7487" w:rsidRDefault="00FC7487" w:rsidP="00FC7487">
            <w:r w:rsidRPr="00FC74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6DED7" w14:textId="77777777" w:rsidR="00FC7487" w:rsidRPr="00FC7487" w:rsidRDefault="00FC7487" w:rsidP="00FC7487">
            <w:r w:rsidRPr="00FC7487">
              <w:t>0-indexed page number</w:t>
            </w:r>
          </w:p>
        </w:tc>
      </w:tr>
      <w:tr w:rsidR="00FC7487" w:rsidRPr="00FC7487" w14:paraId="3B7FD5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B6C96" w14:textId="77777777" w:rsidR="00FC7487" w:rsidRPr="00FC7487" w:rsidRDefault="00FC7487" w:rsidP="00FC7487">
            <w:r w:rsidRPr="00FC7487">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16001"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CD1F6" w14:textId="77777777" w:rsidR="00FC7487" w:rsidRPr="00FC7487" w:rsidRDefault="00FC7487" w:rsidP="00FC7487">
            <w:r w:rsidRPr="00FC7487">
              <w:t xml:space="preserve">State machine: queued → preprocessing → </w:t>
            </w:r>
            <w:proofErr w:type="spellStart"/>
            <w:r w:rsidRPr="00FC7487">
              <w:t>ocr</w:t>
            </w:r>
            <w:proofErr w:type="spellEnd"/>
            <w:r w:rsidRPr="00FC7487">
              <w:t xml:space="preserve"> → parsing → scoring → accepted/review/retry/failed</w:t>
            </w:r>
          </w:p>
        </w:tc>
      </w:tr>
      <w:tr w:rsidR="00FC7487" w:rsidRPr="00FC7487" w14:paraId="10000C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0627A" w14:textId="77777777" w:rsidR="00FC7487" w:rsidRPr="00FC7487" w:rsidRDefault="00FC7487" w:rsidP="00FC7487">
            <w:proofErr w:type="spellStart"/>
            <w:r w:rsidRPr="00FC7487">
              <w:t>input_path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EB618"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C6D0A" w14:textId="77777777" w:rsidR="00FC7487" w:rsidRPr="00FC7487" w:rsidRDefault="00FC7487" w:rsidP="00FC7487">
            <w:r w:rsidRPr="00FC7487">
              <w:t>Absolute path to original uploaded image</w:t>
            </w:r>
          </w:p>
        </w:tc>
      </w:tr>
      <w:tr w:rsidR="00FC7487" w:rsidRPr="00FC7487" w14:paraId="3246AB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C8FF9" w14:textId="77777777" w:rsidR="00FC7487" w:rsidRPr="00FC7487" w:rsidRDefault="00FC7487" w:rsidP="00FC7487">
            <w:proofErr w:type="spellStart"/>
            <w:r w:rsidRPr="00FC7487">
              <w:t>preproc_path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C4648"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117B1" w14:textId="77777777" w:rsidR="00FC7487" w:rsidRPr="00FC7487" w:rsidRDefault="00FC7487" w:rsidP="00FC7487">
            <w:r w:rsidRPr="00FC7487">
              <w:t>Path to preprocessed image</w:t>
            </w:r>
          </w:p>
        </w:tc>
      </w:tr>
      <w:tr w:rsidR="00FC7487" w:rsidRPr="00FC7487" w14:paraId="0E8EBE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D60C7" w14:textId="77777777" w:rsidR="00FC7487" w:rsidRPr="00FC7487" w:rsidRDefault="00FC7487" w:rsidP="00FC7487">
            <w:proofErr w:type="spellStart"/>
            <w:r w:rsidRPr="00FC7487">
              <w:lastRenderedPageBreak/>
              <w:t>thumb_path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69CFD"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188ED" w14:textId="77777777" w:rsidR="00FC7487" w:rsidRPr="00FC7487" w:rsidRDefault="00FC7487" w:rsidP="00FC7487">
            <w:r w:rsidRPr="00FC7487">
              <w:t>Thumbnail path</w:t>
            </w:r>
          </w:p>
        </w:tc>
      </w:tr>
      <w:tr w:rsidR="00FC7487" w:rsidRPr="00FC7487" w14:paraId="42193A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105E4" w14:textId="77777777" w:rsidR="00FC7487" w:rsidRPr="00FC7487" w:rsidRDefault="00FC7487" w:rsidP="00FC7487">
            <w:r w:rsidRPr="00FC7487">
              <w:t>rotation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BAE7A" w14:textId="77777777" w:rsidR="00FC7487" w:rsidRPr="00FC7487" w:rsidRDefault="00FC7487" w:rsidP="00FC7487">
            <w:r w:rsidRPr="00FC74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1766E" w14:textId="77777777" w:rsidR="00FC7487" w:rsidRPr="00FC7487" w:rsidRDefault="00FC7487" w:rsidP="00FC7487">
            <w:r w:rsidRPr="00FC7487">
              <w:t>Applied rotation degrees</w:t>
            </w:r>
          </w:p>
        </w:tc>
      </w:tr>
      <w:tr w:rsidR="00FC7487" w:rsidRPr="00FC7487" w14:paraId="1A291C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205C3" w14:textId="77777777" w:rsidR="00FC7487" w:rsidRPr="00FC7487" w:rsidRDefault="00FC7487" w:rsidP="00FC7487">
            <w:r w:rsidRPr="00FC7487">
              <w:t>dpi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3F835" w14:textId="77777777" w:rsidR="00FC7487" w:rsidRPr="00FC7487" w:rsidRDefault="00FC7487" w:rsidP="00FC7487">
            <w:r w:rsidRPr="00FC74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5F873" w14:textId="77777777" w:rsidR="00FC7487" w:rsidRPr="00FC7487" w:rsidRDefault="00FC7487" w:rsidP="00FC7487">
            <w:r w:rsidRPr="00FC7487">
              <w:t>Detected DPI</w:t>
            </w:r>
          </w:p>
        </w:tc>
      </w:tr>
      <w:tr w:rsidR="00FC7487" w:rsidRPr="00FC7487" w14:paraId="78CD4E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8758F" w14:textId="77777777" w:rsidR="00FC7487" w:rsidRPr="00FC7487" w:rsidRDefault="00FC7487" w:rsidP="00FC7487">
            <w:proofErr w:type="spellStart"/>
            <w:r w:rsidRPr="00FC7487">
              <w:t>quality_score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2B4DC" w14:textId="77777777" w:rsidR="00FC7487" w:rsidRPr="00FC7487" w:rsidRDefault="00FC7487" w:rsidP="00FC7487">
            <w:r w:rsidRPr="00FC7487">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12175" w14:textId="77777777" w:rsidR="00FC7487" w:rsidRPr="00FC7487" w:rsidRDefault="00FC7487" w:rsidP="00FC7487">
            <w:r w:rsidRPr="00FC7487">
              <w:t>Image quality score (0–1)</w:t>
            </w:r>
          </w:p>
        </w:tc>
      </w:tr>
      <w:tr w:rsidR="00FC7487" w:rsidRPr="00FC7487" w14:paraId="482ECE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BA19B" w14:textId="77777777" w:rsidR="00FC7487" w:rsidRPr="00FC7487" w:rsidRDefault="00FC7487" w:rsidP="00FC7487">
            <w:proofErr w:type="spellStart"/>
            <w:r w:rsidRPr="00FC7487">
              <w:t>ocr_confidence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3B99C" w14:textId="77777777" w:rsidR="00FC7487" w:rsidRPr="00FC7487" w:rsidRDefault="00FC7487" w:rsidP="00FC7487">
            <w:r w:rsidRPr="00FC7487">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46AB6" w14:textId="77777777" w:rsidR="00FC7487" w:rsidRPr="00FC7487" w:rsidRDefault="00FC7487" w:rsidP="00FC7487">
            <w:r w:rsidRPr="00FC7487">
              <w:t>Vision API confidence (0–1)</w:t>
            </w:r>
          </w:p>
        </w:tc>
      </w:tr>
      <w:tr w:rsidR="00FC7487" w:rsidRPr="00FC7487" w14:paraId="711D4B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658E0" w14:textId="77777777" w:rsidR="00FC7487" w:rsidRPr="00FC7487" w:rsidRDefault="00FC7487" w:rsidP="00FC7487">
            <w:proofErr w:type="spellStart"/>
            <w:r w:rsidRPr="00FC7487">
              <w:t>retry_count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C73EC" w14:textId="77777777" w:rsidR="00FC7487" w:rsidRPr="00FC7487" w:rsidRDefault="00FC7487" w:rsidP="00FC7487">
            <w:r w:rsidRPr="00FC74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809D0" w14:textId="77777777" w:rsidR="00FC7487" w:rsidRPr="00FC7487" w:rsidRDefault="00FC7487" w:rsidP="00FC7487">
            <w:r w:rsidRPr="00FC7487">
              <w:t>Number of retries (max 2)</w:t>
            </w:r>
          </w:p>
        </w:tc>
      </w:tr>
      <w:tr w:rsidR="00FC7487" w:rsidRPr="00FC7487" w14:paraId="498234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D00E5" w14:textId="77777777" w:rsidR="00FC7487" w:rsidRPr="00FC7487" w:rsidRDefault="00FC7487" w:rsidP="00FC7487">
            <w:proofErr w:type="spellStart"/>
            <w:r w:rsidRPr="00FC7487">
              <w:t>last_error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80AF7" w14:textId="77777777" w:rsidR="00FC7487" w:rsidRPr="00FC7487" w:rsidRDefault="00FC7487" w:rsidP="00FC7487">
            <w:r w:rsidRPr="00FC7487">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95AEE" w14:textId="77777777" w:rsidR="00FC7487" w:rsidRPr="00FC7487" w:rsidRDefault="00FC7487" w:rsidP="00FC7487">
            <w:r w:rsidRPr="00FC7487">
              <w:t>Last error message</w:t>
            </w:r>
          </w:p>
        </w:tc>
      </w:tr>
    </w:tbl>
    <w:p w14:paraId="23363BF9" w14:textId="77777777" w:rsidR="00FC7487" w:rsidRPr="00FC7487" w:rsidRDefault="00FC7487" w:rsidP="00FC7487">
      <w:pPr>
        <w:rPr>
          <w:b/>
          <w:bCs/>
        </w:rPr>
      </w:pPr>
      <w:proofErr w:type="spellStart"/>
      <w:r w:rsidRPr="00FC7487">
        <w:rPr>
          <w:b/>
          <w:bCs/>
        </w:rPr>
        <w:t>ocr_feeder_artifacts</w:t>
      </w:r>
      <w:proofErr w:type="spellEnd"/>
      <w:r w:rsidRPr="00FC7487">
        <w:rPr>
          <w:b/>
          <w:bCs/>
        </w:rPr>
        <w:t xml:space="preserve"> — Pipeline artifacts</w:t>
      </w:r>
    </w:p>
    <w:p w14:paraId="72A7964C" w14:textId="77777777" w:rsidR="00FC7487" w:rsidRPr="00FC7487" w:rsidRDefault="00FC7487" w:rsidP="00FC7487">
      <w:r w:rsidRPr="00FC7487">
        <w:t>Every step of the pipeline writes artifacts to disk and registers them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1626"/>
        <w:gridCol w:w="4381"/>
      </w:tblGrid>
      <w:tr w:rsidR="00FC7487" w:rsidRPr="00FC7487" w14:paraId="6CC136C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DCF75" w14:textId="77777777" w:rsidR="00FC7487" w:rsidRPr="00FC7487" w:rsidRDefault="00FC7487" w:rsidP="00FC7487">
            <w:r w:rsidRPr="00FC7487">
              <w:rPr>
                <w:b/>
                <w:bCs/>
              </w:rPr>
              <w:t>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C7A12" w14:textId="77777777" w:rsidR="00FC7487" w:rsidRPr="00FC7487" w:rsidRDefault="00FC7487" w:rsidP="00FC7487">
            <w:r w:rsidRPr="00FC7487">
              <w:rPr>
                <w:b/>
                <w:bCs/>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3D1B7" w14:textId="77777777" w:rsidR="00FC7487" w:rsidRPr="00FC7487" w:rsidRDefault="00FC7487" w:rsidP="00FC7487">
            <w:r w:rsidRPr="00FC7487">
              <w:rPr>
                <w:b/>
                <w:bCs/>
              </w:rPr>
              <w:t>Description</w:t>
            </w:r>
          </w:p>
        </w:tc>
      </w:tr>
      <w:tr w:rsidR="00FC7487" w:rsidRPr="00FC7487" w14:paraId="19DBE5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EDC83" w14:textId="77777777" w:rsidR="00FC7487" w:rsidRPr="00FC7487" w:rsidRDefault="00FC7487" w:rsidP="00FC7487">
            <w:r w:rsidRPr="00FC7487">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E693B" w14:textId="77777777" w:rsidR="00FC7487" w:rsidRPr="00FC7487" w:rsidRDefault="00FC7487" w:rsidP="00FC7487">
            <w:r w:rsidRPr="00FC7487">
              <w:t>BIGINT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7B588" w14:textId="77777777" w:rsidR="00FC7487" w:rsidRPr="00FC7487" w:rsidRDefault="00FC7487" w:rsidP="00FC7487"/>
        </w:tc>
      </w:tr>
      <w:tr w:rsidR="00FC7487" w:rsidRPr="00FC7487" w14:paraId="7D0C85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4B59E" w14:textId="77777777" w:rsidR="00FC7487" w:rsidRPr="00FC7487" w:rsidRDefault="00FC7487" w:rsidP="00FC7487">
            <w:proofErr w:type="spellStart"/>
            <w:r w:rsidRPr="00FC7487">
              <w:t>page_id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8325B" w14:textId="77777777" w:rsidR="00FC7487" w:rsidRPr="00FC7487" w:rsidRDefault="00FC7487" w:rsidP="00FC7487">
            <w:r w:rsidRPr="00FC7487">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0C399" w14:textId="77777777" w:rsidR="00FC7487" w:rsidRPr="00FC7487" w:rsidRDefault="00FC7487" w:rsidP="00FC7487">
            <w:r w:rsidRPr="00FC7487">
              <w:t xml:space="preserve">FK to </w:t>
            </w:r>
            <w:proofErr w:type="spellStart"/>
            <w:r w:rsidRPr="00FC7487">
              <w:t>ocr_feeder_pages</w:t>
            </w:r>
            <w:proofErr w:type="spellEnd"/>
          </w:p>
        </w:tc>
      </w:tr>
      <w:tr w:rsidR="00FC7487" w:rsidRPr="00FC7487" w14:paraId="638979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1D195" w14:textId="77777777" w:rsidR="00FC7487" w:rsidRPr="00FC7487" w:rsidRDefault="00FC7487" w:rsidP="00FC7487">
            <w:r w:rsidRPr="00FC7487">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22BC0"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550CD" w14:textId="77777777" w:rsidR="00FC7487" w:rsidRPr="00FC7487" w:rsidRDefault="00FC7487" w:rsidP="00FC7487">
            <w:r w:rsidRPr="00FC7487">
              <w:t>Artifact type (see Artifact Types below)</w:t>
            </w:r>
          </w:p>
        </w:tc>
      </w:tr>
      <w:tr w:rsidR="00FC7487" w:rsidRPr="00FC7487" w14:paraId="05B2FB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D6F9B" w14:textId="77777777" w:rsidR="00FC7487" w:rsidRPr="00FC7487" w:rsidRDefault="00FC7487" w:rsidP="00FC7487">
            <w:proofErr w:type="spellStart"/>
            <w:r w:rsidRPr="00FC7487">
              <w:t>storage_path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F619B"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0380C" w14:textId="77777777" w:rsidR="00FC7487" w:rsidRPr="00FC7487" w:rsidRDefault="00FC7487" w:rsidP="00FC7487">
            <w:r w:rsidRPr="00FC7487">
              <w:t>Absolute path on disk</w:t>
            </w:r>
          </w:p>
        </w:tc>
      </w:tr>
      <w:tr w:rsidR="00FC7487" w:rsidRPr="00FC7487" w14:paraId="1F816F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2C057" w14:textId="77777777" w:rsidR="00FC7487" w:rsidRPr="00FC7487" w:rsidRDefault="00FC7487" w:rsidP="00FC7487">
            <w:proofErr w:type="spellStart"/>
            <w:r w:rsidRPr="00FC7487">
              <w:t>json_blob</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98D6A" w14:textId="77777777" w:rsidR="00FC7487" w:rsidRPr="00FC7487" w:rsidRDefault="00FC7487" w:rsidP="00FC7487">
            <w:r w:rsidRPr="00FC7487">
              <w:t>LONGTEXT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3041C" w14:textId="77777777" w:rsidR="00FC7487" w:rsidRPr="00FC7487" w:rsidRDefault="00FC7487" w:rsidP="00FC7487">
            <w:r w:rsidRPr="00FC7487">
              <w:t>Inline JSON content (alternative to file)</w:t>
            </w:r>
          </w:p>
        </w:tc>
      </w:tr>
      <w:tr w:rsidR="00FC7487" w:rsidRPr="00FC7487" w14:paraId="0B35F0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06137" w14:textId="77777777" w:rsidR="00FC7487" w:rsidRPr="00FC7487" w:rsidRDefault="00FC7487" w:rsidP="00FC7487">
            <w:proofErr w:type="spellStart"/>
            <w:r w:rsidRPr="00FC7487">
              <w:lastRenderedPageBreak/>
              <w:t>meta_json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E4648" w14:textId="77777777" w:rsidR="00FC7487" w:rsidRPr="00FC7487" w:rsidRDefault="00FC7487" w:rsidP="00FC7487">
            <w:r w:rsidRPr="00FC7487">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B270C" w14:textId="77777777" w:rsidR="00FC7487" w:rsidRPr="00FC7487" w:rsidRDefault="00FC7487" w:rsidP="00FC7487">
            <w:r w:rsidRPr="00FC7487">
              <w:t>Metadata about the artifact</w:t>
            </w:r>
          </w:p>
        </w:tc>
      </w:tr>
      <w:tr w:rsidR="00FC7487" w:rsidRPr="00FC7487" w14:paraId="7400A2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A2C71" w14:textId="77777777" w:rsidR="00FC7487" w:rsidRPr="00FC7487" w:rsidRDefault="00FC7487" w:rsidP="00FC7487">
            <w:r w:rsidRPr="00FC7487">
              <w:t>sha256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7B66E" w14:textId="77777777" w:rsidR="00FC7487" w:rsidRPr="00FC7487" w:rsidRDefault="00FC7487" w:rsidP="00FC7487">
            <w:proofErr w:type="gramStart"/>
            <w:r w:rsidRPr="00FC7487">
              <w:t>CHAR(</w:t>
            </w:r>
            <w:proofErr w:type="gramEnd"/>
            <w:r w:rsidRPr="00FC7487">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E6976" w14:textId="77777777" w:rsidR="00FC7487" w:rsidRPr="00FC7487" w:rsidRDefault="00FC7487" w:rsidP="00FC7487">
            <w:r w:rsidRPr="00FC7487">
              <w:t>Content hash for integrity</w:t>
            </w:r>
          </w:p>
        </w:tc>
      </w:tr>
      <w:tr w:rsidR="00FC7487" w:rsidRPr="00FC7487" w14:paraId="5E540E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9BCEB" w14:textId="77777777" w:rsidR="00FC7487" w:rsidRPr="00FC7487" w:rsidRDefault="00FC7487" w:rsidP="00FC7487">
            <w:r w:rsidRPr="00FC7487">
              <w:t>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16AB2" w14:textId="77777777" w:rsidR="00FC7487" w:rsidRPr="00FC7487" w:rsidRDefault="00FC7487" w:rsidP="00FC7487">
            <w:r w:rsidRPr="00FC74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71B02" w14:textId="77777777" w:rsidR="00FC7487" w:rsidRPr="00FC7487" w:rsidRDefault="00FC7487" w:rsidP="00FC7487">
            <w:r w:rsidRPr="00FC7487">
              <w:t>File size</w:t>
            </w:r>
          </w:p>
        </w:tc>
      </w:tr>
      <w:tr w:rsidR="00FC7487" w:rsidRPr="00FC7487" w14:paraId="33B41D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661F8" w14:textId="77777777" w:rsidR="00FC7487" w:rsidRPr="00FC7487" w:rsidRDefault="00FC7487" w:rsidP="00FC7487">
            <w:proofErr w:type="spellStart"/>
            <w:r w:rsidRPr="00FC7487">
              <w:t>mime_type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943DB"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CFD74" w14:textId="77777777" w:rsidR="00FC7487" w:rsidRPr="00FC7487" w:rsidRDefault="00FC7487" w:rsidP="00FC7487">
            <w:r w:rsidRPr="00FC7487">
              <w:t>MIME type</w:t>
            </w:r>
          </w:p>
        </w:tc>
      </w:tr>
      <w:tr w:rsidR="00FC7487" w:rsidRPr="00FC7487" w14:paraId="4B70D5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3702E" w14:textId="77777777" w:rsidR="00FC7487" w:rsidRPr="00FC7487" w:rsidRDefault="00FC7487" w:rsidP="00FC7487">
            <w:proofErr w:type="spellStart"/>
            <w:r w:rsidRPr="00FC7487">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34A37" w14:textId="77777777" w:rsidR="00FC7487" w:rsidRPr="00FC7487" w:rsidRDefault="00FC7487" w:rsidP="00FC7487">
            <w:r w:rsidRPr="00FC7487">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2C79F" w14:textId="77777777" w:rsidR="00FC7487" w:rsidRPr="00FC7487" w:rsidRDefault="00FC7487" w:rsidP="00FC7487"/>
        </w:tc>
      </w:tr>
    </w:tbl>
    <w:p w14:paraId="42BF9A03" w14:textId="77777777" w:rsidR="00FC7487" w:rsidRPr="00FC7487" w:rsidRDefault="00FC7487" w:rsidP="00FC7487">
      <w:pPr>
        <w:rPr>
          <w:b/>
          <w:bCs/>
        </w:rPr>
      </w:pPr>
      <w:proofErr w:type="spellStart"/>
      <w:r w:rsidRPr="00FC7487">
        <w:rPr>
          <w:b/>
          <w:bCs/>
        </w:rPr>
        <w:t>ocr_fused_drafts</w:t>
      </w:r>
      <w:proofErr w:type="spellEnd"/>
      <w:r w:rsidRPr="00FC7487">
        <w:rPr>
          <w:b/>
          <w:bCs/>
        </w:rPr>
        <w:t xml:space="preserve"> — Review drafts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1538"/>
        <w:gridCol w:w="4626"/>
      </w:tblGrid>
      <w:tr w:rsidR="00FC7487" w:rsidRPr="00FC7487" w14:paraId="243F154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45050" w14:textId="77777777" w:rsidR="00FC7487" w:rsidRPr="00FC7487" w:rsidRDefault="00FC7487" w:rsidP="00FC7487">
            <w:r w:rsidRPr="00FC7487">
              <w:rPr>
                <w:b/>
                <w:bCs/>
              </w:rPr>
              <w:t>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9E421" w14:textId="77777777" w:rsidR="00FC7487" w:rsidRPr="00FC7487" w:rsidRDefault="00FC7487" w:rsidP="00FC7487">
            <w:r w:rsidRPr="00FC7487">
              <w:rPr>
                <w:b/>
                <w:bCs/>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1A260" w14:textId="77777777" w:rsidR="00FC7487" w:rsidRPr="00FC7487" w:rsidRDefault="00FC7487" w:rsidP="00FC7487">
            <w:r w:rsidRPr="00FC7487">
              <w:rPr>
                <w:b/>
                <w:bCs/>
              </w:rPr>
              <w:t>Description</w:t>
            </w:r>
          </w:p>
        </w:tc>
      </w:tr>
      <w:tr w:rsidR="00FC7487" w:rsidRPr="00FC7487" w14:paraId="76697F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09E9D" w14:textId="77777777" w:rsidR="00FC7487" w:rsidRPr="00FC7487" w:rsidRDefault="00FC7487" w:rsidP="00FC7487">
            <w:r w:rsidRPr="00FC7487">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1A1A3" w14:textId="77777777" w:rsidR="00FC7487" w:rsidRPr="00FC7487" w:rsidRDefault="00FC7487" w:rsidP="00FC7487">
            <w:r w:rsidRPr="00FC7487">
              <w:t>BIGINT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2B152" w14:textId="77777777" w:rsidR="00FC7487" w:rsidRPr="00FC7487" w:rsidRDefault="00FC7487" w:rsidP="00FC7487"/>
        </w:tc>
      </w:tr>
      <w:tr w:rsidR="00FC7487" w:rsidRPr="00FC7487" w14:paraId="22E2D1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D6933" w14:textId="77777777" w:rsidR="00FC7487" w:rsidRPr="00FC7487" w:rsidRDefault="00FC7487" w:rsidP="00FC7487">
            <w:proofErr w:type="spellStart"/>
            <w:r w:rsidRPr="00FC7487">
              <w:t>ocr_job_id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9AD41" w14:textId="77777777" w:rsidR="00FC7487" w:rsidRPr="00FC7487" w:rsidRDefault="00FC7487" w:rsidP="00FC7487">
            <w:r w:rsidRPr="00FC7487">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88DBF" w14:textId="77777777" w:rsidR="00FC7487" w:rsidRPr="00FC7487" w:rsidRDefault="00FC7487" w:rsidP="00FC7487">
            <w:r w:rsidRPr="00FC7487">
              <w:t xml:space="preserve">FK to </w:t>
            </w:r>
            <w:proofErr w:type="spellStart"/>
            <w:r w:rsidRPr="00FC7487">
              <w:t>ocr_jobs</w:t>
            </w:r>
            <w:proofErr w:type="spellEnd"/>
          </w:p>
        </w:tc>
      </w:tr>
      <w:tr w:rsidR="00FC7487" w:rsidRPr="00FC7487" w14:paraId="6ABDFF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7F6F1" w14:textId="77777777" w:rsidR="00FC7487" w:rsidRPr="00FC7487" w:rsidRDefault="00FC7487" w:rsidP="00FC7487">
            <w:proofErr w:type="spellStart"/>
            <w:r w:rsidRPr="00FC7487">
              <w:t>entry_index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960ED" w14:textId="77777777" w:rsidR="00FC7487" w:rsidRPr="00FC7487" w:rsidRDefault="00FC7487" w:rsidP="00FC7487">
            <w:r w:rsidRPr="00FC74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85B29" w14:textId="77777777" w:rsidR="00FC7487" w:rsidRPr="00FC7487" w:rsidRDefault="00FC7487" w:rsidP="00FC7487">
            <w:r w:rsidRPr="00FC7487">
              <w:t>Record index within the job</w:t>
            </w:r>
          </w:p>
        </w:tc>
      </w:tr>
      <w:tr w:rsidR="00FC7487" w:rsidRPr="00FC7487" w14:paraId="008379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CAFAC" w14:textId="77777777" w:rsidR="00FC7487" w:rsidRPr="00FC7487" w:rsidRDefault="00FC7487" w:rsidP="00FC7487">
            <w:proofErr w:type="spellStart"/>
            <w:r w:rsidRPr="00FC7487">
              <w:t>record_type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C205F" w14:textId="77777777" w:rsidR="00FC7487" w:rsidRPr="00FC7487" w:rsidRDefault="00FC7487" w:rsidP="00FC7487">
            <w:r w:rsidRPr="00FC7487">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2898C" w14:textId="77777777" w:rsidR="00FC7487" w:rsidRPr="00FC7487" w:rsidRDefault="00FC7487" w:rsidP="00FC7487">
            <w:r w:rsidRPr="00FC7487">
              <w:t>baptism / marriage / funeral</w:t>
            </w:r>
          </w:p>
        </w:tc>
      </w:tr>
      <w:tr w:rsidR="00FC7487" w:rsidRPr="00FC7487" w14:paraId="49EC60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0D0EC" w14:textId="77777777" w:rsidR="00FC7487" w:rsidRPr="00FC7487" w:rsidRDefault="00FC7487" w:rsidP="00FC7487">
            <w:proofErr w:type="spellStart"/>
            <w:r w:rsidRPr="00FC7487">
              <w:t>record_number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BC21B"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258FB" w14:textId="77777777" w:rsidR="00FC7487" w:rsidRPr="00FC7487" w:rsidRDefault="00FC7487" w:rsidP="00FC7487">
            <w:r w:rsidRPr="00FC7487">
              <w:t>Extracted record number</w:t>
            </w:r>
          </w:p>
        </w:tc>
      </w:tr>
      <w:tr w:rsidR="00FC7487" w:rsidRPr="00FC7487" w14:paraId="08E327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E63F2" w14:textId="77777777" w:rsidR="00FC7487" w:rsidRPr="00FC7487" w:rsidRDefault="00FC7487" w:rsidP="00FC7487">
            <w:proofErr w:type="spellStart"/>
            <w:r w:rsidRPr="00FC7487">
              <w:t>payload_json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CE7CC" w14:textId="77777777" w:rsidR="00FC7487" w:rsidRPr="00FC7487" w:rsidRDefault="00FC7487" w:rsidP="00FC7487">
            <w:r w:rsidRPr="00FC7487">
              <w:t>LONGTEXT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54F61" w14:textId="77777777" w:rsidR="00FC7487" w:rsidRPr="00FC7487" w:rsidRDefault="00FC7487" w:rsidP="00FC7487">
            <w:r w:rsidRPr="00FC7487">
              <w:t>Field values JSON</w:t>
            </w:r>
          </w:p>
        </w:tc>
      </w:tr>
      <w:tr w:rsidR="00FC7487" w:rsidRPr="00FC7487" w14:paraId="461982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C71B7" w14:textId="77777777" w:rsidR="00FC7487" w:rsidRPr="00FC7487" w:rsidRDefault="00FC7487" w:rsidP="00FC7487">
            <w:proofErr w:type="spellStart"/>
            <w:r w:rsidRPr="00FC7487">
              <w:t>bbox_json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321DE" w14:textId="77777777" w:rsidR="00FC7487" w:rsidRPr="00FC7487" w:rsidRDefault="00FC7487" w:rsidP="00FC7487">
            <w:r w:rsidRPr="00FC7487">
              <w:t>LONGTEXT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717D0" w14:textId="77777777" w:rsidR="00FC7487" w:rsidRPr="00FC7487" w:rsidRDefault="00FC7487" w:rsidP="00FC7487">
            <w:r w:rsidRPr="00FC7487">
              <w:t>Bounding box data for overlay</w:t>
            </w:r>
          </w:p>
        </w:tc>
      </w:tr>
      <w:tr w:rsidR="00FC7487" w:rsidRPr="00FC7487" w14:paraId="3DBFB5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D2673" w14:textId="77777777" w:rsidR="00FC7487" w:rsidRPr="00FC7487" w:rsidRDefault="00FC7487" w:rsidP="00FC7487">
            <w:r w:rsidRPr="00FC7487">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8F2FB" w14:textId="77777777" w:rsidR="00FC7487" w:rsidRPr="00FC7487" w:rsidRDefault="00FC7487" w:rsidP="00FC7487">
            <w:r w:rsidRPr="00FC7487">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E3B90" w14:textId="77777777" w:rsidR="00FC7487" w:rsidRPr="00FC7487" w:rsidRDefault="00FC7487" w:rsidP="00FC7487">
            <w:r w:rsidRPr="00FC7487">
              <w:t>draft / committed</w:t>
            </w:r>
          </w:p>
        </w:tc>
      </w:tr>
      <w:tr w:rsidR="00FC7487" w:rsidRPr="00FC7487" w14:paraId="69F582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35740" w14:textId="77777777" w:rsidR="00FC7487" w:rsidRPr="00FC7487" w:rsidRDefault="00FC7487" w:rsidP="00FC7487">
            <w:proofErr w:type="spellStart"/>
            <w:r w:rsidRPr="00FC7487">
              <w:lastRenderedPageBreak/>
              <w:t>workflow_status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72B55"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64A19" w14:textId="77777777" w:rsidR="00FC7487" w:rsidRPr="00FC7487" w:rsidRDefault="00FC7487" w:rsidP="00FC7487">
            <w:r w:rsidRPr="00FC7487">
              <w:t xml:space="preserve">draft → </w:t>
            </w:r>
            <w:proofErr w:type="spellStart"/>
            <w:r w:rsidRPr="00FC7487">
              <w:t>in_review</w:t>
            </w:r>
            <w:proofErr w:type="spellEnd"/>
            <w:r w:rsidRPr="00FC7487">
              <w:t xml:space="preserve"> → finalized → committed</w:t>
            </w:r>
          </w:p>
        </w:tc>
      </w:tr>
      <w:tr w:rsidR="00FC7487" w:rsidRPr="00FC7487" w14:paraId="69E5E6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6149B" w14:textId="77777777" w:rsidR="00FC7487" w:rsidRPr="00FC7487" w:rsidRDefault="00FC7487" w:rsidP="00FC7487">
            <w:proofErr w:type="spellStart"/>
            <w:r w:rsidRPr="00FC7487">
              <w:t>church_id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13F59" w14:textId="77777777" w:rsidR="00FC7487" w:rsidRPr="00FC7487" w:rsidRDefault="00FC7487" w:rsidP="00FC7487">
            <w:r w:rsidRPr="00FC74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80648" w14:textId="77777777" w:rsidR="00FC7487" w:rsidRPr="00FC7487" w:rsidRDefault="00FC7487" w:rsidP="00FC7487"/>
        </w:tc>
      </w:tr>
      <w:tr w:rsidR="00FC7487" w:rsidRPr="00FC7487" w14:paraId="6D1D10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7F13A" w14:textId="77777777" w:rsidR="00FC7487" w:rsidRPr="00FC7487" w:rsidRDefault="00FC7487" w:rsidP="00FC7487">
            <w:proofErr w:type="spellStart"/>
            <w:r w:rsidRPr="00FC7487">
              <w:t>committed_record_id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E1895" w14:textId="77777777" w:rsidR="00FC7487" w:rsidRPr="00FC7487" w:rsidRDefault="00FC7487" w:rsidP="00FC7487">
            <w:r w:rsidRPr="00FC7487">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1F628" w14:textId="77777777" w:rsidR="00FC7487" w:rsidRPr="00FC7487" w:rsidRDefault="00FC7487" w:rsidP="00FC7487">
            <w:r w:rsidRPr="00FC7487">
              <w:t>FK to target record table after commit</w:t>
            </w:r>
          </w:p>
        </w:tc>
      </w:tr>
    </w:tbl>
    <w:p w14:paraId="0F1E6CDA" w14:textId="77777777" w:rsidR="00FC7487" w:rsidRPr="00FC7487" w:rsidRDefault="00FC7487" w:rsidP="00FC7487">
      <w:pPr>
        <w:rPr>
          <w:b/>
          <w:bCs/>
        </w:rPr>
      </w:pPr>
      <w:proofErr w:type="spellStart"/>
      <w:r w:rsidRPr="00FC7487">
        <w:rPr>
          <w:b/>
          <w:bCs/>
        </w:rPr>
        <w:t>ocr_finalize_history</w:t>
      </w:r>
      <w:proofErr w:type="spellEnd"/>
      <w:r w:rsidRPr="00FC7487">
        <w:rPr>
          <w:b/>
          <w:bCs/>
        </w:rPr>
        <w:t xml:space="preserve"> — Audit trail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538"/>
        <w:gridCol w:w="3785"/>
      </w:tblGrid>
      <w:tr w:rsidR="00FC7487" w:rsidRPr="00FC7487" w14:paraId="07C5022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28F49" w14:textId="77777777" w:rsidR="00FC7487" w:rsidRPr="00FC7487" w:rsidRDefault="00FC7487" w:rsidP="00FC7487">
            <w:r w:rsidRPr="00FC7487">
              <w:rPr>
                <w:b/>
                <w:bCs/>
              </w:rPr>
              <w:t>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F9DD1" w14:textId="77777777" w:rsidR="00FC7487" w:rsidRPr="00FC7487" w:rsidRDefault="00FC7487" w:rsidP="00FC7487">
            <w:r w:rsidRPr="00FC7487">
              <w:rPr>
                <w:b/>
                <w:bCs/>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61A8A" w14:textId="77777777" w:rsidR="00FC7487" w:rsidRPr="00FC7487" w:rsidRDefault="00FC7487" w:rsidP="00FC7487">
            <w:r w:rsidRPr="00FC7487">
              <w:rPr>
                <w:b/>
                <w:bCs/>
              </w:rPr>
              <w:t>Description</w:t>
            </w:r>
          </w:p>
        </w:tc>
      </w:tr>
      <w:tr w:rsidR="00FC7487" w:rsidRPr="00FC7487" w14:paraId="1ED345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FE909" w14:textId="77777777" w:rsidR="00FC7487" w:rsidRPr="00FC7487" w:rsidRDefault="00FC7487" w:rsidP="00FC7487">
            <w:r w:rsidRPr="00FC7487">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BBC76" w14:textId="77777777" w:rsidR="00FC7487" w:rsidRPr="00FC7487" w:rsidRDefault="00FC7487" w:rsidP="00FC7487">
            <w:r w:rsidRPr="00FC7487">
              <w:t>BIGINT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9CB90" w14:textId="77777777" w:rsidR="00FC7487" w:rsidRPr="00FC7487" w:rsidRDefault="00FC7487" w:rsidP="00FC7487"/>
        </w:tc>
      </w:tr>
      <w:tr w:rsidR="00FC7487" w:rsidRPr="00FC7487" w14:paraId="71F4E9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2B954" w14:textId="77777777" w:rsidR="00FC7487" w:rsidRPr="00FC7487" w:rsidRDefault="00FC7487" w:rsidP="00FC7487">
            <w:proofErr w:type="spellStart"/>
            <w:r w:rsidRPr="00FC7487">
              <w:t>ocr_job_id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C9266" w14:textId="77777777" w:rsidR="00FC7487" w:rsidRPr="00FC7487" w:rsidRDefault="00FC7487" w:rsidP="00FC7487">
            <w:r w:rsidRPr="00FC7487">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92674" w14:textId="77777777" w:rsidR="00FC7487" w:rsidRPr="00FC7487" w:rsidRDefault="00FC7487" w:rsidP="00FC7487"/>
        </w:tc>
      </w:tr>
      <w:tr w:rsidR="00FC7487" w:rsidRPr="00FC7487" w14:paraId="6544A0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14B14" w14:textId="77777777" w:rsidR="00FC7487" w:rsidRPr="00FC7487" w:rsidRDefault="00FC7487" w:rsidP="00FC7487">
            <w:proofErr w:type="spellStart"/>
            <w:r w:rsidRPr="00FC7487">
              <w:t>entry_index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A12B6" w14:textId="77777777" w:rsidR="00FC7487" w:rsidRPr="00FC7487" w:rsidRDefault="00FC7487" w:rsidP="00FC7487">
            <w:r w:rsidRPr="00FC74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C9ECA" w14:textId="77777777" w:rsidR="00FC7487" w:rsidRPr="00FC7487" w:rsidRDefault="00FC7487" w:rsidP="00FC7487"/>
        </w:tc>
      </w:tr>
      <w:tr w:rsidR="00FC7487" w:rsidRPr="00FC7487" w14:paraId="124297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F3D9B" w14:textId="77777777" w:rsidR="00FC7487" w:rsidRPr="00FC7487" w:rsidRDefault="00FC7487" w:rsidP="00FC7487">
            <w:proofErr w:type="spellStart"/>
            <w:r w:rsidRPr="00FC7487">
              <w:t>record_type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B270B" w14:textId="77777777" w:rsidR="00FC7487" w:rsidRPr="00FC7487" w:rsidRDefault="00FC7487" w:rsidP="00FC7487">
            <w:r w:rsidRPr="00FC7487">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5B2A2" w14:textId="77777777" w:rsidR="00FC7487" w:rsidRPr="00FC7487" w:rsidRDefault="00FC7487" w:rsidP="00FC7487"/>
        </w:tc>
      </w:tr>
      <w:tr w:rsidR="00FC7487" w:rsidRPr="00FC7487" w14:paraId="27AF73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CB187" w14:textId="77777777" w:rsidR="00FC7487" w:rsidRPr="00FC7487" w:rsidRDefault="00FC7487" w:rsidP="00FC7487">
            <w:proofErr w:type="spellStart"/>
            <w:r w:rsidRPr="00FC7487">
              <w:t>payload_json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356DF" w14:textId="77777777" w:rsidR="00FC7487" w:rsidRPr="00FC7487" w:rsidRDefault="00FC7487" w:rsidP="00FC7487">
            <w:r w:rsidRPr="00FC7487">
              <w:t>LONGTEXT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85FCA" w14:textId="77777777" w:rsidR="00FC7487" w:rsidRPr="00FC7487" w:rsidRDefault="00FC7487" w:rsidP="00FC7487">
            <w:r w:rsidRPr="00FC7487">
              <w:t>Snapshot at finalization time</w:t>
            </w:r>
          </w:p>
        </w:tc>
      </w:tr>
      <w:tr w:rsidR="00FC7487" w:rsidRPr="00FC7487" w14:paraId="7C5FDD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AA737" w14:textId="77777777" w:rsidR="00FC7487" w:rsidRPr="00FC7487" w:rsidRDefault="00FC7487" w:rsidP="00FC7487">
            <w:proofErr w:type="spellStart"/>
            <w:r w:rsidRPr="00FC7487">
              <w:t>finalized_by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D91F8"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59848" w14:textId="77777777" w:rsidR="00FC7487" w:rsidRPr="00FC7487" w:rsidRDefault="00FC7487" w:rsidP="00FC7487">
            <w:r w:rsidRPr="00FC7487">
              <w:t>User email</w:t>
            </w:r>
          </w:p>
        </w:tc>
      </w:tr>
      <w:tr w:rsidR="00FC7487" w:rsidRPr="00FC7487" w14:paraId="00464A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FD580" w14:textId="77777777" w:rsidR="00FC7487" w:rsidRPr="00FC7487" w:rsidRDefault="00FC7487" w:rsidP="00FC7487">
            <w:proofErr w:type="spellStart"/>
            <w:r w:rsidRPr="00FC7487">
              <w:t>finalized_at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E558E" w14:textId="77777777" w:rsidR="00FC7487" w:rsidRPr="00FC7487" w:rsidRDefault="00FC7487" w:rsidP="00FC7487">
            <w:r w:rsidRPr="00FC7487">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5226C" w14:textId="77777777" w:rsidR="00FC7487" w:rsidRPr="00FC7487" w:rsidRDefault="00FC7487" w:rsidP="00FC7487"/>
        </w:tc>
      </w:tr>
      <w:tr w:rsidR="00FC7487" w:rsidRPr="00FC7487" w14:paraId="3BD6C0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38CC5" w14:textId="77777777" w:rsidR="00FC7487" w:rsidRPr="00FC7487" w:rsidRDefault="00FC7487" w:rsidP="00FC7487">
            <w:proofErr w:type="spellStart"/>
            <w:r w:rsidRPr="00FC7487">
              <w:t>committed_at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C364F" w14:textId="77777777" w:rsidR="00FC7487" w:rsidRPr="00FC7487" w:rsidRDefault="00FC7487" w:rsidP="00FC7487">
            <w:r w:rsidRPr="00FC7487">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C6DA3" w14:textId="77777777" w:rsidR="00FC7487" w:rsidRPr="00FC7487" w:rsidRDefault="00FC7487" w:rsidP="00FC7487">
            <w:r w:rsidRPr="00FC7487">
              <w:t>When committed to record table</w:t>
            </w:r>
          </w:p>
        </w:tc>
      </w:tr>
    </w:tbl>
    <w:p w14:paraId="389B8198" w14:textId="77777777" w:rsidR="00FC7487" w:rsidRPr="00FC7487" w:rsidRDefault="00FC7487" w:rsidP="00FC7487">
      <w:pPr>
        <w:rPr>
          <w:b/>
          <w:bCs/>
        </w:rPr>
      </w:pPr>
      <w:proofErr w:type="spellStart"/>
      <w:r w:rsidRPr="00FC7487">
        <w:rPr>
          <w:b/>
          <w:bCs/>
        </w:rPr>
        <w:t>ocr_settings</w:t>
      </w:r>
      <w:proofErr w:type="spellEnd"/>
      <w:r w:rsidRPr="00FC7487">
        <w:rPr>
          <w:b/>
          <w:bCs/>
        </w:rPr>
        <w:t xml:space="preserve"> — Per-church OCR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1459"/>
        <w:gridCol w:w="4289"/>
      </w:tblGrid>
      <w:tr w:rsidR="00FC7487" w:rsidRPr="00FC7487" w14:paraId="7DF8D9A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76C3A" w14:textId="77777777" w:rsidR="00FC7487" w:rsidRPr="00FC7487" w:rsidRDefault="00FC7487" w:rsidP="00FC7487">
            <w:r w:rsidRPr="00FC7487">
              <w:rPr>
                <w:b/>
                <w:bCs/>
              </w:rPr>
              <w:lastRenderedPageBreak/>
              <w:t>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FB5E7" w14:textId="77777777" w:rsidR="00FC7487" w:rsidRPr="00FC7487" w:rsidRDefault="00FC7487" w:rsidP="00FC7487">
            <w:r w:rsidRPr="00FC7487">
              <w:rPr>
                <w:b/>
                <w:bCs/>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227AC" w14:textId="77777777" w:rsidR="00FC7487" w:rsidRPr="00FC7487" w:rsidRDefault="00FC7487" w:rsidP="00FC7487">
            <w:r w:rsidRPr="00FC7487">
              <w:rPr>
                <w:b/>
                <w:bCs/>
              </w:rPr>
              <w:t>Description</w:t>
            </w:r>
          </w:p>
        </w:tc>
      </w:tr>
      <w:tr w:rsidR="00FC7487" w:rsidRPr="00FC7487" w14:paraId="4E67CB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2081F" w14:textId="77777777" w:rsidR="00FC7487" w:rsidRPr="00FC7487" w:rsidRDefault="00FC7487" w:rsidP="00FC7487">
            <w:proofErr w:type="spellStart"/>
            <w:r w:rsidRPr="00FC7487">
              <w:t>church_id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E793D" w14:textId="77777777" w:rsidR="00FC7487" w:rsidRPr="00FC7487" w:rsidRDefault="00FC7487" w:rsidP="00FC7487">
            <w:r w:rsidRPr="00FC74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DC2D3" w14:textId="77777777" w:rsidR="00FC7487" w:rsidRPr="00FC7487" w:rsidRDefault="00FC7487" w:rsidP="00FC7487"/>
        </w:tc>
      </w:tr>
      <w:tr w:rsidR="00FC7487" w:rsidRPr="00FC7487" w14:paraId="7852BF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3602D" w14:textId="77777777" w:rsidR="00FC7487" w:rsidRPr="00FC7487" w:rsidRDefault="00FC7487" w:rsidP="00FC7487">
            <w:r w:rsidRPr="00FC7487">
              <w:t>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D8839"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FBF82" w14:textId="77777777" w:rsidR="00FC7487" w:rsidRPr="00FC7487" w:rsidRDefault="00FC7487" w:rsidP="00FC7487">
            <w:r w:rsidRPr="00FC7487">
              <w:t>google-vision (only supported engine)</w:t>
            </w:r>
          </w:p>
        </w:tc>
      </w:tr>
      <w:tr w:rsidR="00FC7487" w:rsidRPr="00FC7487" w14:paraId="1D4012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789D3" w14:textId="77777777" w:rsidR="00FC7487" w:rsidRPr="00FC7487" w:rsidRDefault="00FC7487" w:rsidP="00FC7487">
            <w:r w:rsidRPr="00FC7487">
              <w:t>language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F1721" w14:textId="77777777" w:rsidR="00FC7487" w:rsidRPr="00FC7487" w:rsidRDefault="00FC7487" w:rsidP="00FC7487">
            <w:r w:rsidRPr="00FC7487">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71EAA" w14:textId="77777777" w:rsidR="00FC7487" w:rsidRPr="00FC7487" w:rsidRDefault="00FC7487" w:rsidP="00FC7487">
            <w:r w:rsidRPr="00FC7487">
              <w:t>Default language code</w:t>
            </w:r>
          </w:p>
        </w:tc>
      </w:tr>
      <w:tr w:rsidR="00FC7487" w:rsidRPr="00FC7487" w14:paraId="471C1A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D773F" w14:textId="77777777" w:rsidR="00FC7487" w:rsidRPr="00FC7487" w:rsidRDefault="00FC7487" w:rsidP="00FC7487">
            <w:r w:rsidRPr="00FC7487">
              <w:t>dpi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477A5" w14:textId="77777777" w:rsidR="00FC7487" w:rsidRPr="00FC7487" w:rsidRDefault="00FC7487" w:rsidP="00FC7487">
            <w:r w:rsidRPr="00FC7487">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E9A8F" w14:textId="77777777" w:rsidR="00FC7487" w:rsidRPr="00FC7487" w:rsidRDefault="00FC7487" w:rsidP="00FC7487">
            <w:r w:rsidRPr="00FC7487">
              <w:t>Target DPI</w:t>
            </w:r>
          </w:p>
        </w:tc>
      </w:tr>
      <w:tr w:rsidR="00FC7487" w:rsidRPr="00FC7487" w14:paraId="45401A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0421E" w14:textId="77777777" w:rsidR="00FC7487" w:rsidRPr="00FC7487" w:rsidRDefault="00FC7487" w:rsidP="00FC7487">
            <w:proofErr w:type="spellStart"/>
            <w:r w:rsidRPr="00FC7487">
              <w:t>deskew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5282F" w14:textId="77777777" w:rsidR="00FC7487" w:rsidRPr="00FC7487" w:rsidRDefault="00FC7487" w:rsidP="00FC7487">
            <w:r w:rsidRPr="00FC7487">
              <w:t>BOOL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337C9" w14:textId="77777777" w:rsidR="00FC7487" w:rsidRPr="00FC7487" w:rsidRDefault="00FC7487" w:rsidP="00FC7487">
            <w:r w:rsidRPr="00FC7487">
              <w:t xml:space="preserve">Enable/disable </w:t>
            </w:r>
            <w:proofErr w:type="spellStart"/>
            <w:r w:rsidRPr="00FC7487">
              <w:t>deskew</w:t>
            </w:r>
            <w:proofErr w:type="spellEnd"/>
          </w:p>
        </w:tc>
      </w:tr>
      <w:tr w:rsidR="00FC7487" w:rsidRPr="00FC7487" w14:paraId="319C83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0A520" w14:textId="77777777" w:rsidR="00FC7487" w:rsidRPr="00FC7487" w:rsidRDefault="00FC7487" w:rsidP="00FC7487">
            <w:proofErr w:type="spellStart"/>
            <w:r w:rsidRPr="00FC7487">
              <w:t>remove_noise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B84B5" w14:textId="77777777" w:rsidR="00FC7487" w:rsidRPr="00FC7487" w:rsidRDefault="00FC7487" w:rsidP="00FC7487">
            <w:r w:rsidRPr="00FC7487">
              <w:t>BOOL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EE38D" w14:textId="77777777" w:rsidR="00FC7487" w:rsidRPr="00FC7487" w:rsidRDefault="00FC7487" w:rsidP="00FC7487">
            <w:r w:rsidRPr="00FC7487">
              <w:t>Enable/disable denoising</w:t>
            </w:r>
          </w:p>
        </w:tc>
      </w:tr>
      <w:tr w:rsidR="00FC7487" w:rsidRPr="00FC7487" w14:paraId="4AD285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2E3DE" w14:textId="77777777" w:rsidR="00FC7487" w:rsidRPr="00FC7487" w:rsidRDefault="00FC7487" w:rsidP="00FC7487">
            <w:proofErr w:type="spellStart"/>
            <w:r w:rsidRPr="00FC7487">
              <w:t>confidence_threshold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CA466" w14:textId="77777777" w:rsidR="00FC7487" w:rsidRPr="00FC7487" w:rsidRDefault="00FC7487" w:rsidP="00FC7487">
            <w:r w:rsidRPr="00FC7487">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BB459" w14:textId="77777777" w:rsidR="00FC7487" w:rsidRPr="00FC7487" w:rsidRDefault="00FC7487" w:rsidP="00FC7487">
            <w:r w:rsidRPr="00FC7487">
              <w:t>Minimum confidence for auto-accept</w:t>
            </w:r>
          </w:p>
        </w:tc>
      </w:tr>
    </w:tbl>
    <w:p w14:paraId="094F2765" w14:textId="77777777" w:rsidR="00FC7487" w:rsidRPr="00FC7487" w:rsidRDefault="00FC7487" w:rsidP="00FC7487">
      <w:pPr>
        <w:rPr>
          <w:b/>
          <w:bCs/>
        </w:rPr>
      </w:pPr>
      <w:r w:rsidRPr="00FC7487">
        <w:rPr>
          <w:b/>
          <w:bCs/>
        </w:rPr>
        <w:t>Artifact Types</w:t>
      </w:r>
    </w:p>
    <w:p w14:paraId="3CA70F2E" w14:textId="77777777" w:rsidR="00FC7487" w:rsidRPr="00FC7487" w:rsidRDefault="00FC7487" w:rsidP="00FC7487">
      <w:r w:rsidRPr="00FC7487">
        <w:t xml:space="preserve">Each artifact type represents a specific output of a pipeline step. All artifacts are registered in </w:t>
      </w:r>
      <w:proofErr w:type="spellStart"/>
      <w:r w:rsidRPr="00FC7487">
        <w:t>ocr_feeder_artifacts</w:t>
      </w:r>
      <w:proofErr w:type="spellEnd"/>
      <w:r w:rsidRPr="00FC7487">
        <w:t xml:space="preserve"> with their </w:t>
      </w:r>
      <w:proofErr w:type="gramStart"/>
      <w:r w:rsidRPr="00FC7487">
        <w:t>type</w:t>
      </w:r>
      <w:proofErr w:type="gramEnd"/>
      <w:r w:rsidRPr="00FC7487">
        <w:t xml:space="preserve">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3"/>
        <w:gridCol w:w="1203"/>
        <w:gridCol w:w="1417"/>
        <w:gridCol w:w="3021"/>
      </w:tblGrid>
      <w:tr w:rsidR="00FC7487" w:rsidRPr="00FC7487" w14:paraId="41C07D5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E281B" w14:textId="77777777" w:rsidR="00FC7487" w:rsidRPr="00FC7487" w:rsidRDefault="00FC7487" w:rsidP="00FC7487">
            <w:r w:rsidRPr="00FC7487">
              <w:rPr>
                <w:b/>
                <w:bCs/>
              </w:rPr>
              <w:t>Artifact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59032" w14:textId="77777777" w:rsidR="00FC7487" w:rsidRPr="00FC7487" w:rsidRDefault="00FC7487" w:rsidP="00FC7487">
            <w:r w:rsidRPr="00FC7487">
              <w:rPr>
                <w:b/>
                <w:bCs/>
              </w:rPr>
              <w:t>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96F5B" w14:textId="77777777" w:rsidR="00FC7487" w:rsidRPr="00FC7487" w:rsidRDefault="00FC7487" w:rsidP="00FC7487">
            <w:r w:rsidRPr="00FC7487">
              <w:rPr>
                <w:b/>
                <w:bCs/>
              </w:rPr>
              <w:t>Pipeline 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1E1CE" w14:textId="77777777" w:rsidR="00FC7487" w:rsidRPr="00FC7487" w:rsidRDefault="00FC7487" w:rsidP="00FC7487">
            <w:r w:rsidRPr="00FC7487">
              <w:rPr>
                <w:b/>
                <w:bCs/>
              </w:rPr>
              <w:t>Description</w:t>
            </w:r>
          </w:p>
        </w:tc>
      </w:tr>
      <w:tr w:rsidR="00FC7487" w:rsidRPr="00FC7487" w14:paraId="5AE971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47268" w14:textId="77777777" w:rsidR="00FC7487" w:rsidRPr="00FC7487" w:rsidRDefault="00FC7487" w:rsidP="00FC7487">
            <w:proofErr w:type="spellStart"/>
            <w:r w:rsidRPr="00FC7487">
              <w:t>border_geometry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5BB6D"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40E8D" w14:textId="77777777" w:rsidR="00FC7487" w:rsidRPr="00FC7487" w:rsidRDefault="00FC7487" w:rsidP="00FC7487">
            <w:r w:rsidRPr="00FC7487">
              <w:t>1A.1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F1BC7" w14:textId="77777777" w:rsidR="00FC7487" w:rsidRPr="00FC7487" w:rsidRDefault="00FC7487" w:rsidP="00FC7487">
            <w:r w:rsidRPr="00FC7487">
              <w:t>Border detection result: crop box, confidence, trim pixels</w:t>
            </w:r>
          </w:p>
        </w:tc>
      </w:tr>
      <w:tr w:rsidR="00FC7487" w:rsidRPr="00FC7487" w14:paraId="505008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6E8CD" w14:textId="77777777" w:rsidR="00FC7487" w:rsidRPr="00FC7487" w:rsidRDefault="00FC7487" w:rsidP="00FC7487">
            <w:proofErr w:type="spellStart"/>
            <w:r w:rsidRPr="00FC7487">
              <w:t>deskew_geometry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DDDE9"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6FA88" w14:textId="77777777" w:rsidR="00FC7487" w:rsidRPr="00FC7487" w:rsidRDefault="00FC7487" w:rsidP="00FC7487">
            <w:r w:rsidRPr="00FC7487">
              <w:t>1A.2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5E070" w14:textId="77777777" w:rsidR="00FC7487" w:rsidRPr="00FC7487" w:rsidRDefault="00FC7487" w:rsidP="00FC7487">
            <w:r w:rsidRPr="00FC7487">
              <w:t>Skew angle, confidence, line count, variance</w:t>
            </w:r>
          </w:p>
        </w:tc>
      </w:tr>
      <w:tr w:rsidR="00FC7487" w:rsidRPr="00FC7487" w14:paraId="01FFA7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21BB9" w14:textId="77777777" w:rsidR="00FC7487" w:rsidRPr="00FC7487" w:rsidRDefault="00FC7487" w:rsidP="00FC7487">
            <w:proofErr w:type="spellStart"/>
            <w:r w:rsidRPr="00FC7487">
              <w:lastRenderedPageBreak/>
              <w:t>roi_geometry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E5C94"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26178" w14:textId="77777777" w:rsidR="00FC7487" w:rsidRPr="00FC7487" w:rsidRDefault="00FC7487" w:rsidP="00FC7487">
            <w:r w:rsidRPr="00FC7487">
              <w:t>1A.3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23247" w14:textId="77777777" w:rsidR="00FC7487" w:rsidRPr="00FC7487" w:rsidRDefault="00FC7487" w:rsidP="00FC7487">
            <w:r w:rsidRPr="00FC7487">
              <w:t>ROI bounding box (normalized + pixel), method</w:t>
            </w:r>
          </w:p>
        </w:tc>
      </w:tr>
      <w:tr w:rsidR="00FC7487" w:rsidRPr="00FC7487" w14:paraId="0382E3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7C48F" w14:textId="77777777" w:rsidR="00FC7487" w:rsidRPr="00FC7487" w:rsidRDefault="00FC7487" w:rsidP="00FC7487">
            <w:proofErr w:type="spellStart"/>
            <w:r w:rsidRPr="00FC7487">
              <w:t>split_geometry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C75F2"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5A725" w14:textId="77777777" w:rsidR="00FC7487" w:rsidRPr="00FC7487" w:rsidRDefault="00FC7487" w:rsidP="00FC7487">
            <w:r w:rsidRPr="00FC7487">
              <w:t>1A.4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A1560" w14:textId="77777777" w:rsidR="00FC7487" w:rsidRPr="00FC7487" w:rsidRDefault="00FC7487" w:rsidP="00FC7487">
            <w:r w:rsidRPr="00FC7487">
              <w:t>Split detection: split X position, left/right dimensions</w:t>
            </w:r>
          </w:p>
        </w:tc>
      </w:tr>
      <w:tr w:rsidR="00FC7487" w:rsidRPr="00FC7487" w14:paraId="761429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C9DF8" w14:textId="77777777" w:rsidR="00FC7487" w:rsidRPr="00FC7487" w:rsidRDefault="00FC7487" w:rsidP="00FC7487">
            <w:proofErr w:type="spellStart"/>
            <w:r w:rsidRPr="00FC7487">
              <w:t>bg_geometry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51ACB"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1C692" w14:textId="77777777" w:rsidR="00FC7487" w:rsidRPr="00FC7487" w:rsidRDefault="00FC7487" w:rsidP="00FC7487">
            <w:r w:rsidRPr="00FC7487">
              <w:t>1B.1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BAD4D" w14:textId="77777777" w:rsidR="00FC7487" w:rsidRPr="00FC7487" w:rsidRDefault="00FC7487" w:rsidP="00FC7487">
            <w:r w:rsidRPr="00FC7487">
              <w:t>Background normalization metrics before/after</w:t>
            </w:r>
          </w:p>
        </w:tc>
      </w:tr>
      <w:tr w:rsidR="00FC7487" w:rsidRPr="00FC7487" w14:paraId="48F120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3AA14" w14:textId="77777777" w:rsidR="00FC7487" w:rsidRPr="00FC7487" w:rsidRDefault="00FC7487" w:rsidP="00FC7487">
            <w:proofErr w:type="spellStart"/>
            <w:r w:rsidRPr="00FC7487">
              <w:t>denoise_geometry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0CBF6"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D583D" w14:textId="77777777" w:rsidR="00FC7487" w:rsidRPr="00FC7487" w:rsidRDefault="00FC7487" w:rsidP="00FC7487">
            <w:r w:rsidRPr="00FC7487">
              <w:t>1B.2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ED4A9" w14:textId="77777777" w:rsidR="00FC7487" w:rsidRPr="00FC7487" w:rsidRDefault="00FC7487" w:rsidP="00FC7487">
            <w:r w:rsidRPr="00FC7487">
              <w:t>Denoise metrics: speckle count before/after</w:t>
            </w:r>
          </w:p>
        </w:tc>
      </w:tr>
      <w:tr w:rsidR="00FC7487" w:rsidRPr="00FC7487" w14:paraId="04E945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E19D3" w14:textId="77777777" w:rsidR="00FC7487" w:rsidRPr="00FC7487" w:rsidRDefault="00FC7487" w:rsidP="00FC7487">
            <w:proofErr w:type="spellStart"/>
            <w:r w:rsidRPr="00FC7487">
              <w:t>redaction_geometry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19BCD"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2F3BF" w14:textId="77777777" w:rsidR="00FC7487" w:rsidRPr="00FC7487" w:rsidRDefault="00FC7487" w:rsidP="00FC7487">
            <w:r w:rsidRPr="00FC7487">
              <w:t>1B.3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DABEC" w14:textId="77777777" w:rsidR="00FC7487" w:rsidRPr="00FC7487" w:rsidRDefault="00FC7487" w:rsidP="00FC7487">
            <w:r w:rsidRPr="00FC7487">
              <w:t>Redaction mask result: area fraction, tile stats</w:t>
            </w:r>
          </w:p>
        </w:tc>
      </w:tr>
      <w:tr w:rsidR="00FC7487" w:rsidRPr="00FC7487" w14:paraId="166484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7340C" w14:textId="77777777" w:rsidR="00FC7487" w:rsidRPr="00FC7487" w:rsidRDefault="00FC7487" w:rsidP="00FC7487">
            <w:proofErr w:type="spellStart"/>
            <w:r w:rsidRPr="00FC7487">
              <w:t>redaction_mask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465C8" w14:textId="77777777" w:rsidR="00FC7487" w:rsidRPr="00FC7487" w:rsidRDefault="00FC7487" w:rsidP="00FC7487">
            <w:r w:rsidRPr="00FC7487">
              <w:t>PNG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1970E" w14:textId="77777777" w:rsidR="00FC7487" w:rsidRPr="00FC7487" w:rsidRDefault="00FC7487" w:rsidP="00FC7487">
            <w:r w:rsidRPr="00FC7487">
              <w:t>1B.3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CAF0F" w14:textId="77777777" w:rsidR="00FC7487" w:rsidRPr="00FC7487" w:rsidRDefault="00FC7487" w:rsidP="00FC7487">
            <w:r w:rsidRPr="00FC7487">
              <w:t>Binary mask image (non-destructive)</w:t>
            </w:r>
          </w:p>
        </w:tc>
      </w:tr>
      <w:tr w:rsidR="00FC7487" w:rsidRPr="00FC7487" w14:paraId="0CDF74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ACA01" w14:textId="77777777" w:rsidR="00FC7487" w:rsidRPr="00FC7487" w:rsidRDefault="00FC7487" w:rsidP="00FC7487">
            <w:proofErr w:type="spellStart"/>
            <w:r w:rsidRPr="00FC7487">
              <w:t>raw_text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455B0" w14:textId="77777777" w:rsidR="00FC7487" w:rsidRPr="00FC7487" w:rsidRDefault="00FC7487" w:rsidP="00FC7487">
            <w:r w:rsidRPr="00FC7487">
              <w:t>TXT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82C28" w14:textId="77777777" w:rsidR="00FC7487" w:rsidRPr="00FC7487" w:rsidRDefault="00FC7487" w:rsidP="00FC7487">
            <w:r w:rsidRPr="00FC7487">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2F7F7" w14:textId="77777777" w:rsidR="00FC7487" w:rsidRPr="00FC7487" w:rsidRDefault="00FC7487" w:rsidP="00FC7487">
            <w:r w:rsidRPr="00FC7487">
              <w:t>Raw extracted text from Vision API</w:t>
            </w:r>
          </w:p>
        </w:tc>
      </w:tr>
      <w:tr w:rsidR="00FC7487" w:rsidRPr="00FC7487" w14:paraId="11C56E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4A844" w14:textId="77777777" w:rsidR="00FC7487" w:rsidRPr="00FC7487" w:rsidRDefault="00FC7487" w:rsidP="00FC7487">
            <w:proofErr w:type="spellStart"/>
            <w:r w:rsidRPr="00FC7487">
              <w:t>vision_json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83D8D"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E2603" w14:textId="77777777" w:rsidR="00FC7487" w:rsidRPr="00FC7487" w:rsidRDefault="00FC7487" w:rsidP="00FC7487">
            <w:r w:rsidRPr="00FC7487">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5081F" w14:textId="77777777" w:rsidR="00FC7487" w:rsidRPr="00FC7487" w:rsidRDefault="00FC7487" w:rsidP="00FC7487">
            <w:r w:rsidRPr="00FC7487">
              <w:t>Full Vision API response with bounding boxes</w:t>
            </w:r>
          </w:p>
        </w:tc>
      </w:tr>
      <w:tr w:rsidR="00FC7487" w:rsidRPr="00FC7487" w14:paraId="3E71A2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0952F" w14:textId="77777777" w:rsidR="00FC7487" w:rsidRPr="00FC7487" w:rsidRDefault="00FC7487" w:rsidP="00FC7487">
            <w:proofErr w:type="spellStart"/>
            <w:r w:rsidRPr="00FC7487">
              <w:lastRenderedPageBreak/>
              <w:t>vision_regions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80F5C"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1E362" w14:textId="77777777" w:rsidR="00FC7487" w:rsidRPr="00FC7487" w:rsidRDefault="00FC7487" w:rsidP="00FC7487">
            <w:r w:rsidRPr="00FC7487">
              <w:t>2b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D11D4" w14:textId="77777777" w:rsidR="00FC7487" w:rsidRPr="00FC7487" w:rsidRDefault="00FC7487" w:rsidP="00FC7487">
            <w:r w:rsidRPr="00FC7487">
              <w:t>Per-region OCR results when using region-scoped OCR</w:t>
            </w:r>
          </w:p>
        </w:tc>
      </w:tr>
      <w:tr w:rsidR="00FC7487" w:rsidRPr="00FC7487" w14:paraId="24F707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C493B" w14:textId="77777777" w:rsidR="00FC7487" w:rsidRPr="00FC7487" w:rsidRDefault="00FC7487" w:rsidP="00FC7487">
            <w:proofErr w:type="spellStart"/>
            <w:r w:rsidRPr="00FC7487">
              <w:t>ocr_input_plan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234D9"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24F8F" w14:textId="77777777" w:rsidR="00FC7487" w:rsidRPr="00FC7487" w:rsidRDefault="00FC7487" w:rsidP="00FC7487">
            <w:r w:rsidRPr="00FC7487">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2FBEA" w14:textId="77777777" w:rsidR="00FC7487" w:rsidRPr="00FC7487" w:rsidRDefault="00FC7487" w:rsidP="00FC7487">
            <w:r w:rsidRPr="00FC7487">
              <w:t>Region plan derived from redaction mask</w:t>
            </w:r>
          </w:p>
        </w:tc>
      </w:tr>
      <w:tr w:rsidR="00FC7487" w:rsidRPr="00FC7487" w14:paraId="03BAE8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8CBD6" w14:textId="77777777" w:rsidR="00FC7487" w:rsidRPr="00FC7487" w:rsidRDefault="00FC7487" w:rsidP="00FC7487">
            <w:proofErr w:type="spellStart"/>
            <w:r w:rsidRPr="00FC7487">
              <w:t>ocr_profile_plan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0A497"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6F225" w14:textId="77777777" w:rsidR="00FC7487" w:rsidRPr="00FC7487" w:rsidRDefault="00FC7487" w:rsidP="00FC7487">
            <w:r w:rsidRPr="00FC7487">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4659C" w14:textId="77777777" w:rsidR="00FC7487" w:rsidRPr="00FC7487" w:rsidRDefault="00FC7487" w:rsidP="00FC7487">
            <w:r w:rsidRPr="00FC7487">
              <w:t>Profile assignments per region</w:t>
            </w:r>
          </w:p>
        </w:tc>
      </w:tr>
      <w:tr w:rsidR="00FC7487" w:rsidRPr="00FC7487" w14:paraId="4338F4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E37D3" w14:textId="77777777" w:rsidR="00FC7487" w:rsidRPr="00FC7487" w:rsidRDefault="00FC7487" w:rsidP="00FC7487">
            <w:proofErr w:type="spellStart"/>
            <w:r w:rsidRPr="00FC7487">
              <w:t>vision_json_retry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0646F"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9B471" w14:textId="77777777" w:rsidR="00FC7487" w:rsidRPr="00FC7487" w:rsidRDefault="00FC7487" w:rsidP="00FC7487">
            <w:r w:rsidRPr="00FC7487">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C1CC8" w14:textId="77777777" w:rsidR="00FC7487" w:rsidRPr="00FC7487" w:rsidRDefault="00FC7487" w:rsidP="00FC7487">
            <w:r w:rsidRPr="00FC7487">
              <w:t>Vision result from structure-aware retry</w:t>
            </w:r>
          </w:p>
        </w:tc>
      </w:tr>
      <w:tr w:rsidR="00FC7487" w:rsidRPr="00FC7487" w14:paraId="254C93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13165" w14:textId="77777777" w:rsidR="00FC7487" w:rsidRPr="00FC7487" w:rsidRDefault="00FC7487" w:rsidP="00FC7487">
            <w:proofErr w:type="spellStart"/>
            <w:r w:rsidRPr="00FC7487">
              <w:t>retry_plan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0E075"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FD095" w14:textId="77777777" w:rsidR="00FC7487" w:rsidRPr="00FC7487" w:rsidRDefault="00FC7487" w:rsidP="00FC7487">
            <w:r w:rsidRPr="00FC7487">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1A324" w14:textId="77777777" w:rsidR="00FC7487" w:rsidRPr="00FC7487" w:rsidRDefault="00FC7487" w:rsidP="00FC7487">
            <w:r w:rsidRPr="00FC7487">
              <w:t>Retry decision: strategy, scores, winner</w:t>
            </w:r>
          </w:p>
        </w:tc>
      </w:tr>
      <w:tr w:rsidR="00FC7487" w:rsidRPr="00FC7487" w14:paraId="5FDB5E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2B7BD" w14:textId="77777777" w:rsidR="00FC7487" w:rsidRPr="00FC7487" w:rsidRDefault="00FC7487" w:rsidP="00FC7487">
            <w:proofErr w:type="spellStart"/>
            <w:r w:rsidRPr="00FC7487">
              <w:t>table_extraction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F88DB" w14:textId="77777777" w:rsidR="00FC7487" w:rsidRPr="00FC7487" w:rsidRDefault="00FC7487" w:rsidP="00FC7487">
            <w:r w:rsidRPr="00FC7487">
              <w:t>TXT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20012" w14:textId="77777777" w:rsidR="00FC7487" w:rsidRPr="00FC7487" w:rsidRDefault="00FC7487" w:rsidP="00FC7487">
            <w:r w:rsidRPr="00FC7487">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96318" w14:textId="77777777" w:rsidR="00FC7487" w:rsidRPr="00FC7487" w:rsidRDefault="00FC7487" w:rsidP="00FC7487">
            <w:r w:rsidRPr="00FC7487">
              <w:t>Structured text from table extraction</w:t>
            </w:r>
          </w:p>
        </w:tc>
      </w:tr>
      <w:tr w:rsidR="00FC7487" w:rsidRPr="00FC7487" w14:paraId="3CC262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87846" w14:textId="77777777" w:rsidR="00FC7487" w:rsidRPr="00FC7487" w:rsidRDefault="00FC7487" w:rsidP="00FC7487">
            <w:proofErr w:type="spellStart"/>
            <w:r w:rsidRPr="00FC7487">
              <w:t>template_match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B21C6"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B64A5" w14:textId="77777777" w:rsidR="00FC7487" w:rsidRPr="00FC7487" w:rsidRDefault="00FC7487" w:rsidP="00FC7487">
            <w:r w:rsidRPr="00FC7487">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1053B" w14:textId="77777777" w:rsidR="00FC7487" w:rsidRPr="00FC7487" w:rsidRDefault="00FC7487" w:rsidP="00FC7487">
            <w:r w:rsidRPr="00FC7487">
              <w:t>Template selection result: ID, confidence, locked</w:t>
            </w:r>
          </w:p>
        </w:tc>
      </w:tr>
      <w:tr w:rsidR="00FC7487" w:rsidRPr="00FC7487" w14:paraId="5D4F27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9BFF0" w14:textId="77777777" w:rsidR="00FC7487" w:rsidRPr="00FC7487" w:rsidRDefault="00FC7487" w:rsidP="00FC7487">
            <w:proofErr w:type="spellStart"/>
            <w:r w:rsidRPr="00FC7487">
              <w:t>tokens_normalized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52232"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DA0FF" w14:textId="77777777" w:rsidR="00FC7487" w:rsidRPr="00FC7487" w:rsidRDefault="00FC7487" w:rsidP="00FC7487">
            <w:r w:rsidRPr="00FC7487">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61F63" w14:textId="77777777" w:rsidR="00FC7487" w:rsidRPr="00FC7487" w:rsidRDefault="00FC7487" w:rsidP="00FC7487">
            <w:r w:rsidRPr="00FC7487">
              <w:t>All tokens with normalized coordinates</w:t>
            </w:r>
          </w:p>
        </w:tc>
      </w:tr>
      <w:tr w:rsidR="00FC7487" w:rsidRPr="00FC7487" w14:paraId="6DD96F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A5FBE" w14:textId="77777777" w:rsidR="00FC7487" w:rsidRPr="00FC7487" w:rsidRDefault="00FC7487" w:rsidP="00FC7487">
            <w:proofErr w:type="spellStart"/>
            <w:r w:rsidRPr="00FC7487">
              <w:t>table_provenance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7CF7E"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FFBF4" w14:textId="77777777" w:rsidR="00FC7487" w:rsidRPr="00FC7487" w:rsidRDefault="00FC7487" w:rsidP="00FC7487">
            <w:r w:rsidRPr="00FC7487">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177B0" w14:textId="77777777" w:rsidR="00FC7487" w:rsidRPr="00FC7487" w:rsidRDefault="00FC7487" w:rsidP="00FC7487">
            <w:r w:rsidRPr="00FC7487">
              <w:t>Token-to-cell mapping, coverage rate, orphan count</w:t>
            </w:r>
          </w:p>
        </w:tc>
      </w:tr>
      <w:tr w:rsidR="00FC7487" w:rsidRPr="00FC7487" w14:paraId="732010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E50C2" w14:textId="77777777" w:rsidR="00FC7487" w:rsidRPr="00FC7487" w:rsidRDefault="00FC7487" w:rsidP="00FC7487">
            <w:proofErr w:type="spellStart"/>
            <w:r w:rsidRPr="00FC7487">
              <w:lastRenderedPageBreak/>
              <w:t>record_candidates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D07B4"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D6D71" w14:textId="77777777" w:rsidR="00FC7487" w:rsidRPr="00FC7487" w:rsidRDefault="00FC7487" w:rsidP="00FC7487">
            <w:r w:rsidRPr="00FC7487">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C54DB" w14:textId="77777777" w:rsidR="00FC7487" w:rsidRPr="00FC7487" w:rsidRDefault="00FC7487" w:rsidP="00FC7487">
            <w:r w:rsidRPr="00FC7487">
              <w:t>Parsed record candidates with fields</w:t>
            </w:r>
          </w:p>
        </w:tc>
      </w:tr>
      <w:tr w:rsidR="00FC7487" w:rsidRPr="00FC7487" w14:paraId="36378C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2C3EA" w14:textId="77777777" w:rsidR="00FC7487" w:rsidRPr="00FC7487" w:rsidRDefault="00FC7487" w:rsidP="00FC7487">
            <w:proofErr w:type="spellStart"/>
            <w:r w:rsidRPr="00FC7487">
              <w:t>record_candidates_provenance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2C1D8"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37381" w14:textId="77777777" w:rsidR="00FC7487" w:rsidRPr="00FC7487" w:rsidRDefault="00FC7487" w:rsidP="00FC7487">
            <w:r w:rsidRPr="00FC7487">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2F540" w14:textId="77777777" w:rsidR="00FC7487" w:rsidRPr="00FC7487" w:rsidRDefault="00FC7487" w:rsidP="00FC7487">
            <w:r w:rsidRPr="00FC7487">
              <w:t>Per-field provenance linking to source tokens</w:t>
            </w:r>
          </w:p>
        </w:tc>
      </w:tr>
      <w:tr w:rsidR="00FC7487" w:rsidRPr="00FC7487" w14:paraId="1FB6C5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2DFDD" w14:textId="77777777" w:rsidR="00FC7487" w:rsidRPr="00FC7487" w:rsidRDefault="00FC7487" w:rsidP="00FC7487">
            <w:r w:rsidRPr="00FC7487">
              <w:t>scoring_v2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2C6E7" w14:textId="77777777" w:rsidR="00FC7487" w:rsidRPr="00FC7487" w:rsidRDefault="00FC7487" w:rsidP="00FC7487">
            <w:r w:rsidRPr="00FC7487">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5466F" w14:textId="77777777" w:rsidR="00FC7487" w:rsidRPr="00FC7487" w:rsidRDefault="00FC7487" w:rsidP="00FC7487">
            <w:r w:rsidRPr="00FC7487">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C0B34" w14:textId="77777777" w:rsidR="00FC7487" w:rsidRPr="00FC7487" w:rsidRDefault="00FC7487" w:rsidP="00FC7487">
            <w:r w:rsidRPr="00FC7487">
              <w:t>Field-level scores, row scores, routing recommendation</w:t>
            </w:r>
          </w:p>
        </w:tc>
      </w:tr>
    </w:tbl>
    <w:p w14:paraId="41D2D3A2" w14:textId="77777777" w:rsidR="00FC7487" w:rsidRPr="00FC7487" w:rsidRDefault="00FC7487" w:rsidP="00FC7487">
      <w:pPr>
        <w:rPr>
          <w:b/>
          <w:bCs/>
        </w:rPr>
      </w:pPr>
      <w:r w:rsidRPr="00FC7487">
        <w:rPr>
          <w:b/>
          <w:bCs/>
        </w:rPr>
        <w:t>Storage Layout</w:t>
      </w:r>
    </w:p>
    <w:p w14:paraId="500DC7D7" w14:textId="77777777" w:rsidR="00FC7487" w:rsidRPr="00FC7487" w:rsidRDefault="00FC7487" w:rsidP="00FC7487">
      <w:pPr>
        <w:rPr>
          <w:b/>
          <w:bCs/>
        </w:rPr>
      </w:pPr>
      <w:r w:rsidRPr="00FC7487">
        <w:rPr>
          <w:b/>
          <w:bCs/>
        </w:rPr>
        <w:t>Upload Directory</w:t>
      </w:r>
    </w:p>
    <w:p w14:paraId="3BB862B7" w14:textId="77777777" w:rsidR="00FC7487" w:rsidRPr="00FC7487" w:rsidRDefault="00FC7487" w:rsidP="00FC7487">
      <w:r w:rsidRPr="00FC7487">
        <w:t>/var/www/</w:t>
      </w:r>
      <w:proofErr w:type="spellStart"/>
      <w:r w:rsidRPr="00FC7487">
        <w:t>orthodoxmetrics</w:t>
      </w:r>
      <w:proofErr w:type="spellEnd"/>
      <w:r w:rsidRPr="00FC7487">
        <w:t>/prod/uploads/</w:t>
      </w:r>
    </w:p>
    <w:p w14:paraId="2BAFD7A1" w14:textId="77777777" w:rsidR="00FC7487" w:rsidRPr="00FC7487" w:rsidRDefault="00FC7487" w:rsidP="00FC7487">
      <w:r w:rsidRPr="00FC7487">
        <w:t xml:space="preserve">  om_church_46/</w:t>
      </w:r>
    </w:p>
    <w:p w14:paraId="13F00A77" w14:textId="77777777" w:rsidR="00FC7487" w:rsidRPr="00FC7487" w:rsidRDefault="00FC7487" w:rsidP="00FC7487">
      <w:r w:rsidRPr="00FC7487">
        <w:t xml:space="preserve">    uploaded/              ← Original uploaded images</w:t>
      </w:r>
    </w:p>
    <w:p w14:paraId="7ACE3BF0" w14:textId="77777777" w:rsidR="00FC7487" w:rsidRPr="00FC7487" w:rsidRDefault="00FC7487" w:rsidP="00FC7487">
      <w:r w:rsidRPr="00FC7487">
        <w:t xml:space="preserve">      image_001.jpg</w:t>
      </w:r>
    </w:p>
    <w:p w14:paraId="54DE55AE" w14:textId="77777777" w:rsidR="00FC7487" w:rsidRPr="00FC7487" w:rsidRDefault="00FC7487" w:rsidP="00FC7487">
      <w:r w:rsidRPr="00FC7487">
        <w:t xml:space="preserve">      image_002.png</w:t>
      </w:r>
    </w:p>
    <w:p w14:paraId="7089D8D6" w14:textId="77777777" w:rsidR="00FC7487" w:rsidRPr="00FC7487" w:rsidRDefault="00FC7487" w:rsidP="00FC7487">
      <w:pPr>
        <w:rPr>
          <w:b/>
          <w:bCs/>
        </w:rPr>
      </w:pPr>
      <w:r w:rsidRPr="00FC7487">
        <w:rPr>
          <w:b/>
          <w:bCs/>
        </w:rPr>
        <w:t>Feeder Artifact Directory</w:t>
      </w:r>
    </w:p>
    <w:p w14:paraId="735087C5" w14:textId="77777777" w:rsidR="00FC7487" w:rsidRPr="00FC7487" w:rsidRDefault="00FC7487" w:rsidP="00FC7487">
      <w:r w:rsidRPr="00FC7487">
        <w:t>server/storage/feeder/</w:t>
      </w:r>
    </w:p>
    <w:p w14:paraId="73757E7C" w14:textId="77777777" w:rsidR="00FC7487" w:rsidRPr="00FC7487" w:rsidRDefault="00FC7487" w:rsidP="00FC7487">
      <w:r w:rsidRPr="00FC7487">
        <w:t xml:space="preserve">  job_123/</w:t>
      </w:r>
    </w:p>
    <w:p w14:paraId="7D8246DE" w14:textId="77777777" w:rsidR="00FC7487" w:rsidRPr="00FC7487" w:rsidRDefault="00FC7487" w:rsidP="00FC7487">
      <w:r w:rsidRPr="00FC7487">
        <w:t xml:space="preserve">    page_0/</w:t>
      </w:r>
    </w:p>
    <w:p w14:paraId="09E59B2D" w14:textId="77777777" w:rsidR="00FC7487" w:rsidRPr="00FC7487" w:rsidRDefault="00FC7487" w:rsidP="00FC7487">
      <w:r w:rsidRPr="00FC7487">
        <w:t xml:space="preserve">      preprocessed.jpg          ← Final preprocessed image</w:t>
      </w:r>
    </w:p>
    <w:p w14:paraId="487ECFCF" w14:textId="77777777" w:rsidR="00FC7487" w:rsidRPr="00FC7487" w:rsidRDefault="00FC7487" w:rsidP="00FC7487">
      <w:r w:rsidRPr="00FC7487">
        <w:t xml:space="preserve">      preprocessed_left.jpg     ← Left half (if split spread detected)</w:t>
      </w:r>
    </w:p>
    <w:p w14:paraId="43F71676" w14:textId="77777777" w:rsidR="00FC7487" w:rsidRPr="00FC7487" w:rsidRDefault="00FC7487" w:rsidP="00FC7487">
      <w:r w:rsidRPr="00FC7487">
        <w:t xml:space="preserve">      preprocessed_right.jpg    ← Right half (if split spread detected)</w:t>
      </w:r>
    </w:p>
    <w:p w14:paraId="792573AC" w14:textId="77777777" w:rsidR="00FC7487" w:rsidRPr="00FC7487" w:rsidRDefault="00FC7487" w:rsidP="00FC7487">
      <w:r w:rsidRPr="00FC7487">
        <w:t xml:space="preserve">      border_trimmed.jpg        ← After border removal</w:t>
      </w:r>
    </w:p>
    <w:p w14:paraId="2CD38047" w14:textId="77777777" w:rsidR="00FC7487" w:rsidRPr="00FC7487" w:rsidRDefault="00FC7487" w:rsidP="00FC7487">
      <w:r w:rsidRPr="00FC7487">
        <w:t xml:space="preserve">      </w:t>
      </w:r>
      <w:proofErr w:type="spellStart"/>
      <w:r w:rsidRPr="00FC7487">
        <w:t>border_</w:t>
      </w:r>
      <w:proofErr w:type="gramStart"/>
      <w:r w:rsidRPr="00FC7487">
        <w:t>geometry.json</w:t>
      </w:r>
      <w:proofErr w:type="spellEnd"/>
      <w:proofErr w:type="gramEnd"/>
      <w:r w:rsidRPr="00FC7487">
        <w:t xml:space="preserve">      ← Border detection metadata</w:t>
      </w:r>
    </w:p>
    <w:p w14:paraId="48ECE1C2" w14:textId="77777777" w:rsidR="00FC7487" w:rsidRPr="00FC7487" w:rsidRDefault="00FC7487" w:rsidP="00FC7487">
      <w:r w:rsidRPr="00FC7487">
        <w:lastRenderedPageBreak/>
        <w:t xml:space="preserve">      deskewed.jpg              ← After </w:t>
      </w:r>
      <w:proofErr w:type="spellStart"/>
      <w:r w:rsidRPr="00FC7487">
        <w:t>deskew</w:t>
      </w:r>
      <w:proofErr w:type="spellEnd"/>
    </w:p>
    <w:p w14:paraId="429DB1A2" w14:textId="77777777" w:rsidR="00FC7487" w:rsidRPr="00FC7487" w:rsidRDefault="00FC7487" w:rsidP="00FC7487">
      <w:r w:rsidRPr="00FC7487">
        <w:t xml:space="preserve">      </w:t>
      </w:r>
      <w:proofErr w:type="spellStart"/>
      <w:r w:rsidRPr="00FC7487">
        <w:t>deskew_</w:t>
      </w:r>
      <w:proofErr w:type="gramStart"/>
      <w:r w:rsidRPr="00FC7487">
        <w:t>geometry.json</w:t>
      </w:r>
      <w:proofErr w:type="spellEnd"/>
      <w:proofErr w:type="gramEnd"/>
    </w:p>
    <w:p w14:paraId="36B46BBE" w14:textId="77777777" w:rsidR="00FC7487" w:rsidRPr="00FC7487" w:rsidRDefault="00FC7487" w:rsidP="00FC7487">
      <w:r w:rsidRPr="00FC7487">
        <w:t xml:space="preserve">      roi_cropped.jpg           ← After ROI crop</w:t>
      </w:r>
    </w:p>
    <w:p w14:paraId="42963456" w14:textId="77777777" w:rsidR="00FC7487" w:rsidRPr="00FC7487" w:rsidRDefault="00FC7487" w:rsidP="00FC7487">
      <w:r w:rsidRPr="00FC7487">
        <w:t xml:space="preserve">      </w:t>
      </w:r>
      <w:proofErr w:type="spellStart"/>
      <w:r w:rsidRPr="00FC7487">
        <w:t>roi_</w:t>
      </w:r>
      <w:proofErr w:type="gramStart"/>
      <w:r w:rsidRPr="00FC7487">
        <w:t>geometry.json</w:t>
      </w:r>
      <w:proofErr w:type="spellEnd"/>
      <w:proofErr w:type="gramEnd"/>
    </w:p>
    <w:p w14:paraId="176298B1" w14:textId="77777777" w:rsidR="00FC7487" w:rsidRPr="00FC7487" w:rsidRDefault="00FC7487" w:rsidP="00FC7487">
      <w:r w:rsidRPr="00FC7487">
        <w:t xml:space="preserve">      </w:t>
      </w:r>
      <w:proofErr w:type="spellStart"/>
      <w:r w:rsidRPr="00FC7487">
        <w:t>split_</w:t>
      </w:r>
      <w:proofErr w:type="gramStart"/>
      <w:r w:rsidRPr="00FC7487">
        <w:t>geometry.json</w:t>
      </w:r>
      <w:proofErr w:type="spellEnd"/>
      <w:proofErr w:type="gramEnd"/>
      <w:r w:rsidRPr="00FC7487">
        <w:t xml:space="preserve">       ← Split spread metadata</w:t>
      </w:r>
    </w:p>
    <w:p w14:paraId="3C8882C9" w14:textId="77777777" w:rsidR="00FC7487" w:rsidRPr="00FC7487" w:rsidRDefault="00FC7487" w:rsidP="00FC7487">
      <w:r w:rsidRPr="00FC7487">
        <w:t xml:space="preserve">      page_left.jpg             ← Left page (raw, before </w:t>
      </w:r>
      <w:proofErr w:type="spellStart"/>
      <w:r w:rsidRPr="00FC7487">
        <w:t>bg</w:t>
      </w:r>
      <w:proofErr w:type="spellEnd"/>
      <w:r w:rsidRPr="00FC7487">
        <w:t>/denoise)</w:t>
      </w:r>
    </w:p>
    <w:p w14:paraId="5C0E339B" w14:textId="77777777" w:rsidR="00FC7487" w:rsidRPr="00FC7487" w:rsidRDefault="00FC7487" w:rsidP="00FC7487">
      <w:r w:rsidRPr="00FC7487">
        <w:t xml:space="preserve">      page_right.jpg            ← Right page (raw)</w:t>
      </w:r>
    </w:p>
    <w:p w14:paraId="27DEB24D" w14:textId="77777777" w:rsidR="00FC7487" w:rsidRPr="00FC7487" w:rsidRDefault="00FC7487" w:rsidP="00FC7487">
      <w:r w:rsidRPr="00FC7487">
        <w:t xml:space="preserve">      bg_normalized.jpg         ← After background normalization</w:t>
      </w:r>
    </w:p>
    <w:p w14:paraId="256B0A84" w14:textId="77777777" w:rsidR="00FC7487" w:rsidRPr="00FC7487" w:rsidRDefault="00FC7487" w:rsidP="00FC7487">
      <w:r w:rsidRPr="00FC7487">
        <w:t xml:space="preserve">      </w:t>
      </w:r>
      <w:proofErr w:type="spellStart"/>
      <w:r w:rsidRPr="00FC7487">
        <w:t>bg_</w:t>
      </w:r>
      <w:proofErr w:type="gramStart"/>
      <w:r w:rsidRPr="00FC7487">
        <w:t>geometry.json</w:t>
      </w:r>
      <w:proofErr w:type="spellEnd"/>
      <w:proofErr w:type="gramEnd"/>
    </w:p>
    <w:p w14:paraId="167F3BED" w14:textId="77777777" w:rsidR="00FC7487" w:rsidRPr="00FC7487" w:rsidRDefault="00FC7487" w:rsidP="00FC7487">
      <w:r w:rsidRPr="00FC7487">
        <w:t xml:space="preserve">      denoised.jpg              ← After denoising</w:t>
      </w:r>
    </w:p>
    <w:p w14:paraId="2A2AC200" w14:textId="77777777" w:rsidR="00FC7487" w:rsidRPr="00FC7487" w:rsidRDefault="00FC7487" w:rsidP="00FC7487">
      <w:r w:rsidRPr="00FC7487">
        <w:t xml:space="preserve">      </w:t>
      </w:r>
      <w:proofErr w:type="spellStart"/>
      <w:r w:rsidRPr="00FC7487">
        <w:t>denoise_</w:t>
      </w:r>
      <w:proofErr w:type="gramStart"/>
      <w:r w:rsidRPr="00FC7487">
        <w:t>geometry.json</w:t>
      </w:r>
      <w:proofErr w:type="spellEnd"/>
      <w:proofErr w:type="gramEnd"/>
    </w:p>
    <w:p w14:paraId="456137BE" w14:textId="77777777" w:rsidR="00FC7487" w:rsidRPr="00FC7487" w:rsidRDefault="00FC7487" w:rsidP="00FC7487">
      <w:r w:rsidRPr="00FC7487">
        <w:t xml:space="preserve">      redaction_mask.png         ← Binary redaction mask</w:t>
      </w:r>
    </w:p>
    <w:p w14:paraId="3DA44146" w14:textId="77777777" w:rsidR="00FC7487" w:rsidRPr="00FC7487" w:rsidRDefault="00FC7487" w:rsidP="00FC7487">
      <w:r w:rsidRPr="00FC7487">
        <w:t xml:space="preserve">      </w:t>
      </w:r>
      <w:proofErr w:type="spellStart"/>
      <w:r w:rsidRPr="00FC7487">
        <w:t>redaction_</w:t>
      </w:r>
      <w:proofErr w:type="gramStart"/>
      <w:r w:rsidRPr="00FC7487">
        <w:t>geometry.json</w:t>
      </w:r>
      <w:proofErr w:type="spellEnd"/>
      <w:proofErr w:type="gramEnd"/>
    </w:p>
    <w:p w14:paraId="6168FEAF" w14:textId="77777777" w:rsidR="00FC7487" w:rsidRPr="00FC7487" w:rsidRDefault="00FC7487" w:rsidP="00FC7487">
      <w:r w:rsidRPr="00FC7487">
        <w:t xml:space="preserve">      </w:t>
      </w:r>
      <w:proofErr w:type="spellStart"/>
      <w:r w:rsidRPr="00FC7487">
        <w:t>ocr_input_</w:t>
      </w:r>
      <w:proofErr w:type="gramStart"/>
      <w:r w:rsidRPr="00FC7487">
        <w:t>plan.json</w:t>
      </w:r>
      <w:proofErr w:type="spellEnd"/>
      <w:proofErr w:type="gramEnd"/>
      <w:r w:rsidRPr="00FC7487">
        <w:t xml:space="preserve">        ← Region plan for OCR</w:t>
      </w:r>
    </w:p>
    <w:p w14:paraId="13FF5AC4" w14:textId="77777777" w:rsidR="00FC7487" w:rsidRPr="00FC7487" w:rsidRDefault="00FC7487" w:rsidP="00FC7487">
      <w:r w:rsidRPr="00FC7487">
        <w:t xml:space="preserve">      </w:t>
      </w:r>
      <w:proofErr w:type="spellStart"/>
      <w:r w:rsidRPr="00FC7487">
        <w:t>ocr_profile_</w:t>
      </w:r>
      <w:proofErr w:type="gramStart"/>
      <w:r w:rsidRPr="00FC7487">
        <w:t>plan.json</w:t>
      </w:r>
      <w:proofErr w:type="spellEnd"/>
      <w:proofErr w:type="gramEnd"/>
      <w:r w:rsidRPr="00FC7487">
        <w:t xml:space="preserve">      ← Profile assignments</w:t>
      </w:r>
    </w:p>
    <w:p w14:paraId="4649C6DA" w14:textId="77777777" w:rsidR="00FC7487" w:rsidRPr="00FC7487" w:rsidRDefault="00FC7487" w:rsidP="00FC7487">
      <w:r w:rsidRPr="00FC7487">
        <w:t xml:space="preserve">      </w:t>
      </w:r>
      <w:proofErr w:type="spellStart"/>
      <w:r w:rsidRPr="00FC7487">
        <w:t>vision_</w:t>
      </w:r>
      <w:proofErr w:type="gramStart"/>
      <w:r w:rsidRPr="00FC7487">
        <w:t>result.json</w:t>
      </w:r>
      <w:proofErr w:type="spellEnd"/>
      <w:proofErr w:type="gramEnd"/>
      <w:r w:rsidRPr="00FC7487">
        <w:t xml:space="preserve">         ← Google Vision API response (canonical)</w:t>
      </w:r>
    </w:p>
    <w:p w14:paraId="175E7523" w14:textId="77777777" w:rsidR="00FC7487" w:rsidRPr="00FC7487" w:rsidRDefault="00FC7487" w:rsidP="00FC7487">
      <w:r w:rsidRPr="00FC7487">
        <w:t xml:space="preserve">      vision_result_retry_</w:t>
      </w:r>
      <w:proofErr w:type="gramStart"/>
      <w:r w:rsidRPr="00FC7487">
        <w:t>1.json</w:t>
      </w:r>
      <w:proofErr w:type="gramEnd"/>
      <w:r w:rsidRPr="00FC7487">
        <w:t xml:space="preserve"> ← Retry OCR result (if performed)</w:t>
      </w:r>
    </w:p>
    <w:p w14:paraId="1DC06E53" w14:textId="77777777" w:rsidR="00FC7487" w:rsidRPr="00FC7487" w:rsidRDefault="00FC7487" w:rsidP="00FC7487">
      <w:r w:rsidRPr="00FC7487">
        <w:t xml:space="preserve">      </w:t>
      </w:r>
      <w:proofErr w:type="spellStart"/>
      <w:r w:rsidRPr="00FC7487">
        <w:t>vision_</w:t>
      </w:r>
      <w:proofErr w:type="gramStart"/>
      <w:r w:rsidRPr="00FC7487">
        <w:t>regions.json</w:t>
      </w:r>
      <w:proofErr w:type="spellEnd"/>
      <w:proofErr w:type="gramEnd"/>
      <w:r w:rsidRPr="00FC7487">
        <w:t xml:space="preserve">        ← Per-region OCR results</w:t>
      </w:r>
    </w:p>
    <w:p w14:paraId="7A5518E0" w14:textId="77777777" w:rsidR="00FC7487" w:rsidRPr="00FC7487" w:rsidRDefault="00FC7487" w:rsidP="00FC7487">
      <w:r w:rsidRPr="00FC7487">
        <w:t xml:space="preserve">      raw_text.txt               ← Extracted plain text</w:t>
      </w:r>
    </w:p>
    <w:p w14:paraId="2DA84874" w14:textId="77777777" w:rsidR="00FC7487" w:rsidRPr="00FC7487" w:rsidRDefault="00FC7487" w:rsidP="00FC7487">
      <w:r w:rsidRPr="00FC7487">
        <w:t xml:space="preserve">      </w:t>
      </w:r>
      <w:proofErr w:type="spellStart"/>
      <w:r w:rsidRPr="00FC7487">
        <w:t>table_</w:t>
      </w:r>
      <w:proofErr w:type="gramStart"/>
      <w:r w:rsidRPr="00FC7487">
        <w:t>extraction.json</w:t>
      </w:r>
      <w:proofErr w:type="spellEnd"/>
      <w:proofErr w:type="gramEnd"/>
      <w:r w:rsidRPr="00FC7487">
        <w:t xml:space="preserve">      ← Structured table data</w:t>
      </w:r>
    </w:p>
    <w:p w14:paraId="2BF06661" w14:textId="77777777" w:rsidR="00FC7487" w:rsidRPr="00FC7487" w:rsidRDefault="00FC7487" w:rsidP="00FC7487">
      <w:r w:rsidRPr="00FC7487">
        <w:t xml:space="preserve">      _structured.txt            ← Human-readable structured output</w:t>
      </w:r>
    </w:p>
    <w:p w14:paraId="409461B8" w14:textId="77777777" w:rsidR="00FC7487" w:rsidRPr="00FC7487" w:rsidRDefault="00FC7487" w:rsidP="00FC7487">
      <w:r w:rsidRPr="00FC7487">
        <w:t xml:space="preserve">      </w:t>
      </w:r>
      <w:proofErr w:type="spellStart"/>
      <w:r w:rsidRPr="00FC7487">
        <w:t>template_</w:t>
      </w:r>
      <w:proofErr w:type="gramStart"/>
      <w:r w:rsidRPr="00FC7487">
        <w:t>match.json</w:t>
      </w:r>
      <w:proofErr w:type="spellEnd"/>
      <w:proofErr w:type="gramEnd"/>
      <w:r w:rsidRPr="00FC7487">
        <w:t xml:space="preserve">        ← Template selection details</w:t>
      </w:r>
    </w:p>
    <w:p w14:paraId="17759874" w14:textId="77777777" w:rsidR="00FC7487" w:rsidRPr="00FC7487" w:rsidRDefault="00FC7487" w:rsidP="00FC7487">
      <w:r w:rsidRPr="00FC7487">
        <w:t xml:space="preserve">      </w:t>
      </w:r>
      <w:proofErr w:type="spellStart"/>
      <w:r w:rsidRPr="00FC7487">
        <w:t>header_</w:t>
      </w:r>
      <w:proofErr w:type="gramStart"/>
      <w:r w:rsidRPr="00FC7487">
        <w:t>metrics.json</w:t>
      </w:r>
      <w:proofErr w:type="spellEnd"/>
      <w:proofErr w:type="gramEnd"/>
      <w:r w:rsidRPr="00FC7487">
        <w:t xml:space="preserve">        ← Adaptive header detection</w:t>
      </w:r>
    </w:p>
    <w:p w14:paraId="15664DFE" w14:textId="77777777" w:rsidR="00FC7487" w:rsidRPr="00FC7487" w:rsidRDefault="00FC7487" w:rsidP="00FC7487">
      <w:r w:rsidRPr="00FC7487">
        <w:t xml:space="preserve">      </w:t>
      </w:r>
      <w:proofErr w:type="spellStart"/>
      <w:r w:rsidRPr="00FC7487">
        <w:t>tokens_</w:t>
      </w:r>
      <w:proofErr w:type="gramStart"/>
      <w:r w:rsidRPr="00FC7487">
        <w:t>normalized.json</w:t>
      </w:r>
      <w:proofErr w:type="spellEnd"/>
      <w:proofErr w:type="gramEnd"/>
      <w:r w:rsidRPr="00FC7487">
        <w:t xml:space="preserve">     ← Normalized token list</w:t>
      </w:r>
    </w:p>
    <w:p w14:paraId="10CAD76D" w14:textId="77777777" w:rsidR="00FC7487" w:rsidRPr="00FC7487" w:rsidRDefault="00FC7487" w:rsidP="00FC7487">
      <w:r w:rsidRPr="00FC7487">
        <w:t xml:space="preserve">      </w:t>
      </w:r>
      <w:proofErr w:type="spellStart"/>
      <w:r w:rsidRPr="00FC7487">
        <w:t>table_</w:t>
      </w:r>
      <w:proofErr w:type="gramStart"/>
      <w:r w:rsidRPr="00FC7487">
        <w:t>provenance.json</w:t>
      </w:r>
      <w:proofErr w:type="spellEnd"/>
      <w:proofErr w:type="gramEnd"/>
      <w:r w:rsidRPr="00FC7487">
        <w:t xml:space="preserve">      ← Token-to-cell provenance</w:t>
      </w:r>
    </w:p>
    <w:p w14:paraId="50B73562" w14:textId="77777777" w:rsidR="00FC7487" w:rsidRPr="00FC7487" w:rsidRDefault="00FC7487" w:rsidP="00FC7487">
      <w:r w:rsidRPr="00FC7487">
        <w:t xml:space="preserve">      </w:t>
      </w:r>
      <w:proofErr w:type="spellStart"/>
      <w:r w:rsidRPr="00FC7487">
        <w:t>record_</w:t>
      </w:r>
      <w:proofErr w:type="gramStart"/>
      <w:r w:rsidRPr="00FC7487">
        <w:t>candidates.json</w:t>
      </w:r>
      <w:proofErr w:type="spellEnd"/>
      <w:proofErr w:type="gramEnd"/>
      <w:r w:rsidRPr="00FC7487">
        <w:t xml:space="preserve">     ← Parsed record candidates</w:t>
      </w:r>
    </w:p>
    <w:p w14:paraId="1F87C0B4" w14:textId="77777777" w:rsidR="00FC7487" w:rsidRPr="00FC7487" w:rsidRDefault="00FC7487" w:rsidP="00FC7487">
      <w:r w:rsidRPr="00FC7487">
        <w:lastRenderedPageBreak/>
        <w:t xml:space="preserve">      </w:t>
      </w:r>
      <w:proofErr w:type="spellStart"/>
      <w:r w:rsidRPr="00FC7487">
        <w:t>record_candidates_</w:t>
      </w:r>
      <w:proofErr w:type="gramStart"/>
      <w:r w:rsidRPr="00FC7487">
        <w:t>provenance.json</w:t>
      </w:r>
      <w:proofErr w:type="spellEnd"/>
      <w:proofErr w:type="gramEnd"/>
    </w:p>
    <w:p w14:paraId="35F87389" w14:textId="77777777" w:rsidR="00FC7487" w:rsidRPr="00FC7487" w:rsidRDefault="00FC7487" w:rsidP="00FC7487">
      <w:r w:rsidRPr="00FC7487">
        <w:t xml:space="preserve">      </w:t>
      </w:r>
      <w:proofErr w:type="spellStart"/>
      <w:r w:rsidRPr="00FC7487">
        <w:t>record_crops_</w:t>
      </w:r>
      <w:proofErr w:type="gramStart"/>
      <w:r w:rsidRPr="00FC7487">
        <w:t>manifest.json</w:t>
      </w:r>
      <w:proofErr w:type="spellEnd"/>
      <w:proofErr w:type="gramEnd"/>
      <w:r w:rsidRPr="00FC7487">
        <w:t xml:space="preserve"> ← Per-record crop manifest</w:t>
      </w:r>
    </w:p>
    <w:p w14:paraId="177526D0" w14:textId="77777777" w:rsidR="00FC7487" w:rsidRPr="00FC7487" w:rsidRDefault="00FC7487" w:rsidP="00FC7487">
      <w:r w:rsidRPr="00FC7487">
        <w:t xml:space="preserve">      record_0.png               ← Cropped image for record 0</w:t>
      </w:r>
    </w:p>
    <w:p w14:paraId="045EBD74" w14:textId="77777777" w:rsidR="00FC7487" w:rsidRPr="00FC7487" w:rsidRDefault="00FC7487" w:rsidP="00FC7487">
      <w:r w:rsidRPr="00FC7487">
        <w:t xml:space="preserve">      record_0.ocr.json          ← Tokens for record 0</w:t>
      </w:r>
    </w:p>
    <w:p w14:paraId="4196ADFC" w14:textId="77777777" w:rsidR="00FC7487" w:rsidRPr="00FC7487" w:rsidRDefault="00FC7487" w:rsidP="00FC7487">
      <w:r w:rsidRPr="00FC7487">
        <w:t xml:space="preserve">      record_</w:t>
      </w:r>
      <w:proofErr w:type="gramStart"/>
      <w:r w:rsidRPr="00FC7487">
        <w:t>0.extract</w:t>
      </w:r>
      <w:proofErr w:type="gramEnd"/>
      <w:r w:rsidRPr="00FC7487">
        <w:t>.json      ← Extracted fields for record 0</w:t>
      </w:r>
    </w:p>
    <w:p w14:paraId="4C9D61C8" w14:textId="77777777" w:rsidR="00FC7487" w:rsidRPr="00FC7487" w:rsidRDefault="00FC7487" w:rsidP="00FC7487">
      <w:r w:rsidRPr="00FC7487">
        <w:t xml:space="preserve">      </w:t>
      </w:r>
      <w:proofErr w:type="spellStart"/>
      <w:r w:rsidRPr="00FC7487">
        <w:t>retry_</w:t>
      </w:r>
      <w:proofErr w:type="gramStart"/>
      <w:r w:rsidRPr="00FC7487">
        <w:t>plan.json</w:t>
      </w:r>
      <w:proofErr w:type="spellEnd"/>
      <w:proofErr w:type="gramEnd"/>
      <w:r w:rsidRPr="00FC7487">
        <w:t xml:space="preserve">            ← Structure retry decision</w:t>
      </w:r>
    </w:p>
    <w:p w14:paraId="4CBD0933" w14:textId="77777777" w:rsidR="00FC7487" w:rsidRPr="00FC7487" w:rsidRDefault="00FC7487" w:rsidP="00FC7487">
      <w:r w:rsidRPr="00FC7487">
        <w:t xml:space="preserve">      scoring_v</w:t>
      </w:r>
      <w:proofErr w:type="gramStart"/>
      <w:r w:rsidRPr="00FC7487">
        <w:t>2.json</w:t>
      </w:r>
      <w:proofErr w:type="gramEnd"/>
      <w:r w:rsidRPr="00FC7487">
        <w:t xml:space="preserve">            ← Field-level scoring</w:t>
      </w:r>
    </w:p>
    <w:p w14:paraId="0B16D7AD" w14:textId="77777777" w:rsidR="00FC7487" w:rsidRPr="00FC7487" w:rsidRDefault="00FC7487" w:rsidP="00FC7487">
      <w:r w:rsidRPr="00FC7487">
        <w:t xml:space="preserve">      </w:t>
      </w:r>
      <w:proofErr w:type="spellStart"/>
      <w:proofErr w:type="gramStart"/>
      <w:r w:rsidRPr="00FC7487">
        <w:t>metrics.json</w:t>
      </w:r>
      <w:proofErr w:type="spellEnd"/>
      <w:proofErr w:type="gramEnd"/>
      <w:r w:rsidRPr="00FC7487">
        <w:t xml:space="preserve">               ← Accumulated metrics from all steps</w:t>
      </w:r>
    </w:p>
    <w:p w14:paraId="065CBBC7" w14:textId="77777777" w:rsidR="00FC7487" w:rsidRPr="00FC7487" w:rsidRDefault="00FC7487" w:rsidP="00FC7487">
      <w:pPr>
        <w:rPr>
          <w:b/>
          <w:bCs/>
        </w:rPr>
      </w:pPr>
      <w:r w:rsidRPr="00FC7487">
        <w:rPr>
          <w:b/>
          <w:bCs/>
        </w:rPr>
        <w:t>Detailed Pipeline Steps</w:t>
      </w:r>
    </w:p>
    <w:p w14:paraId="2E9C700D" w14:textId="77777777" w:rsidR="00FC7487" w:rsidRPr="00FC7487" w:rsidRDefault="00FC7487" w:rsidP="00FC7487">
      <w:pPr>
        <w:rPr>
          <w:b/>
          <w:bCs/>
        </w:rPr>
      </w:pPr>
      <w:r w:rsidRPr="00FC7487">
        <w:rPr>
          <w:b/>
          <w:bCs/>
        </w:rPr>
        <w:t>Step 0: Upload / Ingest</w:t>
      </w:r>
    </w:p>
    <w:p w14:paraId="42836363" w14:textId="77777777" w:rsidR="00FC7487" w:rsidRPr="00FC7487" w:rsidRDefault="00FC7487" w:rsidP="00FC7487">
      <w:r w:rsidRPr="00FC7487">
        <w:rPr>
          <w:b/>
          <w:bCs/>
        </w:rPr>
        <w:t>Route</w:t>
      </w:r>
      <w:r w:rsidRPr="00FC7487">
        <w:t>: POST /</w:t>
      </w:r>
      <w:proofErr w:type="spellStart"/>
      <w:r w:rsidRPr="00FC7487">
        <w:t>api</w:t>
      </w:r>
      <w:proofErr w:type="spellEnd"/>
      <w:r w:rsidRPr="00FC7487">
        <w:t>/feeder/ingest (server/</w:t>
      </w:r>
      <w:proofErr w:type="spellStart"/>
      <w:r w:rsidRPr="00FC7487">
        <w:t>src</w:t>
      </w:r>
      <w:proofErr w:type="spellEnd"/>
      <w:r w:rsidRPr="00FC7487">
        <w:t>/routes/feeder.js)</w:t>
      </w:r>
    </w:p>
    <w:p w14:paraId="45889D70" w14:textId="77777777" w:rsidR="00FC7487" w:rsidRPr="00FC7487" w:rsidRDefault="00FC7487" w:rsidP="00FC7487">
      <w:pPr>
        <w:numPr>
          <w:ilvl w:val="0"/>
          <w:numId w:val="1"/>
        </w:numPr>
      </w:pPr>
      <w:r w:rsidRPr="00FC7487">
        <w:t>User uploads one or more image files (JPEG, PNG, TIFF, BMP, PDF — max 50MB each, max 50 files per batch).</w:t>
      </w:r>
    </w:p>
    <w:p w14:paraId="250CAEAD" w14:textId="77777777" w:rsidR="00FC7487" w:rsidRPr="00FC7487" w:rsidRDefault="00FC7487" w:rsidP="00FC7487">
      <w:pPr>
        <w:numPr>
          <w:ilvl w:val="0"/>
          <w:numId w:val="1"/>
        </w:numPr>
      </w:pPr>
      <w:r w:rsidRPr="00FC7487">
        <w:t xml:space="preserve">A job row is created in </w:t>
      </w:r>
      <w:proofErr w:type="spellStart"/>
      <w:r w:rsidRPr="00FC7487">
        <w:t>ocr_jobs</w:t>
      </w:r>
      <w:proofErr w:type="spellEnd"/>
      <w:r w:rsidRPr="00FC7487">
        <w:t xml:space="preserve"> (platform DB) with status = 'pending'.</w:t>
      </w:r>
    </w:p>
    <w:p w14:paraId="7295E648" w14:textId="77777777" w:rsidR="00FC7487" w:rsidRPr="00FC7487" w:rsidRDefault="00FC7487" w:rsidP="00FC7487">
      <w:pPr>
        <w:numPr>
          <w:ilvl w:val="0"/>
          <w:numId w:val="1"/>
        </w:numPr>
      </w:pPr>
      <w:r w:rsidRPr="00FC7487">
        <w:t xml:space="preserve">For each file, a page row is created in </w:t>
      </w:r>
      <w:proofErr w:type="spellStart"/>
      <w:r w:rsidRPr="00FC7487">
        <w:t>ocr_feeder_pages</w:t>
      </w:r>
      <w:proofErr w:type="spellEnd"/>
      <w:r w:rsidRPr="00FC7487">
        <w:t xml:space="preserve"> (tenant DB) with status = 'queued'.</w:t>
      </w:r>
    </w:p>
    <w:p w14:paraId="7BB04446" w14:textId="77777777" w:rsidR="00FC7487" w:rsidRPr="00FC7487" w:rsidRDefault="00FC7487" w:rsidP="00FC7487">
      <w:pPr>
        <w:numPr>
          <w:ilvl w:val="0"/>
          <w:numId w:val="1"/>
        </w:numPr>
      </w:pPr>
      <w:r w:rsidRPr="00FC7487">
        <w:t>Files are moved to server/storage/feeder/</w:t>
      </w:r>
      <w:proofErr w:type="gramStart"/>
      <w:r w:rsidRPr="00FC7487">
        <w:t>job_{id}/page_{index}/</w:t>
      </w:r>
      <w:proofErr w:type="gramEnd"/>
      <w:r w:rsidRPr="00FC7487">
        <w:t>.</w:t>
      </w:r>
    </w:p>
    <w:p w14:paraId="343835D4" w14:textId="77777777" w:rsidR="00FC7487" w:rsidRPr="00FC7487" w:rsidRDefault="00FC7487" w:rsidP="00FC7487">
      <w:pPr>
        <w:numPr>
          <w:ilvl w:val="0"/>
          <w:numId w:val="1"/>
        </w:numPr>
      </w:pPr>
      <w:r w:rsidRPr="00FC7487">
        <w:t>The worker picks up the job on its next poll cycle.</w:t>
      </w:r>
    </w:p>
    <w:p w14:paraId="6B75DE5B" w14:textId="77777777" w:rsidR="00FC7487" w:rsidRPr="00FC7487" w:rsidRDefault="00FC7487" w:rsidP="00FC7487">
      <w:r w:rsidRPr="00FC7487">
        <w:rPr>
          <w:b/>
          <w:bCs/>
        </w:rPr>
        <w:t>Alternative upload path</w:t>
      </w:r>
      <w:r w:rsidRPr="00FC7487">
        <w:t>: POST /</w:t>
      </w:r>
      <w:proofErr w:type="spellStart"/>
      <w:r w:rsidRPr="00FC7487">
        <w:t>api</w:t>
      </w:r>
      <w:proofErr w:type="spellEnd"/>
      <w:r w:rsidRPr="00FC7487">
        <w:t>/church</w:t>
      </w:r>
      <w:proofErr w:type="gramStart"/>
      <w:r w:rsidRPr="00FC7487">
        <w:t>/:</w:t>
      </w:r>
      <w:proofErr w:type="spellStart"/>
      <w:r w:rsidRPr="00FC7487">
        <w:t>churchId</w:t>
      </w:r>
      <w:proofErr w:type="spellEnd"/>
      <w:proofErr w:type="gramEnd"/>
      <w:r w:rsidRPr="00FC7487">
        <w:t>/</w:t>
      </w:r>
      <w:proofErr w:type="spellStart"/>
      <w:r w:rsidRPr="00FC7487">
        <w:t>ocr</w:t>
      </w:r>
      <w:proofErr w:type="spellEnd"/>
      <w:r w:rsidRPr="00FC7487">
        <w:t>/enhanced/process supports simulation mode for church 46 (demo data).</w:t>
      </w:r>
    </w:p>
    <w:p w14:paraId="23E028D2" w14:textId="77777777" w:rsidR="00FC7487" w:rsidRPr="00FC7487" w:rsidRDefault="00FC7487" w:rsidP="00FC7487">
      <w:pPr>
        <w:rPr>
          <w:b/>
          <w:bCs/>
        </w:rPr>
      </w:pPr>
      <w:r w:rsidRPr="00FC7487">
        <w:rPr>
          <w:b/>
          <w:bCs/>
        </w:rPr>
        <w:t>Step 1: Preprocessing</w:t>
      </w:r>
    </w:p>
    <w:p w14:paraId="698AB928" w14:textId="77777777" w:rsidR="00FC7487" w:rsidRPr="00FC7487" w:rsidRDefault="00FC7487" w:rsidP="00FC7487">
      <w:r w:rsidRPr="00FC7487">
        <w:rPr>
          <w:b/>
          <w:bCs/>
        </w:rPr>
        <w:t>Function</w:t>
      </w:r>
      <w:r w:rsidRPr="00FC7487">
        <w:t xml:space="preserve">: </w:t>
      </w:r>
      <w:proofErr w:type="spellStart"/>
      <w:proofErr w:type="gramStart"/>
      <w:r w:rsidRPr="00FC7487">
        <w:t>preprocessPage</w:t>
      </w:r>
      <w:proofErr w:type="spellEnd"/>
      <w:r w:rsidRPr="00FC7487">
        <w:t>(</w:t>
      </w:r>
      <w:proofErr w:type="gramEnd"/>
      <w:r w:rsidRPr="00FC7487">
        <w:t xml:space="preserve">) in </w:t>
      </w:r>
      <w:proofErr w:type="spellStart"/>
      <w:r w:rsidRPr="00FC7487">
        <w:t>ocrFeederWorker.ts</w:t>
      </w:r>
      <w:proofErr w:type="spellEnd"/>
    </w:p>
    <w:p w14:paraId="09EE2E91" w14:textId="77777777" w:rsidR="00FC7487" w:rsidRPr="00FC7487" w:rsidRDefault="00FC7487" w:rsidP="00FC7487">
      <w:r w:rsidRPr="00FC7487">
        <w:t xml:space="preserve">Each preprocessing step is </w:t>
      </w:r>
      <w:r w:rsidRPr="00FC7487">
        <w:rPr>
          <w:b/>
          <w:bCs/>
        </w:rPr>
        <w:t>conditional</w:t>
      </w:r>
      <w:r w:rsidRPr="00FC7487">
        <w:t xml:space="preserve"> — it evaluates whether the operation should be applied based on confidence thresholds and writes a *_</w:t>
      </w:r>
      <w:proofErr w:type="spellStart"/>
      <w:proofErr w:type="gramStart"/>
      <w:r w:rsidRPr="00FC7487">
        <w:t>geometry.json</w:t>
      </w:r>
      <w:proofErr w:type="spellEnd"/>
      <w:proofErr w:type="gramEnd"/>
      <w:r w:rsidRPr="00FC7487">
        <w:t xml:space="preserve"> artifact regardless (documenting the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2377"/>
        <w:gridCol w:w="5094"/>
      </w:tblGrid>
      <w:tr w:rsidR="00FC7487" w:rsidRPr="00FC7487" w14:paraId="3EC322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D2DE5" w14:textId="77777777" w:rsidR="00FC7487" w:rsidRPr="00FC7487" w:rsidRDefault="00FC7487" w:rsidP="00FC7487">
            <w:r w:rsidRPr="00FC7487">
              <w:rPr>
                <w:b/>
                <w:bCs/>
              </w:rPr>
              <w:lastRenderedPageBreak/>
              <w:t>Sub-step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66D08" w14:textId="77777777" w:rsidR="00FC7487" w:rsidRPr="00FC7487" w:rsidRDefault="00FC7487" w:rsidP="00FC7487">
            <w:r w:rsidRPr="00FC7487">
              <w:rPr>
                <w:b/>
                <w:bCs/>
              </w:rPr>
              <w:t>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18048" w14:textId="77777777" w:rsidR="00FC7487" w:rsidRPr="00FC7487" w:rsidRDefault="00FC7487" w:rsidP="00FC7487">
            <w:r w:rsidRPr="00FC7487">
              <w:rPr>
                <w:b/>
                <w:bCs/>
              </w:rPr>
              <w:t>What it does</w:t>
            </w:r>
          </w:p>
        </w:tc>
      </w:tr>
      <w:tr w:rsidR="00FC7487" w:rsidRPr="00FC7487" w14:paraId="57D1FD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7E181" w14:textId="77777777" w:rsidR="00FC7487" w:rsidRPr="00FC7487" w:rsidRDefault="00FC7487" w:rsidP="00FC7487">
            <w:r w:rsidRPr="00FC7487">
              <w:rPr>
                <w:b/>
                <w:bCs/>
              </w:rPr>
              <w:t>1A.1</w:t>
            </w:r>
            <w:r w:rsidRPr="00FC7487">
              <w:t xml:space="preserve"> Border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30AF3" w14:textId="77777777" w:rsidR="00FC7487" w:rsidRPr="00FC7487" w:rsidRDefault="00FC7487" w:rsidP="00FC7487">
            <w:proofErr w:type="spellStart"/>
            <w:r w:rsidRPr="00FC7487">
              <w:t>borderDetection.ts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7D422" w14:textId="77777777" w:rsidR="00FC7487" w:rsidRPr="00FC7487" w:rsidRDefault="00FC7487" w:rsidP="00FC7487">
            <w:proofErr w:type="gramStart"/>
            <w:r w:rsidRPr="00FC7487">
              <w:t>Detects</w:t>
            </w:r>
            <w:proofErr w:type="gramEnd"/>
            <w:r w:rsidRPr="00FC7487">
              <w:t xml:space="preserve"> black borders from scanning. Crops the image if borders are significant. Outputs border_trimmed.jpg + </w:t>
            </w:r>
            <w:proofErr w:type="spellStart"/>
            <w:r w:rsidRPr="00FC7487">
              <w:t>border_</w:t>
            </w:r>
            <w:proofErr w:type="gramStart"/>
            <w:r w:rsidRPr="00FC7487">
              <w:t>geometry.json</w:t>
            </w:r>
            <w:proofErr w:type="spellEnd"/>
            <w:proofErr w:type="gramEnd"/>
            <w:r w:rsidRPr="00FC7487">
              <w:t>.</w:t>
            </w:r>
          </w:p>
        </w:tc>
      </w:tr>
      <w:tr w:rsidR="00FC7487" w:rsidRPr="00FC7487" w14:paraId="5A37ED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B1AD2" w14:textId="77777777" w:rsidR="00FC7487" w:rsidRPr="00FC7487" w:rsidRDefault="00FC7487" w:rsidP="00FC7487">
            <w:r w:rsidRPr="00FC7487">
              <w:rPr>
                <w:b/>
                <w:bCs/>
              </w:rPr>
              <w:t>1A.2</w:t>
            </w:r>
            <w:r w:rsidRPr="00FC7487">
              <w:t xml:space="preserve"> </w:t>
            </w:r>
            <w:proofErr w:type="spellStart"/>
            <w:r w:rsidRPr="00FC7487">
              <w:t>Deskew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0B944" w14:textId="77777777" w:rsidR="00FC7487" w:rsidRPr="00FC7487" w:rsidRDefault="00FC7487" w:rsidP="00FC7487">
            <w:proofErr w:type="spellStart"/>
            <w:r w:rsidRPr="00FC7487">
              <w:t>deskew.ts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02A69" w14:textId="77777777" w:rsidR="00FC7487" w:rsidRPr="00FC7487" w:rsidRDefault="00FC7487" w:rsidP="00FC7487">
            <w:r w:rsidRPr="00FC7487">
              <w:t xml:space="preserve">Detects page rotation via Hough line detection. Corrects skew if angle exceeds threshold. Outputs deskewed.jpg + </w:t>
            </w:r>
            <w:proofErr w:type="spellStart"/>
            <w:r w:rsidRPr="00FC7487">
              <w:t>deskew_</w:t>
            </w:r>
            <w:proofErr w:type="gramStart"/>
            <w:r w:rsidRPr="00FC7487">
              <w:t>geometry.json</w:t>
            </w:r>
            <w:proofErr w:type="spellEnd"/>
            <w:proofErr w:type="gramEnd"/>
            <w:r w:rsidRPr="00FC7487">
              <w:t>.</w:t>
            </w:r>
          </w:p>
        </w:tc>
      </w:tr>
      <w:tr w:rsidR="00FC7487" w:rsidRPr="00FC7487" w14:paraId="58E529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46AD8" w14:textId="77777777" w:rsidR="00FC7487" w:rsidRPr="00FC7487" w:rsidRDefault="00FC7487" w:rsidP="00FC7487">
            <w:r w:rsidRPr="00FC7487">
              <w:rPr>
                <w:b/>
                <w:bCs/>
              </w:rPr>
              <w:t>1A.3</w:t>
            </w:r>
            <w:r w:rsidRPr="00FC7487">
              <w:t xml:space="preserve"> ROI crop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3B822" w14:textId="77777777" w:rsidR="00FC7487" w:rsidRPr="00FC7487" w:rsidRDefault="00FC7487" w:rsidP="00FC7487">
            <w:proofErr w:type="spellStart"/>
            <w:r w:rsidRPr="00FC7487">
              <w:t>roiCrop.ts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BDE1F" w14:textId="77777777" w:rsidR="00FC7487" w:rsidRPr="00FC7487" w:rsidRDefault="00FC7487" w:rsidP="00FC7487">
            <w:proofErr w:type="gramStart"/>
            <w:r w:rsidRPr="00FC7487">
              <w:t>Isolates</w:t>
            </w:r>
            <w:proofErr w:type="gramEnd"/>
            <w:r w:rsidRPr="00FC7487">
              <w:t xml:space="preserve"> the table/content region by detecting the dominant content area. Removes excessive margins. Outputs roi_cropped.jpg + </w:t>
            </w:r>
            <w:proofErr w:type="spellStart"/>
            <w:r w:rsidRPr="00FC7487">
              <w:t>roi_</w:t>
            </w:r>
            <w:proofErr w:type="gramStart"/>
            <w:r w:rsidRPr="00FC7487">
              <w:t>geometry.json</w:t>
            </w:r>
            <w:proofErr w:type="spellEnd"/>
            <w:proofErr w:type="gramEnd"/>
            <w:r w:rsidRPr="00FC7487">
              <w:t>.</w:t>
            </w:r>
          </w:p>
        </w:tc>
      </w:tr>
      <w:tr w:rsidR="00FC7487" w:rsidRPr="00FC7487" w14:paraId="6B827C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86122" w14:textId="77777777" w:rsidR="00FC7487" w:rsidRPr="00FC7487" w:rsidRDefault="00FC7487" w:rsidP="00FC7487">
            <w:r w:rsidRPr="00FC7487">
              <w:rPr>
                <w:b/>
                <w:bCs/>
              </w:rPr>
              <w:t>1A.4</w:t>
            </w:r>
            <w:r w:rsidRPr="00FC7487">
              <w:t xml:space="preserve"> Split spread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33662" w14:textId="77777777" w:rsidR="00FC7487" w:rsidRPr="00FC7487" w:rsidRDefault="00FC7487" w:rsidP="00FC7487">
            <w:proofErr w:type="spellStart"/>
            <w:r w:rsidRPr="00FC7487">
              <w:t>splitSpread.ts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A300F" w14:textId="77777777" w:rsidR="00FC7487" w:rsidRPr="00FC7487" w:rsidRDefault="00FC7487" w:rsidP="00FC7487">
            <w:r w:rsidRPr="00FC7487">
              <w:t>Detects if the scan is a two-page spread (open book). Finds the spine and splits into page_left.jpg + page_right.jpg. When split, downstream OCR runs on each half independently and merges results.</w:t>
            </w:r>
          </w:p>
        </w:tc>
      </w:tr>
      <w:tr w:rsidR="00FC7487" w:rsidRPr="00FC7487" w14:paraId="5D1783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C8307" w14:textId="77777777" w:rsidR="00FC7487" w:rsidRPr="00FC7487" w:rsidRDefault="00FC7487" w:rsidP="00FC7487">
            <w:r w:rsidRPr="00FC7487">
              <w:rPr>
                <w:b/>
                <w:bCs/>
              </w:rPr>
              <w:t>1B.1</w:t>
            </w:r>
            <w:r w:rsidRPr="00FC7487">
              <w:t xml:space="preserve"> Background normalize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B501F" w14:textId="77777777" w:rsidR="00FC7487" w:rsidRPr="00FC7487" w:rsidRDefault="00FC7487" w:rsidP="00FC7487">
            <w:proofErr w:type="spellStart"/>
            <w:r w:rsidRPr="00FC7487">
              <w:t>bgNormalize.ts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DB862" w14:textId="77777777" w:rsidR="00FC7487" w:rsidRPr="00FC7487" w:rsidRDefault="00FC7487" w:rsidP="00FC7487">
            <w:r w:rsidRPr="00FC7487">
              <w:t>Corrects uneven illumination (e.g., yellowed pages, shadows). Measures non-uniformity before/after.</w:t>
            </w:r>
          </w:p>
        </w:tc>
      </w:tr>
      <w:tr w:rsidR="00FC7487" w:rsidRPr="00FC7487" w14:paraId="20B838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9C3C8" w14:textId="77777777" w:rsidR="00FC7487" w:rsidRPr="00FC7487" w:rsidRDefault="00FC7487" w:rsidP="00FC7487">
            <w:r w:rsidRPr="00FC7487">
              <w:rPr>
                <w:b/>
                <w:bCs/>
              </w:rPr>
              <w:t>1B.2</w:t>
            </w:r>
            <w:r w:rsidRPr="00FC7487">
              <w:t xml:space="preserve"> Denoise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8CA9E" w14:textId="77777777" w:rsidR="00FC7487" w:rsidRPr="00FC7487" w:rsidRDefault="00FC7487" w:rsidP="00FC7487">
            <w:proofErr w:type="spellStart"/>
            <w:r w:rsidRPr="00FC7487">
              <w:t>denoise.ts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1C5A5" w14:textId="77777777" w:rsidR="00FC7487" w:rsidRPr="00FC7487" w:rsidRDefault="00FC7487" w:rsidP="00FC7487">
            <w:r w:rsidRPr="00FC7487">
              <w:t>Grid-preserving denoising — removes speckles and noise while preserving table grid lines and text.</w:t>
            </w:r>
          </w:p>
        </w:tc>
      </w:tr>
      <w:tr w:rsidR="00FC7487" w:rsidRPr="00FC7487" w14:paraId="65D189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33CB4" w14:textId="77777777" w:rsidR="00FC7487" w:rsidRPr="00FC7487" w:rsidRDefault="00FC7487" w:rsidP="00FC7487">
            <w:r w:rsidRPr="00FC7487">
              <w:rPr>
                <w:b/>
                <w:bCs/>
              </w:rPr>
              <w:t>1B.3</w:t>
            </w:r>
            <w:r w:rsidRPr="00FC7487">
              <w:t xml:space="preserve"> Redaction mask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CA17A" w14:textId="77777777" w:rsidR="00FC7487" w:rsidRPr="00FC7487" w:rsidRDefault="00FC7487" w:rsidP="00FC7487">
            <w:proofErr w:type="spellStart"/>
            <w:proofErr w:type="gramStart"/>
            <w:r w:rsidRPr="00FC7487">
              <w:t>redaction</w:t>
            </w:r>
            <w:proofErr w:type="gramEnd"/>
            <w:r w:rsidRPr="00FC7487">
              <w:t>.ts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BA839" w14:textId="77777777" w:rsidR="00FC7487" w:rsidRPr="00FC7487" w:rsidRDefault="00FC7487" w:rsidP="00FC7487">
            <w:r w:rsidRPr="00FC7487">
              <w:t xml:space="preserve">Generates a conservative binary mask identifying non-content regions. </w:t>
            </w:r>
            <w:r w:rsidRPr="00FC7487">
              <w:rPr>
                <w:b/>
                <w:bCs/>
              </w:rPr>
              <w:t>Non-destructive</w:t>
            </w:r>
            <w:r w:rsidRPr="00FC7487">
              <w:t xml:space="preserve"> — the image is NOT altered. The </w:t>
            </w:r>
            <w:r w:rsidRPr="00FC7487">
              <w:lastRenderedPageBreak/>
              <w:t>mask is used downstream by the OCR plan to scope region-based OCR.</w:t>
            </w:r>
          </w:p>
        </w:tc>
      </w:tr>
      <w:tr w:rsidR="00FC7487" w:rsidRPr="00FC7487" w14:paraId="20C409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4D5D6" w14:textId="77777777" w:rsidR="00FC7487" w:rsidRPr="00FC7487" w:rsidRDefault="00FC7487" w:rsidP="00FC7487">
            <w:r w:rsidRPr="00FC7487">
              <w:rPr>
                <w:b/>
                <w:bCs/>
              </w:rPr>
              <w:lastRenderedPageBreak/>
              <w:t>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C47EF" w14:textId="77777777" w:rsidR="00FC7487" w:rsidRPr="00FC7487" w:rsidRDefault="00FC7487" w:rsidP="00FC7487">
            <w:r w:rsidRPr="00FC7487">
              <w:t>sharp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089D3" w14:textId="77777777" w:rsidR="00FC7487" w:rsidRPr="00FC7487" w:rsidRDefault="00FC7487" w:rsidP="00FC7487">
            <w:r w:rsidRPr="00FC7487">
              <w:t>Normalize contrast + sharpen → preprocessed.jpg (JPEG quality 90).</w:t>
            </w:r>
          </w:p>
        </w:tc>
      </w:tr>
    </w:tbl>
    <w:p w14:paraId="1BB2B5F1" w14:textId="77777777" w:rsidR="00FC7487" w:rsidRPr="00FC7487" w:rsidRDefault="00FC7487" w:rsidP="00FC7487">
      <w:r w:rsidRPr="00FC7487">
        <w:rPr>
          <w:b/>
          <w:bCs/>
        </w:rPr>
        <w:t>Quality score</w:t>
      </w:r>
      <w:r w:rsidRPr="00FC7487">
        <w:t xml:space="preserve"> is computed from the post-denoise image based on mean brightness analysis (0.3–0.99 range).</w:t>
      </w:r>
    </w:p>
    <w:p w14:paraId="31FA9E77" w14:textId="77777777" w:rsidR="00FC7487" w:rsidRPr="00FC7487" w:rsidRDefault="00FC7487" w:rsidP="00FC7487">
      <w:r w:rsidRPr="00FC7487">
        <w:t>All steps write their results atomically (</w:t>
      </w:r>
      <w:proofErr w:type="spellStart"/>
      <w:r w:rsidRPr="00FC7487">
        <w:t>tmp</w:t>
      </w:r>
      <w:proofErr w:type="spellEnd"/>
      <w:r w:rsidRPr="00FC7487">
        <w:t xml:space="preserve"> file + rename) and insert artifacts into </w:t>
      </w:r>
      <w:proofErr w:type="spellStart"/>
      <w:r w:rsidRPr="00FC7487">
        <w:t>ocr_feeder_artifacts</w:t>
      </w:r>
      <w:proofErr w:type="spellEnd"/>
      <w:r w:rsidRPr="00FC7487">
        <w:t>.</w:t>
      </w:r>
    </w:p>
    <w:p w14:paraId="769E12BE" w14:textId="77777777" w:rsidR="00FC7487" w:rsidRPr="00FC7487" w:rsidRDefault="00FC7487" w:rsidP="00FC7487">
      <w:pPr>
        <w:rPr>
          <w:b/>
          <w:bCs/>
        </w:rPr>
      </w:pPr>
      <w:r w:rsidRPr="00FC7487">
        <w:rPr>
          <w:b/>
          <w:bCs/>
        </w:rPr>
        <w:t>Step 2: OCR (Google Vision API)</w:t>
      </w:r>
    </w:p>
    <w:p w14:paraId="29420939" w14:textId="77777777" w:rsidR="00FC7487" w:rsidRPr="00FC7487" w:rsidRDefault="00FC7487" w:rsidP="00FC7487">
      <w:r w:rsidRPr="00FC7487">
        <w:rPr>
          <w:b/>
          <w:bCs/>
        </w:rPr>
        <w:t>Function</w:t>
      </w:r>
      <w:r w:rsidRPr="00FC7487">
        <w:t xml:space="preserve">: </w:t>
      </w:r>
      <w:proofErr w:type="spellStart"/>
      <w:proofErr w:type="gramStart"/>
      <w:r w:rsidRPr="00FC7487">
        <w:t>runOCR</w:t>
      </w:r>
      <w:proofErr w:type="spellEnd"/>
      <w:r w:rsidRPr="00FC7487">
        <w:t>(</w:t>
      </w:r>
      <w:proofErr w:type="gramEnd"/>
      <w:r w:rsidRPr="00FC7487">
        <w:t xml:space="preserve">) in </w:t>
      </w:r>
      <w:proofErr w:type="spellStart"/>
      <w:r w:rsidRPr="00FC7487">
        <w:t>ocrFeederWorker.ts</w:t>
      </w:r>
      <w:proofErr w:type="spellEnd"/>
    </w:p>
    <w:p w14:paraId="65688F78" w14:textId="77777777" w:rsidR="00FC7487" w:rsidRPr="00FC7487" w:rsidRDefault="00FC7487" w:rsidP="00FC7487">
      <w:pPr>
        <w:numPr>
          <w:ilvl w:val="0"/>
          <w:numId w:val="2"/>
        </w:numPr>
      </w:pPr>
      <w:r w:rsidRPr="00FC7487">
        <w:rPr>
          <w:b/>
          <w:bCs/>
        </w:rPr>
        <w:t>Engine</w:t>
      </w:r>
      <w:r w:rsidRPr="00FC7487">
        <w:t>: Google Cloud Vision API, DOCUMENT_TEXT_DETECTION feature.</w:t>
      </w:r>
    </w:p>
    <w:p w14:paraId="7754DE89" w14:textId="77777777" w:rsidR="00FC7487" w:rsidRPr="00FC7487" w:rsidRDefault="00FC7487" w:rsidP="00FC7487">
      <w:pPr>
        <w:numPr>
          <w:ilvl w:val="0"/>
          <w:numId w:val="2"/>
        </w:numPr>
      </w:pPr>
      <w:r w:rsidRPr="00FC7487">
        <w:rPr>
          <w:b/>
          <w:bCs/>
        </w:rPr>
        <w:t>Credentials</w:t>
      </w:r>
      <w:r w:rsidRPr="00FC7487">
        <w:t xml:space="preserve">: GOOGLE_CLOUD_PROJECT_ID + GOOGLE_VISION_KEY_PATH or GOOGLE_APPLICATION_CREDENTIALS </w:t>
      </w:r>
      <w:proofErr w:type="gramStart"/>
      <w:r w:rsidRPr="00FC7487">
        <w:t>from .env</w:t>
      </w:r>
      <w:proofErr w:type="gramEnd"/>
      <w:r w:rsidRPr="00FC7487">
        <w:t>.</w:t>
      </w:r>
    </w:p>
    <w:p w14:paraId="0DEA15D9" w14:textId="77777777" w:rsidR="00FC7487" w:rsidRPr="00FC7487" w:rsidRDefault="00FC7487" w:rsidP="00FC7487">
      <w:pPr>
        <w:numPr>
          <w:ilvl w:val="0"/>
          <w:numId w:val="2"/>
        </w:numPr>
      </w:pPr>
      <w:r w:rsidRPr="00FC7487">
        <w:rPr>
          <w:b/>
          <w:bCs/>
        </w:rPr>
        <w:t>Language hints</w:t>
      </w:r>
      <w:r w:rsidRPr="00FC7487">
        <w:t>: Configurable, defaulting to ['</w:t>
      </w:r>
      <w:proofErr w:type="spellStart"/>
      <w:r w:rsidRPr="00FC7487">
        <w:t>en</w:t>
      </w:r>
      <w:proofErr w:type="spellEnd"/>
      <w:r w:rsidRPr="00FC7487">
        <w:t>'] with support for Greek and Russian.</w:t>
      </w:r>
    </w:p>
    <w:p w14:paraId="6854E4D8" w14:textId="77777777" w:rsidR="00FC7487" w:rsidRPr="00FC7487" w:rsidRDefault="00FC7487" w:rsidP="00FC7487">
      <w:pPr>
        <w:numPr>
          <w:ilvl w:val="0"/>
          <w:numId w:val="2"/>
        </w:numPr>
      </w:pPr>
      <w:r w:rsidRPr="00FC7487">
        <w:rPr>
          <w:b/>
          <w:bCs/>
        </w:rPr>
        <w:t>Timeout</w:t>
      </w:r>
      <w:r w:rsidRPr="00FC7487">
        <w:t>: Configurable via VISION_TIMEOUT_MS_CFG.</w:t>
      </w:r>
    </w:p>
    <w:p w14:paraId="1BDC2975" w14:textId="77777777" w:rsidR="00FC7487" w:rsidRPr="00FC7487" w:rsidRDefault="00FC7487" w:rsidP="00FC7487">
      <w:pPr>
        <w:numPr>
          <w:ilvl w:val="0"/>
          <w:numId w:val="2"/>
        </w:numPr>
      </w:pPr>
      <w:r w:rsidRPr="00FC7487">
        <w:rPr>
          <w:b/>
          <w:bCs/>
        </w:rPr>
        <w:t>Caching</w:t>
      </w:r>
      <w:r w:rsidRPr="00FC7487">
        <w:t xml:space="preserve">: If </w:t>
      </w:r>
      <w:proofErr w:type="spellStart"/>
      <w:r w:rsidRPr="00FC7487">
        <w:t>vision_</w:t>
      </w:r>
      <w:proofErr w:type="gramStart"/>
      <w:r w:rsidRPr="00FC7487">
        <w:t>result.json</w:t>
      </w:r>
      <w:proofErr w:type="spellEnd"/>
      <w:proofErr w:type="gramEnd"/>
      <w:r w:rsidRPr="00FC7487">
        <w:t xml:space="preserve"> already exists on disk (from a previous run), it is reused without calling the API again.</w:t>
      </w:r>
    </w:p>
    <w:p w14:paraId="682F3210" w14:textId="77777777" w:rsidR="00FC7487" w:rsidRPr="00FC7487" w:rsidRDefault="00FC7487" w:rsidP="00FC7487">
      <w:r w:rsidRPr="00FC7487">
        <w:rPr>
          <w:b/>
          <w:bCs/>
        </w:rPr>
        <w:t>Output</w:t>
      </w:r>
      <w:r w:rsidRPr="00FC7487">
        <w:t>: A structured JSON (</w:t>
      </w:r>
      <w:proofErr w:type="spellStart"/>
      <w:r w:rsidRPr="00FC7487">
        <w:t>vision_</w:t>
      </w:r>
      <w:proofErr w:type="gramStart"/>
      <w:r w:rsidRPr="00FC7487">
        <w:t>result.json</w:t>
      </w:r>
      <w:proofErr w:type="spellEnd"/>
      <w:proofErr w:type="gramEnd"/>
      <w:r w:rsidRPr="00FC7487">
        <w:t>) containing full extracted text, dimensions, and structural blocks.</w:t>
      </w:r>
    </w:p>
    <w:p w14:paraId="75A0715E" w14:textId="77777777" w:rsidR="00FC7487" w:rsidRPr="00FC7487" w:rsidRDefault="00FC7487" w:rsidP="00FC7487">
      <w:r w:rsidRPr="00FC7487">
        <w:rPr>
          <w:b/>
          <w:bCs/>
        </w:rPr>
        <w:t>Canonical dimensions override</w:t>
      </w:r>
      <w:r w:rsidRPr="00FC7487">
        <w:t>: After receiving the Vision response, the worker reads the actual pixel dimensions of the preprocessed image via sharp and overrides the Vision-reported dimensions.</w:t>
      </w:r>
    </w:p>
    <w:p w14:paraId="272A1005" w14:textId="77777777" w:rsidR="00FC7487" w:rsidRPr="00FC7487" w:rsidRDefault="00FC7487" w:rsidP="00FC7487">
      <w:pPr>
        <w:rPr>
          <w:b/>
          <w:bCs/>
        </w:rPr>
      </w:pPr>
      <w:r w:rsidRPr="00FC7487">
        <w:rPr>
          <w:b/>
          <w:bCs/>
        </w:rPr>
        <w:t>Region-Scoped OCR (Step 2b)</w:t>
      </w:r>
    </w:p>
    <w:p w14:paraId="13B566D0" w14:textId="77777777" w:rsidR="00FC7487" w:rsidRPr="00FC7487" w:rsidRDefault="00FC7487" w:rsidP="00FC7487">
      <w:r w:rsidRPr="00FC7487">
        <w:t xml:space="preserve">When the redaction mask indicates significant non-content areas, the pipeline generates an </w:t>
      </w:r>
      <w:r w:rsidRPr="00FC7487">
        <w:rPr>
          <w:b/>
          <w:bCs/>
        </w:rPr>
        <w:t>OCR plan</w:t>
      </w:r>
      <w:r w:rsidRPr="00FC7487">
        <w:t xml:space="preserve"> that divides the page into content regions:</w:t>
      </w:r>
    </w:p>
    <w:p w14:paraId="3135E89E" w14:textId="77777777" w:rsidR="00FC7487" w:rsidRPr="00FC7487" w:rsidRDefault="00FC7487" w:rsidP="00FC7487">
      <w:pPr>
        <w:numPr>
          <w:ilvl w:val="0"/>
          <w:numId w:val="3"/>
        </w:numPr>
      </w:pPr>
      <w:proofErr w:type="spellStart"/>
      <w:proofErr w:type="gramStart"/>
      <w:r w:rsidRPr="00FC7487">
        <w:t>generateOcrPlan</w:t>
      </w:r>
      <w:proofErr w:type="spellEnd"/>
      <w:r w:rsidRPr="00FC7487">
        <w:t>(</w:t>
      </w:r>
      <w:proofErr w:type="gramEnd"/>
      <w:r w:rsidRPr="00FC7487">
        <w:t>) analyzes the redaction mask and creates crop regions.</w:t>
      </w:r>
    </w:p>
    <w:p w14:paraId="7C29D1EE" w14:textId="77777777" w:rsidR="00FC7487" w:rsidRPr="00FC7487" w:rsidRDefault="00FC7487" w:rsidP="00FC7487">
      <w:pPr>
        <w:numPr>
          <w:ilvl w:val="0"/>
          <w:numId w:val="3"/>
        </w:numPr>
      </w:pPr>
      <w:proofErr w:type="spellStart"/>
      <w:proofErr w:type="gramStart"/>
      <w:r w:rsidRPr="00FC7487">
        <w:lastRenderedPageBreak/>
        <w:t>selectRegionProfiles</w:t>
      </w:r>
      <w:proofErr w:type="spellEnd"/>
      <w:r w:rsidRPr="00FC7487">
        <w:t>(</w:t>
      </w:r>
      <w:proofErr w:type="gramEnd"/>
      <w:r w:rsidRPr="00FC7487">
        <w:t>) assigns OCR profiles (language hints, DPI) per region.</w:t>
      </w:r>
    </w:p>
    <w:p w14:paraId="6B67A42D" w14:textId="77777777" w:rsidR="00FC7487" w:rsidRPr="00FC7487" w:rsidRDefault="00FC7487" w:rsidP="00FC7487">
      <w:pPr>
        <w:numPr>
          <w:ilvl w:val="0"/>
          <w:numId w:val="3"/>
        </w:numPr>
      </w:pPr>
      <w:r w:rsidRPr="00FC7487">
        <w:t>Each region is independently cropped from the preprocessed image, sent to Vision API, and bounding boxes are adjusted back to full-page coordinates.</w:t>
      </w:r>
    </w:p>
    <w:p w14:paraId="021230FC" w14:textId="77777777" w:rsidR="00FC7487" w:rsidRPr="00FC7487" w:rsidRDefault="00FC7487" w:rsidP="00FC7487">
      <w:pPr>
        <w:numPr>
          <w:ilvl w:val="0"/>
          <w:numId w:val="3"/>
        </w:numPr>
      </w:pPr>
      <w:r w:rsidRPr="00FC7487">
        <w:t>Region failures are non-fatal — other regions continue.</w:t>
      </w:r>
    </w:p>
    <w:p w14:paraId="0EEDF6E9" w14:textId="77777777" w:rsidR="00FC7487" w:rsidRPr="00FC7487" w:rsidRDefault="00FC7487" w:rsidP="00FC7487">
      <w:pPr>
        <w:rPr>
          <w:b/>
          <w:bCs/>
        </w:rPr>
      </w:pPr>
      <w:r w:rsidRPr="00FC7487">
        <w:rPr>
          <w:b/>
          <w:bCs/>
        </w:rPr>
        <w:t>Structure-Aware Retry (Step 2.3)</w:t>
      </w:r>
    </w:p>
    <w:p w14:paraId="5A26076F" w14:textId="77777777" w:rsidR="00FC7487" w:rsidRPr="00FC7487" w:rsidRDefault="00FC7487" w:rsidP="00FC7487">
      <w:r w:rsidRPr="00FC7487">
        <w:t xml:space="preserve">After initial OCR + table extraction, the pipeline evaluates extraction quality using </w:t>
      </w:r>
      <w:proofErr w:type="spellStart"/>
      <w:proofErr w:type="gramStart"/>
      <w:r w:rsidRPr="00FC7487">
        <w:t>buildRetryPlan</w:t>
      </w:r>
      <w:proofErr w:type="spellEnd"/>
      <w:r w:rsidRPr="00FC7487">
        <w:t>(</w:t>
      </w:r>
      <w:proofErr w:type="gramEnd"/>
      <w:r w:rsidRPr="00FC7487">
        <w:t>). If below threshold, a retry strategy is selected (ALT_HINTS, BINARIZED_INPUT, or DROP_HEADER_STRIP). The higher structure score becomes the canonical output.</w:t>
      </w:r>
    </w:p>
    <w:p w14:paraId="7FF82668" w14:textId="77777777" w:rsidR="00FC7487" w:rsidRPr="00FC7487" w:rsidRDefault="00FC7487" w:rsidP="00FC7487">
      <w:pPr>
        <w:rPr>
          <w:b/>
          <w:bCs/>
        </w:rPr>
      </w:pPr>
      <w:r w:rsidRPr="00FC7487">
        <w:rPr>
          <w:b/>
          <w:bCs/>
        </w:rPr>
        <w:t>Step 3: Table Extraction</w:t>
      </w:r>
    </w:p>
    <w:p w14:paraId="6DE65200" w14:textId="77777777" w:rsidR="00FC7487" w:rsidRPr="00FC7487" w:rsidRDefault="00FC7487" w:rsidP="00FC7487">
      <w:r w:rsidRPr="00FC7487">
        <w:t xml:space="preserve">The pipeline dispatches to different extractors based on the </w:t>
      </w:r>
      <w:proofErr w:type="spellStart"/>
      <w:r w:rsidRPr="00FC7487">
        <w:t>extraction_mode</w:t>
      </w:r>
      <w:proofErr w:type="spellEnd"/>
      <w:r w:rsidRPr="00FC7487">
        <w:t xml:space="preserve"> of the matched template:</w:t>
      </w:r>
    </w:p>
    <w:p w14:paraId="37E4AB55" w14:textId="77777777" w:rsidR="00FC7487" w:rsidRPr="00FC7487" w:rsidRDefault="00FC7487" w:rsidP="00FC7487">
      <w:pPr>
        <w:rPr>
          <w:b/>
          <w:bCs/>
        </w:rPr>
      </w:pPr>
      <w:r w:rsidRPr="00FC7487">
        <w:rPr>
          <w:b/>
          <w:bCs/>
        </w:rPr>
        <w:t>Template-Locked Extraction (</w:t>
      </w:r>
      <w:proofErr w:type="spellStart"/>
      <w:r w:rsidRPr="00FC7487">
        <w:rPr>
          <w:b/>
          <w:bCs/>
        </w:rPr>
        <w:t>structured_table</w:t>
      </w:r>
      <w:proofErr w:type="spellEnd"/>
      <w:r w:rsidRPr="00FC7487">
        <w:rPr>
          <w:b/>
          <w:bCs/>
        </w:rPr>
        <w:t xml:space="preserve"> mode)</w:t>
      </w:r>
    </w:p>
    <w:p w14:paraId="5A8DB3EB" w14:textId="77777777" w:rsidR="00FC7487" w:rsidRPr="00FC7487" w:rsidRDefault="00FC7487" w:rsidP="00FC7487">
      <w:r w:rsidRPr="00FC7487">
        <w:t xml:space="preserve">Uses </w:t>
      </w:r>
      <w:proofErr w:type="spellStart"/>
      <w:proofErr w:type="gramStart"/>
      <w:r w:rsidRPr="00FC7487">
        <w:t>extractWithTemplate</w:t>
      </w:r>
      <w:proofErr w:type="spellEnd"/>
      <w:r w:rsidRPr="00FC7487">
        <w:t>(</w:t>
      </w:r>
      <w:proofErr w:type="gramEnd"/>
      <w:r w:rsidRPr="00FC7487">
        <w:t xml:space="preserve">) from </w:t>
      </w:r>
      <w:proofErr w:type="spellStart"/>
      <w:r w:rsidRPr="00FC7487">
        <w:t>templateSpec.ts</w:t>
      </w:r>
      <w:proofErr w:type="spellEnd"/>
      <w:r w:rsidRPr="00FC7487">
        <w:t xml:space="preserve"> to cluster tokens into rows and assign them to columns using a template's column bands.</w:t>
      </w:r>
    </w:p>
    <w:p w14:paraId="093C28A0" w14:textId="77777777" w:rsidR="00FC7487" w:rsidRPr="00FC7487" w:rsidRDefault="00FC7487" w:rsidP="00FC7487">
      <w:r w:rsidRPr="00FC7487">
        <w:rPr>
          <w:b/>
          <w:bCs/>
        </w:rPr>
        <w:t>Adaptive header detection</w:t>
      </w:r>
      <w:r w:rsidRPr="00FC7487">
        <w:t xml:space="preserve">: Before template extraction, the pipeline auto-detects the actual header boundary using </w:t>
      </w:r>
      <w:proofErr w:type="spellStart"/>
      <w:proofErr w:type="gramStart"/>
      <w:r w:rsidRPr="00FC7487">
        <w:t>autoDetectHeaderY</w:t>
      </w:r>
      <w:proofErr w:type="spellEnd"/>
      <w:r w:rsidRPr="00FC7487">
        <w:t>(</w:t>
      </w:r>
      <w:proofErr w:type="gramEnd"/>
      <w:r w:rsidRPr="00FC7487">
        <w:t>) and overrides the template's default if the real header extends further.</w:t>
      </w:r>
    </w:p>
    <w:p w14:paraId="63EF24F7" w14:textId="77777777" w:rsidR="00FC7487" w:rsidRPr="00FC7487" w:rsidRDefault="00FC7487" w:rsidP="00FC7487">
      <w:pPr>
        <w:rPr>
          <w:b/>
          <w:bCs/>
        </w:rPr>
      </w:pPr>
      <w:r w:rsidRPr="00FC7487">
        <w:rPr>
          <w:b/>
          <w:bCs/>
        </w:rPr>
        <w:t>Marriage Ledger v1</w:t>
      </w:r>
    </w:p>
    <w:p w14:paraId="686A0353" w14:textId="77777777" w:rsidR="00FC7487" w:rsidRPr="00FC7487" w:rsidRDefault="00FC7487" w:rsidP="00FC7487">
      <w:r w:rsidRPr="00FC7487">
        <w:t xml:space="preserve">Uses </w:t>
      </w:r>
      <w:proofErr w:type="spellStart"/>
      <w:proofErr w:type="gramStart"/>
      <w:r w:rsidRPr="00FC7487">
        <w:t>extractMarriageLedgerTable</w:t>
      </w:r>
      <w:proofErr w:type="spellEnd"/>
      <w:r w:rsidRPr="00FC7487">
        <w:t>(</w:t>
      </w:r>
      <w:proofErr w:type="gramEnd"/>
      <w:r w:rsidRPr="00FC7487">
        <w:t>) from marriage_ledger_v1.js with hard-coded column bands calibrated from standard OCAR Marriage Metrical Books.</w:t>
      </w:r>
    </w:p>
    <w:p w14:paraId="460E8110" w14:textId="77777777" w:rsidR="00FC7487" w:rsidRPr="00FC7487" w:rsidRDefault="00FC7487" w:rsidP="00FC7487">
      <w:pPr>
        <w:rPr>
          <w:b/>
          <w:bCs/>
        </w:rPr>
      </w:pPr>
      <w:r w:rsidRPr="00FC7487">
        <w:rPr>
          <w:b/>
          <w:bCs/>
        </w:rPr>
        <w:t>Generic Table</w:t>
      </w:r>
    </w:p>
    <w:p w14:paraId="357A0A98" w14:textId="77777777" w:rsidR="00FC7487" w:rsidRPr="00FC7487" w:rsidRDefault="00FC7487" w:rsidP="00FC7487">
      <w:r w:rsidRPr="00FC7487">
        <w:t xml:space="preserve">Uses </w:t>
      </w:r>
      <w:proofErr w:type="spellStart"/>
      <w:proofErr w:type="gramStart"/>
      <w:r w:rsidRPr="00FC7487">
        <w:t>extractGenericTable</w:t>
      </w:r>
      <w:proofErr w:type="spellEnd"/>
      <w:r w:rsidRPr="00FC7487">
        <w:t>(</w:t>
      </w:r>
      <w:proofErr w:type="gramEnd"/>
      <w:r w:rsidRPr="00FC7487">
        <w:t>) from generic_table.js. Layout-agnostic; column positions are inferred from vertical whitespace gap analysis.</w:t>
      </w:r>
    </w:p>
    <w:p w14:paraId="25F54382" w14:textId="77777777" w:rsidR="00FC7487" w:rsidRPr="00FC7487" w:rsidRDefault="00FC7487" w:rsidP="00FC7487">
      <w:pPr>
        <w:rPr>
          <w:b/>
          <w:bCs/>
        </w:rPr>
      </w:pPr>
      <w:r w:rsidRPr="00FC7487">
        <w:rPr>
          <w:b/>
          <w:bCs/>
        </w:rPr>
        <w:t>Form Extraction</w:t>
      </w:r>
    </w:p>
    <w:p w14:paraId="4D2BA758" w14:textId="77777777" w:rsidR="00FC7487" w:rsidRPr="00FC7487" w:rsidRDefault="00FC7487" w:rsidP="00FC7487">
      <w:r w:rsidRPr="00FC7487">
        <w:t xml:space="preserve">Uses </w:t>
      </w:r>
      <w:proofErr w:type="spellStart"/>
      <w:proofErr w:type="gramStart"/>
      <w:r w:rsidRPr="00FC7487">
        <w:t>extractFormPage</w:t>
      </w:r>
      <w:proofErr w:type="spellEnd"/>
      <w:r w:rsidRPr="00FC7487">
        <w:t>(</w:t>
      </w:r>
      <w:proofErr w:type="gramEnd"/>
      <w:r w:rsidRPr="00FC7487">
        <w:t xml:space="preserve">) / </w:t>
      </w:r>
      <w:proofErr w:type="spellStart"/>
      <w:proofErr w:type="gramStart"/>
      <w:r w:rsidRPr="00FC7487">
        <w:t>extractMultiFormPage</w:t>
      </w:r>
      <w:proofErr w:type="spellEnd"/>
      <w:r w:rsidRPr="00FC7487">
        <w:t>(</w:t>
      </w:r>
      <w:proofErr w:type="gramEnd"/>
      <w:r w:rsidRPr="00FC7487">
        <w:t xml:space="preserve">) from </w:t>
      </w:r>
      <w:proofErr w:type="spellStart"/>
      <w:r w:rsidRPr="00FC7487">
        <w:t>formExtractor.ts</w:t>
      </w:r>
      <w:proofErr w:type="spellEnd"/>
      <w:r w:rsidRPr="00FC7487">
        <w:t>. Anchor-based; finds label text ("Name:", etc.) and extracts adjacent value text.</w:t>
      </w:r>
    </w:p>
    <w:p w14:paraId="1EBFC1FF" w14:textId="77777777" w:rsidR="00FC7487" w:rsidRPr="00FC7487" w:rsidRDefault="00FC7487" w:rsidP="00FC7487">
      <w:pPr>
        <w:rPr>
          <w:b/>
          <w:bCs/>
        </w:rPr>
      </w:pPr>
      <w:r w:rsidRPr="00FC7487">
        <w:rPr>
          <w:b/>
          <w:bCs/>
        </w:rPr>
        <w:t>Step 3.1: Provenance</w:t>
      </w:r>
    </w:p>
    <w:p w14:paraId="3D82241C" w14:textId="77777777" w:rsidR="00FC7487" w:rsidRPr="00FC7487" w:rsidRDefault="00FC7487" w:rsidP="00FC7487">
      <w:r w:rsidRPr="00FC7487">
        <w:lastRenderedPageBreak/>
        <w:t>After table extraction, the pipeline builds a full provenance chain: token normalization, token-to-cell mapping (</w:t>
      </w:r>
      <w:proofErr w:type="spellStart"/>
      <w:proofErr w:type="gramStart"/>
      <w:r w:rsidRPr="00FC7487">
        <w:t>buildTableProvenance</w:t>
      </w:r>
      <w:proofErr w:type="spellEnd"/>
      <w:r w:rsidRPr="00FC7487">
        <w:t>(</w:t>
      </w:r>
      <w:proofErr w:type="gramEnd"/>
      <w:r w:rsidRPr="00FC7487">
        <w:t>)), and field-to-token linkages (</w:t>
      </w:r>
      <w:proofErr w:type="spellStart"/>
      <w:proofErr w:type="gramStart"/>
      <w:r w:rsidRPr="00FC7487">
        <w:t>buildRecordCandidatesProvenance</w:t>
      </w:r>
      <w:proofErr w:type="spellEnd"/>
      <w:r w:rsidRPr="00FC7487">
        <w:t>(</w:t>
      </w:r>
      <w:proofErr w:type="gramEnd"/>
      <w:r w:rsidRPr="00FC7487">
        <w:t>)).</w:t>
      </w:r>
    </w:p>
    <w:p w14:paraId="44B02328" w14:textId="77777777" w:rsidR="00FC7487" w:rsidRPr="00FC7487" w:rsidRDefault="00FC7487" w:rsidP="00FC7487">
      <w:pPr>
        <w:rPr>
          <w:b/>
          <w:bCs/>
        </w:rPr>
      </w:pPr>
      <w:r w:rsidRPr="00FC7487">
        <w:rPr>
          <w:b/>
          <w:bCs/>
        </w:rPr>
        <w:t>Step 3.5: Parse &amp; Record Assembly</w:t>
      </w:r>
    </w:p>
    <w:p w14:paraId="34419F55" w14:textId="77777777" w:rsidR="00FC7487" w:rsidRPr="00FC7487" w:rsidRDefault="00FC7487" w:rsidP="00FC7487">
      <w:r w:rsidRPr="00FC7487">
        <w:rPr>
          <w:b/>
          <w:bCs/>
        </w:rPr>
        <w:t>Function</w:t>
      </w:r>
      <w:r w:rsidRPr="00FC7487">
        <w:t xml:space="preserve">: </w:t>
      </w:r>
      <w:proofErr w:type="spellStart"/>
      <w:proofErr w:type="gramStart"/>
      <w:r w:rsidRPr="00FC7487">
        <w:t>parsePage</w:t>
      </w:r>
      <w:proofErr w:type="spellEnd"/>
      <w:r w:rsidRPr="00FC7487">
        <w:t>(</w:t>
      </w:r>
      <w:proofErr w:type="gramEnd"/>
      <w:r w:rsidRPr="00FC7487">
        <w:t xml:space="preserve">) in </w:t>
      </w:r>
      <w:proofErr w:type="spellStart"/>
      <w:r w:rsidRPr="00FC7487">
        <w:t>ocrFeederWorker.ts</w:t>
      </w:r>
      <w:proofErr w:type="spellEnd"/>
    </w:p>
    <w:p w14:paraId="548A45A3" w14:textId="77777777" w:rsidR="00FC7487" w:rsidRPr="00FC7487" w:rsidRDefault="00FC7487" w:rsidP="00FC7487">
      <w:pPr>
        <w:numPr>
          <w:ilvl w:val="0"/>
          <w:numId w:val="4"/>
        </w:numPr>
      </w:pPr>
      <w:r w:rsidRPr="00FC7487">
        <w:rPr>
          <w:b/>
          <w:bCs/>
        </w:rPr>
        <w:t>Template-locked</w:t>
      </w:r>
      <w:r w:rsidRPr="00FC7487">
        <w:t xml:space="preserve"> (</w:t>
      </w:r>
      <w:proofErr w:type="spellStart"/>
      <w:r w:rsidRPr="00FC7487">
        <w:t>structured_table</w:t>
      </w:r>
      <w:proofErr w:type="spellEnd"/>
      <w:r w:rsidRPr="00FC7487">
        <w:t xml:space="preserve">): Uses </w:t>
      </w:r>
      <w:proofErr w:type="spellStart"/>
      <w:proofErr w:type="gramStart"/>
      <w:r w:rsidRPr="00FC7487">
        <w:t>assembleRecords</w:t>
      </w:r>
      <w:proofErr w:type="spellEnd"/>
      <w:r w:rsidRPr="00FC7487">
        <w:t>(</w:t>
      </w:r>
      <w:proofErr w:type="gramEnd"/>
      <w:r w:rsidRPr="00FC7487">
        <w:t xml:space="preserve">) from </w:t>
      </w:r>
      <w:proofErr w:type="spellStart"/>
      <w:r w:rsidRPr="00FC7487">
        <w:t>recordAssembler.ts</w:t>
      </w:r>
      <w:proofErr w:type="spellEnd"/>
      <w:r w:rsidRPr="00FC7487">
        <w:t xml:space="preserve"> to group multi-row physical table rows into logical records.</w:t>
      </w:r>
    </w:p>
    <w:p w14:paraId="579E5C2C" w14:textId="77777777" w:rsidR="00FC7487" w:rsidRPr="00FC7487" w:rsidRDefault="00FC7487" w:rsidP="00FC7487">
      <w:pPr>
        <w:numPr>
          <w:ilvl w:val="0"/>
          <w:numId w:val="4"/>
        </w:numPr>
      </w:pPr>
      <w:r w:rsidRPr="00FC7487">
        <w:rPr>
          <w:b/>
          <w:bCs/>
        </w:rPr>
        <w:t>Generic/Marriage</w:t>
      </w:r>
      <w:r w:rsidRPr="00FC7487">
        <w:t xml:space="preserve">: Uses </w:t>
      </w:r>
      <w:proofErr w:type="spellStart"/>
      <w:proofErr w:type="gramStart"/>
      <w:r w:rsidRPr="00FC7487">
        <w:t>extractRecordCandidates</w:t>
      </w:r>
      <w:proofErr w:type="spellEnd"/>
      <w:r w:rsidRPr="00FC7487">
        <w:t>(</w:t>
      </w:r>
      <w:proofErr w:type="gramEnd"/>
      <w:r w:rsidRPr="00FC7487">
        <w:t xml:space="preserve">) from </w:t>
      </w:r>
      <w:proofErr w:type="spellStart"/>
      <w:r w:rsidRPr="00FC7487">
        <w:t>columnMapper.ts</w:t>
      </w:r>
      <w:proofErr w:type="spellEnd"/>
      <w:r w:rsidRPr="00FC7487">
        <w:t xml:space="preserve"> to map columns to fields using known layouts or header text inference.</w:t>
      </w:r>
    </w:p>
    <w:p w14:paraId="7142FBA4" w14:textId="77777777" w:rsidR="00FC7487" w:rsidRPr="00FC7487" w:rsidRDefault="00FC7487" w:rsidP="00FC7487">
      <w:pPr>
        <w:rPr>
          <w:b/>
          <w:bCs/>
        </w:rPr>
      </w:pPr>
      <w:r w:rsidRPr="00FC7487">
        <w:rPr>
          <w:b/>
          <w:bCs/>
        </w:rPr>
        <w:t>Per-Record Crop &amp; Extract (</w:t>
      </w:r>
      <w:proofErr w:type="spellStart"/>
      <w:r w:rsidRPr="00FC7487">
        <w:rPr>
          <w:b/>
          <w:bCs/>
        </w:rPr>
        <w:t>record_crop</w:t>
      </w:r>
      <w:proofErr w:type="spellEnd"/>
      <w:r w:rsidRPr="00FC7487">
        <w:rPr>
          <w:b/>
          <w:bCs/>
        </w:rPr>
        <w:t xml:space="preserve"> mode only)</w:t>
      </w:r>
    </w:p>
    <w:p w14:paraId="31BCC5DB" w14:textId="77777777" w:rsidR="00FC7487" w:rsidRPr="00FC7487" w:rsidRDefault="00FC7487" w:rsidP="00FC7487">
      <w:r w:rsidRPr="00FC7487">
        <w:rPr>
          <w:b/>
          <w:bCs/>
        </w:rPr>
        <w:t>Function</w:t>
      </w:r>
      <w:r w:rsidRPr="00FC7487">
        <w:t xml:space="preserve">: </w:t>
      </w:r>
      <w:proofErr w:type="spellStart"/>
      <w:proofErr w:type="gramStart"/>
      <w:r w:rsidRPr="00FC7487">
        <w:t>cropAndExtractRecords</w:t>
      </w:r>
      <w:proofErr w:type="spellEnd"/>
      <w:r w:rsidRPr="00FC7487">
        <w:t>(</w:t>
      </w:r>
      <w:proofErr w:type="gramEnd"/>
      <w:r w:rsidRPr="00FC7487">
        <w:t xml:space="preserve">) — Only runs when NOT in </w:t>
      </w:r>
      <w:proofErr w:type="spellStart"/>
      <w:r w:rsidRPr="00FC7487">
        <w:t>structured_table</w:t>
      </w:r>
      <w:proofErr w:type="spellEnd"/>
      <w:r w:rsidRPr="00FC7487">
        <w:t xml:space="preserve"> mode. It cuts the preprocessed image to the candidate row's Y-band, extracts bounding boxes, and isolates tokens.</w:t>
      </w:r>
    </w:p>
    <w:p w14:paraId="31FF1F07" w14:textId="77777777" w:rsidR="00FC7487" w:rsidRPr="00FC7487" w:rsidRDefault="00FC7487" w:rsidP="00FC7487">
      <w:pPr>
        <w:rPr>
          <w:b/>
          <w:bCs/>
        </w:rPr>
      </w:pPr>
      <w:r w:rsidRPr="00FC7487">
        <w:rPr>
          <w:b/>
          <w:bCs/>
        </w:rPr>
        <w:t>Step 4: Score &amp; Route</w:t>
      </w:r>
    </w:p>
    <w:p w14:paraId="2356196D" w14:textId="77777777" w:rsidR="00FC7487" w:rsidRPr="00FC7487" w:rsidRDefault="00FC7487" w:rsidP="00FC7487">
      <w:r w:rsidRPr="00FC7487">
        <w:rPr>
          <w:b/>
          <w:bCs/>
        </w:rPr>
        <w:t>Function</w:t>
      </w:r>
      <w:r w:rsidRPr="00FC7487">
        <w:t xml:space="preserve">: </w:t>
      </w:r>
      <w:proofErr w:type="spellStart"/>
      <w:proofErr w:type="gramStart"/>
      <w:r w:rsidRPr="00FC7487">
        <w:t>scoreAndRoute</w:t>
      </w:r>
      <w:proofErr w:type="spellEnd"/>
      <w:r w:rsidRPr="00FC7487">
        <w:t>(</w:t>
      </w:r>
      <w:proofErr w:type="gramEnd"/>
      <w:r w:rsidRPr="00FC7487">
        <w:t xml:space="preserve">) in </w:t>
      </w:r>
      <w:proofErr w:type="spellStart"/>
      <w:r w:rsidRPr="00FC7487">
        <w:t>ocrFeederWorker.ts</w:t>
      </w:r>
      <w:proofErr w:type="spellEnd"/>
    </w:p>
    <w:p w14:paraId="391A21D2" w14:textId="77777777" w:rsidR="00FC7487" w:rsidRPr="00FC7487" w:rsidRDefault="00FC7487" w:rsidP="00FC7487">
      <w:r w:rsidRPr="00FC7487">
        <w:t>Combines quality score and OCR confidence with configurable weights:</w:t>
      </w:r>
    </w:p>
    <w:p w14:paraId="3A904A1C" w14:textId="77777777" w:rsidR="00FC7487" w:rsidRPr="00FC7487" w:rsidRDefault="00FC7487" w:rsidP="00FC7487">
      <w:pPr>
        <w:numPr>
          <w:ilvl w:val="0"/>
          <w:numId w:val="5"/>
        </w:numPr>
      </w:pPr>
      <w:r w:rsidRPr="00FC7487">
        <w:t>≥ ACCEPT_THRESHOLD: accepted (ready for auto-commit)</w:t>
      </w:r>
    </w:p>
    <w:p w14:paraId="4C77DF53" w14:textId="77777777" w:rsidR="00FC7487" w:rsidRPr="00FC7487" w:rsidRDefault="00FC7487" w:rsidP="00FC7487">
      <w:pPr>
        <w:numPr>
          <w:ilvl w:val="0"/>
          <w:numId w:val="5"/>
        </w:numPr>
      </w:pPr>
      <w:r w:rsidRPr="00FC7487">
        <w:t>≥ REVIEW_THRESHOLD: review (needs verification)</w:t>
      </w:r>
    </w:p>
    <w:p w14:paraId="2DBF541C" w14:textId="77777777" w:rsidR="00FC7487" w:rsidRPr="00FC7487" w:rsidRDefault="00FC7487" w:rsidP="00FC7487">
      <w:pPr>
        <w:numPr>
          <w:ilvl w:val="0"/>
          <w:numId w:val="5"/>
        </w:numPr>
      </w:pPr>
      <w:r w:rsidRPr="00FC7487">
        <w:t>&lt; REVIEW_THRESHOLD: retry or failed</w:t>
      </w:r>
    </w:p>
    <w:p w14:paraId="200A91A9" w14:textId="77777777" w:rsidR="00FC7487" w:rsidRPr="00FC7487" w:rsidRDefault="00FC7487" w:rsidP="00FC7487">
      <w:pPr>
        <w:rPr>
          <w:b/>
          <w:bCs/>
        </w:rPr>
      </w:pPr>
      <w:r w:rsidRPr="00FC7487">
        <w:rPr>
          <w:b/>
          <w:bCs/>
        </w:rPr>
        <w:t>Scoring V2</w:t>
      </w:r>
    </w:p>
    <w:p w14:paraId="5082D1EA" w14:textId="77777777" w:rsidR="00FC7487" w:rsidRPr="00FC7487" w:rsidRDefault="00FC7487" w:rsidP="00FC7487">
      <w:r w:rsidRPr="00FC7487">
        <w:t>computeScoringV2() produces row completeness scores, field confidence tracking, and page-level routing recommendations.</w:t>
      </w:r>
    </w:p>
    <w:p w14:paraId="45BBEFD3" w14:textId="77777777" w:rsidR="00FC7487" w:rsidRPr="00FC7487" w:rsidRDefault="00FC7487" w:rsidP="00FC7487">
      <w:pPr>
        <w:rPr>
          <w:b/>
          <w:bCs/>
        </w:rPr>
      </w:pPr>
      <w:r w:rsidRPr="00FC7487">
        <w:rPr>
          <w:b/>
          <w:bCs/>
        </w:rPr>
        <w:t>Step 5: Record Type Classification</w:t>
      </w:r>
    </w:p>
    <w:p w14:paraId="55EC481E" w14:textId="77777777" w:rsidR="00FC7487" w:rsidRPr="00FC7487" w:rsidRDefault="00FC7487" w:rsidP="00FC7487">
      <w:r w:rsidRPr="00FC7487">
        <w:rPr>
          <w:b/>
          <w:bCs/>
        </w:rPr>
        <w:t>Module</w:t>
      </w:r>
      <w:r w:rsidRPr="00FC7487">
        <w:t>: server/</w:t>
      </w:r>
      <w:proofErr w:type="spellStart"/>
      <w:r w:rsidRPr="00FC7487">
        <w:t>src</w:t>
      </w:r>
      <w:proofErr w:type="spellEnd"/>
      <w:r w:rsidRPr="00FC7487">
        <w:t>/utils/</w:t>
      </w:r>
      <w:proofErr w:type="spellStart"/>
      <w:r w:rsidRPr="00FC7487">
        <w:t>ocrClassifier.ts</w:t>
      </w:r>
      <w:proofErr w:type="spellEnd"/>
    </w:p>
    <w:p w14:paraId="64979843" w14:textId="77777777" w:rsidR="00FC7487" w:rsidRPr="00FC7487" w:rsidRDefault="00FC7487" w:rsidP="00FC7487">
      <w:r w:rsidRPr="00FC7487">
        <w:t xml:space="preserve">Runs combined text through a keyword-based classifier searching for sacrament keywords in English, Greek, and Russian. Returns </w:t>
      </w:r>
      <w:proofErr w:type="spellStart"/>
      <w:r w:rsidRPr="00FC7487">
        <w:t>suggested_type</w:t>
      </w:r>
      <w:proofErr w:type="spellEnd"/>
      <w:r w:rsidRPr="00FC7487">
        <w:t xml:space="preserve"> and confidence.</w:t>
      </w:r>
    </w:p>
    <w:p w14:paraId="26B93BBA" w14:textId="77777777" w:rsidR="00FC7487" w:rsidRPr="00FC7487" w:rsidRDefault="00FC7487" w:rsidP="00FC7487">
      <w:pPr>
        <w:rPr>
          <w:b/>
          <w:bCs/>
        </w:rPr>
      </w:pPr>
      <w:r w:rsidRPr="00FC7487">
        <w:rPr>
          <w:b/>
          <w:bCs/>
        </w:rPr>
        <w:t>Fusion &amp; Review Workflow</w:t>
      </w:r>
    </w:p>
    <w:p w14:paraId="2B350BF0" w14:textId="77777777" w:rsidR="00FC7487" w:rsidRPr="00FC7487" w:rsidRDefault="00FC7487" w:rsidP="00FC7487">
      <w:pPr>
        <w:rPr>
          <w:b/>
          <w:bCs/>
        </w:rPr>
      </w:pPr>
      <w:r w:rsidRPr="00FC7487">
        <w:rPr>
          <w:b/>
          <w:bCs/>
        </w:rPr>
        <w:t>Draft Lifecycle</w:t>
      </w:r>
    </w:p>
    <w:p w14:paraId="2D17C6F6" w14:textId="77777777" w:rsidR="00FC7487" w:rsidRPr="00FC7487" w:rsidRDefault="00FC7487" w:rsidP="00FC7487">
      <w:r w:rsidRPr="00FC7487">
        <w:lastRenderedPageBreak/>
        <w:t xml:space="preserve">draft → </w:t>
      </w:r>
      <w:proofErr w:type="spellStart"/>
      <w:r w:rsidRPr="00FC7487">
        <w:t>in_review</w:t>
      </w:r>
      <w:proofErr w:type="spellEnd"/>
      <w:r w:rsidRPr="00FC7487">
        <w:t xml:space="preserve"> → finalized → committed</w:t>
      </w:r>
    </w:p>
    <w:p w14:paraId="04389DDE" w14:textId="77777777" w:rsidR="00FC7487" w:rsidRPr="00FC7487" w:rsidRDefault="00FC7487" w:rsidP="00FC7487">
      <w:pPr>
        <w:numPr>
          <w:ilvl w:val="0"/>
          <w:numId w:val="6"/>
        </w:numPr>
      </w:pPr>
      <w:r w:rsidRPr="00FC7487">
        <w:rPr>
          <w:b/>
          <w:bCs/>
        </w:rPr>
        <w:t>Draft</w:t>
      </w:r>
      <w:r w:rsidRPr="00FC7487">
        <w:t xml:space="preserve">: </w:t>
      </w:r>
      <w:proofErr w:type="gramStart"/>
      <w:r w:rsidRPr="00FC7487">
        <w:t>Auto-created</w:t>
      </w:r>
      <w:proofErr w:type="gramEnd"/>
      <w:r w:rsidRPr="00FC7487">
        <w:t xml:space="preserve"> from candidates and stored in tenant DB.</w:t>
      </w:r>
    </w:p>
    <w:p w14:paraId="0B0D009A" w14:textId="77777777" w:rsidR="00FC7487" w:rsidRPr="00FC7487" w:rsidRDefault="00FC7487" w:rsidP="00FC7487">
      <w:pPr>
        <w:numPr>
          <w:ilvl w:val="0"/>
          <w:numId w:val="6"/>
        </w:numPr>
      </w:pPr>
      <w:r w:rsidRPr="00FC7487">
        <w:rPr>
          <w:b/>
          <w:bCs/>
        </w:rPr>
        <w:t>In Review</w:t>
      </w:r>
      <w:r w:rsidRPr="00FC7487">
        <w:t>: User opens the draft in the Fusion UI to edit fields and inspect overlays.</w:t>
      </w:r>
    </w:p>
    <w:p w14:paraId="0CDCDB35" w14:textId="77777777" w:rsidR="00FC7487" w:rsidRPr="00FC7487" w:rsidRDefault="00FC7487" w:rsidP="00FC7487">
      <w:pPr>
        <w:numPr>
          <w:ilvl w:val="0"/>
          <w:numId w:val="6"/>
        </w:numPr>
      </w:pPr>
      <w:r w:rsidRPr="00FC7487">
        <w:rPr>
          <w:b/>
          <w:bCs/>
        </w:rPr>
        <w:t>Finalized</w:t>
      </w:r>
      <w:r w:rsidRPr="00FC7487">
        <w:t xml:space="preserve">: Creates a snapshot in </w:t>
      </w:r>
      <w:proofErr w:type="spellStart"/>
      <w:r w:rsidRPr="00FC7487">
        <w:t>ocr_finalize_history</w:t>
      </w:r>
      <w:proofErr w:type="spellEnd"/>
      <w:r w:rsidRPr="00FC7487">
        <w:t>.</w:t>
      </w:r>
    </w:p>
    <w:p w14:paraId="0FD229C4" w14:textId="77777777" w:rsidR="00FC7487" w:rsidRPr="00FC7487" w:rsidRDefault="00FC7487" w:rsidP="00FC7487">
      <w:pPr>
        <w:numPr>
          <w:ilvl w:val="0"/>
          <w:numId w:val="6"/>
        </w:numPr>
      </w:pPr>
      <w:r w:rsidRPr="00FC7487">
        <w:rPr>
          <w:b/>
          <w:bCs/>
        </w:rPr>
        <w:t>Committed</w:t>
      </w:r>
      <w:r w:rsidRPr="00FC7487">
        <w:t>: Inserts fields into record tables (</w:t>
      </w:r>
      <w:proofErr w:type="spellStart"/>
      <w:r w:rsidRPr="00FC7487">
        <w:t>baptism_records</w:t>
      </w:r>
      <w:proofErr w:type="spellEnd"/>
      <w:r w:rsidRPr="00FC7487">
        <w:t>, etc.) with a finalization audit note.</w:t>
      </w:r>
    </w:p>
    <w:p w14:paraId="0C990FCF" w14:textId="77777777" w:rsidR="00FC7487" w:rsidRPr="00FC7487" w:rsidRDefault="00FC7487" w:rsidP="00FC7487">
      <w:pPr>
        <w:rPr>
          <w:b/>
          <w:bCs/>
        </w:rPr>
      </w:pPr>
      <w:r w:rsidRPr="00FC7487">
        <w:rPr>
          <w:b/>
          <w:bCs/>
        </w:rPr>
        <w:t>Admin Tools</w:t>
      </w:r>
    </w:p>
    <w:p w14:paraId="6700363D" w14:textId="77777777" w:rsidR="00FC7487" w:rsidRPr="00FC7487" w:rsidRDefault="00FC7487" w:rsidP="00FC7487">
      <w:pPr>
        <w:rPr>
          <w:b/>
          <w:bCs/>
        </w:rPr>
      </w:pPr>
      <w:r w:rsidRPr="00FC7487">
        <w:rPr>
          <w:b/>
          <w:bCs/>
        </w:rPr>
        <w:t>OCR Activity Monitor</w:t>
      </w:r>
    </w:p>
    <w:p w14:paraId="0E2DAB4A" w14:textId="77777777" w:rsidR="00FC7487" w:rsidRPr="00FC7487" w:rsidRDefault="00FC7487" w:rsidP="00FC7487">
      <w:r w:rsidRPr="00FC7487">
        <w:t>Routes at /</w:t>
      </w:r>
      <w:proofErr w:type="spellStart"/>
      <w:r w:rsidRPr="00FC7487">
        <w:t>api</w:t>
      </w:r>
      <w:proofErr w:type="spellEnd"/>
      <w:r w:rsidRPr="00FC7487">
        <w:t>/admin/</w:t>
      </w:r>
      <w:proofErr w:type="spellStart"/>
      <w:r w:rsidRPr="00FC7487">
        <w:t>ocr</w:t>
      </w:r>
      <w:proofErr w:type="spellEnd"/>
      <w:r w:rsidRPr="00FC7487">
        <w:t>/* (</w:t>
      </w:r>
      <w:proofErr w:type="spellStart"/>
      <w:r w:rsidRPr="00FC7487">
        <w:t>super_admin</w:t>
      </w:r>
      <w:proofErr w:type="spellEnd"/>
      <w:r w:rsidRPr="00FC7487">
        <w:t xml:space="preserve"> only) allow for global job overview, detailed artifact inspections, bulk status operations, and queue purging.</w:t>
      </w:r>
    </w:p>
    <w:p w14:paraId="0910E34B" w14:textId="77777777" w:rsidR="00FC7487" w:rsidRPr="00FC7487" w:rsidRDefault="00FC7487" w:rsidP="00FC7487">
      <w:pPr>
        <w:rPr>
          <w:b/>
          <w:bCs/>
        </w:rPr>
      </w:pPr>
      <w:r w:rsidRPr="00FC7487">
        <w:rPr>
          <w:b/>
          <w:bCs/>
        </w:rPr>
        <w:t>Layout Template Management</w:t>
      </w:r>
    </w:p>
    <w:p w14:paraId="67EC6A91" w14:textId="77777777" w:rsidR="00FC7487" w:rsidRPr="00FC7487" w:rsidRDefault="00FC7487" w:rsidP="00FC7487">
      <w:r w:rsidRPr="00FC7487">
        <w:t xml:space="preserve">Provides CRUD endpoints along with preview extraction capabilities for managing </w:t>
      </w:r>
      <w:proofErr w:type="spellStart"/>
      <w:r w:rsidRPr="00FC7487">
        <w:t>ocr_extractors</w:t>
      </w:r>
      <w:proofErr w:type="spellEnd"/>
      <w:r w:rsidRPr="00FC7487">
        <w:t>.</w:t>
      </w:r>
    </w:p>
    <w:p w14:paraId="73C130F6" w14:textId="77777777" w:rsidR="00FC7487" w:rsidRPr="00FC7487" w:rsidRDefault="00FC7487" w:rsidP="00FC7487">
      <w:pPr>
        <w:rPr>
          <w:b/>
          <w:bCs/>
        </w:rPr>
      </w:pPr>
      <w:r w:rsidRPr="00FC7487">
        <w:rPr>
          <w:b/>
          <w:bCs/>
        </w:rPr>
        <w:t>Table Extractor</w:t>
      </w:r>
    </w:p>
    <w:p w14:paraId="558049F9" w14:textId="77777777" w:rsidR="00FC7487" w:rsidRPr="00FC7487" w:rsidRDefault="00FC7487" w:rsidP="00FC7487">
      <w:r w:rsidRPr="00FC7487">
        <w:t>Provides visibility into raw extraction text and download routes for explicit pipeline artifacts.</w:t>
      </w:r>
    </w:p>
    <w:p w14:paraId="35A2B1FF" w14:textId="77777777" w:rsidR="00FC7487" w:rsidRPr="00FC7487" w:rsidRDefault="00FC7487" w:rsidP="00FC7487">
      <w:pPr>
        <w:rPr>
          <w:b/>
          <w:bCs/>
        </w:rPr>
      </w:pPr>
      <w:r w:rsidRPr="00FC7487">
        <w:rPr>
          <w:b/>
          <w:bCs/>
        </w:rPr>
        <w:t>Service Management</w:t>
      </w:r>
    </w:p>
    <w:p w14:paraId="3D9343A0" w14:textId="77777777" w:rsidR="00FC7487" w:rsidRPr="00FC7487" w:rsidRDefault="00FC7487" w:rsidP="00FC7487">
      <w:pPr>
        <w:rPr>
          <w:b/>
          <w:bCs/>
        </w:rPr>
      </w:pPr>
      <w:r w:rsidRPr="00FC7487">
        <w:rPr>
          <w:b/>
          <w:bCs/>
        </w:rPr>
        <w:t>Worker Service</w:t>
      </w:r>
    </w:p>
    <w:p w14:paraId="55962F9C" w14:textId="77777777" w:rsidR="00FC7487" w:rsidRPr="00FC7487" w:rsidRDefault="00FC7487" w:rsidP="00FC7487">
      <w:r w:rsidRPr="00FC7487">
        <w:t xml:space="preserve">The worker runs as an independent </w:t>
      </w:r>
      <w:proofErr w:type="spellStart"/>
      <w:r w:rsidRPr="00FC7487">
        <w:t>systemd</w:t>
      </w:r>
      <w:proofErr w:type="spellEnd"/>
      <w:r w:rsidRPr="00FC7487">
        <w:t xml:space="preserve"> service (om-</w:t>
      </w:r>
      <w:proofErr w:type="spellStart"/>
      <w:r w:rsidRPr="00FC7487">
        <w:t>ocr</w:t>
      </w:r>
      <w:proofErr w:type="spellEnd"/>
      <w:r w:rsidRPr="00FC7487">
        <w:t xml:space="preserve">-worker) that continually polls </w:t>
      </w:r>
      <w:proofErr w:type="spellStart"/>
      <w:r w:rsidRPr="00FC7487">
        <w:t>ocr_jobs</w:t>
      </w:r>
      <w:proofErr w:type="spellEnd"/>
      <w:r w:rsidRPr="00FC7487">
        <w:t>.</w:t>
      </w:r>
    </w:p>
    <w:p w14:paraId="7DAD4F61" w14:textId="77777777" w:rsidR="00FC7487" w:rsidRPr="00FC7487" w:rsidRDefault="00FC7487" w:rsidP="00FC7487">
      <w:pPr>
        <w:rPr>
          <w:b/>
          <w:bCs/>
        </w:rPr>
      </w:pPr>
      <w:r w:rsidRPr="00FC7487">
        <w:rPr>
          <w:b/>
          <w:bCs/>
        </w:rPr>
        <w:t>Rate Limiting &amp; Cleanups</w:t>
      </w:r>
    </w:p>
    <w:p w14:paraId="7CCB4906" w14:textId="77777777" w:rsidR="00FC7487" w:rsidRPr="00FC7487" w:rsidRDefault="00FC7487" w:rsidP="00FC7487">
      <w:pPr>
        <w:numPr>
          <w:ilvl w:val="0"/>
          <w:numId w:val="7"/>
        </w:numPr>
      </w:pPr>
      <w:r w:rsidRPr="00FC7487">
        <w:rPr>
          <w:b/>
          <w:bCs/>
        </w:rPr>
        <w:t>Ingest</w:t>
      </w:r>
      <w:r w:rsidRPr="00FC7487">
        <w:t>: 10 requests/min per IP.</w:t>
      </w:r>
    </w:p>
    <w:p w14:paraId="1DBD7713" w14:textId="77777777" w:rsidR="00FC7487" w:rsidRPr="00FC7487" w:rsidRDefault="00FC7487" w:rsidP="00FC7487">
      <w:pPr>
        <w:numPr>
          <w:ilvl w:val="0"/>
          <w:numId w:val="7"/>
        </w:numPr>
      </w:pPr>
      <w:r w:rsidRPr="00FC7487">
        <w:rPr>
          <w:b/>
          <w:bCs/>
        </w:rPr>
        <w:t>General API</w:t>
      </w:r>
      <w:r w:rsidRPr="00FC7487">
        <w:t>: 120 requests/min per IP.</w:t>
      </w:r>
    </w:p>
    <w:p w14:paraId="088DCC2D" w14:textId="77777777" w:rsidR="00FC7487" w:rsidRPr="00FC7487" w:rsidRDefault="00FC7487" w:rsidP="00FC7487">
      <w:pPr>
        <w:numPr>
          <w:ilvl w:val="0"/>
          <w:numId w:val="7"/>
        </w:numPr>
      </w:pPr>
      <w:r w:rsidRPr="00FC7487">
        <w:rPr>
          <w:b/>
          <w:bCs/>
        </w:rPr>
        <w:t>Cleanup</w:t>
      </w:r>
      <w:r w:rsidRPr="00FC7487">
        <w:t xml:space="preserve">: A Sunday 3 AM </w:t>
      </w:r>
      <w:proofErr w:type="spellStart"/>
      <w:r w:rsidRPr="00FC7487">
        <w:t>cron</w:t>
      </w:r>
      <w:proofErr w:type="spellEnd"/>
      <w:r w:rsidRPr="00FC7487">
        <w:t xml:space="preserve"> task automatically purges file directories for completed tasks older than 90 days.</w:t>
      </w:r>
    </w:p>
    <w:p w14:paraId="42DE9DA2" w14:textId="77777777" w:rsidR="00FC7487" w:rsidRPr="00FC7487" w:rsidRDefault="00FC7487" w:rsidP="00FC7487">
      <w:pPr>
        <w:rPr>
          <w:b/>
          <w:bCs/>
        </w:rPr>
      </w:pPr>
      <w:r w:rsidRPr="00FC7487">
        <w:rPr>
          <w:b/>
          <w:bCs/>
        </w:rPr>
        <w:t>Page State Machine</w:t>
      </w:r>
    </w:p>
    <w:p w14:paraId="71522E09" w14:textId="77777777" w:rsidR="00FC7487" w:rsidRPr="00FC7487" w:rsidRDefault="00FC7487" w:rsidP="00FC7487">
      <w:r w:rsidRPr="00FC7487">
        <w:t xml:space="preserve">queued → preprocessing → </w:t>
      </w:r>
      <w:proofErr w:type="spellStart"/>
      <w:r w:rsidRPr="00FC7487">
        <w:t>ocr</w:t>
      </w:r>
      <w:proofErr w:type="spellEnd"/>
      <w:r w:rsidRPr="00FC7487">
        <w:t xml:space="preserve"> → parsing → scoring → accepted</w:t>
      </w:r>
    </w:p>
    <w:p w14:paraId="78BCF578" w14:textId="77777777" w:rsidR="00FC7487" w:rsidRPr="00FC7487" w:rsidRDefault="00FC7487" w:rsidP="00FC7487">
      <w:r w:rsidRPr="00FC7487">
        <w:t xml:space="preserve">                                                   → review</w:t>
      </w:r>
    </w:p>
    <w:p w14:paraId="0421F382" w14:textId="77777777" w:rsidR="00FC7487" w:rsidRPr="00FC7487" w:rsidRDefault="00FC7487" w:rsidP="00FC7487">
      <w:r w:rsidRPr="00FC7487">
        <w:lastRenderedPageBreak/>
        <w:t xml:space="preserve">                                                   → retry → queued (re-enqueue)</w:t>
      </w:r>
    </w:p>
    <w:p w14:paraId="25877FE5" w14:textId="77777777" w:rsidR="00FC7487" w:rsidRPr="00FC7487" w:rsidRDefault="00FC7487" w:rsidP="00FC7487">
      <w:r w:rsidRPr="00FC7487">
        <w:t xml:space="preserve">                                                   → failed</w:t>
      </w:r>
    </w:p>
    <w:p w14:paraId="5A423A79" w14:textId="77777777" w:rsidR="00FC7487" w:rsidRPr="00FC7487" w:rsidRDefault="00FC7487" w:rsidP="00FC7487">
      <w:pPr>
        <w:rPr>
          <w:b/>
          <w:bCs/>
        </w:rPr>
      </w:pPr>
      <w:r w:rsidRPr="00FC7487">
        <w:rPr>
          <w:b/>
          <w:bCs/>
        </w:rPr>
        <w:t>Gotchas</w:t>
      </w:r>
    </w:p>
    <w:p w14:paraId="39CA1C55" w14:textId="77777777" w:rsidR="00FC7487" w:rsidRPr="00FC7487" w:rsidRDefault="00FC7487" w:rsidP="00FC7487">
      <w:pPr>
        <w:numPr>
          <w:ilvl w:val="0"/>
          <w:numId w:val="8"/>
        </w:numPr>
      </w:pPr>
      <w:r w:rsidRPr="00FC7487">
        <w:rPr>
          <w:b/>
          <w:bCs/>
        </w:rPr>
        <w:t>Vision results on disk, not in DB column</w:t>
      </w:r>
      <w:r w:rsidRPr="00FC7487">
        <w:t xml:space="preserve"> — Saved to local </w:t>
      </w:r>
      <w:proofErr w:type="spellStart"/>
      <w:r w:rsidRPr="00FC7487">
        <w:t>json</w:t>
      </w:r>
      <w:proofErr w:type="spellEnd"/>
      <w:r w:rsidRPr="00FC7487">
        <w:t xml:space="preserve"> paths instead of table cells due to file size constraints.</w:t>
      </w:r>
    </w:p>
    <w:p w14:paraId="19ADC3B2" w14:textId="77777777" w:rsidR="00FC7487" w:rsidRPr="00FC7487" w:rsidRDefault="00FC7487" w:rsidP="00FC7487">
      <w:pPr>
        <w:numPr>
          <w:ilvl w:val="0"/>
          <w:numId w:val="8"/>
        </w:numPr>
      </w:pPr>
      <w:r w:rsidRPr="00FC7487">
        <w:rPr>
          <w:b/>
          <w:bCs/>
        </w:rPr>
        <w:t>Platform DB vs Tenant DB</w:t>
      </w:r>
      <w:r w:rsidRPr="00FC7487">
        <w:t xml:space="preserve"> — Global tracking sits in </w:t>
      </w:r>
      <w:proofErr w:type="spellStart"/>
      <w:r w:rsidRPr="00FC7487">
        <w:t>orthodoxmetrics_db</w:t>
      </w:r>
      <w:proofErr w:type="spellEnd"/>
      <w:r w:rsidRPr="00FC7487">
        <w:t>, whereas processing artifacts reside strictly inside isolated tenant schemas (</w:t>
      </w:r>
      <w:proofErr w:type="spellStart"/>
      <w:r w:rsidRPr="00FC7487">
        <w:t>om_</w:t>
      </w:r>
      <w:proofErr w:type="gramStart"/>
      <w:r w:rsidRPr="00FC7487">
        <w:t>church</w:t>
      </w:r>
      <w:proofErr w:type="spellEnd"/>
      <w:r w:rsidRPr="00FC7487">
        <w:t>_##</w:t>
      </w:r>
      <w:proofErr w:type="gramEnd"/>
      <w:r w:rsidRPr="00FC7487">
        <w:t>).</w:t>
      </w:r>
    </w:p>
    <w:p w14:paraId="3A393CD6" w14:textId="77777777" w:rsidR="00FC7487" w:rsidRPr="00FC7487" w:rsidRDefault="00FC7487" w:rsidP="00FC7487">
      <w:pPr>
        <w:numPr>
          <w:ilvl w:val="0"/>
          <w:numId w:val="8"/>
        </w:numPr>
      </w:pPr>
      <w:r w:rsidRPr="00FC7487">
        <w:rPr>
          <w:b/>
          <w:bCs/>
        </w:rPr>
        <w:t xml:space="preserve">Status </w:t>
      </w:r>
      <w:proofErr w:type="spellStart"/>
      <w:r w:rsidRPr="00FC7487">
        <w:rPr>
          <w:b/>
          <w:bCs/>
        </w:rPr>
        <w:t>enum</w:t>
      </w:r>
      <w:proofErr w:type="spellEnd"/>
      <w:r w:rsidRPr="00FC7487">
        <w:rPr>
          <w:b/>
          <w:bCs/>
        </w:rPr>
        <w:t xml:space="preserve"> mismatch</w:t>
      </w:r>
      <w:r w:rsidRPr="00FC7487">
        <w:t xml:space="preserve"> — Fixups exist between worker expectations (complete/error) and legacy engine modules (completed/failed).</w:t>
      </w:r>
    </w:p>
    <w:p w14:paraId="40DFA7EC" w14:textId="77777777" w:rsidR="00FC7487" w:rsidRPr="00FC7487" w:rsidRDefault="00FC7487" w:rsidP="00FC7487">
      <w:pPr>
        <w:numPr>
          <w:ilvl w:val="0"/>
          <w:numId w:val="8"/>
        </w:numPr>
      </w:pPr>
      <w:r w:rsidRPr="00FC7487">
        <w:rPr>
          <w:b/>
          <w:bCs/>
        </w:rPr>
        <w:t>Upload path</w:t>
      </w:r>
      <w:r w:rsidRPr="00FC7487">
        <w:t xml:space="preserve"> — Hard guards prevent any targets containing /server/ from being parsed by the worker.</w:t>
      </w:r>
    </w:p>
    <w:p w14:paraId="5F39DBD4" w14:textId="77777777" w:rsidR="00FC7487" w:rsidRPr="00FC7487" w:rsidRDefault="00FC7487" w:rsidP="00FC7487">
      <w:pPr>
        <w:numPr>
          <w:ilvl w:val="0"/>
          <w:numId w:val="8"/>
        </w:numPr>
      </w:pPr>
      <w:r w:rsidRPr="00FC7487">
        <w:rPr>
          <w:b/>
          <w:bCs/>
        </w:rPr>
        <w:t>Atomic writes</w:t>
      </w:r>
      <w:r w:rsidRPr="00FC7487">
        <w:t xml:space="preserve"> — All files write to .</w:t>
      </w:r>
      <w:proofErr w:type="spellStart"/>
      <w:r w:rsidRPr="00FC7487">
        <w:t>tmp</w:t>
      </w:r>
      <w:proofErr w:type="spellEnd"/>
      <w:r w:rsidRPr="00FC7487">
        <w:t xml:space="preserve"> before renaming to avoid corrupt partial reads.</w:t>
      </w:r>
    </w:p>
    <w:p w14:paraId="49B33EB7" w14:textId="77777777" w:rsidR="00FC7487" w:rsidRPr="00FC7487" w:rsidRDefault="00FC7487" w:rsidP="00FC7487">
      <w:pPr>
        <w:rPr>
          <w:b/>
          <w:bCs/>
        </w:rPr>
      </w:pPr>
      <w:r w:rsidRPr="00FC7487">
        <w:rPr>
          <w:b/>
          <w:bCs/>
        </w:rPr>
        <w:t>Architectural Review Comments — Layout-First OCR Direction</w:t>
      </w:r>
    </w:p>
    <w:p w14:paraId="7C79BF21" w14:textId="77777777" w:rsidR="00FC7487" w:rsidRPr="00FC7487" w:rsidRDefault="00FC7487" w:rsidP="00FC7487">
      <w:proofErr w:type="gramStart"/>
      <w:r w:rsidRPr="00FC7487">
        <w:rPr>
          <w:b/>
          <w:bCs/>
        </w:rPr>
        <w:t>Reviewer</w:t>
      </w:r>
      <w:proofErr w:type="gramEnd"/>
      <w:r w:rsidRPr="00FC7487">
        <w:rPr>
          <w:b/>
          <w:bCs/>
        </w:rPr>
        <w:t xml:space="preserve"> note:</w:t>
      </w:r>
      <w:r w:rsidRPr="00FC7487">
        <w:t xml:space="preserve"> OCR Studio should prioritize </w:t>
      </w:r>
      <w:r w:rsidRPr="00FC7487">
        <w:rPr>
          <w:b/>
          <w:bCs/>
        </w:rPr>
        <w:t>layout-family identification, physical structure detection, coordinate consistency, fixture-based validation, and review traceability</w:t>
      </w:r>
      <w:r w:rsidRPr="00FC7487">
        <w:t xml:space="preserve"> before any broader auto-learning work.</w:t>
      </w:r>
    </w:p>
    <w:p w14:paraId="65A64E38" w14:textId="77777777" w:rsidR="00FC7487" w:rsidRPr="00FC7487" w:rsidRDefault="00FC7487" w:rsidP="00FC7487">
      <w:r w:rsidRPr="00FC7487">
        <w:t xml:space="preserve">The immediate issue is that the system often routes structurally different pages through the wrong extraction path. A narrative journal, printed certificate, repeated form card, two-page spread, and tabular metrical book are not interchangeable. The system should be treated as a </w:t>
      </w:r>
      <w:r w:rsidRPr="00FC7487">
        <w:rPr>
          <w:b/>
          <w:bCs/>
        </w:rPr>
        <w:t>layout-first OCR pipeline</w:t>
      </w:r>
      <w:r w:rsidRPr="00FC7487">
        <w:t>.</w:t>
      </w:r>
    </w:p>
    <w:p w14:paraId="3813B6A7" w14:textId="77777777" w:rsidR="00FC7487" w:rsidRPr="00FC7487" w:rsidRDefault="00FC7487" w:rsidP="00FC7487">
      <w:pPr>
        <w:rPr>
          <w:b/>
          <w:bCs/>
        </w:rPr>
      </w:pPr>
      <w:r w:rsidRPr="00FC7487">
        <w:rPr>
          <w:b/>
          <w:bCs/>
        </w:rPr>
        <w:t>Summary Recommendations</w:t>
      </w:r>
    </w:p>
    <w:p w14:paraId="6752E541" w14:textId="77777777" w:rsidR="00FC7487" w:rsidRPr="00FC7487" w:rsidRDefault="00FC7487" w:rsidP="00FC7487">
      <w:pPr>
        <w:numPr>
          <w:ilvl w:val="0"/>
          <w:numId w:val="9"/>
        </w:numPr>
      </w:pPr>
      <w:r w:rsidRPr="00FC7487">
        <w:rPr>
          <w:b/>
          <w:bCs/>
        </w:rPr>
        <w:t>Primary Studio Upload</w:t>
      </w:r>
      <w:r w:rsidRPr="00FC7487">
        <w:t>: Document /</w:t>
      </w:r>
      <w:proofErr w:type="spellStart"/>
      <w:r w:rsidRPr="00FC7487">
        <w:t>api</w:t>
      </w:r>
      <w:proofErr w:type="spellEnd"/>
      <w:r w:rsidRPr="00FC7487">
        <w:t>/</w:t>
      </w:r>
      <w:proofErr w:type="spellStart"/>
      <w:r w:rsidRPr="00FC7487">
        <w:t>ocr</w:t>
      </w:r>
      <w:proofErr w:type="spellEnd"/>
      <w:r w:rsidRPr="00FC7487">
        <w:t>/jobs/upload as the active path to prevent confusing engineers with legacy ingest endpoints.</w:t>
      </w:r>
    </w:p>
    <w:p w14:paraId="7231DE7A" w14:textId="77777777" w:rsidR="00FC7487" w:rsidRPr="00FC7487" w:rsidRDefault="00FC7487" w:rsidP="00FC7487">
      <w:pPr>
        <w:numPr>
          <w:ilvl w:val="0"/>
          <w:numId w:val="9"/>
        </w:numPr>
      </w:pPr>
      <w:r w:rsidRPr="00FC7487">
        <w:rPr>
          <w:b/>
          <w:bCs/>
        </w:rPr>
        <w:t>Staged Layout Classification</w:t>
      </w:r>
      <w:r w:rsidRPr="00FC7487">
        <w:t>: Introduce structural scans before and after preprocessing to prevent operations like ROI crops or denoising from breaking form boundaries or ruling lines.</w:t>
      </w:r>
    </w:p>
    <w:p w14:paraId="7E30F5CA" w14:textId="77777777" w:rsidR="00FC7487" w:rsidRPr="00FC7487" w:rsidRDefault="00FC7487" w:rsidP="00FC7487">
      <w:pPr>
        <w:numPr>
          <w:ilvl w:val="0"/>
          <w:numId w:val="9"/>
        </w:numPr>
      </w:pPr>
      <w:r w:rsidRPr="00FC7487">
        <w:rPr>
          <w:b/>
          <w:bCs/>
        </w:rPr>
        <w:t>First-Class Layout Router</w:t>
      </w:r>
      <w:r w:rsidRPr="00FC7487">
        <w:t>: Implement explicit taxonomy classification (tabular-ledger, repeated-form-cards, narrative-records) ahead of parsing execution.</w:t>
      </w:r>
    </w:p>
    <w:p w14:paraId="37522FCF" w14:textId="77777777" w:rsidR="00FC7487" w:rsidRPr="00FC7487" w:rsidRDefault="00FC7487" w:rsidP="00FC7487">
      <w:pPr>
        <w:numPr>
          <w:ilvl w:val="0"/>
          <w:numId w:val="9"/>
        </w:numPr>
      </w:pPr>
      <w:r w:rsidRPr="00FC7487">
        <w:rPr>
          <w:b/>
          <w:bCs/>
        </w:rPr>
        <w:lastRenderedPageBreak/>
        <w:t>Strict Coordinate-Space Contract</w:t>
      </w:r>
      <w:r w:rsidRPr="00FC7487">
        <w:t>: Force all bounding boxes, templates, and overlays to bind explicitly to either original or preprocessed coordinates via a relative fractional scheme.</w:t>
      </w:r>
    </w:p>
    <w:p w14:paraId="6700E18D" w14:textId="77777777" w:rsidR="00FC7487" w:rsidRPr="00FC7487" w:rsidRDefault="00FC7487" w:rsidP="00FC7487">
      <w:pPr>
        <w:numPr>
          <w:ilvl w:val="0"/>
          <w:numId w:val="9"/>
        </w:numPr>
      </w:pPr>
      <w:r w:rsidRPr="00FC7487">
        <w:rPr>
          <w:b/>
          <w:bCs/>
        </w:rPr>
        <w:t>Token-Line Clustering</w:t>
      </w:r>
      <w:r w:rsidRPr="00FC7487">
        <w:t>: Expand bounding box capabilities to handle multiple semantic attributes nested sequentially inside a single physical column cell.</w:t>
      </w:r>
    </w:p>
    <w:p w14:paraId="27D9D7C2" w14:textId="77777777" w:rsidR="00FC7487" w:rsidRPr="00FC7487" w:rsidRDefault="00FC7487" w:rsidP="00FC7487">
      <w:pPr>
        <w:rPr>
          <w:b/>
          <w:bCs/>
        </w:rPr>
      </w:pPr>
      <w:r w:rsidRPr="00FC7487">
        <w:rPr>
          <w:b/>
          <w:bCs/>
        </w:rPr>
        <w:t>11. Comprehensive Deep-Dive Architectural Assessment</w:t>
      </w:r>
    </w:p>
    <w:p w14:paraId="6B36F8C7" w14:textId="77777777" w:rsidR="00FC7487" w:rsidRPr="00FC7487" w:rsidRDefault="00FC7487" w:rsidP="00FC7487">
      <w:pPr>
        <w:rPr>
          <w:b/>
          <w:bCs/>
        </w:rPr>
      </w:pPr>
      <w:r w:rsidRPr="00FC7487">
        <w:rPr>
          <w:b/>
          <w:bCs/>
        </w:rPr>
        <w:t>11.1 Gaps (Missing Mechanisms)</w:t>
      </w:r>
    </w:p>
    <w:p w14:paraId="36F2D930" w14:textId="77777777" w:rsidR="00FC7487" w:rsidRPr="00FC7487" w:rsidRDefault="00FC7487" w:rsidP="00FC7487">
      <w:pPr>
        <w:rPr>
          <w:b/>
          <w:bCs/>
        </w:rPr>
      </w:pPr>
      <w:r w:rsidRPr="00FC7487">
        <w:rPr>
          <w:rFonts w:ascii="Segoe UI Emoji" w:hAnsi="Segoe UI Emoji" w:cs="Segoe UI Emoji"/>
          <w:b/>
          <w:bCs/>
        </w:rPr>
        <w:t>🔴</w:t>
      </w:r>
      <w:r w:rsidRPr="00FC7487">
        <w:rPr>
          <w:b/>
          <w:bCs/>
        </w:rPr>
        <w:t xml:space="preserve"> The Dual-Database Sync/Transaction Gap</w:t>
      </w:r>
    </w:p>
    <w:p w14:paraId="1D82D9AF" w14:textId="77777777" w:rsidR="00FC7487" w:rsidRPr="00FC7487" w:rsidRDefault="00FC7487" w:rsidP="00FC7487">
      <w:r w:rsidRPr="00FC7487">
        <w:t>The upload and orchestration metadata live globally in the platform database (</w:t>
      </w:r>
      <w:proofErr w:type="spellStart"/>
      <w:r w:rsidRPr="00FC7487">
        <w:t>orthodoxmetrics_db.ocr_jobs</w:t>
      </w:r>
      <w:proofErr w:type="spellEnd"/>
      <w:r w:rsidRPr="00FC7487">
        <w:t>), while per-page tracking and artifact states live inside individual tenant databases (</w:t>
      </w:r>
      <w:proofErr w:type="spellStart"/>
      <w:r w:rsidRPr="00FC7487">
        <w:t>om_church</w:t>
      </w:r>
      <w:proofErr w:type="spellEnd"/>
      <w:r w:rsidRPr="00FC7487">
        <w:t>_#</w:t>
      </w:r>
      <w:proofErr w:type="gramStart"/>
      <w:r w:rsidRPr="00FC7487">
        <w:t>#.</w:t>
      </w:r>
      <w:proofErr w:type="spellStart"/>
      <w:r w:rsidRPr="00FC7487">
        <w:t>ocr</w:t>
      </w:r>
      <w:proofErr w:type="gramEnd"/>
      <w:r w:rsidRPr="00FC7487">
        <w:t>_feeder_pages</w:t>
      </w:r>
      <w:proofErr w:type="spellEnd"/>
      <w:r w:rsidRPr="00FC7487">
        <w:t>).</w:t>
      </w:r>
    </w:p>
    <w:p w14:paraId="3FE5E0D9" w14:textId="77777777" w:rsidR="00FC7487" w:rsidRPr="00FC7487" w:rsidRDefault="00FC7487" w:rsidP="00FC7487">
      <w:pPr>
        <w:numPr>
          <w:ilvl w:val="0"/>
          <w:numId w:val="10"/>
        </w:numPr>
      </w:pPr>
      <w:r w:rsidRPr="00FC7487">
        <w:rPr>
          <w:b/>
          <w:bCs/>
        </w:rPr>
        <w:t>The Vulnerability</w:t>
      </w:r>
      <w:r w:rsidRPr="00FC7487">
        <w:t xml:space="preserve">: There is currently no recorded transaction safety mechanism handling distributed state updates across these distinct database pools. If the background </w:t>
      </w:r>
      <w:proofErr w:type="spellStart"/>
      <w:r w:rsidRPr="00FC7487">
        <w:t>systemd</w:t>
      </w:r>
      <w:proofErr w:type="spellEnd"/>
      <w:r w:rsidRPr="00FC7487">
        <w:t xml:space="preserve"> worker updates </w:t>
      </w:r>
      <w:proofErr w:type="spellStart"/>
      <w:r w:rsidRPr="00FC7487">
        <w:t>ocr_</w:t>
      </w:r>
      <w:proofErr w:type="gramStart"/>
      <w:r w:rsidRPr="00FC7487">
        <w:t>jobs.status</w:t>
      </w:r>
      <w:proofErr w:type="spellEnd"/>
      <w:proofErr w:type="gramEnd"/>
      <w:r w:rsidRPr="00FC7487">
        <w:t xml:space="preserve"> = 'complete' inside the platform DB, but a network slip or connection deadlock prevents writing the final data rows to the tenant's </w:t>
      </w:r>
      <w:proofErr w:type="spellStart"/>
      <w:r w:rsidRPr="00FC7487">
        <w:t>ocr_fused_drafts</w:t>
      </w:r>
      <w:proofErr w:type="spellEnd"/>
      <w:r w:rsidRPr="00FC7487">
        <w:t>, the system enters an unrecoverable "split-brain" state.</w:t>
      </w:r>
    </w:p>
    <w:p w14:paraId="70EFA93D" w14:textId="77777777" w:rsidR="00FC7487" w:rsidRPr="00FC7487" w:rsidRDefault="00FC7487" w:rsidP="00FC7487">
      <w:pPr>
        <w:numPr>
          <w:ilvl w:val="0"/>
          <w:numId w:val="10"/>
        </w:numPr>
      </w:pPr>
      <w:r w:rsidRPr="00FC7487">
        <w:rPr>
          <w:b/>
          <w:bCs/>
        </w:rPr>
        <w:t>The Fix</w:t>
      </w:r>
      <w:r w:rsidRPr="00FC7487">
        <w:t>: Implement a formalized transactional outbox pattern or an event-driven status reconciliation routing loop to heal asymmetric states between global job queues and tenant tables.</w:t>
      </w:r>
    </w:p>
    <w:p w14:paraId="353C8325" w14:textId="77777777" w:rsidR="00FC7487" w:rsidRPr="00FC7487" w:rsidRDefault="00FC7487" w:rsidP="00FC7487">
      <w:pPr>
        <w:rPr>
          <w:b/>
          <w:bCs/>
        </w:rPr>
      </w:pPr>
      <w:r w:rsidRPr="00FC7487">
        <w:rPr>
          <w:rFonts w:ascii="Segoe UI Emoji" w:hAnsi="Segoe UI Emoji" w:cs="Segoe UI Emoji"/>
          <w:b/>
          <w:bCs/>
        </w:rPr>
        <w:t>🔴</w:t>
      </w:r>
      <w:r w:rsidRPr="00FC7487">
        <w:rPr>
          <w:b/>
          <w:bCs/>
        </w:rPr>
        <w:t xml:space="preserve"> Multilingual &amp; Multi-Script Text Splitting</w:t>
      </w:r>
    </w:p>
    <w:p w14:paraId="6D7FF130" w14:textId="77777777" w:rsidR="00FC7487" w:rsidRPr="00FC7487" w:rsidRDefault="00FC7487" w:rsidP="00FC7487">
      <w:r w:rsidRPr="00FC7487">
        <w:t>Your keyword classifier targets English (</w:t>
      </w:r>
      <w:proofErr w:type="spellStart"/>
      <w:r w:rsidRPr="00FC7487">
        <w:t>en</w:t>
      </w:r>
      <w:proofErr w:type="spellEnd"/>
      <w:r w:rsidRPr="00FC7487">
        <w:t>), Greek (</w:t>
      </w:r>
      <w:proofErr w:type="spellStart"/>
      <w:r w:rsidRPr="00FC7487">
        <w:t>el</w:t>
      </w:r>
      <w:proofErr w:type="spellEnd"/>
      <w:r w:rsidRPr="00FC7487">
        <w:t>), and Russian (</w:t>
      </w:r>
      <w:proofErr w:type="spellStart"/>
      <w:r w:rsidRPr="00FC7487">
        <w:t>ru</w:t>
      </w:r>
      <w:proofErr w:type="spellEnd"/>
      <w:r w:rsidRPr="00FC7487">
        <w:t>).</w:t>
      </w:r>
    </w:p>
    <w:p w14:paraId="6054BAF7" w14:textId="77777777" w:rsidR="00FC7487" w:rsidRPr="00FC7487" w:rsidRDefault="00FC7487" w:rsidP="00FC7487">
      <w:pPr>
        <w:numPr>
          <w:ilvl w:val="0"/>
          <w:numId w:val="11"/>
        </w:numPr>
      </w:pPr>
      <w:r w:rsidRPr="00FC7487">
        <w:rPr>
          <w:b/>
          <w:bCs/>
        </w:rPr>
        <w:t>The Vulnerability</w:t>
      </w:r>
      <w:r w:rsidRPr="00FC7487">
        <w:t xml:space="preserve">: Sacramental books from immigrant parishes frequently feature mixed scripts </w:t>
      </w:r>
      <w:r w:rsidRPr="00FC7487">
        <w:rPr>
          <w:i/>
          <w:iCs/>
        </w:rPr>
        <w:t>on the exact same page</w:t>
      </w:r>
      <w:r w:rsidRPr="00FC7487">
        <w:t xml:space="preserve"> or within single records (e.g., Cyrillic/Greek names written alongside English dates). If the pipeline sets an isolated ['</w:t>
      </w:r>
      <w:proofErr w:type="spellStart"/>
      <w:r w:rsidRPr="00FC7487">
        <w:t>en</w:t>
      </w:r>
      <w:proofErr w:type="spellEnd"/>
      <w:r w:rsidRPr="00FC7487">
        <w:t>'] language array for the Google Vision API wrapper based on a preliminary page guess, Vision's recognition accuracy falls off drastically for the adjacent foreign characters.</w:t>
      </w:r>
    </w:p>
    <w:p w14:paraId="2D9591BD" w14:textId="77777777" w:rsidR="00FC7487" w:rsidRPr="00FC7487" w:rsidRDefault="00FC7487" w:rsidP="00FC7487">
      <w:pPr>
        <w:numPr>
          <w:ilvl w:val="0"/>
          <w:numId w:val="11"/>
        </w:numPr>
      </w:pPr>
      <w:proofErr w:type="gramStart"/>
      <w:r w:rsidRPr="00FC7487">
        <w:rPr>
          <w:b/>
          <w:bCs/>
        </w:rPr>
        <w:t>The Fix</w:t>
      </w:r>
      <w:proofErr w:type="gramEnd"/>
      <w:r w:rsidRPr="00FC7487">
        <w:t>: Force the API engine to universally pass all supported scripts ['</w:t>
      </w:r>
      <w:proofErr w:type="spellStart"/>
      <w:r w:rsidRPr="00FC7487">
        <w:t>en</w:t>
      </w:r>
      <w:proofErr w:type="spellEnd"/>
      <w:r w:rsidRPr="00FC7487">
        <w:t>', '</w:t>
      </w:r>
      <w:proofErr w:type="spellStart"/>
      <w:r w:rsidRPr="00FC7487">
        <w:t>el</w:t>
      </w:r>
      <w:proofErr w:type="spellEnd"/>
      <w:r w:rsidRPr="00FC7487">
        <w:t>', '</w:t>
      </w:r>
      <w:proofErr w:type="spellStart"/>
      <w:r w:rsidRPr="00FC7487">
        <w:t>ru</w:t>
      </w:r>
      <w:proofErr w:type="spellEnd"/>
      <w:r w:rsidRPr="00FC7487">
        <w:t>'] as parallel language hints for jobs matching designated multilingual parish layout contexts, rather than defaulting to a narrow fallback array.</w:t>
      </w:r>
    </w:p>
    <w:p w14:paraId="5E04CABD" w14:textId="77777777" w:rsidR="00FC7487" w:rsidRPr="00FC7487" w:rsidRDefault="00FC7487" w:rsidP="00FC7487">
      <w:pPr>
        <w:rPr>
          <w:b/>
          <w:bCs/>
        </w:rPr>
      </w:pPr>
      <w:r w:rsidRPr="00FC7487">
        <w:rPr>
          <w:rFonts w:ascii="Segoe UI Emoji" w:hAnsi="Segoe UI Emoji" w:cs="Segoe UI Emoji"/>
          <w:b/>
          <w:bCs/>
        </w:rPr>
        <w:t>🔴</w:t>
      </w:r>
      <w:r w:rsidRPr="00FC7487">
        <w:rPr>
          <w:b/>
          <w:bCs/>
        </w:rPr>
        <w:t xml:space="preserve"> Hard-Coded Absolute Pathing Locks</w:t>
      </w:r>
    </w:p>
    <w:p w14:paraId="78E28EA5" w14:textId="77777777" w:rsidR="00FC7487" w:rsidRPr="00FC7487" w:rsidRDefault="00FC7487" w:rsidP="00FC7487">
      <w:r w:rsidRPr="00FC7487">
        <w:lastRenderedPageBreak/>
        <w:t>The system schemas explicitly store raw absolute file locations on the server disk (</w:t>
      </w:r>
      <w:proofErr w:type="spellStart"/>
      <w:r w:rsidRPr="00FC7487">
        <w:t>input_path</w:t>
      </w:r>
      <w:proofErr w:type="spellEnd"/>
      <w:r w:rsidRPr="00FC7487">
        <w:t xml:space="preserve">, </w:t>
      </w:r>
      <w:proofErr w:type="spellStart"/>
      <w:r w:rsidRPr="00FC7487">
        <w:t>preproc_path</w:t>
      </w:r>
      <w:proofErr w:type="spellEnd"/>
      <w:r w:rsidRPr="00FC7487">
        <w:t xml:space="preserve">, </w:t>
      </w:r>
      <w:proofErr w:type="spellStart"/>
      <w:r w:rsidRPr="00FC7487">
        <w:t>storage_path</w:t>
      </w:r>
      <w:proofErr w:type="spellEnd"/>
      <w:r w:rsidRPr="00FC7487">
        <w:t>) using structural paths like /var/www/</w:t>
      </w:r>
      <w:proofErr w:type="spellStart"/>
      <w:r w:rsidRPr="00FC7487">
        <w:t>orthodoxmetrics</w:t>
      </w:r>
      <w:proofErr w:type="spellEnd"/>
      <w:r w:rsidRPr="00FC7487">
        <w:t>/....</w:t>
      </w:r>
    </w:p>
    <w:p w14:paraId="268755EA" w14:textId="77777777" w:rsidR="00FC7487" w:rsidRPr="00FC7487" w:rsidRDefault="00FC7487" w:rsidP="00FC7487">
      <w:pPr>
        <w:numPr>
          <w:ilvl w:val="0"/>
          <w:numId w:val="12"/>
        </w:numPr>
      </w:pPr>
      <w:proofErr w:type="gramStart"/>
      <w:r w:rsidRPr="00FC7487">
        <w:rPr>
          <w:b/>
          <w:bCs/>
        </w:rPr>
        <w:t>The Vulnerability</w:t>
      </w:r>
      <w:proofErr w:type="gramEnd"/>
      <w:r w:rsidRPr="00FC7487">
        <w:t xml:space="preserve">: This approach tightly couples your database records to the physical </w:t>
      </w:r>
      <w:proofErr w:type="gramStart"/>
      <w:r w:rsidRPr="00FC7487">
        <w:t>filesystem</w:t>
      </w:r>
      <w:proofErr w:type="gramEnd"/>
      <w:r w:rsidRPr="00FC7487">
        <w:t xml:space="preserve"> of a single server environment. If the platform migrates servers, upgrades to an AWS S3/Object Storage bucket </w:t>
      </w:r>
      <w:proofErr w:type="gramStart"/>
      <w:r w:rsidRPr="00FC7487">
        <w:t>cluster, or</w:t>
      </w:r>
      <w:proofErr w:type="gramEnd"/>
      <w:r w:rsidRPr="00FC7487">
        <w:t xml:space="preserve"> spins up a localized Docker container instance for staging/testing, every absolute asset path immediately invalidates.</w:t>
      </w:r>
    </w:p>
    <w:p w14:paraId="30F7C328" w14:textId="77777777" w:rsidR="00FC7487" w:rsidRPr="00FC7487" w:rsidRDefault="00FC7487" w:rsidP="00FC7487">
      <w:pPr>
        <w:numPr>
          <w:ilvl w:val="0"/>
          <w:numId w:val="12"/>
        </w:numPr>
      </w:pPr>
      <w:r w:rsidRPr="00FC7487">
        <w:rPr>
          <w:b/>
          <w:bCs/>
        </w:rPr>
        <w:t>The Fix</w:t>
      </w:r>
      <w:r w:rsidRPr="00FC7487">
        <w:t xml:space="preserve">: Abstract filesystem storage behind relative token pathways or structural asset identifiers (e.g., </w:t>
      </w:r>
      <w:proofErr w:type="spellStart"/>
      <w:r w:rsidRPr="00FC7487">
        <w:t>tenant_id</w:t>
      </w:r>
      <w:proofErr w:type="spellEnd"/>
      <w:r w:rsidRPr="00FC7487">
        <w:t>/</w:t>
      </w:r>
      <w:proofErr w:type="spellStart"/>
      <w:r w:rsidRPr="00FC7487">
        <w:t>job_id</w:t>
      </w:r>
      <w:proofErr w:type="spellEnd"/>
      <w:r w:rsidRPr="00FC7487">
        <w:t>/</w:t>
      </w:r>
      <w:proofErr w:type="spellStart"/>
      <w:r w:rsidRPr="00FC7487">
        <w:t>page_id</w:t>
      </w:r>
      <w:proofErr w:type="spellEnd"/>
      <w:r w:rsidRPr="00FC7487">
        <w:t>/preprocessed.jpg), letting runtime environment variables resolve the base file root directory dynamically.</w:t>
      </w:r>
    </w:p>
    <w:p w14:paraId="2C06A482" w14:textId="77777777" w:rsidR="00FC7487" w:rsidRPr="00FC7487" w:rsidRDefault="00FC7487" w:rsidP="00FC7487">
      <w:pPr>
        <w:rPr>
          <w:b/>
          <w:bCs/>
        </w:rPr>
      </w:pPr>
      <w:r w:rsidRPr="00FC7487">
        <w:rPr>
          <w:b/>
          <w:bCs/>
        </w:rPr>
        <w:t>11.2 Future Headaches (Maintainability &amp; Debt)</w:t>
      </w:r>
    </w:p>
    <w:p w14:paraId="15E1D3F0" w14:textId="77777777" w:rsidR="00FC7487" w:rsidRPr="00FC7487" w:rsidRDefault="00FC7487" w:rsidP="00FC7487">
      <w:pPr>
        <w:rPr>
          <w:b/>
          <w:bCs/>
        </w:rPr>
      </w:pPr>
      <w:r w:rsidRPr="00FC7487">
        <w:rPr>
          <w:rFonts w:ascii="Segoe UI Emoji" w:hAnsi="Segoe UI Emoji" w:cs="Segoe UI Emoji"/>
          <w:b/>
          <w:bCs/>
        </w:rPr>
        <w:t>⚠️</w:t>
      </w:r>
      <w:r w:rsidRPr="00FC7487">
        <w:rPr>
          <w:b/>
          <w:bCs/>
        </w:rPr>
        <w:t xml:space="preserve"> The </w:t>
      </w:r>
      <w:proofErr w:type="spellStart"/>
      <w:r w:rsidRPr="00FC7487">
        <w:rPr>
          <w:b/>
          <w:bCs/>
        </w:rPr>
        <w:t>atomicWriteFileSync</w:t>
      </w:r>
      <w:proofErr w:type="spellEnd"/>
      <w:r w:rsidRPr="00FC7487">
        <w:rPr>
          <w:b/>
          <w:bCs/>
        </w:rPr>
        <w:t xml:space="preserve"> Disk I/O Bottleneck</w:t>
      </w:r>
    </w:p>
    <w:p w14:paraId="138C6752" w14:textId="77777777" w:rsidR="00FC7487" w:rsidRPr="00FC7487" w:rsidRDefault="00FC7487" w:rsidP="00FC7487">
      <w:r w:rsidRPr="00FC7487">
        <w:t xml:space="preserve">Step 1 documents that every single preprocessing sub-step (1A.1 through Final) writes its image modifications and JSON coordinates atomically back to disk before declaring rows inside </w:t>
      </w:r>
      <w:proofErr w:type="spellStart"/>
      <w:r w:rsidRPr="00FC7487">
        <w:t>ocr_feeder_artifacts</w:t>
      </w:r>
      <w:proofErr w:type="spellEnd"/>
      <w:r w:rsidRPr="00FC7487">
        <w:t>.</w:t>
      </w:r>
    </w:p>
    <w:p w14:paraId="0C64730F" w14:textId="77777777" w:rsidR="00FC7487" w:rsidRPr="00FC7487" w:rsidRDefault="00FC7487" w:rsidP="00FC7487">
      <w:pPr>
        <w:numPr>
          <w:ilvl w:val="0"/>
          <w:numId w:val="13"/>
        </w:numPr>
      </w:pPr>
      <w:r w:rsidRPr="00FC7487">
        <w:rPr>
          <w:b/>
          <w:bCs/>
        </w:rPr>
        <w:t>The Headache</w:t>
      </w:r>
      <w:r w:rsidRPr="00FC7487">
        <w:t xml:space="preserve">: Historical metrical ledgers are massive, high-resolution scans. Shuttling a single page image file through up to </w:t>
      </w:r>
      <w:r w:rsidRPr="00FC7487">
        <w:rPr>
          <w:b/>
          <w:bCs/>
        </w:rPr>
        <w:t>seven consecutive preprocessing steps</w:t>
      </w:r>
      <w:r w:rsidRPr="00FC7487">
        <w:t xml:space="preserve">, forcing an unlinking/renaming disk cycle each time, will trigger heavy disk write amplification. Under parallel tenant workloads, server storage will hit an IOPS wall, blocking the main </w:t>
      </w:r>
      <w:proofErr w:type="spellStart"/>
      <w:r w:rsidRPr="00FC7487">
        <w:t>systemd</w:t>
      </w:r>
      <w:proofErr w:type="spellEnd"/>
      <w:r w:rsidRPr="00FC7487">
        <w:t xml:space="preserve"> polling worker thread.</w:t>
      </w:r>
    </w:p>
    <w:p w14:paraId="049EB7C2" w14:textId="77777777" w:rsidR="00FC7487" w:rsidRPr="00FC7487" w:rsidRDefault="00FC7487" w:rsidP="00FC7487">
      <w:pPr>
        <w:numPr>
          <w:ilvl w:val="0"/>
          <w:numId w:val="13"/>
        </w:numPr>
      </w:pPr>
      <w:r w:rsidRPr="00FC7487">
        <w:rPr>
          <w:b/>
          <w:bCs/>
        </w:rPr>
        <w:t>The Solution</w:t>
      </w:r>
      <w:r w:rsidRPr="00FC7487">
        <w:t>: Keep intermediate image transformations entirely within volatile RAM memory utilizing sharp stream buffers. Only write out the final production-ready preprocessed.jpg and its compiled metrics metadata file (</w:t>
      </w:r>
      <w:proofErr w:type="spellStart"/>
      <w:proofErr w:type="gramStart"/>
      <w:r w:rsidRPr="00FC7487">
        <w:t>metrics.json</w:t>
      </w:r>
      <w:proofErr w:type="spellEnd"/>
      <w:proofErr w:type="gramEnd"/>
      <w:r w:rsidRPr="00FC7487">
        <w:t>) to persistent disk storage at the conclusion of the preprocessing chain.</w:t>
      </w:r>
    </w:p>
    <w:p w14:paraId="57FC2E85" w14:textId="77777777" w:rsidR="00FC7487" w:rsidRPr="00FC7487" w:rsidRDefault="00FC7487" w:rsidP="00FC7487">
      <w:pPr>
        <w:rPr>
          <w:b/>
          <w:bCs/>
        </w:rPr>
      </w:pPr>
      <w:r w:rsidRPr="00FC7487">
        <w:rPr>
          <w:rFonts w:ascii="Segoe UI Emoji" w:hAnsi="Segoe UI Emoji" w:cs="Segoe UI Emoji"/>
          <w:b/>
          <w:bCs/>
        </w:rPr>
        <w:t>⚠️</w:t>
      </w:r>
      <w:r w:rsidRPr="00FC7487">
        <w:rPr>
          <w:b/>
          <w:bCs/>
        </w:rPr>
        <w:t xml:space="preserve"> Column-Stacking Alignment Collisions</w:t>
      </w:r>
    </w:p>
    <w:p w14:paraId="00918221" w14:textId="77777777" w:rsidR="00FC7487" w:rsidRPr="00FC7487" w:rsidRDefault="00FC7487" w:rsidP="00FC7487">
      <w:r w:rsidRPr="00FC7487">
        <w:t>Parish registers regularly consolidate distinct informational categories (e.g., Birth Date directly on top of Baptism Date, or Father's Name stacked over Mother's Name) inside a single physical column lane.</w:t>
      </w:r>
    </w:p>
    <w:p w14:paraId="6939EF59" w14:textId="77777777" w:rsidR="00FC7487" w:rsidRPr="00FC7487" w:rsidRDefault="00FC7487" w:rsidP="00FC7487">
      <w:pPr>
        <w:numPr>
          <w:ilvl w:val="0"/>
          <w:numId w:val="14"/>
        </w:numPr>
      </w:pPr>
      <w:r w:rsidRPr="00FC7487">
        <w:rPr>
          <w:b/>
          <w:bCs/>
        </w:rPr>
        <w:t>The Headache</w:t>
      </w:r>
      <w:r w:rsidRPr="00FC7487">
        <w:t>: If your layout extraction engine attempts to segment text lines by uniform horizontal bounding coordinates alone, data blocks can easily drift out of alignment. A name block from line 2 can easily latch onto a date from line 1, creating corrupted family records during draft assembly.</w:t>
      </w:r>
    </w:p>
    <w:p w14:paraId="6EA00E7C" w14:textId="77777777" w:rsidR="00FC7487" w:rsidRPr="00FC7487" w:rsidRDefault="00FC7487" w:rsidP="00FC7487">
      <w:pPr>
        <w:numPr>
          <w:ilvl w:val="0"/>
          <w:numId w:val="14"/>
        </w:numPr>
      </w:pPr>
      <w:r w:rsidRPr="00FC7487">
        <w:rPr>
          <w:b/>
          <w:bCs/>
        </w:rPr>
        <w:lastRenderedPageBreak/>
        <w:t>The Solution</w:t>
      </w:r>
      <w:r w:rsidRPr="00FC7487">
        <w:t xml:space="preserve">: Enhance your extraction schemas to structure cell payloads as multi-line data arrays, explicitly using relational tracking attributes (e.g., </w:t>
      </w:r>
      <w:proofErr w:type="spellStart"/>
      <w:r w:rsidRPr="00FC7487">
        <w:t>line_index</w:t>
      </w:r>
      <w:proofErr w:type="spellEnd"/>
      <w:r w:rsidRPr="00FC7487">
        <w:t xml:space="preserve">: 0 vs </w:t>
      </w:r>
      <w:proofErr w:type="spellStart"/>
      <w:r w:rsidRPr="00FC7487">
        <w:t>line_index</w:t>
      </w:r>
      <w:proofErr w:type="spellEnd"/>
      <w:r w:rsidRPr="00FC7487">
        <w:t>: 1) to preserve semantic pairs.</w:t>
      </w:r>
    </w:p>
    <w:p w14:paraId="0D589898" w14:textId="77777777" w:rsidR="00FC7487" w:rsidRPr="00FC7487" w:rsidRDefault="00FC7487" w:rsidP="00FC7487">
      <w:pPr>
        <w:rPr>
          <w:b/>
          <w:bCs/>
        </w:rPr>
      </w:pPr>
      <w:r w:rsidRPr="00FC7487">
        <w:rPr>
          <w:rFonts w:ascii="Segoe UI Emoji" w:hAnsi="Segoe UI Emoji" w:cs="Segoe UI Emoji"/>
          <w:b/>
          <w:bCs/>
        </w:rPr>
        <w:t>⚠️</w:t>
      </w:r>
      <w:r w:rsidRPr="00FC7487">
        <w:rPr>
          <w:b/>
          <w:bCs/>
        </w:rPr>
        <w:t xml:space="preserve"> </w:t>
      </w:r>
      <w:proofErr w:type="spellStart"/>
      <w:r w:rsidRPr="00FC7487">
        <w:rPr>
          <w:b/>
          <w:bCs/>
        </w:rPr>
        <w:t>Systemd</w:t>
      </w:r>
      <w:proofErr w:type="spellEnd"/>
      <w:r w:rsidRPr="00FC7487">
        <w:rPr>
          <w:b/>
          <w:bCs/>
        </w:rPr>
        <w:t xml:space="preserve"> TS Worker and Legacy JS Script Bifurcation</w:t>
      </w:r>
    </w:p>
    <w:p w14:paraId="1AE2C847" w14:textId="77777777" w:rsidR="00FC7487" w:rsidRPr="00FC7487" w:rsidRDefault="00FC7487" w:rsidP="00FC7487">
      <w:r w:rsidRPr="00FC7487">
        <w:t>The core multi-tenant execution queue relies on a modern TypeScript engine (</w:t>
      </w:r>
      <w:proofErr w:type="spellStart"/>
      <w:r w:rsidRPr="00FC7487">
        <w:t>ocrFeederWorker.ts</w:t>
      </w:r>
      <w:proofErr w:type="spellEnd"/>
      <w:r w:rsidRPr="00FC7487">
        <w:t>), but the single-image emergency fallback system runs on an unmaintained, legacy JavaScript module (processOcrJobAsync.js).</w:t>
      </w:r>
    </w:p>
    <w:p w14:paraId="092A0318" w14:textId="77777777" w:rsidR="00FC7487" w:rsidRPr="00FC7487" w:rsidRDefault="00FC7487" w:rsidP="00FC7487">
      <w:pPr>
        <w:numPr>
          <w:ilvl w:val="0"/>
          <w:numId w:val="15"/>
        </w:numPr>
      </w:pPr>
      <w:r w:rsidRPr="00FC7487">
        <w:rPr>
          <w:b/>
          <w:bCs/>
        </w:rPr>
        <w:t>The Headache</w:t>
      </w:r>
      <w:r w:rsidRPr="00FC7487">
        <w:t>: Maintaining two parallel execution architectures means changes to bounding calculations, confidence thresholds, multi-lingual keyword checks, or error recoveries must be manually duplicated across both codebases. Over time, the legacy path will drift, generating mysterious parsing bugs whenever single-image fallback triggers.</w:t>
      </w:r>
    </w:p>
    <w:p w14:paraId="2BC56525" w14:textId="77777777" w:rsidR="00FC7487" w:rsidRPr="00FC7487" w:rsidRDefault="00FC7487" w:rsidP="00FC7487">
      <w:pPr>
        <w:numPr>
          <w:ilvl w:val="0"/>
          <w:numId w:val="15"/>
        </w:numPr>
      </w:pPr>
      <w:r w:rsidRPr="00FC7487">
        <w:rPr>
          <w:b/>
          <w:bCs/>
        </w:rPr>
        <w:t>The Solution</w:t>
      </w:r>
      <w:r w:rsidRPr="00FC7487">
        <w:t>: Immediately refactor processOcrJobAsync.js into a lightweight, importable module within the core TypeScript architecture, ensuring all jobs run through the exact same extraction rules.</w:t>
      </w:r>
    </w:p>
    <w:p w14:paraId="4EC60379" w14:textId="77777777" w:rsidR="00FC7487" w:rsidRPr="00FC7487" w:rsidRDefault="00FC7487" w:rsidP="00FC7487">
      <w:pPr>
        <w:rPr>
          <w:b/>
          <w:bCs/>
        </w:rPr>
      </w:pPr>
      <w:r w:rsidRPr="00FC7487">
        <w:rPr>
          <w:b/>
          <w:bCs/>
        </w:rPr>
        <w:t>11.3 Scalability Bottlenecks</w:t>
      </w:r>
    </w:p>
    <w:p w14:paraId="1D801A4B" w14:textId="77777777" w:rsidR="00FC7487" w:rsidRPr="00FC7487" w:rsidRDefault="00FC7487" w:rsidP="00FC7487">
      <w:pPr>
        <w:rPr>
          <w:b/>
          <w:bCs/>
        </w:rPr>
      </w:pPr>
      <w:r w:rsidRPr="00FC7487">
        <w:rPr>
          <w:rFonts w:ascii="Segoe UI Emoji" w:hAnsi="Segoe UI Emoji" w:cs="Segoe UI Emoji"/>
          <w:b/>
          <w:bCs/>
        </w:rPr>
        <w:t>🚀</w:t>
      </w:r>
      <w:r w:rsidRPr="00FC7487">
        <w:rPr>
          <w:b/>
          <w:bCs/>
        </w:rPr>
        <w:t xml:space="preserve"> Cost Cap Bottlenecks on Dense Pages</w:t>
      </w:r>
    </w:p>
    <w:p w14:paraId="567D60D9" w14:textId="77777777" w:rsidR="00FC7487" w:rsidRPr="00FC7487" w:rsidRDefault="00FC7487" w:rsidP="00FC7487">
      <w:r w:rsidRPr="00FC7487">
        <w:t>The system utilizes a hard record limit restriction (OCR_AGENT_MAX_RECORDS = 12) to manage API operational costs and token sizes during extraction routines.</w:t>
      </w:r>
    </w:p>
    <w:p w14:paraId="22F9481D" w14:textId="77777777" w:rsidR="00FC7487" w:rsidRPr="00FC7487" w:rsidRDefault="00FC7487" w:rsidP="00FC7487">
      <w:pPr>
        <w:numPr>
          <w:ilvl w:val="0"/>
          <w:numId w:val="16"/>
        </w:numPr>
      </w:pPr>
      <w:proofErr w:type="gramStart"/>
      <w:r w:rsidRPr="00FC7487">
        <w:rPr>
          <w:b/>
          <w:bCs/>
        </w:rPr>
        <w:t>The Bottleneck</w:t>
      </w:r>
      <w:proofErr w:type="gramEnd"/>
      <w:r w:rsidRPr="00FC7487">
        <w:t>: When processing high-density historical registers that contain 30 to 50 compact rows per page spread, this cap creates partial data extraction. The first 12 records will receive complete structural validation, while lower rows on the same page are either dropped entirely or left as low-confidence text fragments.</w:t>
      </w:r>
    </w:p>
    <w:p w14:paraId="50504DDC" w14:textId="77777777" w:rsidR="00FC7487" w:rsidRPr="00FC7487" w:rsidRDefault="00FC7487" w:rsidP="00FC7487">
      <w:pPr>
        <w:numPr>
          <w:ilvl w:val="0"/>
          <w:numId w:val="16"/>
        </w:numPr>
      </w:pPr>
      <w:r w:rsidRPr="00FC7487">
        <w:rPr>
          <w:b/>
          <w:bCs/>
        </w:rPr>
        <w:t>The Solution</w:t>
      </w:r>
      <w:r w:rsidRPr="00FC7487">
        <w:t xml:space="preserve">: Decouple layout structural segmentation from API cost management. The engine should map </w:t>
      </w:r>
      <w:r w:rsidRPr="00FC7487">
        <w:rPr>
          <w:i/>
          <w:iCs/>
        </w:rPr>
        <w:t>all</w:t>
      </w:r>
      <w:r w:rsidRPr="00FC7487">
        <w:t xml:space="preserve"> physical table rows on the page first, while using a task queue management system (such as Redis/</w:t>
      </w:r>
      <w:proofErr w:type="spellStart"/>
      <w:r w:rsidRPr="00FC7487">
        <w:t>BullMQ</w:t>
      </w:r>
      <w:proofErr w:type="spellEnd"/>
      <w:r w:rsidRPr="00FC7487">
        <w:t>) to elegantly sequence downstream multi-region vision updates across multiple worker cycles.</w:t>
      </w:r>
    </w:p>
    <w:p w14:paraId="33C7DC25" w14:textId="77777777" w:rsidR="00FC7487" w:rsidRPr="00FC7487" w:rsidRDefault="00FC7487" w:rsidP="00FC7487">
      <w:pPr>
        <w:rPr>
          <w:b/>
          <w:bCs/>
        </w:rPr>
      </w:pPr>
      <w:r w:rsidRPr="00FC7487">
        <w:rPr>
          <w:rFonts w:ascii="Segoe UI Emoji" w:hAnsi="Segoe UI Emoji" w:cs="Segoe UI Emoji"/>
          <w:b/>
          <w:bCs/>
        </w:rPr>
        <w:t>🚀</w:t>
      </w:r>
      <w:r w:rsidRPr="00FC7487">
        <w:rPr>
          <w:b/>
          <w:bCs/>
        </w:rPr>
        <w:t xml:space="preserve"> Single-Node Architecture Limits</w:t>
      </w:r>
    </w:p>
    <w:p w14:paraId="15554E83" w14:textId="77777777" w:rsidR="00FC7487" w:rsidRPr="00FC7487" w:rsidRDefault="00FC7487" w:rsidP="00FC7487">
      <w:r w:rsidRPr="00FC7487">
        <w:t xml:space="preserve">The pipeline relies on a localized </w:t>
      </w:r>
      <w:proofErr w:type="spellStart"/>
      <w:r w:rsidRPr="00FC7487">
        <w:t>systemd</w:t>
      </w:r>
      <w:proofErr w:type="spellEnd"/>
      <w:r w:rsidRPr="00FC7487">
        <w:t xml:space="preserve"> daemon (om-</w:t>
      </w:r>
      <w:proofErr w:type="spellStart"/>
      <w:r w:rsidRPr="00FC7487">
        <w:t>ocr</w:t>
      </w:r>
      <w:proofErr w:type="spellEnd"/>
      <w:r w:rsidRPr="00FC7487">
        <w:t xml:space="preserve">-worker) that handles computing operations (image adjustments, </w:t>
      </w:r>
      <w:proofErr w:type="spellStart"/>
      <w:r w:rsidRPr="00FC7487">
        <w:t>deskewing</w:t>
      </w:r>
      <w:proofErr w:type="spellEnd"/>
      <w:r w:rsidRPr="00FC7487">
        <w:t>, binarization) on the core host server.</w:t>
      </w:r>
    </w:p>
    <w:p w14:paraId="04B1AD9E" w14:textId="77777777" w:rsidR="00FC7487" w:rsidRPr="00FC7487" w:rsidRDefault="00FC7487" w:rsidP="00FC7487">
      <w:pPr>
        <w:numPr>
          <w:ilvl w:val="0"/>
          <w:numId w:val="17"/>
        </w:numPr>
      </w:pPr>
      <w:r w:rsidRPr="00FC7487">
        <w:rPr>
          <w:b/>
          <w:bCs/>
        </w:rPr>
        <w:lastRenderedPageBreak/>
        <w:t>The Bottleneck</w:t>
      </w:r>
      <w:r w:rsidRPr="00FC7487">
        <w:t xml:space="preserve">: Image manipulation is a highly CPU-intensive operation. If multiple parishes upload multi-page historical ledger archives simultaneously, the single </w:t>
      </w:r>
      <w:proofErr w:type="spellStart"/>
      <w:r w:rsidRPr="00FC7487">
        <w:t>systemd</w:t>
      </w:r>
      <w:proofErr w:type="spellEnd"/>
      <w:r w:rsidRPr="00FC7487">
        <w:t xml:space="preserve"> thread will spike CPU usage to 100%, causing the core API web server endpoints to experience high latency or time out.</w:t>
      </w:r>
    </w:p>
    <w:p w14:paraId="2F5E3874" w14:textId="77777777" w:rsidR="00FC7487" w:rsidRPr="00FC7487" w:rsidRDefault="00FC7487" w:rsidP="00FC7487">
      <w:pPr>
        <w:numPr>
          <w:ilvl w:val="0"/>
          <w:numId w:val="17"/>
        </w:numPr>
      </w:pPr>
      <w:r w:rsidRPr="00FC7487">
        <w:rPr>
          <w:b/>
          <w:bCs/>
        </w:rPr>
        <w:t>The Solution</w:t>
      </w:r>
      <w:r w:rsidRPr="00FC7487">
        <w:t>: Move the image processing and worker logic away from the main API host, splitting the tasks out into isolated container workers or a distributed processing queue that can scale horizontally as usage increases.</w:t>
      </w:r>
    </w:p>
    <w:p w14:paraId="4CA87A81" w14:textId="77777777" w:rsidR="00FC7487" w:rsidRPr="00FC7487" w:rsidRDefault="00FC7487" w:rsidP="00FC7487">
      <w:pPr>
        <w:rPr>
          <w:b/>
          <w:bCs/>
        </w:rPr>
      </w:pPr>
      <w:r w:rsidRPr="00FC7487">
        <w:rPr>
          <w:b/>
          <w:bCs/>
        </w:rPr>
        <w:t>11.4 Strategic Action Priorities for the Engineering Team</w:t>
      </w:r>
    </w:p>
    <w:p w14:paraId="767081D3" w14:textId="77777777" w:rsidR="00FC7487" w:rsidRPr="00FC7487" w:rsidRDefault="00FC7487" w:rsidP="00FC7487">
      <w:r w:rsidRPr="00FC7487">
        <w:t>To scale this pipeline cleanly without structural regressions, implement the development roadmap in the following prioritized sequence:</w:t>
      </w:r>
    </w:p>
    <w:p w14:paraId="5531691F" w14:textId="77777777" w:rsidR="00FC7487" w:rsidRPr="00FC7487" w:rsidRDefault="00FC7487" w:rsidP="00FC7487">
      <w:pPr>
        <w:numPr>
          <w:ilvl w:val="0"/>
          <w:numId w:val="18"/>
        </w:numPr>
      </w:pPr>
      <w:r w:rsidRPr="00FC7487">
        <w:rPr>
          <w:b/>
          <w:bCs/>
        </w:rPr>
        <w:t>Build a Standardized Fixture Test Suite</w:t>
      </w:r>
      <w:r w:rsidRPr="00FC7487">
        <w:t>: Do not modify extraction rules or adjust parsers until you have saved an immutable set of 5 sample ledger page variants as fixed testing assets. This allows you to evaluate code changes against measurable layout and record-count baselines.</w:t>
      </w:r>
    </w:p>
    <w:p w14:paraId="639AB2A3" w14:textId="77777777" w:rsidR="00FC7487" w:rsidRPr="00FC7487" w:rsidRDefault="00FC7487" w:rsidP="00FC7487">
      <w:pPr>
        <w:numPr>
          <w:ilvl w:val="0"/>
          <w:numId w:val="18"/>
        </w:numPr>
      </w:pPr>
      <w:r w:rsidRPr="00FC7487">
        <w:rPr>
          <w:b/>
          <w:bCs/>
        </w:rPr>
        <w:t>Establish the Coordinate-Space Contract</w:t>
      </w:r>
      <w:r w:rsidRPr="00FC7487">
        <w:t xml:space="preserve">: Enforce a strict programmatic rule across all systems: </w:t>
      </w:r>
      <w:r w:rsidRPr="00FC7487">
        <w:rPr>
          <w:b/>
          <w:bCs/>
        </w:rPr>
        <w:t>All bounding boxes, templates, and overlays must map using relative fractions (0.0 to 1.0) based on preprocessed.jpg</w:t>
      </w:r>
      <w:r w:rsidRPr="00FC7487">
        <w:t>. Never store raw pixel values, as resizing or altering an image breaks your overlays instantly.</w:t>
      </w:r>
    </w:p>
    <w:p w14:paraId="40C3F207" w14:textId="77777777" w:rsidR="00FC7487" w:rsidRPr="00FC7487" w:rsidRDefault="00FC7487" w:rsidP="00FC7487">
      <w:pPr>
        <w:numPr>
          <w:ilvl w:val="0"/>
          <w:numId w:val="18"/>
        </w:numPr>
      </w:pPr>
      <w:r w:rsidRPr="00FC7487">
        <w:rPr>
          <w:b/>
          <w:bCs/>
        </w:rPr>
        <w:t>Deploy the Layout Family Strategy Router</w:t>
      </w:r>
      <w:r w:rsidRPr="00FC7487">
        <w:t>: Prioritize layout detection over data extraction. The system must accurately classify the document structure type (tabular-ledger, repeated-form-cards, narrative-records) first, before dispatching the file to an extraction pipeline.</w:t>
      </w:r>
    </w:p>
    <w:p w14:paraId="3828D614" w14:textId="77777777" w:rsidR="00FC7487" w:rsidRPr="00FC7487" w:rsidRDefault="00FC7487" w:rsidP="00FC7487">
      <w:pPr>
        <w:numPr>
          <w:ilvl w:val="0"/>
          <w:numId w:val="18"/>
        </w:numPr>
      </w:pPr>
      <w:r w:rsidRPr="00FC7487">
        <w:rPr>
          <w:b/>
          <w:bCs/>
        </w:rPr>
        <w:t>Extend Artifact Retention for Core Lineage Data</w:t>
      </w:r>
      <w:r w:rsidRPr="00FC7487">
        <w:t xml:space="preserve">: Do not purge raw extraction coordinates and provenance JSON files for active records after 90 days. If an operator or researcher flags an error in an extracted baptismal name 6 months down the road, your engineering team will need that saved </w:t>
      </w:r>
      <w:proofErr w:type="spellStart"/>
      <w:r w:rsidRPr="00FC7487">
        <w:t>table_</w:t>
      </w:r>
      <w:proofErr w:type="gramStart"/>
      <w:r w:rsidRPr="00FC7487">
        <w:t>provenance.json</w:t>
      </w:r>
      <w:proofErr w:type="spellEnd"/>
      <w:proofErr w:type="gramEnd"/>
      <w:r w:rsidRPr="00FC7487">
        <w:t xml:space="preserve"> data to debug the extraction rules.</w:t>
      </w:r>
    </w:p>
    <w:p w14:paraId="2A79E2B1" w14:textId="77777777" w:rsidR="00B46D51" w:rsidRDefault="00B46D51"/>
    <w:sectPr w:rsidR="00B46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17D1"/>
    <w:multiLevelType w:val="multilevel"/>
    <w:tmpl w:val="BD3E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640DD"/>
    <w:multiLevelType w:val="multilevel"/>
    <w:tmpl w:val="59F6B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B7C5A"/>
    <w:multiLevelType w:val="multilevel"/>
    <w:tmpl w:val="A3F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C71E2"/>
    <w:multiLevelType w:val="multilevel"/>
    <w:tmpl w:val="77C6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427184"/>
    <w:multiLevelType w:val="multilevel"/>
    <w:tmpl w:val="47A8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131FD"/>
    <w:multiLevelType w:val="multilevel"/>
    <w:tmpl w:val="D83A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96FD2"/>
    <w:multiLevelType w:val="multilevel"/>
    <w:tmpl w:val="4E8C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82C73"/>
    <w:multiLevelType w:val="multilevel"/>
    <w:tmpl w:val="C0DA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B55BB"/>
    <w:multiLevelType w:val="multilevel"/>
    <w:tmpl w:val="48AC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A5C3D"/>
    <w:multiLevelType w:val="multilevel"/>
    <w:tmpl w:val="BF60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0B3709"/>
    <w:multiLevelType w:val="multilevel"/>
    <w:tmpl w:val="0488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E42DD"/>
    <w:multiLevelType w:val="multilevel"/>
    <w:tmpl w:val="9194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A6640"/>
    <w:multiLevelType w:val="multilevel"/>
    <w:tmpl w:val="D4E02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A93DF0"/>
    <w:multiLevelType w:val="multilevel"/>
    <w:tmpl w:val="9F6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64E5C"/>
    <w:multiLevelType w:val="multilevel"/>
    <w:tmpl w:val="EF12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B798F"/>
    <w:multiLevelType w:val="multilevel"/>
    <w:tmpl w:val="70B2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7C76FD"/>
    <w:multiLevelType w:val="multilevel"/>
    <w:tmpl w:val="451E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5F21B8"/>
    <w:multiLevelType w:val="multilevel"/>
    <w:tmpl w:val="B4A26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5518902">
    <w:abstractNumId w:val="1"/>
  </w:num>
  <w:num w:numId="2" w16cid:durableId="1308511961">
    <w:abstractNumId w:val="8"/>
  </w:num>
  <w:num w:numId="3" w16cid:durableId="55974395">
    <w:abstractNumId w:val="3"/>
  </w:num>
  <w:num w:numId="4" w16cid:durableId="855853661">
    <w:abstractNumId w:val="16"/>
  </w:num>
  <w:num w:numId="5" w16cid:durableId="1542671451">
    <w:abstractNumId w:val="5"/>
  </w:num>
  <w:num w:numId="6" w16cid:durableId="306403656">
    <w:abstractNumId w:val="17"/>
  </w:num>
  <w:num w:numId="7" w16cid:durableId="1073504540">
    <w:abstractNumId w:val="14"/>
  </w:num>
  <w:num w:numId="8" w16cid:durableId="142740366">
    <w:abstractNumId w:val="9"/>
  </w:num>
  <w:num w:numId="9" w16cid:durableId="982275602">
    <w:abstractNumId w:val="0"/>
  </w:num>
  <w:num w:numId="10" w16cid:durableId="936136379">
    <w:abstractNumId w:val="4"/>
  </w:num>
  <w:num w:numId="11" w16cid:durableId="2078699835">
    <w:abstractNumId w:val="2"/>
  </w:num>
  <w:num w:numId="12" w16cid:durableId="1232891932">
    <w:abstractNumId w:val="11"/>
  </w:num>
  <w:num w:numId="13" w16cid:durableId="120266244">
    <w:abstractNumId w:val="7"/>
  </w:num>
  <w:num w:numId="14" w16cid:durableId="1748770663">
    <w:abstractNumId w:val="10"/>
  </w:num>
  <w:num w:numId="15" w16cid:durableId="1760180475">
    <w:abstractNumId w:val="15"/>
  </w:num>
  <w:num w:numId="16" w16cid:durableId="636183457">
    <w:abstractNumId w:val="6"/>
  </w:num>
  <w:num w:numId="17" w16cid:durableId="1230920094">
    <w:abstractNumId w:val="13"/>
  </w:num>
  <w:num w:numId="18" w16cid:durableId="12994573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487"/>
    <w:rsid w:val="0017146B"/>
    <w:rsid w:val="004B182B"/>
    <w:rsid w:val="0072533D"/>
    <w:rsid w:val="00854041"/>
    <w:rsid w:val="00B46D51"/>
    <w:rsid w:val="00B60711"/>
    <w:rsid w:val="00FC7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CDD03"/>
  <w15:chartTrackingRefBased/>
  <w15:docId w15:val="{F1E3598A-2D77-4F14-8BE6-FA41ECC87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7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74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74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4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4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74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74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74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4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487"/>
    <w:rPr>
      <w:rFonts w:eastAsiaTheme="majorEastAsia" w:cstheme="majorBidi"/>
      <w:color w:val="272727" w:themeColor="text1" w:themeTint="D8"/>
    </w:rPr>
  </w:style>
  <w:style w:type="paragraph" w:styleId="Title">
    <w:name w:val="Title"/>
    <w:basedOn w:val="Normal"/>
    <w:next w:val="Normal"/>
    <w:link w:val="TitleChar"/>
    <w:uiPriority w:val="10"/>
    <w:qFormat/>
    <w:rsid w:val="00FC7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487"/>
    <w:pPr>
      <w:spacing w:before="160"/>
      <w:jc w:val="center"/>
    </w:pPr>
    <w:rPr>
      <w:i/>
      <w:iCs/>
      <w:color w:val="404040" w:themeColor="text1" w:themeTint="BF"/>
    </w:rPr>
  </w:style>
  <w:style w:type="character" w:customStyle="1" w:styleId="QuoteChar">
    <w:name w:val="Quote Char"/>
    <w:basedOn w:val="DefaultParagraphFont"/>
    <w:link w:val="Quote"/>
    <w:uiPriority w:val="29"/>
    <w:rsid w:val="00FC7487"/>
    <w:rPr>
      <w:i/>
      <w:iCs/>
      <w:color w:val="404040" w:themeColor="text1" w:themeTint="BF"/>
    </w:rPr>
  </w:style>
  <w:style w:type="paragraph" w:styleId="ListParagraph">
    <w:name w:val="List Paragraph"/>
    <w:basedOn w:val="Normal"/>
    <w:uiPriority w:val="34"/>
    <w:qFormat/>
    <w:rsid w:val="00FC7487"/>
    <w:pPr>
      <w:ind w:left="720"/>
      <w:contextualSpacing/>
    </w:pPr>
  </w:style>
  <w:style w:type="character" w:styleId="IntenseEmphasis">
    <w:name w:val="Intense Emphasis"/>
    <w:basedOn w:val="DefaultParagraphFont"/>
    <w:uiPriority w:val="21"/>
    <w:qFormat/>
    <w:rsid w:val="00FC7487"/>
    <w:rPr>
      <w:i/>
      <w:iCs/>
      <w:color w:val="0F4761" w:themeColor="accent1" w:themeShade="BF"/>
    </w:rPr>
  </w:style>
  <w:style w:type="paragraph" w:styleId="IntenseQuote">
    <w:name w:val="Intense Quote"/>
    <w:basedOn w:val="Normal"/>
    <w:next w:val="Normal"/>
    <w:link w:val="IntenseQuoteChar"/>
    <w:uiPriority w:val="30"/>
    <w:qFormat/>
    <w:rsid w:val="00FC7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487"/>
    <w:rPr>
      <w:i/>
      <w:iCs/>
      <w:color w:val="0F4761" w:themeColor="accent1" w:themeShade="BF"/>
    </w:rPr>
  </w:style>
  <w:style w:type="character" w:styleId="IntenseReference">
    <w:name w:val="Intense Reference"/>
    <w:basedOn w:val="DefaultParagraphFont"/>
    <w:uiPriority w:val="32"/>
    <w:qFormat/>
    <w:rsid w:val="00FC7487"/>
    <w:rPr>
      <w:b/>
      <w:bCs/>
      <w:smallCaps/>
      <w:color w:val="0F4761" w:themeColor="accent1" w:themeShade="BF"/>
      <w:spacing w:val="5"/>
    </w:rPr>
  </w:style>
  <w:style w:type="paragraph" w:customStyle="1" w:styleId="msonormal0">
    <w:name w:val="msonormal"/>
    <w:basedOn w:val="Normal"/>
    <w:rsid w:val="00FC74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C74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C7487"/>
    <w:rPr>
      <w:color w:val="0000FF"/>
      <w:u w:val="single"/>
    </w:rPr>
  </w:style>
  <w:style w:type="character" w:styleId="FollowedHyperlink">
    <w:name w:val="FollowedHyperlink"/>
    <w:basedOn w:val="DefaultParagraphFont"/>
    <w:uiPriority w:val="99"/>
    <w:semiHidden/>
    <w:unhideWhenUsed/>
    <w:rsid w:val="00FC7487"/>
    <w:rPr>
      <w:color w:val="800080"/>
      <w:u w:val="single"/>
    </w:rPr>
  </w:style>
  <w:style w:type="character" w:styleId="HTMLCode">
    <w:name w:val="HTML Code"/>
    <w:basedOn w:val="DefaultParagraphFont"/>
    <w:uiPriority w:val="99"/>
    <w:semiHidden/>
    <w:unhideWhenUsed/>
    <w:rsid w:val="00FC748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C7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C7487"/>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FC7487"/>
    <w:rPr>
      <w:b/>
      <w:bCs/>
    </w:rPr>
  </w:style>
  <w:style w:type="character" w:styleId="UnresolvedMention">
    <w:name w:val="Unresolved Mention"/>
    <w:basedOn w:val="DefaultParagraphFont"/>
    <w:uiPriority w:val="99"/>
    <w:semiHidden/>
    <w:unhideWhenUsed/>
    <w:rsid w:val="00FC74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ocr-studio-system-evaluation.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5776</Words>
  <Characters>32926</Characters>
  <Application>Microsoft Office Word</Application>
  <DocSecurity>0</DocSecurity>
  <Lines>274</Lines>
  <Paragraphs>77</Paragraphs>
  <ScaleCrop>false</ScaleCrop>
  <Company/>
  <LinksUpToDate>false</LinksUpToDate>
  <CharactersWithSpaces>38625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Parsells</dc:creator>
  <cp:keywords/>
  <dc:description/>
  <cp:lastModifiedBy>Nick Parsells</cp:lastModifiedBy>
  <cp:revision>1</cp:revision>
  <dcterms:created xsi:type="dcterms:W3CDTF">2026-06-06T01:41:00Z</dcterms:created>
  <dcterms:modified xsi:type="dcterms:W3CDTF">2026-06-06T01:42:00Z</dcterms:modified>
</cp:coreProperties>
</file>