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BC2B9DD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 xml:space="preserve">    </w:t>
      </w:r>
      <w:r>
        <w:rPr>
          <w:rFonts w:hint="eastAsia"/>
          <w:sz w:val="24"/>
          <w:szCs w:val="24"/>
          <w:lang w:val="en-US" w:eastAsia="zh-CN"/>
        </w:rPr>
        <w:t xml:space="preserve">    第一节：开端</w:t>
      </w:r>
    </w:p>
    <w:p w14:paraId="07E0B9FD">
      <w:pPr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①</w:t>
      </w:r>
    </w:p>
    <w:p w14:paraId="2947C8AC">
      <w:pPr>
        <w:ind w:firstLine="480" w:firstLineChars="20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②“这是哪里啊，我似乎我刚刚是在和教宗说话，在道教的奇门殿上的”，刘光背靠着墙站了起来，“这四周的墙壁，看起来好像也就是些石头，...围着这里走一圈看看吧。”，刘光伸手摸索着墙边走着，突然手指似乎碰到了什么机关，只听见咔哒一声，伴随着一阵轰隆隆的机关响声，四周的墙壁各自裂开了几个洞，露出了藏在里面的灯台。</w:t>
      </w:r>
    </w:p>
    <w:p w14:paraId="078D3BCB">
      <w:pPr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③刘光眯了眯眼，本以为这突如其来的光线会一时无法适应，然而事实上，他觉得好像这里自始至终就是亮着的，似乎刚刚的黑暗是他的错觉。借着灯光，他仔仔细细地看了看附近却突然发现，他的手指碰到的机关，分明是一个大张的狮口，他一惊，猛地一用力，却没想到这狮口的牙齿竟十分锋利，轻易割开了他的手指，殷红的血液潺潺而下，流到地面的沟槽中，慢慢汇入了正中心的奇门阵中。</w:t>
      </w:r>
    </w:p>
    <w:p w14:paraId="211EEEB3">
      <w:pPr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④刘光眯了眯眼，用力撕下了衣服的一块布随手缠了缠手指止血，大步走上前去，“刚刚黑乎乎一片的时候就能隐约看出来地面中间似乎有什么东西，这个形状怎么和我在奇门殿里看到的那个挂在牌匾下的图案这么像？”</w:t>
      </w:r>
    </w:p>
    <w:p w14:paraId="4BDCA847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⑤正当刘光胡思乱想的时候，他的血液终于流到了正中心的空缺中，在他的注视下，空缺处逐渐升起，缓缓显现出了一个缩小后的八卦阵，并开始缓缓运转</w:t>
      </w:r>
      <w:bookmarkStart w:id="0" w:name="_GoBack"/>
      <w:bookmarkEnd w:id="0"/>
      <w:r>
        <w:rPr>
          <w:rFonts w:hint="eastAsia"/>
          <w:sz w:val="24"/>
          <w:szCs w:val="24"/>
          <w:lang w:val="en-US" w:eastAsia="zh-CN"/>
        </w:rPr>
        <w:t>起来。</w:t>
      </w:r>
    </w:p>
    <w:p w14:paraId="3162C5F1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⑥随着这个小号的八卦阵的运转，外圈的奇门阵也开始缓慢运转，通向四周墙壁的沟槽也逐渐开裂，整个房间似乎都开始随着八卦阵的运转，出现了一些说不清道不明的变化。</w:t>
      </w:r>
    </w:p>
    <w:p w14:paraId="67E4069D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⑦就在刘光惊慌之刻，八卦阵缓缓停下了转动，与此同时响起了一个苍老的声音：“道生一，一生二，二生三，三生万物，演化两仪，催生四象，洞察八卦。愚者为人，投入生门试炼！”</w:t>
      </w:r>
    </w:p>
    <w:p w14:paraId="26A9343C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⑧声音落下，奇门阵外侧显现出了八卦阵势，墙壁缓缓转动，由四面转为八面，生门所对墙壁应声裂开了一个通道，另一面是深不见底的黑暗，不知通向何处。</w:t>
      </w:r>
    </w:p>
    <w:p w14:paraId="471661A4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⑨刘光还在思索那个声音所说的都是什么意思，当看到生门对面的墙壁裂开后，他觉得，别的话他可能没懂，但是，“你妹的，愚者是说的我吧？吃你家大米了？这么骂我。”不爽的骂了两句后，刘光耸了耸肩，“所以看样子，没人打算来给我解释下这是什么情况，唯一的选择就是那个黑洞洞的通道了呗，唉，这展开真离奇。”刘光摇了摇头，无奈之下，还是选择了向那个通道迈出了脚步。</w:t>
      </w:r>
    </w:p>
    <w:p w14:paraId="24BE0303">
      <w:pPr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⑩当他走入通道后，后面的墙壁随之封闭，通道两侧也开始逐一亮起萤火虫般的光亮，刘光回头看了看，挠了挠脑袋，“真就一条路走到黑呗？也不一定，这开始亮灯了，万一是走向光明呢？”，他自嘲地笑了笑，回过头去，步伐坚定地向着这个看似没有尽头的路的另一端大踏步走了过去......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9CA54AF"/>
    <w:rsid w:val="53A37116"/>
    <w:rsid w:val="5F392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1299</Words>
  <Characters>1311</Characters>
  <Lines>0</Lines>
  <Paragraphs>0</Paragraphs>
  <TotalTime>240</TotalTime>
  <ScaleCrop>false</ScaleCrop>
  <LinksUpToDate>false</LinksUpToDate>
  <CharactersWithSpaces>1342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2025-03-09T10:34:00Z</dcterms:created>
  <dc:creator>ASUS</dc:creator>
  <cp:lastModifiedBy>微信用户</cp:lastModifiedBy>
  <dcterms:modified xsi:type="dcterms:W3CDTF">2025-03-14T13:15:57Z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KSOTemplateDocerSaveRecord">
    <vt:lpwstr>eyJoZGlkIjoiZTFjNTEyOGExYTFhMjU1YjY0NGE5YzQwZjZjY2RiMzMiLCJ1c2VySWQiOiIxMzY1OTI1MjIyIn0=</vt:lpwstr>
  </property>
  <property fmtid="{D5CDD505-2E9C-101B-9397-08002B2CF9AE}" pid="4" name="ICV">
    <vt:lpwstr>877CB5D8589948169A795AA8ADE193EC_12</vt:lpwstr>
  </property>
</Properties>
</file>