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AB8D" w14:textId="1CE84969" w:rsidR="00722475" w:rsidRDefault="009B1CC6">
      <w:r>
        <w:t>BEGIN</w:t>
      </w:r>
    </w:p>
    <w:p w14:paraId="1654F60C" w14:textId="6E8E85A5" w:rsidR="009B1CC6" w:rsidRDefault="009B1CC6">
      <w:r>
        <w:t xml:space="preserve">INPUT </w:t>
      </w:r>
      <w:proofErr w:type="gramStart"/>
      <w:r>
        <w:t>M,P</w:t>
      </w:r>
      <w:proofErr w:type="gramEnd"/>
      <w:r>
        <w:t>,C</w:t>
      </w:r>
    </w:p>
    <w:p w14:paraId="6CA9F51D" w14:textId="4F3D7D49" w:rsidR="009B1CC6" w:rsidRDefault="009B1CC6">
      <w:r>
        <w:t>A=(M+P+C)/3</w:t>
      </w:r>
    </w:p>
    <w:p w14:paraId="4B8FA230" w14:textId="2B922ABF" w:rsidR="009B1CC6" w:rsidRDefault="009B1CC6">
      <w:r>
        <w:t>DISPLAY A</w:t>
      </w:r>
    </w:p>
    <w:p w14:paraId="217E98C3" w14:textId="015C8151" w:rsidR="009B1CC6" w:rsidRDefault="009B1CC6">
      <w:r>
        <w:t>END</w:t>
      </w:r>
    </w:p>
    <w:p w14:paraId="54D9A8BC" w14:textId="3BF1C200" w:rsidR="009B1CC6" w:rsidRDefault="009B1CC6">
      <w:r>
        <w:rPr>
          <w:noProof/>
        </w:rPr>
        <w:drawing>
          <wp:inline distT="0" distB="0" distL="0" distR="0" wp14:anchorId="44AC551D" wp14:editId="6063E875">
            <wp:extent cx="4829849" cy="6535062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C6"/>
    <w:rsid w:val="00722475"/>
    <w:rsid w:val="009B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F724"/>
  <w15:chartTrackingRefBased/>
  <w15:docId w15:val="{28935B28-6346-4AA7-9A0F-E77047AE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thuý nga</dc:creator>
  <cp:keywords/>
  <dc:description/>
  <cp:lastModifiedBy>thuý nga</cp:lastModifiedBy>
  <cp:revision>1</cp:revision>
  <dcterms:created xsi:type="dcterms:W3CDTF">2022-08-30T17:50:00Z</dcterms:created>
  <dcterms:modified xsi:type="dcterms:W3CDTF">2022-08-30T17:53:00Z</dcterms:modified>
</cp:coreProperties>
</file>