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C11" w:rsidRPr="00503FA4" w:rsidRDefault="00C777E7" w:rsidP="00503FA4">
      <w:pPr>
        <w:spacing w:after="0"/>
        <w:jc w:val="center"/>
        <w:rPr>
          <w:b/>
          <w:sz w:val="40"/>
          <w:szCs w:val="40"/>
        </w:rPr>
      </w:pPr>
      <w:r w:rsidRPr="00503FA4">
        <w:rPr>
          <w:b/>
          <w:sz w:val="40"/>
          <w:szCs w:val="40"/>
        </w:rPr>
        <w:t>Predicting restaurant’s location for opening</w:t>
      </w:r>
      <w:r w:rsidR="00297D3A">
        <w:rPr>
          <w:b/>
          <w:sz w:val="40"/>
          <w:szCs w:val="40"/>
        </w:rPr>
        <w:t xml:space="preserve"> in Ha Noi</w:t>
      </w:r>
    </w:p>
    <w:p w:rsidR="00503FA4" w:rsidRDefault="00503FA4" w:rsidP="00503FA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The Vinh Nguyen</w:t>
      </w:r>
    </w:p>
    <w:p w:rsidR="00503FA4" w:rsidRDefault="00503FA4" w:rsidP="00503FA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March 14, 2020</w:t>
      </w:r>
    </w:p>
    <w:p w:rsidR="001E68A0" w:rsidRDefault="001E68A0" w:rsidP="00503FA4">
      <w:pPr>
        <w:spacing w:after="0"/>
        <w:jc w:val="center"/>
        <w:rPr>
          <w:sz w:val="32"/>
          <w:szCs w:val="32"/>
        </w:rPr>
      </w:pPr>
    </w:p>
    <w:p w:rsidR="00503FA4" w:rsidRDefault="00503FA4" w:rsidP="00503F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Table of contents</w:t>
      </w:r>
    </w:p>
    <w:p w:rsidR="00503FA4" w:rsidRDefault="00503FA4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Introduction</w:t>
      </w:r>
    </w:p>
    <w:p w:rsidR="00503FA4" w:rsidRDefault="004E5DAA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Data </w:t>
      </w:r>
    </w:p>
    <w:p w:rsidR="004E5DAA" w:rsidRDefault="004E5DAA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Exploratory Data Analysis</w:t>
      </w:r>
    </w:p>
    <w:p w:rsidR="004E5DAA" w:rsidRDefault="006A475B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Methodology</w:t>
      </w:r>
    </w:p>
    <w:p w:rsidR="006A475B" w:rsidRDefault="006A475B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Conclusion</w:t>
      </w:r>
    </w:p>
    <w:p w:rsidR="003E3AC1" w:rsidRDefault="00F72883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Future Prediction</w:t>
      </w:r>
    </w:p>
    <w:p w:rsidR="00E25981" w:rsidRDefault="00E25981" w:rsidP="00E25981">
      <w:pPr>
        <w:pStyle w:val="ListParagraph"/>
        <w:spacing w:after="0"/>
        <w:ind w:left="1440"/>
        <w:rPr>
          <w:sz w:val="32"/>
          <w:szCs w:val="32"/>
        </w:rPr>
      </w:pPr>
    </w:p>
    <w:p w:rsidR="00503FA4" w:rsidRDefault="00503FA4" w:rsidP="00503F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Introduction</w:t>
      </w:r>
    </w:p>
    <w:p w:rsidR="00B476A1" w:rsidRDefault="00284472" w:rsidP="00383471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Background: </w:t>
      </w:r>
      <w:r w:rsidRPr="00284472">
        <w:rPr>
          <w:sz w:val="32"/>
          <w:szCs w:val="32"/>
        </w:rPr>
        <w:t>Opening a restaurant is the easiest way to make money. On the contrary, it is way more complicated. So how complicated? There are many factors one has to consider before opening a restaurant. One deciding factor is location. Why location? A luxury restaurant in a poor village, a beef-specialized restaurant in Hindus community are all examples of poor choice of location. How to choose a good location? Worst news is that there is no correct ans</w:t>
      </w:r>
      <w:r w:rsidR="00B476A1">
        <w:rPr>
          <w:sz w:val="32"/>
          <w:szCs w:val="32"/>
        </w:rPr>
        <w:t>wer like in maths</w:t>
      </w:r>
      <w:r w:rsidRPr="00284472">
        <w:rPr>
          <w:sz w:val="32"/>
          <w:szCs w:val="32"/>
        </w:rPr>
        <w:t>. We have to use try-and-error method to figure out which works well and which doesn't. Changing restaurant's location several time really hurts one's pocket. It is a costly process. A process which can be greatly reduced in cost if we utilize Data Science.</w:t>
      </w:r>
    </w:p>
    <w:p w:rsidR="00383471" w:rsidRPr="00383471" w:rsidRDefault="00383471" w:rsidP="00383471">
      <w:pPr>
        <w:pStyle w:val="ListParagraph"/>
        <w:spacing w:after="0"/>
        <w:ind w:left="1440"/>
        <w:rPr>
          <w:sz w:val="32"/>
          <w:szCs w:val="32"/>
        </w:rPr>
      </w:pPr>
    </w:p>
    <w:p w:rsidR="00B476A1" w:rsidRDefault="00B476A1" w:rsidP="00B476A1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Problem </w:t>
      </w:r>
    </w:p>
    <w:p w:rsidR="00B476A1" w:rsidRDefault="00F649FC" w:rsidP="00B476A1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Choosing location to open a restaurant is always a</w:t>
      </w:r>
      <w:r w:rsidR="008B32AD">
        <w:rPr>
          <w:sz w:val="32"/>
          <w:szCs w:val="32"/>
        </w:rPr>
        <w:t>n</w:t>
      </w:r>
      <w:r>
        <w:rPr>
          <w:sz w:val="32"/>
          <w:szCs w:val="32"/>
        </w:rPr>
        <w:t xml:space="preserve"> </w:t>
      </w:r>
      <w:r w:rsidRPr="00F649FC">
        <w:rPr>
          <w:sz w:val="32"/>
          <w:szCs w:val="32"/>
        </w:rPr>
        <w:t>emotional decision</w:t>
      </w:r>
      <w:r w:rsidR="007E6A70">
        <w:rPr>
          <w:sz w:val="32"/>
          <w:szCs w:val="32"/>
        </w:rPr>
        <w:t xml:space="preserve"> because there are</w:t>
      </w:r>
      <w:r w:rsidR="00BD4219">
        <w:rPr>
          <w:sz w:val="32"/>
          <w:szCs w:val="32"/>
        </w:rPr>
        <w:t xml:space="preserve"> no specific guidelines to sh</w:t>
      </w:r>
      <w:r w:rsidR="00575B5C">
        <w:rPr>
          <w:sz w:val="32"/>
          <w:szCs w:val="32"/>
        </w:rPr>
        <w:t>ow one how to get the job done. Therefore,</w:t>
      </w:r>
      <w:r w:rsidR="00970C51">
        <w:rPr>
          <w:sz w:val="32"/>
          <w:szCs w:val="32"/>
        </w:rPr>
        <w:t xml:space="preserve"> this project aims to predict a suitable restaurant’s location by exploring criteria related to location vital to </w:t>
      </w:r>
      <w:r w:rsidR="007023A3">
        <w:rPr>
          <w:sz w:val="32"/>
          <w:szCs w:val="32"/>
        </w:rPr>
        <w:t>attractiveness of a restaurant.</w:t>
      </w:r>
    </w:p>
    <w:p w:rsidR="00FF4AAE" w:rsidRDefault="00FF4AAE" w:rsidP="00B476A1">
      <w:pPr>
        <w:pStyle w:val="ListParagraph"/>
        <w:spacing w:after="0"/>
        <w:ind w:left="1440"/>
        <w:rPr>
          <w:sz w:val="32"/>
          <w:szCs w:val="32"/>
        </w:rPr>
      </w:pPr>
    </w:p>
    <w:p w:rsidR="00FF4AAE" w:rsidRDefault="00FF4AAE" w:rsidP="00FF4AAE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Target Audience</w:t>
      </w:r>
    </w:p>
    <w:p w:rsidR="00FF4AAE" w:rsidRDefault="00A33B9E" w:rsidP="00FF4AAE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Anyone looking</w:t>
      </w:r>
      <w:r w:rsidR="00353952">
        <w:rPr>
          <w:sz w:val="32"/>
          <w:szCs w:val="32"/>
        </w:rPr>
        <w:t xml:space="preserve"> for a place to open their restaurant. </w:t>
      </w:r>
    </w:p>
    <w:p w:rsidR="00CA4310" w:rsidRDefault="00CA4310" w:rsidP="00CA4310">
      <w:pPr>
        <w:spacing w:after="0"/>
        <w:rPr>
          <w:sz w:val="32"/>
          <w:szCs w:val="32"/>
        </w:rPr>
      </w:pPr>
    </w:p>
    <w:p w:rsidR="0037124C" w:rsidRDefault="00CA4310" w:rsidP="008C544E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</w:t>
      </w:r>
    </w:p>
    <w:p w:rsidR="008C544E" w:rsidRDefault="008C544E" w:rsidP="008C544E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 source:</w:t>
      </w:r>
    </w:p>
    <w:p w:rsidR="008C544E" w:rsidRDefault="008166EB" w:rsidP="008C544E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D</w:t>
      </w:r>
      <w:r w:rsidR="00F75EF0">
        <w:rPr>
          <w:sz w:val="32"/>
          <w:szCs w:val="32"/>
        </w:rPr>
        <w:t>ata is scraped</w:t>
      </w:r>
      <w:r w:rsidR="00717208">
        <w:rPr>
          <w:sz w:val="32"/>
          <w:szCs w:val="32"/>
        </w:rPr>
        <w:t xml:space="preserve"> from now.vn, an online food – ordering service. </w:t>
      </w:r>
      <w:r>
        <w:rPr>
          <w:sz w:val="32"/>
          <w:szCs w:val="32"/>
        </w:rPr>
        <w:t>The</w:t>
      </w:r>
      <w:r w:rsidR="00D51F36">
        <w:rPr>
          <w:sz w:val="32"/>
          <w:szCs w:val="32"/>
        </w:rPr>
        <w:t xml:space="preserve"> data has approximately 2000 rows</w:t>
      </w:r>
      <w:r w:rsidR="001A229E">
        <w:rPr>
          <w:sz w:val="32"/>
          <w:szCs w:val="32"/>
        </w:rPr>
        <w:t xml:space="preserve"> and 11</w:t>
      </w:r>
      <w:r w:rsidR="00F2087A">
        <w:rPr>
          <w:sz w:val="32"/>
          <w:szCs w:val="32"/>
        </w:rPr>
        <w:t xml:space="preserve"> columns which are: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RESTAURANT_NAME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ADDRESS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WEBSITE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RESTAURANT_KIND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NUMBER_OF_APPROACHED_PEOPLE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PRICE_RANGE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CATEGORY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FOOD_ITEM</w:t>
      </w:r>
    </w:p>
    <w:p w:rsidR="00F2087A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 w:rsidRPr="00070191">
        <w:rPr>
          <w:sz w:val="32"/>
          <w:szCs w:val="32"/>
        </w:rPr>
        <w:t>FOOD_COST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LATITUDE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LONGITUDE</w:t>
      </w:r>
    </w:p>
    <w:p w:rsidR="00B65846" w:rsidRDefault="00C67A10" w:rsidP="00B65846">
      <w:p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The data is constantly updated so it can </w:t>
      </w:r>
      <w:r w:rsidR="00416C40">
        <w:rPr>
          <w:sz w:val="32"/>
          <w:szCs w:val="32"/>
        </w:rPr>
        <w:t>be</w:t>
      </w:r>
      <w:r w:rsidR="00845867">
        <w:rPr>
          <w:sz w:val="32"/>
          <w:szCs w:val="32"/>
        </w:rPr>
        <w:t xml:space="preserve">st reflect situation in Ha Noi. This is the part that took me most of the time. </w:t>
      </w:r>
    </w:p>
    <w:p w:rsidR="007B5647" w:rsidRDefault="007B5647" w:rsidP="00B65846">
      <w:pPr>
        <w:spacing w:after="0"/>
        <w:ind w:left="1440"/>
        <w:rPr>
          <w:sz w:val="32"/>
          <w:szCs w:val="32"/>
        </w:rPr>
      </w:pPr>
    </w:p>
    <w:p w:rsidR="007B5647" w:rsidRDefault="005B0836" w:rsidP="007B5647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 c</w:t>
      </w:r>
      <w:r w:rsidR="007B5647">
        <w:rPr>
          <w:sz w:val="32"/>
          <w:szCs w:val="32"/>
        </w:rPr>
        <w:t>leaning</w:t>
      </w:r>
      <w:r>
        <w:rPr>
          <w:sz w:val="32"/>
          <w:szCs w:val="32"/>
        </w:rPr>
        <w:t>:</w:t>
      </w:r>
    </w:p>
    <w:p w:rsidR="007B5647" w:rsidRDefault="006B65C8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Latitude, Longitude: </w:t>
      </w:r>
      <w:r w:rsidR="0059623D">
        <w:rPr>
          <w:sz w:val="32"/>
          <w:szCs w:val="32"/>
        </w:rPr>
        <w:t xml:space="preserve">there are some rows with missing latitude and longitude. To combat this, I decide to drop all those rows since they only have about 2,3 rows. </w:t>
      </w:r>
      <w:r w:rsidR="004851E4">
        <w:rPr>
          <w:sz w:val="32"/>
          <w:szCs w:val="32"/>
        </w:rPr>
        <w:t>It won’t affect the over</w:t>
      </w:r>
      <w:r w:rsidR="00C75628">
        <w:rPr>
          <w:sz w:val="32"/>
          <w:szCs w:val="32"/>
        </w:rPr>
        <w:t>all quality of dataset. Afterward, I convert it to double</w:t>
      </w:r>
      <w:r w:rsidR="00CB3CBE">
        <w:rPr>
          <w:sz w:val="32"/>
          <w:szCs w:val="32"/>
        </w:rPr>
        <w:t xml:space="preserve"> datatype</w:t>
      </w:r>
      <w:r w:rsidR="00C75628">
        <w:rPr>
          <w:sz w:val="32"/>
          <w:szCs w:val="32"/>
        </w:rPr>
        <w:t xml:space="preserve"> for easier</w:t>
      </w:r>
      <w:r w:rsidR="004E7A8A">
        <w:rPr>
          <w:sz w:val="32"/>
          <w:szCs w:val="32"/>
        </w:rPr>
        <w:t xml:space="preserve"> </w:t>
      </w:r>
      <w:r w:rsidR="00182E3E">
        <w:rPr>
          <w:sz w:val="32"/>
          <w:szCs w:val="32"/>
        </w:rPr>
        <w:t>readability for methods.</w:t>
      </w:r>
    </w:p>
    <w:p w:rsidR="00A60B30" w:rsidRDefault="00EB3DBE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RESTAURANT_KIND: </w:t>
      </w:r>
      <w:r w:rsidR="006D1CF8">
        <w:rPr>
          <w:sz w:val="32"/>
          <w:szCs w:val="32"/>
        </w:rPr>
        <w:t xml:space="preserve">there are about nearly 200 rows with RESTAURANT_KIND unidentified. </w:t>
      </w:r>
      <w:r w:rsidR="0088417F">
        <w:rPr>
          <w:sz w:val="32"/>
          <w:szCs w:val="32"/>
        </w:rPr>
        <w:t>This is a huge number of row, I cannot simply drop it. At leas</w:t>
      </w:r>
      <w:r w:rsidR="00230957">
        <w:rPr>
          <w:sz w:val="32"/>
          <w:szCs w:val="32"/>
        </w:rPr>
        <w:t xml:space="preserve">t, they can still be helpful in identifying </w:t>
      </w:r>
      <w:r w:rsidR="003C039E">
        <w:rPr>
          <w:sz w:val="32"/>
          <w:szCs w:val="32"/>
        </w:rPr>
        <w:t>density of restaurant in a zone</w:t>
      </w:r>
      <w:r w:rsidR="00AA4179">
        <w:rPr>
          <w:sz w:val="32"/>
          <w:szCs w:val="32"/>
        </w:rPr>
        <w:t xml:space="preserve">. </w:t>
      </w:r>
      <w:r w:rsidR="009854BA">
        <w:rPr>
          <w:sz w:val="32"/>
          <w:szCs w:val="32"/>
        </w:rPr>
        <w:t>So, I assign filler word “NaN”</w:t>
      </w:r>
      <w:r w:rsidR="00E00845">
        <w:rPr>
          <w:sz w:val="32"/>
          <w:szCs w:val="32"/>
        </w:rPr>
        <w:t xml:space="preserve"> to them.</w:t>
      </w:r>
    </w:p>
    <w:p w:rsidR="00D730C8" w:rsidRDefault="00CF22F5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NUMBER_OF_APPROACHED_PEOPLE: </w:t>
      </w:r>
      <w:r w:rsidR="00B10FA0">
        <w:rPr>
          <w:sz w:val="32"/>
          <w:szCs w:val="32"/>
        </w:rPr>
        <w:t xml:space="preserve">the same as RESTAURANT_KIND, </w:t>
      </w:r>
      <w:r w:rsidR="00B10765">
        <w:rPr>
          <w:sz w:val="32"/>
          <w:szCs w:val="32"/>
        </w:rPr>
        <w:t xml:space="preserve">it is </w:t>
      </w:r>
      <w:r w:rsidR="00727ECD">
        <w:rPr>
          <w:sz w:val="32"/>
          <w:szCs w:val="32"/>
        </w:rPr>
        <w:t>just too many of row missing it (10% of total row)</w:t>
      </w:r>
      <w:r w:rsidR="00B10765">
        <w:rPr>
          <w:sz w:val="32"/>
          <w:szCs w:val="32"/>
        </w:rPr>
        <w:t xml:space="preserve"> </w:t>
      </w:r>
    </w:p>
    <w:p w:rsidR="00B10765" w:rsidRDefault="005D43AF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FOOD_COST: </w:t>
      </w:r>
      <w:r w:rsidR="00580F40">
        <w:rPr>
          <w:sz w:val="32"/>
          <w:szCs w:val="32"/>
        </w:rPr>
        <w:t xml:space="preserve">originally, </w:t>
      </w:r>
      <w:r w:rsidR="00FB0380">
        <w:rPr>
          <w:sz w:val="32"/>
          <w:szCs w:val="32"/>
        </w:rPr>
        <w:t>FOOD_COST is a list of cost for each kind of food a restaurant serve</w:t>
      </w:r>
      <w:r w:rsidR="00B32CFA">
        <w:rPr>
          <w:sz w:val="32"/>
          <w:szCs w:val="32"/>
        </w:rPr>
        <w:t>s</w:t>
      </w:r>
      <w:r w:rsidR="00FB0380">
        <w:rPr>
          <w:sz w:val="32"/>
          <w:szCs w:val="32"/>
        </w:rPr>
        <w:t xml:space="preserve"> which I find </w:t>
      </w:r>
      <w:r w:rsidR="00B32CFA">
        <w:rPr>
          <w:sz w:val="32"/>
          <w:szCs w:val="32"/>
        </w:rPr>
        <w:t xml:space="preserve">it difficult to save it in .csv file. </w:t>
      </w:r>
      <w:r w:rsidR="008751A3">
        <w:rPr>
          <w:sz w:val="32"/>
          <w:szCs w:val="32"/>
        </w:rPr>
        <w:t>So I decide to save it in the form of &lt;cost1&gt;|&lt;cost2&gt;|&lt;cost3&gt;</w:t>
      </w:r>
      <w:r w:rsidR="006A1C56">
        <w:rPr>
          <w:sz w:val="32"/>
          <w:szCs w:val="32"/>
        </w:rPr>
        <w:t xml:space="preserve"> as a long string. </w:t>
      </w:r>
      <w:r w:rsidR="00DA4E51">
        <w:rPr>
          <w:sz w:val="32"/>
          <w:szCs w:val="32"/>
        </w:rPr>
        <w:t>If ther</w:t>
      </w:r>
      <w:r w:rsidR="00D74EE9">
        <w:rPr>
          <w:sz w:val="32"/>
          <w:szCs w:val="32"/>
        </w:rPr>
        <w:t>e is nan value, I will drop i</w:t>
      </w:r>
      <w:r w:rsidR="000C3223">
        <w:rPr>
          <w:sz w:val="32"/>
          <w:szCs w:val="32"/>
        </w:rPr>
        <w:t>t since it only occupies a tiny</w:t>
      </w:r>
      <w:r w:rsidR="00D74EE9">
        <w:rPr>
          <w:sz w:val="32"/>
          <w:szCs w:val="32"/>
        </w:rPr>
        <w:t xml:space="preserve"> portion. </w:t>
      </w:r>
    </w:p>
    <w:p w:rsidR="00E36B4F" w:rsidRDefault="00E36B4F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PRICE_RANGE: </w:t>
      </w:r>
      <w:r w:rsidR="00EC6C2F">
        <w:rPr>
          <w:sz w:val="32"/>
          <w:szCs w:val="32"/>
        </w:rPr>
        <w:t>There are some restaurants</w:t>
      </w:r>
      <w:r w:rsidR="00A14399">
        <w:rPr>
          <w:sz w:val="32"/>
          <w:szCs w:val="32"/>
        </w:rPr>
        <w:t xml:space="preserve"> with missing PRICE_RANGE’s value. However, </w:t>
      </w:r>
      <w:r w:rsidR="0040689E">
        <w:rPr>
          <w:sz w:val="32"/>
          <w:szCs w:val="32"/>
        </w:rPr>
        <w:t>since I find that FOOD_COST is a much more detailed informatio</w:t>
      </w:r>
      <w:r w:rsidR="00E42A88">
        <w:rPr>
          <w:sz w:val="32"/>
          <w:szCs w:val="32"/>
        </w:rPr>
        <w:t>n about pri</w:t>
      </w:r>
      <w:r w:rsidR="006F6FB2">
        <w:rPr>
          <w:sz w:val="32"/>
          <w:szCs w:val="32"/>
        </w:rPr>
        <w:t>ce than PRICE_RANGE, I</w:t>
      </w:r>
      <w:r w:rsidR="00BE7462">
        <w:rPr>
          <w:sz w:val="32"/>
          <w:szCs w:val="32"/>
        </w:rPr>
        <w:t xml:space="preserve"> simply not touch PRICE_RANGE</w:t>
      </w:r>
      <w:r w:rsidR="00E42A88">
        <w:rPr>
          <w:sz w:val="32"/>
          <w:szCs w:val="32"/>
        </w:rPr>
        <w:t xml:space="preserve">. </w:t>
      </w:r>
    </w:p>
    <w:p w:rsidR="00B85371" w:rsidRDefault="00B85371" w:rsidP="00B85371">
      <w:pPr>
        <w:spacing w:after="0"/>
        <w:rPr>
          <w:sz w:val="32"/>
          <w:szCs w:val="32"/>
        </w:rPr>
      </w:pPr>
    </w:p>
    <w:p w:rsidR="00B85371" w:rsidRDefault="00AA378F" w:rsidP="00B85371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Feature Selection </w:t>
      </w:r>
    </w:p>
    <w:p w:rsidR="00AA378F" w:rsidRDefault="000D4E8C" w:rsidP="00AA378F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The following features are needed for </w:t>
      </w:r>
      <w:r w:rsidR="00B964C2">
        <w:rPr>
          <w:sz w:val="32"/>
          <w:szCs w:val="32"/>
        </w:rPr>
        <w:t>this project:</w:t>
      </w:r>
    </w:p>
    <w:p w:rsidR="00FC0D62" w:rsidRDefault="00FC0D62" w:rsidP="00FC0D6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 w:rsidRPr="00070191">
        <w:rPr>
          <w:sz w:val="32"/>
          <w:szCs w:val="32"/>
        </w:rPr>
        <w:t>FOOD_COST</w:t>
      </w:r>
    </w:p>
    <w:p w:rsidR="00FC0D62" w:rsidRDefault="00FC0D62" w:rsidP="00FC0D6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LATITUDE</w:t>
      </w:r>
    </w:p>
    <w:p w:rsidR="00FC0D62" w:rsidRDefault="00FC0D62" w:rsidP="00FC0D6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LONGITUDE</w:t>
      </w:r>
    </w:p>
    <w:p w:rsidR="005F6E4C" w:rsidRDefault="005F6E4C" w:rsidP="005F6E4C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RESTAURANT_KIND</w:t>
      </w:r>
    </w:p>
    <w:p w:rsidR="0043778D" w:rsidRDefault="005F6E4C" w:rsidP="0043778D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NUMBER_OF_APPROACHED_PEOPLE</w:t>
      </w:r>
    </w:p>
    <w:p w:rsidR="00FE5B9E" w:rsidRDefault="00E34F00" w:rsidP="00650F48">
      <w:p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The rest is dropped.</w:t>
      </w:r>
    </w:p>
    <w:p w:rsidR="00650F48" w:rsidRDefault="00650F48" w:rsidP="00650F48">
      <w:p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Here’s why:</w:t>
      </w:r>
    </w:p>
    <w:p w:rsidR="00650F48" w:rsidRDefault="0057153F" w:rsidP="00650F4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LATITUDE, LONGITUDE: </w:t>
      </w:r>
      <w:r w:rsidR="00A51DD5">
        <w:rPr>
          <w:sz w:val="32"/>
          <w:szCs w:val="32"/>
        </w:rPr>
        <w:t>displa</w:t>
      </w:r>
      <w:r w:rsidR="0084481F">
        <w:rPr>
          <w:sz w:val="32"/>
          <w:szCs w:val="32"/>
        </w:rPr>
        <w:t>y restaurant location on a map for further analysis.</w:t>
      </w:r>
    </w:p>
    <w:p w:rsidR="0084481F" w:rsidRPr="002D10D3" w:rsidRDefault="00223914" w:rsidP="002D10D3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RESTAURANT_KIND: </w:t>
      </w:r>
      <w:r w:rsidR="008E5D43">
        <w:rPr>
          <w:sz w:val="32"/>
          <w:szCs w:val="32"/>
        </w:rPr>
        <w:t>this information is needed to underst</w:t>
      </w:r>
      <w:r w:rsidR="000621C2">
        <w:rPr>
          <w:sz w:val="32"/>
          <w:szCs w:val="32"/>
        </w:rPr>
        <w:t>and which zone is suitable to a kind of restaurant.</w:t>
      </w:r>
      <w:r w:rsidR="00967839">
        <w:rPr>
          <w:sz w:val="32"/>
          <w:szCs w:val="32"/>
        </w:rPr>
        <w:t xml:space="preserve"> At fi</w:t>
      </w:r>
      <w:r w:rsidR="00C21AE5">
        <w:rPr>
          <w:sz w:val="32"/>
          <w:szCs w:val="32"/>
        </w:rPr>
        <w:t>rst, the data is rather chaotic with many different labels</w:t>
      </w:r>
      <w:r w:rsidR="00E472D8">
        <w:rPr>
          <w:sz w:val="32"/>
          <w:szCs w:val="32"/>
        </w:rPr>
        <w:t xml:space="preserve"> and missing values. </w:t>
      </w:r>
      <w:r w:rsidR="003D3796">
        <w:rPr>
          <w:sz w:val="32"/>
          <w:szCs w:val="32"/>
        </w:rPr>
        <w:t xml:space="preserve">I </w:t>
      </w:r>
      <w:r w:rsidR="00D54BD3">
        <w:rPr>
          <w:sz w:val="32"/>
          <w:szCs w:val="32"/>
        </w:rPr>
        <w:t xml:space="preserve">group it all down to </w:t>
      </w:r>
      <w:r w:rsidR="00061185">
        <w:rPr>
          <w:sz w:val="32"/>
          <w:szCs w:val="32"/>
        </w:rPr>
        <w:t xml:space="preserve">10 main labels: </w:t>
      </w:r>
      <w:r w:rsidR="00A96A53">
        <w:rPr>
          <w:sz w:val="32"/>
          <w:szCs w:val="32"/>
        </w:rPr>
        <w:t xml:space="preserve">CAFÉ/DESSERT, QUÁN ĂN, </w:t>
      </w:r>
      <w:r w:rsidR="00D54BD3" w:rsidRPr="00A96A53">
        <w:rPr>
          <w:sz w:val="32"/>
          <w:szCs w:val="32"/>
        </w:rPr>
        <w:t>SHO</w:t>
      </w:r>
      <w:r w:rsidR="002D10D3">
        <w:rPr>
          <w:sz w:val="32"/>
          <w:szCs w:val="32"/>
        </w:rPr>
        <w:t xml:space="preserve">P ONLINE, </w:t>
      </w:r>
      <w:r w:rsidR="00D54BD3" w:rsidRPr="002D10D3">
        <w:rPr>
          <w:sz w:val="32"/>
          <w:szCs w:val="32"/>
        </w:rPr>
        <w:t>ĂN VẶT/VỈ</w:t>
      </w:r>
      <w:r w:rsidR="002D10D3">
        <w:rPr>
          <w:sz w:val="32"/>
          <w:szCs w:val="32"/>
        </w:rPr>
        <w:t xml:space="preserve">A HÈ, NHÀ HÀNG, NaN, </w:t>
      </w:r>
      <w:r w:rsidR="00D54BD3" w:rsidRPr="002D10D3">
        <w:rPr>
          <w:sz w:val="32"/>
          <w:szCs w:val="32"/>
        </w:rPr>
        <w:t>TI</w:t>
      </w:r>
      <w:r w:rsidR="002D10D3" w:rsidRPr="002D10D3">
        <w:rPr>
          <w:sz w:val="32"/>
          <w:szCs w:val="32"/>
        </w:rPr>
        <w:t>Ệ</w:t>
      </w:r>
      <w:r w:rsidR="002D10D3">
        <w:rPr>
          <w:sz w:val="32"/>
          <w:szCs w:val="32"/>
        </w:rPr>
        <w:t xml:space="preserve">M BÁNH, ĂN CHAY, </w:t>
      </w:r>
      <w:r w:rsidR="00D54BD3" w:rsidRPr="002D10D3">
        <w:rPr>
          <w:sz w:val="32"/>
          <w:szCs w:val="32"/>
        </w:rPr>
        <w:t>SHOP/CỬ</w:t>
      </w:r>
      <w:r w:rsidR="002D10D3">
        <w:rPr>
          <w:sz w:val="32"/>
          <w:szCs w:val="32"/>
        </w:rPr>
        <w:t xml:space="preserve">A HÀNG, </w:t>
      </w:r>
      <w:r w:rsidR="00D54BD3" w:rsidRPr="002D10D3">
        <w:rPr>
          <w:sz w:val="32"/>
          <w:szCs w:val="32"/>
        </w:rPr>
        <w:t>QUÁN NHẬU</w:t>
      </w:r>
      <w:r w:rsidR="00AD5075">
        <w:rPr>
          <w:sz w:val="32"/>
          <w:szCs w:val="32"/>
        </w:rPr>
        <w:t xml:space="preserve"> with NaN as filler word for </w:t>
      </w:r>
      <w:r w:rsidR="003D3A53">
        <w:rPr>
          <w:sz w:val="32"/>
          <w:szCs w:val="32"/>
        </w:rPr>
        <w:t xml:space="preserve">unknown restaurant kind. </w:t>
      </w:r>
    </w:p>
    <w:p w:rsidR="00E27EEA" w:rsidRDefault="00436E00" w:rsidP="00650F4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NUMBER_OF_APPROACHED_PEOPLE: </w:t>
      </w:r>
      <w:r w:rsidR="004A29FE">
        <w:rPr>
          <w:sz w:val="32"/>
          <w:szCs w:val="32"/>
        </w:rPr>
        <w:t xml:space="preserve">this information is needed to </w:t>
      </w:r>
      <w:r w:rsidR="001D641E">
        <w:rPr>
          <w:sz w:val="32"/>
          <w:szCs w:val="32"/>
        </w:rPr>
        <w:t>identify</w:t>
      </w:r>
      <w:r w:rsidR="00D76A19">
        <w:rPr>
          <w:sz w:val="32"/>
          <w:szCs w:val="32"/>
        </w:rPr>
        <w:t xml:space="preserve"> </w:t>
      </w:r>
      <w:r w:rsidR="001D641E">
        <w:rPr>
          <w:sz w:val="32"/>
          <w:szCs w:val="32"/>
        </w:rPr>
        <w:t xml:space="preserve">which zone has a high number of restaurants </w:t>
      </w:r>
      <w:r w:rsidR="006F399A">
        <w:rPr>
          <w:sz w:val="32"/>
          <w:szCs w:val="32"/>
        </w:rPr>
        <w:t xml:space="preserve">with high </w:t>
      </w:r>
      <w:r w:rsidR="006F399A">
        <w:rPr>
          <w:sz w:val="32"/>
          <w:szCs w:val="32"/>
        </w:rPr>
        <w:lastRenderedPageBreak/>
        <w:t xml:space="preserve">number of approached people. </w:t>
      </w:r>
      <w:r w:rsidR="006E1086">
        <w:rPr>
          <w:sz w:val="32"/>
          <w:szCs w:val="32"/>
        </w:rPr>
        <w:t xml:space="preserve">Originally, this is the number of </w:t>
      </w:r>
      <w:r w:rsidR="00A01E8F">
        <w:rPr>
          <w:sz w:val="32"/>
          <w:szCs w:val="32"/>
        </w:rPr>
        <w:t>reviews on now.vn so it, maybe,</w:t>
      </w:r>
      <w:r w:rsidR="00C85A81">
        <w:rPr>
          <w:sz w:val="32"/>
          <w:szCs w:val="32"/>
        </w:rPr>
        <w:t xml:space="preserve"> can correctly</w:t>
      </w:r>
      <w:r w:rsidR="00A01E8F">
        <w:rPr>
          <w:sz w:val="32"/>
          <w:szCs w:val="32"/>
        </w:rPr>
        <w:t xml:space="preserve"> </w:t>
      </w:r>
      <w:r w:rsidR="006A1EFE">
        <w:rPr>
          <w:sz w:val="32"/>
          <w:szCs w:val="32"/>
        </w:rPr>
        <w:t xml:space="preserve">reflect young people interest. </w:t>
      </w:r>
    </w:p>
    <w:p w:rsidR="00A75443" w:rsidRDefault="00E4706F" w:rsidP="00A75443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FOOD_COST: </w:t>
      </w:r>
      <w:r w:rsidR="007A6365">
        <w:rPr>
          <w:sz w:val="32"/>
          <w:szCs w:val="32"/>
        </w:rPr>
        <w:t>this information is needed to identify which zone has a high number of restaurants</w:t>
      </w:r>
      <w:r w:rsidR="00CE4DD5">
        <w:rPr>
          <w:sz w:val="32"/>
          <w:szCs w:val="32"/>
        </w:rPr>
        <w:t xml:space="preserve"> with same price range. If it is high price range, </w:t>
      </w:r>
      <w:r w:rsidR="00B661DD">
        <w:rPr>
          <w:sz w:val="32"/>
          <w:szCs w:val="32"/>
        </w:rPr>
        <w:t xml:space="preserve">the zone is more suitable </w:t>
      </w:r>
      <w:r w:rsidR="000555C0">
        <w:rPr>
          <w:sz w:val="32"/>
          <w:szCs w:val="32"/>
        </w:rPr>
        <w:t xml:space="preserve">to open a luxury restaurant. </w:t>
      </w:r>
      <w:r w:rsidR="00ED5CC2">
        <w:rPr>
          <w:sz w:val="32"/>
          <w:szCs w:val="32"/>
        </w:rPr>
        <w:t>I</w:t>
      </w:r>
      <w:r w:rsidR="00D56475">
        <w:rPr>
          <w:sz w:val="32"/>
          <w:szCs w:val="32"/>
        </w:rPr>
        <w:t xml:space="preserve">dentifying </w:t>
      </w:r>
      <w:r w:rsidR="004A09A4">
        <w:rPr>
          <w:sz w:val="32"/>
          <w:szCs w:val="32"/>
        </w:rPr>
        <w:t xml:space="preserve">the mode </w:t>
      </w:r>
      <w:r w:rsidR="00B85E5F">
        <w:rPr>
          <w:sz w:val="32"/>
          <w:szCs w:val="32"/>
        </w:rPr>
        <w:t xml:space="preserve">price of </w:t>
      </w:r>
      <w:r w:rsidR="00ED5CC2">
        <w:rPr>
          <w:sz w:val="32"/>
          <w:szCs w:val="32"/>
        </w:rPr>
        <w:t>all food items</w:t>
      </w:r>
      <w:r w:rsidR="005476BA">
        <w:rPr>
          <w:sz w:val="32"/>
          <w:szCs w:val="32"/>
        </w:rPr>
        <w:t xml:space="preserve"> gives us a </w:t>
      </w:r>
      <w:r w:rsidR="0022503A">
        <w:rPr>
          <w:sz w:val="32"/>
          <w:szCs w:val="32"/>
        </w:rPr>
        <w:t>good estimation of a restaurant’s price range</w:t>
      </w:r>
      <w:r w:rsidR="00AB1064">
        <w:rPr>
          <w:sz w:val="32"/>
          <w:szCs w:val="32"/>
        </w:rPr>
        <w:t xml:space="preserve"> for later comparison. </w:t>
      </w:r>
      <w:r w:rsidR="0062186C">
        <w:rPr>
          <w:sz w:val="32"/>
          <w:szCs w:val="32"/>
        </w:rPr>
        <w:t xml:space="preserve">It also makes PRICE_RANGE redundant. </w:t>
      </w:r>
    </w:p>
    <w:p w:rsidR="00BA41A0" w:rsidRPr="00BA41A0" w:rsidRDefault="00BA41A0" w:rsidP="00BA41A0">
      <w:pPr>
        <w:pStyle w:val="ListParagraph"/>
        <w:spacing w:after="0"/>
        <w:ind w:left="1800"/>
        <w:rPr>
          <w:sz w:val="32"/>
          <w:szCs w:val="32"/>
        </w:rPr>
      </w:pPr>
    </w:p>
    <w:p w:rsidR="00DB2EC6" w:rsidRDefault="00A75443" w:rsidP="00DB2EC6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Exploratory Data Analysis</w:t>
      </w:r>
    </w:p>
    <w:p w:rsidR="00C3560E" w:rsidRDefault="00DB2EC6" w:rsidP="00C3560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42861B" wp14:editId="0B1FA542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943600" cy="35807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 of all r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669B">
        <w:rPr>
          <w:sz w:val="32"/>
          <w:szCs w:val="32"/>
        </w:rPr>
        <w:t xml:space="preserve">A first overview of all restaurant locations in </w:t>
      </w:r>
      <w:r w:rsidR="00EC51FB">
        <w:rPr>
          <w:sz w:val="32"/>
          <w:szCs w:val="32"/>
        </w:rPr>
        <w:t xml:space="preserve">the dataset. </w:t>
      </w:r>
    </w:p>
    <w:p w:rsidR="002C29B6" w:rsidRDefault="002C29B6" w:rsidP="002C29B6">
      <w:pPr>
        <w:pStyle w:val="ListParagraph"/>
        <w:spacing w:after="0"/>
        <w:ind w:left="1800"/>
        <w:rPr>
          <w:sz w:val="32"/>
          <w:szCs w:val="32"/>
        </w:rPr>
      </w:pPr>
    </w:p>
    <w:p w:rsidR="00A75443" w:rsidRDefault="001F43C2" w:rsidP="00C3560E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It can be clearly seen that </w:t>
      </w:r>
      <w:r w:rsidR="00A21661">
        <w:rPr>
          <w:sz w:val="32"/>
          <w:szCs w:val="32"/>
        </w:rPr>
        <w:t xml:space="preserve">there is a high number of restaurants </w:t>
      </w:r>
      <w:r w:rsidR="00D050FB">
        <w:rPr>
          <w:sz w:val="32"/>
          <w:szCs w:val="32"/>
        </w:rPr>
        <w:t xml:space="preserve">in the center of </w:t>
      </w:r>
      <w:r w:rsidR="006274EC">
        <w:rPr>
          <w:sz w:val="32"/>
          <w:szCs w:val="32"/>
        </w:rPr>
        <w:t xml:space="preserve">Ha Noi. </w:t>
      </w:r>
      <w:r w:rsidR="00C175A7">
        <w:rPr>
          <w:sz w:val="32"/>
          <w:szCs w:val="32"/>
        </w:rPr>
        <w:t xml:space="preserve">Further zoom into this picture, one can see that </w:t>
      </w:r>
      <w:r w:rsidR="00461E72">
        <w:rPr>
          <w:sz w:val="32"/>
          <w:szCs w:val="32"/>
        </w:rPr>
        <w:t>majority of</w:t>
      </w:r>
      <w:r w:rsidR="00E52769">
        <w:rPr>
          <w:sz w:val="32"/>
          <w:szCs w:val="32"/>
        </w:rPr>
        <w:t xml:space="preserve"> </w:t>
      </w:r>
      <w:r w:rsidR="00461E72">
        <w:rPr>
          <w:sz w:val="32"/>
          <w:szCs w:val="32"/>
        </w:rPr>
        <w:t>restaurants</w:t>
      </w:r>
      <w:r w:rsidR="00C175A7">
        <w:rPr>
          <w:sz w:val="32"/>
          <w:szCs w:val="32"/>
        </w:rPr>
        <w:t xml:space="preserve"> </w:t>
      </w:r>
      <w:r w:rsidR="00B71EDD">
        <w:rPr>
          <w:sz w:val="32"/>
          <w:szCs w:val="32"/>
        </w:rPr>
        <w:t>face two-way</w:t>
      </w:r>
      <w:r w:rsidR="00590113">
        <w:rPr>
          <w:sz w:val="32"/>
          <w:szCs w:val="32"/>
        </w:rPr>
        <w:t xml:space="preserve"> road</w:t>
      </w:r>
      <w:r w:rsidR="00210E75">
        <w:rPr>
          <w:sz w:val="32"/>
          <w:szCs w:val="32"/>
        </w:rPr>
        <w:t>s</w:t>
      </w:r>
      <w:r w:rsidR="00590113">
        <w:rPr>
          <w:sz w:val="32"/>
          <w:szCs w:val="32"/>
        </w:rPr>
        <w:t xml:space="preserve"> and in dense neighborhood</w:t>
      </w:r>
      <w:r w:rsidR="009A3CFA">
        <w:rPr>
          <w:sz w:val="32"/>
          <w:szCs w:val="32"/>
        </w:rPr>
        <w:t>’s capillaries</w:t>
      </w:r>
      <w:r w:rsidR="004562B5">
        <w:rPr>
          <w:sz w:val="32"/>
          <w:szCs w:val="32"/>
        </w:rPr>
        <w:t xml:space="preserve"> (</w:t>
      </w:r>
      <w:r w:rsidR="007B5F7A">
        <w:rPr>
          <w:sz w:val="32"/>
          <w:szCs w:val="32"/>
        </w:rPr>
        <w:t>w</w:t>
      </w:r>
      <w:r w:rsidR="00CB791A">
        <w:rPr>
          <w:sz w:val="32"/>
          <w:szCs w:val="32"/>
        </w:rPr>
        <w:t xml:space="preserve">ord I borrow from medical terms </w:t>
      </w:r>
      <w:r w:rsidR="00B94909">
        <w:rPr>
          <w:sz w:val="32"/>
          <w:szCs w:val="32"/>
        </w:rPr>
        <w:t xml:space="preserve">to </w:t>
      </w:r>
      <w:r w:rsidR="00EE0C90">
        <w:rPr>
          <w:sz w:val="32"/>
          <w:szCs w:val="32"/>
        </w:rPr>
        <w:t>depict</w:t>
      </w:r>
      <w:r w:rsidR="001816BF">
        <w:rPr>
          <w:sz w:val="32"/>
          <w:szCs w:val="32"/>
        </w:rPr>
        <w:t xml:space="preserve"> really small roads in Viet Nam</w:t>
      </w:r>
      <w:r w:rsidR="004562B5">
        <w:rPr>
          <w:sz w:val="32"/>
          <w:szCs w:val="32"/>
        </w:rPr>
        <w:t>)</w:t>
      </w:r>
      <w:r w:rsidR="00D96CE7">
        <w:rPr>
          <w:sz w:val="32"/>
          <w:szCs w:val="32"/>
        </w:rPr>
        <w:t xml:space="preserve">. </w:t>
      </w:r>
      <w:r w:rsidR="006274EC">
        <w:rPr>
          <w:sz w:val="32"/>
          <w:szCs w:val="32"/>
        </w:rPr>
        <w:t>The</w:t>
      </w:r>
      <w:r w:rsidR="00610408">
        <w:rPr>
          <w:sz w:val="32"/>
          <w:szCs w:val="32"/>
        </w:rPr>
        <w:t xml:space="preserve"> more</w:t>
      </w:r>
      <w:r w:rsidR="006274EC">
        <w:rPr>
          <w:sz w:val="32"/>
          <w:szCs w:val="32"/>
        </w:rPr>
        <w:t xml:space="preserve"> density starts to diminish</w:t>
      </w:r>
      <w:r w:rsidR="00E17D64">
        <w:rPr>
          <w:sz w:val="32"/>
          <w:szCs w:val="32"/>
        </w:rPr>
        <w:t xml:space="preserve">, </w:t>
      </w:r>
      <w:r w:rsidR="006274EC">
        <w:rPr>
          <w:sz w:val="32"/>
          <w:szCs w:val="32"/>
        </w:rPr>
        <w:t xml:space="preserve">the further away from </w:t>
      </w:r>
      <w:r w:rsidR="000609B0">
        <w:rPr>
          <w:sz w:val="32"/>
          <w:szCs w:val="32"/>
        </w:rPr>
        <w:t>the center of Ha Noi</w:t>
      </w:r>
      <w:r w:rsidR="001E1DA3">
        <w:rPr>
          <w:sz w:val="32"/>
          <w:szCs w:val="32"/>
        </w:rPr>
        <w:t xml:space="preserve">. </w:t>
      </w:r>
      <w:r w:rsidR="00EC5728">
        <w:rPr>
          <w:sz w:val="32"/>
          <w:szCs w:val="32"/>
        </w:rPr>
        <w:t xml:space="preserve">The density diminishes </w:t>
      </w:r>
      <w:r w:rsidR="009C3FE1">
        <w:rPr>
          <w:sz w:val="32"/>
          <w:szCs w:val="32"/>
        </w:rPr>
        <w:t>along</w:t>
      </w:r>
      <w:r w:rsidR="0044499C">
        <w:rPr>
          <w:sz w:val="32"/>
          <w:szCs w:val="32"/>
        </w:rPr>
        <w:t xml:space="preserve"> route</w:t>
      </w:r>
      <w:r w:rsidR="009C3FE1">
        <w:rPr>
          <w:sz w:val="32"/>
          <w:szCs w:val="32"/>
        </w:rPr>
        <w:t>s</w:t>
      </w:r>
      <w:r w:rsidR="0044499C">
        <w:rPr>
          <w:sz w:val="32"/>
          <w:szCs w:val="32"/>
        </w:rPr>
        <w:t xml:space="preserve">, which leads to the center of Hanoi. </w:t>
      </w:r>
    </w:p>
    <w:p w:rsidR="008E7529" w:rsidRDefault="008E7529" w:rsidP="00C3560E">
      <w:pPr>
        <w:pStyle w:val="ListParagraph"/>
        <w:spacing w:after="0"/>
        <w:ind w:left="1800"/>
        <w:rPr>
          <w:sz w:val="32"/>
          <w:szCs w:val="32"/>
        </w:rPr>
      </w:pPr>
    </w:p>
    <w:p w:rsidR="007C558D" w:rsidRDefault="00A43E13" w:rsidP="007C558D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Explore </w:t>
      </w:r>
      <w:r w:rsidR="002967B2">
        <w:rPr>
          <w:sz w:val="32"/>
          <w:szCs w:val="32"/>
        </w:rPr>
        <w:t>r</w:t>
      </w:r>
      <w:r w:rsidR="00592C14">
        <w:rPr>
          <w:sz w:val="32"/>
          <w:szCs w:val="32"/>
        </w:rPr>
        <w:t>estaurant’s</w:t>
      </w:r>
      <w:r w:rsidR="00282641">
        <w:rPr>
          <w:sz w:val="32"/>
          <w:szCs w:val="32"/>
        </w:rPr>
        <w:t xml:space="preserve"> approached people</w:t>
      </w:r>
      <w:r w:rsidR="00360CAD">
        <w:rPr>
          <w:sz w:val="32"/>
          <w:szCs w:val="32"/>
        </w:rPr>
        <w:t>:</w:t>
      </w:r>
    </w:p>
    <w:p w:rsidR="00360CAD" w:rsidRPr="007C558D" w:rsidRDefault="00627D9E" w:rsidP="007C558D">
      <w:pPr>
        <w:pStyle w:val="ListParagraph"/>
        <w:spacing w:after="0"/>
        <w:ind w:left="1800"/>
        <w:rPr>
          <w:sz w:val="32"/>
          <w:szCs w:val="32"/>
        </w:rPr>
      </w:pPr>
      <w:r w:rsidRPr="007C558D">
        <w:rPr>
          <w:sz w:val="32"/>
          <w:szCs w:val="32"/>
        </w:rPr>
        <w:t>Orange</w:t>
      </w:r>
      <w:r w:rsidR="00E82E25" w:rsidRPr="007C558D">
        <w:rPr>
          <w:sz w:val="32"/>
          <w:szCs w:val="32"/>
        </w:rPr>
        <w:t xml:space="preserve"> points have significantly mo</w:t>
      </w:r>
      <w:r w:rsidRPr="007C558D">
        <w:rPr>
          <w:sz w:val="32"/>
          <w:szCs w:val="32"/>
        </w:rPr>
        <w:t>re approached people than blue</w:t>
      </w:r>
      <w:r w:rsidR="00E82E25" w:rsidRPr="007C558D">
        <w:rPr>
          <w:sz w:val="32"/>
          <w:szCs w:val="32"/>
        </w:rPr>
        <w:t xml:space="preserve"> ones. </w:t>
      </w:r>
      <w:r w:rsidR="00EA78E7" w:rsidRPr="007C558D">
        <w:rPr>
          <w:sz w:val="32"/>
          <w:szCs w:val="32"/>
        </w:rPr>
        <w:t xml:space="preserve">Red points are unknown. </w:t>
      </w:r>
      <w:r w:rsidR="00FC36B9" w:rsidRPr="007C558D">
        <w:rPr>
          <w:sz w:val="32"/>
          <w:szCs w:val="32"/>
        </w:rPr>
        <w:t xml:space="preserve">One can see that the competition </w:t>
      </w:r>
      <w:r w:rsidR="00D71B07" w:rsidRPr="007C558D">
        <w:rPr>
          <w:sz w:val="32"/>
          <w:szCs w:val="32"/>
        </w:rPr>
        <w:t xml:space="preserve">is rather dire. About 50% of all </w:t>
      </w:r>
      <w:r w:rsidR="000E5625" w:rsidRPr="007C558D">
        <w:rPr>
          <w:sz w:val="32"/>
          <w:szCs w:val="32"/>
        </w:rPr>
        <w:t>restaur</w:t>
      </w:r>
      <w:r w:rsidRPr="007C558D">
        <w:rPr>
          <w:sz w:val="32"/>
          <w:szCs w:val="32"/>
        </w:rPr>
        <w:t>ants in dataset are orange</w:t>
      </w:r>
      <w:r w:rsidR="00981619" w:rsidRPr="007C558D">
        <w:rPr>
          <w:sz w:val="32"/>
          <w:szCs w:val="32"/>
        </w:rPr>
        <w:t xml:space="preserve"> </w:t>
      </w:r>
      <w:r w:rsidRPr="007C558D">
        <w:rPr>
          <w:sz w:val="32"/>
          <w:szCs w:val="32"/>
        </w:rPr>
        <w:t>points, while the rest is blue</w:t>
      </w:r>
      <w:r w:rsidR="00981619" w:rsidRPr="007C558D">
        <w:rPr>
          <w:sz w:val="32"/>
          <w:szCs w:val="32"/>
        </w:rPr>
        <w:t xml:space="preserve"> </w:t>
      </w:r>
      <w:r w:rsidR="003D09D8" w:rsidRPr="007C558D">
        <w:rPr>
          <w:sz w:val="32"/>
          <w:szCs w:val="32"/>
        </w:rPr>
        <w:t xml:space="preserve">and red points. </w:t>
      </w:r>
      <w:r w:rsidRPr="007C558D">
        <w:rPr>
          <w:sz w:val="32"/>
          <w:szCs w:val="32"/>
        </w:rPr>
        <w:t>Further zoom can see that blue</w:t>
      </w:r>
      <w:r w:rsidR="00F438A1" w:rsidRPr="007C558D">
        <w:rPr>
          <w:sz w:val="32"/>
          <w:szCs w:val="32"/>
        </w:rPr>
        <w:t xml:space="preserve"> points are in </w:t>
      </w:r>
      <w:r w:rsidR="00F31067" w:rsidRPr="007C558D">
        <w:rPr>
          <w:sz w:val="32"/>
          <w:szCs w:val="32"/>
        </w:rPr>
        <w:t xml:space="preserve">very crowded zone </w:t>
      </w:r>
      <w:r w:rsidR="00176A93" w:rsidRPr="007C558D">
        <w:rPr>
          <w:sz w:val="32"/>
          <w:szCs w:val="32"/>
        </w:rPr>
        <w:t xml:space="preserve">or in too remote </w:t>
      </w:r>
      <w:r w:rsidR="00472841" w:rsidRPr="007C558D">
        <w:rPr>
          <w:sz w:val="32"/>
          <w:szCs w:val="32"/>
        </w:rPr>
        <w:t>capillari</w:t>
      </w:r>
      <w:r w:rsidR="007A1364" w:rsidRPr="007C558D">
        <w:rPr>
          <w:sz w:val="32"/>
          <w:szCs w:val="32"/>
        </w:rPr>
        <w:t xml:space="preserve">es, area. </w:t>
      </w:r>
      <w:r w:rsidR="00AA0BBE" w:rsidRPr="007C558D">
        <w:rPr>
          <w:sz w:val="32"/>
          <w:szCs w:val="32"/>
        </w:rPr>
        <w:t xml:space="preserve"> </w:t>
      </w:r>
      <w:r w:rsidR="006D30C4" w:rsidRPr="007C558D">
        <w:rPr>
          <w:sz w:val="32"/>
          <w:szCs w:val="32"/>
        </w:rPr>
        <w:t>This information has led me to deduce a variable known as</w:t>
      </w:r>
    </w:p>
    <w:p w:rsidR="00592C14" w:rsidRDefault="00191892" w:rsidP="00592C14">
      <w:pPr>
        <w:pStyle w:val="ListParagraph"/>
        <w:spacing w:after="0"/>
        <w:ind w:left="180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3D64671" wp14:editId="4E5900F1">
            <wp:simplePos x="0" y="0"/>
            <wp:positionH relativeFrom="margin">
              <wp:align>right</wp:align>
            </wp:positionH>
            <wp:positionV relativeFrom="paragraph">
              <wp:posOffset>1954530</wp:posOffset>
            </wp:positionV>
            <wp:extent cx="6858000" cy="41382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_overvie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87B">
        <w:rPr>
          <w:sz w:val="32"/>
          <w:szCs w:val="32"/>
        </w:rPr>
        <w:t xml:space="preserve">RESTAURANT_LIMIT_PER_ZONE </w:t>
      </w:r>
      <w:r w:rsidR="00516C4A">
        <w:rPr>
          <w:sz w:val="32"/>
          <w:szCs w:val="32"/>
        </w:rPr>
        <w:t xml:space="preserve">which indicates the number of restaurant allowed in a zone. </w:t>
      </w:r>
      <w:r w:rsidR="00086950">
        <w:rPr>
          <w:sz w:val="32"/>
          <w:szCs w:val="32"/>
        </w:rPr>
        <w:t xml:space="preserve">This variable mainly concerns about quantity of pops. </w:t>
      </w:r>
      <w:r w:rsidR="006A77DB">
        <w:rPr>
          <w:sz w:val="32"/>
          <w:szCs w:val="32"/>
        </w:rPr>
        <w:t xml:space="preserve">If higher </w:t>
      </w:r>
      <w:r w:rsidR="000E5DA2">
        <w:rPr>
          <w:sz w:val="32"/>
          <w:szCs w:val="32"/>
        </w:rPr>
        <w:t xml:space="preserve">than RESTAURANT_LIMIT_PER_ZONE, </w:t>
      </w:r>
      <w:r w:rsidR="004A6810">
        <w:rPr>
          <w:sz w:val="32"/>
          <w:szCs w:val="32"/>
        </w:rPr>
        <w:t xml:space="preserve">the competition will be fierce driving some out of business </w:t>
      </w:r>
      <w:r w:rsidR="00653DB7">
        <w:rPr>
          <w:sz w:val="32"/>
          <w:szCs w:val="32"/>
        </w:rPr>
        <w:t xml:space="preserve">leading to rebalancing close to RESTAURANT_LIMIT_PER_ZONE. </w:t>
      </w:r>
      <w:r w:rsidR="00AB5E1D">
        <w:rPr>
          <w:sz w:val="32"/>
          <w:szCs w:val="32"/>
        </w:rPr>
        <w:t xml:space="preserve">That’s why it is important </w:t>
      </w:r>
      <w:r w:rsidR="0018604C">
        <w:rPr>
          <w:sz w:val="32"/>
          <w:szCs w:val="32"/>
        </w:rPr>
        <w:t>to identify zone and identify the variable RESTAURANT_LIMIT_PER_ZONE</w:t>
      </w:r>
      <w:r w:rsidR="00DB2BBD">
        <w:rPr>
          <w:sz w:val="32"/>
          <w:szCs w:val="32"/>
        </w:rPr>
        <w:t>.</w:t>
      </w:r>
    </w:p>
    <w:p w:rsidR="00191892" w:rsidRDefault="00191892" w:rsidP="00592C14">
      <w:pPr>
        <w:pStyle w:val="ListParagraph"/>
        <w:spacing w:after="0"/>
        <w:ind w:left="1800"/>
        <w:rPr>
          <w:sz w:val="32"/>
          <w:szCs w:val="32"/>
        </w:rPr>
      </w:pPr>
    </w:p>
    <w:p w:rsidR="00FA30F1" w:rsidRDefault="002967B2" w:rsidP="0039291B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Explore </w:t>
      </w:r>
      <w:r w:rsidR="001E2159">
        <w:rPr>
          <w:sz w:val="32"/>
          <w:szCs w:val="32"/>
        </w:rPr>
        <w:t>preferred price range</w:t>
      </w:r>
      <w:r w:rsidR="004A65A1">
        <w:rPr>
          <w:sz w:val="32"/>
          <w:szCs w:val="32"/>
        </w:rPr>
        <w:t>:</w:t>
      </w:r>
    </w:p>
    <w:p w:rsidR="00BA4EFA" w:rsidRPr="00DF2A11" w:rsidRDefault="00781E7B" w:rsidP="00DF2A11">
      <w:pPr>
        <w:spacing w:after="0"/>
        <w:ind w:left="1440"/>
        <w:rPr>
          <w:sz w:val="32"/>
          <w:szCs w:val="32"/>
        </w:rPr>
      </w:pPr>
      <w:r w:rsidRPr="00DF2A11">
        <w:rPr>
          <w:sz w:val="32"/>
          <w:szCs w:val="32"/>
        </w:rPr>
        <w:lastRenderedPageBreak/>
        <w:t xml:space="preserve">Blue points indicate </w:t>
      </w:r>
      <w:r w:rsidR="009F1920" w:rsidRPr="00DF2A11">
        <w:rPr>
          <w:sz w:val="32"/>
          <w:szCs w:val="32"/>
        </w:rPr>
        <w:t>restaurant</w:t>
      </w:r>
      <w:r w:rsidR="001E7982" w:rsidRPr="00DF2A11">
        <w:rPr>
          <w:sz w:val="32"/>
          <w:szCs w:val="32"/>
        </w:rPr>
        <w:t>s</w:t>
      </w:r>
      <w:r w:rsidR="009F1920" w:rsidRPr="00DF2A11">
        <w:rPr>
          <w:sz w:val="32"/>
          <w:szCs w:val="32"/>
        </w:rPr>
        <w:t xml:space="preserve"> with cheap price. </w:t>
      </w:r>
      <w:r w:rsidR="00F74FEE" w:rsidRPr="00DF2A11">
        <w:rPr>
          <w:sz w:val="32"/>
          <w:szCs w:val="32"/>
        </w:rPr>
        <w:t>Orange points indicate restaurant</w:t>
      </w:r>
      <w:r w:rsidR="001E7982" w:rsidRPr="00DF2A11">
        <w:rPr>
          <w:sz w:val="32"/>
          <w:szCs w:val="32"/>
        </w:rPr>
        <w:t>s</w:t>
      </w:r>
      <w:r w:rsidR="00F74FEE" w:rsidRPr="00DF2A11">
        <w:rPr>
          <w:sz w:val="32"/>
          <w:szCs w:val="32"/>
        </w:rPr>
        <w:t xml:space="preserve"> with more expansive price. </w:t>
      </w:r>
      <w:r w:rsidR="007A56F0" w:rsidRPr="00DF2A11">
        <w:rPr>
          <w:sz w:val="32"/>
          <w:szCs w:val="32"/>
        </w:rPr>
        <w:t>Red points are unknown.</w:t>
      </w:r>
      <w:r w:rsidR="00F82F5D" w:rsidRPr="00DF2A11">
        <w:rPr>
          <w:sz w:val="32"/>
          <w:szCs w:val="32"/>
        </w:rPr>
        <w:t xml:space="preserve"> </w:t>
      </w:r>
      <w:r w:rsidR="00226FB8" w:rsidRPr="00DF2A11">
        <w:rPr>
          <w:sz w:val="32"/>
          <w:szCs w:val="32"/>
        </w:rPr>
        <w:t>Orange points reside</w:t>
      </w:r>
      <w:r w:rsidR="00035362" w:rsidRPr="00DF2A11">
        <w:rPr>
          <w:sz w:val="32"/>
          <w:szCs w:val="32"/>
        </w:rPr>
        <w:t xml:space="preserve"> mainly in areas surrounding center zone</w:t>
      </w:r>
      <w:r w:rsidR="000E0478" w:rsidRPr="00DF2A11">
        <w:rPr>
          <w:sz w:val="32"/>
          <w:szCs w:val="32"/>
        </w:rPr>
        <w:t xml:space="preserve"> and occupy</w:t>
      </w:r>
      <w:r w:rsidR="00DC7761" w:rsidRPr="00DF2A11">
        <w:rPr>
          <w:sz w:val="32"/>
          <w:szCs w:val="32"/>
        </w:rPr>
        <w:t xml:space="preserve"> a much smaller </w:t>
      </w:r>
      <w:r w:rsidR="004878A8" w:rsidRPr="00DF2A11">
        <w:rPr>
          <w:sz w:val="32"/>
          <w:szCs w:val="32"/>
        </w:rPr>
        <w:t>portion</w:t>
      </w:r>
      <w:r w:rsidR="009C07A6" w:rsidRPr="00DF2A11">
        <w:rPr>
          <w:sz w:val="32"/>
          <w:szCs w:val="32"/>
        </w:rPr>
        <w:t xml:space="preserve"> than blue points.</w:t>
      </w:r>
      <w:r w:rsidR="00480A94">
        <w:rPr>
          <w:sz w:val="32"/>
          <w:szCs w:val="32"/>
        </w:rPr>
        <w:t xml:space="preserve"> </w:t>
      </w:r>
      <w:r w:rsidR="00415046">
        <w:rPr>
          <w:sz w:val="32"/>
          <w:szCs w:val="32"/>
        </w:rPr>
        <w:t xml:space="preserve">This information has led me to variable </w:t>
      </w:r>
      <w:r w:rsidR="005A3F1E">
        <w:rPr>
          <w:sz w:val="32"/>
          <w:szCs w:val="32"/>
        </w:rPr>
        <w:t>AVG_PRICE_LIMIT_PER_ZONE.</w:t>
      </w:r>
      <w:r w:rsidR="00D62DA3">
        <w:rPr>
          <w:sz w:val="32"/>
          <w:szCs w:val="32"/>
        </w:rPr>
        <w:t xml:space="preserve"> </w:t>
      </w:r>
      <w:r w:rsidR="00A26DC3">
        <w:rPr>
          <w:sz w:val="32"/>
          <w:szCs w:val="32"/>
        </w:rPr>
        <w:t xml:space="preserve">This variable mainly concerns </w:t>
      </w:r>
      <w:r w:rsidR="00BF3919">
        <w:rPr>
          <w:sz w:val="32"/>
          <w:szCs w:val="32"/>
        </w:rPr>
        <w:t xml:space="preserve">about the quality of each pops. </w:t>
      </w:r>
      <w:r w:rsidR="001530E0">
        <w:rPr>
          <w:sz w:val="32"/>
          <w:szCs w:val="32"/>
        </w:rPr>
        <w:t>Tourists</w:t>
      </w:r>
      <w:r w:rsidR="00C7106E">
        <w:rPr>
          <w:sz w:val="32"/>
          <w:szCs w:val="32"/>
        </w:rPr>
        <w:t xml:space="preserve"> can afford much higher price than</w:t>
      </w:r>
      <w:r w:rsidR="00E261F4">
        <w:rPr>
          <w:sz w:val="32"/>
          <w:szCs w:val="32"/>
        </w:rPr>
        <w:t xml:space="preserve"> undergraduates</w:t>
      </w:r>
      <w:r w:rsidR="006D3599">
        <w:rPr>
          <w:sz w:val="32"/>
          <w:szCs w:val="32"/>
        </w:rPr>
        <w:t xml:space="preserve">. </w:t>
      </w:r>
      <w:r w:rsidR="00056360" w:rsidRPr="00DF2A11">
        <w:rPr>
          <w:sz w:val="32"/>
          <w:szCs w:val="32"/>
        </w:rPr>
        <w:t xml:space="preserve">Still, </w:t>
      </w:r>
      <w:r w:rsidR="00AD0017" w:rsidRPr="00DF2A11">
        <w:rPr>
          <w:sz w:val="32"/>
          <w:szCs w:val="32"/>
        </w:rPr>
        <w:t>it</w:t>
      </w:r>
      <w:r w:rsidR="00C32CC1" w:rsidRPr="00DF2A11">
        <w:rPr>
          <w:sz w:val="32"/>
          <w:szCs w:val="32"/>
        </w:rPr>
        <w:t xml:space="preserve"> cannot give any </w:t>
      </w:r>
      <w:r w:rsidR="00473797">
        <w:rPr>
          <w:sz w:val="32"/>
          <w:szCs w:val="32"/>
        </w:rPr>
        <w:t>significant</w:t>
      </w:r>
      <w:r w:rsidR="00C32CC1" w:rsidRPr="00DF2A11">
        <w:rPr>
          <w:sz w:val="32"/>
          <w:szCs w:val="32"/>
        </w:rPr>
        <w:t xml:space="preserve"> information</w:t>
      </w:r>
      <w:r w:rsidR="00C924CC" w:rsidRPr="00DF2A11">
        <w:rPr>
          <w:sz w:val="32"/>
          <w:szCs w:val="32"/>
        </w:rPr>
        <w:t xml:space="preserve"> than the above picture. </w:t>
      </w:r>
      <w:r w:rsidR="00812191" w:rsidRPr="00DF2A11">
        <w:rPr>
          <w:sz w:val="32"/>
          <w:szCs w:val="32"/>
        </w:rPr>
        <w:t xml:space="preserve">Henceforth, </w:t>
      </w:r>
      <w:r w:rsidR="00977A7F" w:rsidRPr="00DF2A11">
        <w:rPr>
          <w:sz w:val="32"/>
          <w:szCs w:val="32"/>
        </w:rPr>
        <w:t xml:space="preserve">deeper analysis is required to understand </w:t>
      </w:r>
      <w:r w:rsidR="00977A7F" w:rsidRPr="00DF2A11">
        <w:rPr>
          <w:sz w:val="32"/>
          <w:szCs w:val="32"/>
        </w:rPr>
        <w:t>RESTAURANT_LIMIT_PER_ZONE</w:t>
      </w:r>
      <w:r w:rsidR="00A0014F">
        <w:rPr>
          <w:sz w:val="32"/>
          <w:szCs w:val="32"/>
        </w:rPr>
        <w:t xml:space="preserve"> and AVG_PRICE_LIMIT_PER_ZONE.</w:t>
      </w:r>
    </w:p>
    <w:p w:rsidR="00F80408" w:rsidRPr="00AC7B76" w:rsidRDefault="00F80408" w:rsidP="00AC7B76">
      <w:pPr>
        <w:spacing w:after="0"/>
        <w:rPr>
          <w:sz w:val="32"/>
          <w:szCs w:val="32"/>
        </w:rPr>
      </w:pPr>
    </w:p>
    <w:p w:rsidR="004A65A1" w:rsidRPr="00F80408" w:rsidRDefault="00AF372C" w:rsidP="00F80408">
      <w:pPr>
        <w:pStyle w:val="ListParagraph"/>
        <w:spacing w:after="0"/>
        <w:ind w:left="108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E1AF02" wp14:editId="2103C8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412877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ce_overvie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7BF2" w:rsidRDefault="00F80408" w:rsidP="00F80408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Methodology</w:t>
      </w:r>
    </w:p>
    <w:p w:rsidR="006815EB" w:rsidRDefault="0028189F" w:rsidP="0028189F">
      <w:pPr>
        <w:pStyle w:val="ListParagraph"/>
        <w:spacing w:after="0"/>
        <w:ind w:left="1080"/>
        <w:rPr>
          <w:sz w:val="32"/>
          <w:szCs w:val="32"/>
        </w:rPr>
      </w:pPr>
      <w:r w:rsidRPr="0028189F">
        <w:rPr>
          <w:sz w:val="32"/>
          <w:szCs w:val="32"/>
        </w:rPr>
        <w:t>The goal is to understand which zone is most attractive to a certain types of restaurant and understand why that zone is attractive?</w:t>
      </w:r>
      <w:r w:rsidR="00192CD7">
        <w:rPr>
          <w:sz w:val="32"/>
          <w:szCs w:val="32"/>
        </w:rPr>
        <w:t xml:space="preserve"> </w:t>
      </w:r>
      <w:r w:rsidR="00593033">
        <w:rPr>
          <w:sz w:val="32"/>
          <w:szCs w:val="32"/>
        </w:rPr>
        <w:t>To have a better insight into</w:t>
      </w:r>
      <w:r w:rsidR="004F510B">
        <w:rPr>
          <w:sz w:val="32"/>
          <w:szCs w:val="32"/>
        </w:rPr>
        <w:t xml:space="preserve"> RESTAURANT_LIMIT_PER_ZONE</w:t>
      </w:r>
      <w:r w:rsidR="006815EB">
        <w:rPr>
          <w:sz w:val="32"/>
          <w:szCs w:val="32"/>
        </w:rPr>
        <w:t xml:space="preserve"> and AVG_PRICE_LIMIT_PER_ZONE</w:t>
      </w:r>
      <w:r w:rsidR="004F510B">
        <w:rPr>
          <w:sz w:val="32"/>
          <w:szCs w:val="32"/>
        </w:rPr>
        <w:t>.</w:t>
      </w:r>
      <w:r w:rsidR="003A65EC">
        <w:rPr>
          <w:sz w:val="32"/>
          <w:szCs w:val="32"/>
        </w:rPr>
        <w:t xml:space="preserve"> </w:t>
      </w:r>
    </w:p>
    <w:p w:rsidR="004752D3" w:rsidRDefault="000F14C3" w:rsidP="0028189F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>RESTAURANT_LIMIT_PER_ZONE has</w:t>
      </w:r>
      <w:r w:rsidR="004752D3">
        <w:rPr>
          <w:sz w:val="32"/>
          <w:szCs w:val="32"/>
        </w:rPr>
        <w:t>:</w:t>
      </w:r>
    </w:p>
    <w:p w:rsidR="0028189F" w:rsidRDefault="00F47757" w:rsidP="004752D3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ZONE_AREA</w:t>
      </w:r>
      <w:r w:rsidR="00DC2CF3">
        <w:rPr>
          <w:sz w:val="32"/>
          <w:szCs w:val="32"/>
        </w:rPr>
        <w:t xml:space="preserve">: indicates </w:t>
      </w:r>
      <w:r w:rsidR="00EB667A">
        <w:rPr>
          <w:sz w:val="32"/>
          <w:szCs w:val="32"/>
        </w:rPr>
        <w:t>how large a zone can be</w:t>
      </w:r>
    </w:p>
    <w:p w:rsidR="00E76360" w:rsidRDefault="00F87F6D" w:rsidP="00E76360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ZONE_FEATURES: </w:t>
      </w:r>
      <w:r w:rsidR="00390A59">
        <w:rPr>
          <w:sz w:val="32"/>
          <w:szCs w:val="32"/>
        </w:rPr>
        <w:t>indicate</w:t>
      </w:r>
      <w:r w:rsidR="0088136C">
        <w:rPr>
          <w:sz w:val="32"/>
          <w:szCs w:val="32"/>
        </w:rPr>
        <w:t>s</w:t>
      </w:r>
      <w:r w:rsidR="00390A59">
        <w:rPr>
          <w:sz w:val="32"/>
          <w:szCs w:val="32"/>
        </w:rPr>
        <w:t xml:space="preserve"> </w:t>
      </w:r>
      <w:r w:rsidR="001B4A0D">
        <w:rPr>
          <w:sz w:val="32"/>
          <w:szCs w:val="32"/>
        </w:rPr>
        <w:t xml:space="preserve">features </w:t>
      </w:r>
      <w:r w:rsidR="00F439E2">
        <w:rPr>
          <w:sz w:val="32"/>
          <w:szCs w:val="32"/>
        </w:rPr>
        <w:t>attract</w:t>
      </w:r>
      <w:r w:rsidR="001B4A0D">
        <w:rPr>
          <w:sz w:val="32"/>
          <w:szCs w:val="32"/>
        </w:rPr>
        <w:t>ing</w:t>
      </w:r>
      <w:r w:rsidR="00F439E2">
        <w:rPr>
          <w:sz w:val="32"/>
          <w:szCs w:val="32"/>
        </w:rPr>
        <w:t xml:space="preserve"> </w:t>
      </w:r>
      <w:r w:rsidR="00F93739">
        <w:rPr>
          <w:sz w:val="32"/>
          <w:szCs w:val="32"/>
        </w:rPr>
        <w:t>a large</w:t>
      </w:r>
      <w:r w:rsidR="00081391">
        <w:rPr>
          <w:sz w:val="32"/>
          <w:szCs w:val="32"/>
        </w:rPr>
        <w:t xml:space="preserve"> number of pops.</w:t>
      </w:r>
    </w:p>
    <w:p w:rsidR="00E76360" w:rsidRPr="00E76360" w:rsidRDefault="00E76360" w:rsidP="00E76360">
      <w:pPr>
        <w:spacing w:after="0"/>
        <w:ind w:left="1440"/>
        <w:rPr>
          <w:sz w:val="32"/>
          <w:szCs w:val="32"/>
        </w:rPr>
      </w:pPr>
    </w:p>
    <w:p w:rsidR="0028189F" w:rsidRDefault="000B2D18" w:rsidP="0028189F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>AVG_PRICE_LIMIT_PER_ZONE has:</w:t>
      </w:r>
    </w:p>
    <w:p w:rsidR="000B2D18" w:rsidRPr="00DC322A" w:rsidRDefault="00133F6B" w:rsidP="00DC322A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ZONE_AREA: indicates how large a zone can be</w:t>
      </w:r>
    </w:p>
    <w:p w:rsidR="00DD7F06" w:rsidRDefault="00584517" w:rsidP="00B0102C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ZONE_FEATURES: </w:t>
      </w:r>
      <w:r w:rsidR="009D56F2">
        <w:rPr>
          <w:sz w:val="32"/>
          <w:szCs w:val="32"/>
        </w:rPr>
        <w:t xml:space="preserve">indicates features </w:t>
      </w:r>
      <w:r w:rsidR="009A6C02">
        <w:rPr>
          <w:sz w:val="32"/>
          <w:szCs w:val="32"/>
        </w:rPr>
        <w:t xml:space="preserve">attracting pops of </w:t>
      </w:r>
      <w:r w:rsidR="0012189E">
        <w:rPr>
          <w:sz w:val="32"/>
          <w:szCs w:val="32"/>
        </w:rPr>
        <w:t>higher quality.</w:t>
      </w:r>
    </w:p>
    <w:p w:rsidR="00181045" w:rsidRDefault="00181045" w:rsidP="0028189F">
      <w:pPr>
        <w:pStyle w:val="ListParagraph"/>
        <w:spacing w:after="0"/>
        <w:ind w:left="1080"/>
        <w:rPr>
          <w:sz w:val="32"/>
          <w:szCs w:val="32"/>
        </w:rPr>
      </w:pPr>
    </w:p>
    <w:p w:rsidR="0028189F" w:rsidRPr="00AE0B36" w:rsidRDefault="00FF4BD3" w:rsidP="00AE0B36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For the sake of simplicity, </w:t>
      </w:r>
      <w:r w:rsidR="00AA38DE">
        <w:rPr>
          <w:sz w:val="32"/>
          <w:szCs w:val="32"/>
        </w:rPr>
        <w:t>I c</w:t>
      </w:r>
      <w:r w:rsidR="0028189F" w:rsidRPr="0028189F">
        <w:rPr>
          <w:sz w:val="32"/>
          <w:szCs w:val="32"/>
        </w:rPr>
        <w:t>hoose a kind of restaurant which is 'CAF</w:t>
      </w:r>
      <w:r w:rsidR="00AE0B36">
        <w:rPr>
          <w:sz w:val="32"/>
          <w:szCs w:val="32"/>
        </w:rPr>
        <w:t>É/DESSERT' to analyze</w:t>
      </w:r>
      <w:r w:rsidR="00395133">
        <w:rPr>
          <w:sz w:val="32"/>
          <w:szCs w:val="32"/>
        </w:rPr>
        <w:t>.</w:t>
      </w:r>
    </w:p>
    <w:p w:rsidR="0028189F" w:rsidRDefault="00922337" w:rsidP="0042274C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 will c</w:t>
      </w:r>
      <w:r w:rsidR="0028189F" w:rsidRPr="0028189F">
        <w:rPr>
          <w:sz w:val="32"/>
          <w:szCs w:val="32"/>
        </w:rPr>
        <w:t>reate</w:t>
      </w:r>
      <w:r w:rsidR="00BD578E">
        <w:rPr>
          <w:sz w:val="32"/>
          <w:szCs w:val="32"/>
        </w:rPr>
        <w:t xml:space="preserve"> a</w:t>
      </w:r>
      <w:r w:rsidR="0028189F" w:rsidRPr="0028189F">
        <w:rPr>
          <w:sz w:val="32"/>
          <w:szCs w:val="32"/>
        </w:rPr>
        <w:t xml:space="preserve"> heat</w:t>
      </w:r>
      <w:r w:rsidR="00BD578E">
        <w:rPr>
          <w:sz w:val="32"/>
          <w:szCs w:val="32"/>
        </w:rPr>
        <w:t xml:space="preserve"> </w:t>
      </w:r>
      <w:r w:rsidR="00B53833">
        <w:rPr>
          <w:sz w:val="32"/>
          <w:szCs w:val="32"/>
        </w:rPr>
        <w:t>map to focus on an area to</w:t>
      </w:r>
      <w:r w:rsidR="0028189F" w:rsidRPr="0028189F">
        <w:rPr>
          <w:sz w:val="32"/>
          <w:szCs w:val="32"/>
        </w:rPr>
        <w:t xml:space="preserve"> analyze what criteria makes it a good place</w:t>
      </w:r>
      <w:r w:rsidR="00DF22AD">
        <w:rPr>
          <w:sz w:val="32"/>
          <w:szCs w:val="32"/>
        </w:rPr>
        <w:t>.</w:t>
      </w:r>
    </w:p>
    <w:p w:rsidR="00C45512" w:rsidRDefault="00D86595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After having </w:t>
      </w:r>
      <w:r w:rsidR="00373A39">
        <w:rPr>
          <w:sz w:val="32"/>
          <w:szCs w:val="32"/>
        </w:rPr>
        <w:t>identified some deciding fact</w:t>
      </w:r>
      <w:r w:rsidR="003177CA">
        <w:rPr>
          <w:sz w:val="32"/>
          <w:szCs w:val="32"/>
        </w:rPr>
        <w:t>ors</w:t>
      </w:r>
      <w:r w:rsidR="009555D3">
        <w:rPr>
          <w:sz w:val="32"/>
          <w:szCs w:val="32"/>
        </w:rPr>
        <w:t xml:space="preserve">, I will proceed to identify area suitable for </w:t>
      </w:r>
      <w:r w:rsidR="00C15EAE">
        <w:rPr>
          <w:sz w:val="32"/>
          <w:szCs w:val="32"/>
        </w:rPr>
        <w:t xml:space="preserve">opening </w:t>
      </w:r>
      <w:r w:rsidR="00C15EAE" w:rsidRPr="0028189F">
        <w:rPr>
          <w:sz w:val="32"/>
          <w:szCs w:val="32"/>
        </w:rPr>
        <w:t>'CAF</w:t>
      </w:r>
      <w:r w:rsidR="00C15EAE">
        <w:rPr>
          <w:sz w:val="32"/>
          <w:szCs w:val="32"/>
        </w:rPr>
        <w:t>É/DESSERT'</w:t>
      </w:r>
      <w:r w:rsidR="00573FCE">
        <w:rPr>
          <w:sz w:val="32"/>
          <w:szCs w:val="32"/>
        </w:rPr>
        <w:t xml:space="preserve">. </w:t>
      </w:r>
    </w:p>
    <w:p w:rsidR="00422FDD" w:rsidRDefault="00FF5A14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 will cluster all </w:t>
      </w:r>
      <w:r w:rsidR="00E07608">
        <w:rPr>
          <w:sz w:val="32"/>
          <w:szCs w:val="32"/>
        </w:rPr>
        <w:t>‘</w:t>
      </w:r>
      <w:r w:rsidR="00E07608" w:rsidRPr="0028189F">
        <w:rPr>
          <w:sz w:val="32"/>
          <w:szCs w:val="32"/>
        </w:rPr>
        <w:t>CAF</w:t>
      </w:r>
      <w:r w:rsidR="00E07608">
        <w:rPr>
          <w:sz w:val="32"/>
          <w:szCs w:val="32"/>
        </w:rPr>
        <w:t>É/DESSERT</w:t>
      </w:r>
      <w:r w:rsidR="00E07608">
        <w:rPr>
          <w:sz w:val="32"/>
          <w:szCs w:val="32"/>
        </w:rPr>
        <w:t>’</w:t>
      </w:r>
      <w:r w:rsidR="0025065A">
        <w:rPr>
          <w:sz w:val="32"/>
          <w:szCs w:val="32"/>
        </w:rPr>
        <w:t xml:space="preserve"> </w:t>
      </w:r>
      <w:r w:rsidR="002F339E">
        <w:rPr>
          <w:sz w:val="32"/>
          <w:szCs w:val="32"/>
        </w:rPr>
        <w:t>into zones</w:t>
      </w:r>
      <w:r w:rsidR="00744094">
        <w:rPr>
          <w:sz w:val="32"/>
          <w:szCs w:val="32"/>
        </w:rPr>
        <w:t xml:space="preserve"> using DBSCAN clustering.</w:t>
      </w:r>
    </w:p>
    <w:p w:rsidR="008329B1" w:rsidRPr="008329B1" w:rsidRDefault="008329B1" w:rsidP="008329B1">
      <w:pPr>
        <w:pStyle w:val="ListParagraph"/>
        <w:spacing w:after="0"/>
        <w:ind w:left="180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EE7A891" wp14:editId="783AB7EF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6858000" cy="350964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fe_clus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0A2">
        <w:rPr>
          <w:sz w:val="32"/>
          <w:szCs w:val="32"/>
        </w:rPr>
        <w:t>Here is the map of clusters:</w:t>
      </w:r>
    </w:p>
    <w:p w:rsidR="004E20A2" w:rsidRPr="004E20A2" w:rsidRDefault="004E20A2" w:rsidP="004E20A2">
      <w:pPr>
        <w:pStyle w:val="ListParagraph"/>
        <w:spacing w:after="0"/>
        <w:ind w:left="1800"/>
        <w:rPr>
          <w:sz w:val="32"/>
          <w:szCs w:val="32"/>
        </w:rPr>
      </w:pPr>
    </w:p>
    <w:p w:rsidR="00744094" w:rsidRDefault="00744094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Find center points of those zones and proceed to </w:t>
      </w:r>
      <w:r w:rsidR="00F275E3">
        <w:rPr>
          <w:sz w:val="32"/>
          <w:szCs w:val="32"/>
        </w:rPr>
        <w:t xml:space="preserve">create a circular region </w:t>
      </w:r>
      <w:r w:rsidR="003D63A5">
        <w:rPr>
          <w:sz w:val="32"/>
          <w:szCs w:val="32"/>
        </w:rPr>
        <w:t>to identify ZONE_</w:t>
      </w:r>
      <w:r w:rsidR="00352C33">
        <w:rPr>
          <w:sz w:val="32"/>
          <w:szCs w:val="32"/>
        </w:rPr>
        <w:t>AREA.</w:t>
      </w:r>
    </w:p>
    <w:p w:rsidR="002958B8" w:rsidRDefault="005B091B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Proceed to predic</w:t>
      </w:r>
      <w:r w:rsidR="00143029">
        <w:rPr>
          <w:sz w:val="32"/>
          <w:szCs w:val="32"/>
        </w:rPr>
        <w:t xml:space="preserve">t zones with identified factors excluding clustered zones. </w:t>
      </w:r>
    </w:p>
    <w:p w:rsidR="00FC28AE" w:rsidRPr="0028189F" w:rsidRDefault="00FC28AE" w:rsidP="00FC28AE">
      <w:pPr>
        <w:pStyle w:val="ListParagraph"/>
        <w:spacing w:after="0"/>
        <w:ind w:left="1800"/>
        <w:rPr>
          <w:sz w:val="32"/>
          <w:szCs w:val="32"/>
        </w:rPr>
      </w:pPr>
    </w:p>
    <w:p w:rsidR="00DD5473" w:rsidRDefault="003D6044" w:rsidP="00DD547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Conclusion</w:t>
      </w:r>
    </w:p>
    <w:p w:rsidR="00DD5473" w:rsidRDefault="00D519F9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Heat map</w:t>
      </w:r>
      <w:r w:rsidR="00D87253" w:rsidRPr="00DD5473">
        <w:rPr>
          <w:sz w:val="32"/>
          <w:szCs w:val="32"/>
        </w:rPr>
        <w:t xml:space="preserve"> of RESTAURANT_LIMIT_PER_ZONE</w:t>
      </w:r>
      <w:r w:rsidR="000051B6" w:rsidRPr="00DD5473">
        <w:rPr>
          <w:sz w:val="32"/>
          <w:szCs w:val="32"/>
        </w:rPr>
        <w:t>:</w:t>
      </w:r>
    </w:p>
    <w:p w:rsidR="00DD5473" w:rsidRDefault="00BE3012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It disperse</w:t>
      </w:r>
      <w:r w:rsidR="006A4351" w:rsidRPr="00DD5473">
        <w:rPr>
          <w:sz w:val="32"/>
          <w:szCs w:val="32"/>
        </w:rPr>
        <w:t xml:space="preserve">s </w:t>
      </w:r>
      <w:r w:rsidR="003C1878" w:rsidRPr="00DD5473">
        <w:rPr>
          <w:sz w:val="32"/>
          <w:szCs w:val="32"/>
        </w:rPr>
        <w:t>evenly</w:t>
      </w:r>
      <w:r w:rsidR="0084394F" w:rsidRPr="00DD5473">
        <w:rPr>
          <w:sz w:val="32"/>
          <w:szCs w:val="32"/>
        </w:rPr>
        <w:t xml:space="preserve"> in developed area of </w:t>
      </w:r>
      <w:r w:rsidR="00C84FF8" w:rsidRPr="00DD5473">
        <w:rPr>
          <w:sz w:val="32"/>
          <w:szCs w:val="32"/>
        </w:rPr>
        <w:t xml:space="preserve">Ha Noi, </w:t>
      </w:r>
      <w:r w:rsidR="00CE5DF8" w:rsidRPr="00DD5473">
        <w:rPr>
          <w:sz w:val="32"/>
          <w:szCs w:val="32"/>
        </w:rPr>
        <w:t>around</w:t>
      </w:r>
      <w:r w:rsidR="00ED7218" w:rsidRPr="00DD5473">
        <w:rPr>
          <w:sz w:val="32"/>
          <w:szCs w:val="32"/>
        </w:rPr>
        <w:t xml:space="preserve"> the center </w:t>
      </w:r>
      <w:r w:rsidR="00CE5DF8" w:rsidRPr="00DD5473">
        <w:rPr>
          <w:sz w:val="32"/>
          <w:szCs w:val="32"/>
        </w:rPr>
        <w:t>and diminishes further a</w:t>
      </w:r>
      <w:r w:rsidR="00C24F53" w:rsidRPr="00DD5473">
        <w:rPr>
          <w:sz w:val="32"/>
          <w:szCs w:val="32"/>
        </w:rPr>
        <w:t xml:space="preserve">way from it. </w:t>
      </w:r>
    </w:p>
    <w:p w:rsidR="00DD5473" w:rsidRDefault="009459D6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Many</w:t>
      </w:r>
      <w:r w:rsidR="004C6DFE" w:rsidRPr="00DD5473">
        <w:rPr>
          <w:sz w:val="32"/>
          <w:szCs w:val="32"/>
        </w:rPr>
        <w:t xml:space="preserve"> café</w:t>
      </w:r>
      <w:r w:rsidR="00343448" w:rsidRPr="00DD5473">
        <w:rPr>
          <w:sz w:val="32"/>
          <w:szCs w:val="32"/>
        </w:rPr>
        <w:t>s</w:t>
      </w:r>
      <w:r w:rsidR="00D33274" w:rsidRPr="00DD5473">
        <w:rPr>
          <w:sz w:val="32"/>
          <w:szCs w:val="32"/>
        </w:rPr>
        <w:t xml:space="preserve"> concentrate</w:t>
      </w:r>
      <w:r w:rsidRPr="00DD5473">
        <w:rPr>
          <w:sz w:val="32"/>
          <w:szCs w:val="32"/>
        </w:rPr>
        <w:t xml:space="preserve"> in tourist attraction</w:t>
      </w:r>
      <w:r w:rsidR="00F950E9" w:rsidRPr="00DD5473">
        <w:rPr>
          <w:sz w:val="32"/>
          <w:szCs w:val="32"/>
        </w:rPr>
        <w:t xml:space="preserve"> zones</w:t>
      </w:r>
      <w:r w:rsidR="00D619ED" w:rsidRPr="00DD5473">
        <w:rPr>
          <w:sz w:val="32"/>
          <w:szCs w:val="32"/>
        </w:rPr>
        <w:t xml:space="preserve"> </w:t>
      </w:r>
      <w:r w:rsidR="004C6DFE" w:rsidRPr="00DD5473">
        <w:rPr>
          <w:sz w:val="32"/>
          <w:szCs w:val="32"/>
        </w:rPr>
        <w:t>which</w:t>
      </w:r>
      <w:r w:rsidR="00F950E9" w:rsidRPr="00DD5473">
        <w:rPr>
          <w:sz w:val="32"/>
          <w:szCs w:val="32"/>
        </w:rPr>
        <w:t xml:space="preserve"> </w:t>
      </w:r>
      <w:r w:rsidR="003F247A" w:rsidRPr="00DD5473">
        <w:rPr>
          <w:sz w:val="32"/>
          <w:szCs w:val="32"/>
        </w:rPr>
        <w:t xml:space="preserve">have both quantity and quality. However, these places </w:t>
      </w:r>
      <w:r w:rsidR="00416E2C" w:rsidRPr="00DD5473">
        <w:rPr>
          <w:sz w:val="32"/>
          <w:szCs w:val="32"/>
        </w:rPr>
        <w:t>will easily be</w:t>
      </w:r>
      <w:r w:rsidR="003D7C0E" w:rsidRPr="00DD5473">
        <w:rPr>
          <w:sz w:val="32"/>
          <w:szCs w:val="32"/>
        </w:rPr>
        <w:t xml:space="preserve"> noticeable by everyone </w:t>
      </w:r>
      <w:r w:rsidR="00DF76B1" w:rsidRPr="00DD5473">
        <w:rPr>
          <w:sz w:val="32"/>
          <w:szCs w:val="32"/>
        </w:rPr>
        <w:t xml:space="preserve">so I don’t consider it in here. </w:t>
      </w:r>
    </w:p>
    <w:p w:rsidR="00DD5473" w:rsidRDefault="0083334E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 xml:space="preserve">Lakes are also where </w:t>
      </w:r>
      <w:r w:rsidR="00F94243" w:rsidRPr="00DD5473">
        <w:rPr>
          <w:sz w:val="32"/>
          <w:szCs w:val="32"/>
        </w:rPr>
        <w:t xml:space="preserve">many </w:t>
      </w:r>
      <w:r w:rsidR="007A1DBF" w:rsidRPr="00DD5473">
        <w:rPr>
          <w:sz w:val="32"/>
          <w:szCs w:val="32"/>
        </w:rPr>
        <w:t>café</w:t>
      </w:r>
      <w:r w:rsidR="00CB4C08" w:rsidRPr="00DD5473">
        <w:rPr>
          <w:sz w:val="32"/>
          <w:szCs w:val="32"/>
        </w:rPr>
        <w:t xml:space="preserve">s reside </w:t>
      </w:r>
      <w:r w:rsidR="007C3ED4" w:rsidRPr="00DD5473">
        <w:rPr>
          <w:sz w:val="32"/>
          <w:szCs w:val="32"/>
        </w:rPr>
        <w:t xml:space="preserve">but only lakes surrounded by large neighborhoods </w:t>
      </w:r>
      <w:r w:rsidR="00687853" w:rsidRPr="00DD5473">
        <w:rPr>
          <w:sz w:val="32"/>
          <w:szCs w:val="32"/>
        </w:rPr>
        <w:t xml:space="preserve">that cafés thrive. </w:t>
      </w:r>
      <w:r w:rsidR="00557BE4" w:rsidRPr="00DD5473">
        <w:rPr>
          <w:sz w:val="32"/>
          <w:szCs w:val="32"/>
        </w:rPr>
        <w:t xml:space="preserve">These places are </w:t>
      </w:r>
      <w:r w:rsidR="006371D6" w:rsidRPr="00DD5473">
        <w:rPr>
          <w:sz w:val="32"/>
          <w:szCs w:val="32"/>
        </w:rPr>
        <w:t>also easily noticeable</w:t>
      </w:r>
      <w:r w:rsidR="00270A64" w:rsidRPr="00DD5473">
        <w:rPr>
          <w:sz w:val="32"/>
          <w:szCs w:val="32"/>
        </w:rPr>
        <w:t>.</w:t>
      </w:r>
    </w:p>
    <w:p w:rsidR="00DD5473" w:rsidRDefault="00B2194D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 xml:space="preserve">Apart from </w:t>
      </w:r>
      <w:r w:rsidR="004E465C" w:rsidRPr="00DD5473">
        <w:rPr>
          <w:sz w:val="32"/>
          <w:szCs w:val="32"/>
        </w:rPr>
        <w:t>those</w:t>
      </w:r>
      <w:r w:rsidR="00845BF1" w:rsidRPr="00DD5473">
        <w:rPr>
          <w:sz w:val="32"/>
          <w:szCs w:val="32"/>
        </w:rPr>
        <w:t xml:space="preserve"> traditionally famous place</w:t>
      </w:r>
      <w:r w:rsidR="00180083" w:rsidRPr="00DD5473">
        <w:rPr>
          <w:sz w:val="32"/>
          <w:szCs w:val="32"/>
        </w:rPr>
        <w:t xml:space="preserve"> that everyone knows</w:t>
      </w:r>
      <w:r w:rsidR="00845BF1" w:rsidRPr="00DD5473">
        <w:rPr>
          <w:sz w:val="32"/>
          <w:szCs w:val="32"/>
        </w:rPr>
        <w:t xml:space="preserve">, </w:t>
      </w:r>
      <w:r w:rsidR="00CD1999" w:rsidRPr="00DD5473">
        <w:rPr>
          <w:sz w:val="32"/>
          <w:szCs w:val="32"/>
        </w:rPr>
        <w:t xml:space="preserve">I also spot some places </w:t>
      </w:r>
      <w:r w:rsidR="00ED0CF0" w:rsidRPr="00DD5473">
        <w:rPr>
          <w:sz w:val="32"/>
          <w:szCs w:val="32"/>
        </w:rPr>
        <w:t xml:space="preserve">that </w:t>
      </w:r>
      <w:r w:rsidR="00535A20" w:rsidRPr="00DD5473">
        <w:rPr>
          <w:sz w:val="32"/>
          <w:szCs w:val="32"/>
        </w:rPr>
        <w:t xml:space="preserve">are out of the ordinary. </w:t>
      </w:r>
      <w:r w:rsidR="00776DFA" w:rsidRPr="00DD5473">
        <w:rPr>
          <w:sz w:val="32"/>
          <w:szCs w:val="32"/>
        </w:rPr>
        <w:t xml:space="preserve">These places don’t have </w:t>
      </w:r>
      <w:r w:rsidR="00183E0A" w:rsidRPr="00DD5473">
        <w:rPr>
          <w:sz w:val="32"/>
          <w:szCs w:val="32"/>
        </w:rPr>
        <w:t xml:space="preserve">two ZONE_FEATURES listed above. </w:t>
      </w:r>
    </w:p>
    <w:p w:rsidR="00DD5473" w:rsidRDefault="00D56735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 xml:space="preserve">On the map, I identify </w:t>
      </w:r>
      <w:r w:rsidR="00A22943" w:rsidRPr="00DD5473">
        <w:rPr>
          <w:sz w:val="32"/>
          <w:szCs w:val="32"/>
        </w:rPr>
        <w:t xml:space="preserve">a dense area which is </w:t>
      </w:r>
      <w:r w:rsidR="001D0708" w:rsidRPr="00DD5473">
        <w:rPr>
          <w:sz w:val="32"/>
          <w:szCs w:val="32"/>
        </w:rPr>
        <w:t xml:space="preserve">Đào Tấn street and </w:t>
      </w:r>
      <w:r w:rsidR="006E63D9" w:rsidRPr="00DD5473">
        <w:rPr>
          <w:sz w:val="32"/>
          <w:szCs w:val="32"/>
        </w:rPr>
        <w:t xml:space="preserve">a sparse area near it. </w:t>
      </w:r>
      <w:r w:rsidR="00815567" w:rsidRPr="00DD5473">
        <w:rPr>
          <w:sz w:val="32"/>
          <w:szCs w:val="32"/>
        </w:rPr>
        <w:t xml:space="preserve">I then go there for further investigation. </w:t>
      </w:r>
    </w:p>
    <w:p w:rsidR="00DD5473" w:rsidRDefault="00800539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Here is the conclusion:</w:t>
      </w:r>
    </w:p>
    <w:p w:rsidR="00800539" w:rsidRPr="00DD5473" w:rsidRDefault="00C61BAF" w:rsidP="00DD5473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 w:rsidRPr="00DD5473">
        <w:rPr>
          <w:sz w:val="32"/>
          <w:szCs w:val="32"/>
        </w:rPr>
        <w:t>Zones</w:t>
      </w:r>
      <w:r w:rsidR="00611ECD" w:rsidRPr="00DD5473">
        <w:rPr>
          <w:sz w:val="32"/>
          <w:szCs w:val="32"/>
        </w:rPr>
        <w:t xml:space="preserve"> that</w:t>
      </w:r>
      <w:r w:rsidR="00462754" w:rsidRPr="00DD5473">
        <w:rPr>
          <w:sz w:val="32"/>
          <w:szCs w:val="32"/>
        </w:rPr>
        <w:t xml:space="preserve"> </w:t>
      </w:r>
      <w:r w:rsidR="001C545D" w:rsidRPr="00DD5473">
        <w:rPr>
          <w:sz w:val="32"/>
          <w:szCs w:val="32"/>
        </w:rPr>
        <w:t xml:space="preserve">attract a huge number of people </w:t>
      </w:r>
      <w:r w:rsidR="00E934B3" w:rsidRPr="00DD5473">
        <w:rPr>
          <w:sz w:val="32"/>
          <w:szCs w:val="32"/>
        </w:rPr>
        <w:t xml:space="preserve">like Japanese embassy, </w:t>
      </w:r>
      <w:r w:rsidR="00DC7576" w:rsidRPr="00DD5473">
        <w:rPr>
          <w:sz w:val="32"/>
          <w:szCs w:val="32"/>
        </w:rPr>
        <w:t>office districts,</w:t>
      </w:r>
      <w:r w:rsidR="00DE4C72" w:rsidRPr="00DD5473">
        <w:rPr>
          <w:sz w:val="32"/>
          <w:szCs w:val="32"/>
        </w:rPr>
        <w:t xml:space="preserve"> </w:t>
      </w:r>
      <w:r w:rsidR="001B7BCA" w:rsidRPr="00DD5473">
        <w:rPr>
          <w:sz w:val="32"/>
          <w:szCs w:val="32"/>
        </w:rPr>
        <w:t>universiti</w:t>
      </w:r>
      <w:r w:rsidR="00AB6DCC" w:rsidRPr="00DD5473">
        <w:rPr>
          <w:sz w:val="32"/>
          <w:szCs w:val="32"/>
        </w:rPr>
        <w:t>es, factories, …</w:t>
      </w:r>
      <w:r w:rsidR="00DC7576" w:rsidRPr="00DD5473">
        <w:rPr>
          <w:sz w:val="32"/>
          <w:szCs w:val="32"/>
        </w:rPr>
        <w:t xml:space="preserve"> </w:t>
      </w:r>
    </w:p>
    <w:p w:rsidR="00F9227D" w:rsidRDefault="003E49EA" w:rsidP="00DD5473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Shape of road</w:t>
      </w:r>
      <w:r w:rsidR="001F179A">
        <w:rPr>
          <w:sz w:val="32"/>
          <w:szCs w:val="32"/>
        </w:rPr>
        <w:t xml:space="preserve"> that</w:t>
      </w:r>
      <w:r>
        <w:rPr>
          <w:sz w:val="32"/>
          <w:szCs w:val="32"/>
        </w:rPr>
        <w:t xml:space="preserve"> can</w:t>
      </w:r>
      <w:r w:rsidR="001F179A">
        <w:rPr>
          <w:sz w:val="32"/>
          <w:szCs w:val="32"/>
        </w:rPr>
        <w:t xml:space="preserve"> support easy </w:t>
      </w:r>
      <w:r w:rsidR="00601864">
        <w:rPr>
          <w:sz w:val="32"/>
          <w:szCs w:val="32"/>
        </w:rPr>
        <w:t>travel to a restaurant</w:t>
      </w:r>
    </w:p>
    <w:p w:rsidR="00902242" w:rsidRDefault="00401D6A" w:rsidP="00902242">
      <w:pPr>
        <w:pStyle w:val="ListParagraph"/>
        <w:spacing w:after="0"/>
        <w:ind w:left="2160"/>
        <w:rPr>
          <w:sz w:val="32"/>
          <w:szCs w:val="32"/>
        </w:rPr>
      </w:pPr>
      <w:r>
        <w:rPr>
          <w:sz w:val="32"/>
          <w:szCs w:val="32"/>
        </w:rPr>
        <w:t>_______|  |____|  |______|  |______</w:t>
      </w:r>
    </w:p>
    <w:p w:rsidR="009E0E3B" w:rsidRPr="009E0E3B" w:rsidRDefault="00401D6A" w:rsidP="009E0E3B">
      <w:pPr>
        <w:pStyle w:val="ListParagraph"/>
        <w:spacing w:after="0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_______     _____     ______    </w:t>
      </w:r>
      <w:r w:rsidR="009E0E3B">
        <w:rPr>
          <w:sz w:val="32"/>
          <w:szCs w:val="32"/>
        </w:rPr>
        <w:t xml:space="preserve">  ______</w:t>
      </w:r>
    </w:p>
    <w:p w:rsidR="005C1B45" w:rsidRDefault="00401D6A" w:rsidP="005C1B45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                 |  |          |  |             |  |</w:t>
      </w:r>
    </w:p>
    <w:p w:rsidR="009E0E3B" w:rsidRPr="005C1B45" w:rsidRDefault="009E0E3B" w:rsidP="005C1B45">
      <w:pPr>
        <w:pStyle w:val="ListParagraph"/>
        <w:spacing w:after="0"/>
        <w:ind w:left="1800"/>
        <w:rPr>
          <w:sz w:val="32"/>
          <w:szCs w:val="32"/>
        </w:rPr>
      </w:pPr>
      <w:r w:rsidRPr="005C1B45">
        <w:rPr>
          <w:sz w:val="32"/>
          <w:szCs w:val="32"/>
        </w:rPr>
        <w:t xml:space="preserve">This type of road is much better than </w:t>
      </w:r>
    </w:p>
    <w:p w:rsidR="009E0E3B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>__________________________________</w:t>
      </w:r>
    </w:p>
    <w:p w:rsidR="009E0E3B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>__________________________________</w:t>
      </w:r>
    </w:p>
    <w:p w:rsidR="009E0E3B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</w:p>
    <w:p w:rsidR="009E0E3B" w:rsidRDefault="00AA7A0B" w:rsidP="00A570D7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That’s why in newly developed zone, </w:t>
      </w:r>
      <w:r w:rsidR="00750C64">
        <w:rPr>
          <w:sz w:val="32"/>
          <w:szCs w:val="32"/>
        </w:rPr>
        <w:t xml:space="preserve">the second type of road </w:t>
      </w:r>
      <w:r w:rsidR="00A9233B">
        <w:rPr>
          <w:sz w:val="32"/>
          <w:szCs w:val="32"/>
        </w:rPr>
        <w:t xml:space="preserve">is dominant </w:t>
      </w:r>
      <w:r w:rsidR="00592697">
        <w:rPr>
          <w:sz w:val="32"/>
          <w:szCs w:val="32"/>
        </w:rPr>
        <w:t>and therefore have less concentrated area</w:t>
      </w:r>
      <w:r w:rsidR="007527D6">
        <w:rPr>
          <w:sz w:val="32"/>
          <w:szCs w:val="32"/>
        </w:rPr>
        <w:t xml:space="preserve"> </w:t>
      </w:r>
      <w:r w:rsidR="00B20BBE">
        <w:rPr>
          <w:sz w:val="32"/>
          <w:szCs w:val="32"/>
        </w:rPr>
        <w:t>than in old imperial city zone</w:t>
      </w:r>
      <w:r w:rsidR="00415BB2">
        <w:rPr>
          <w:sz w:val="32"/>
          <w:szCs w:val="32"/>
        </w:rPr>
        <w:t xml:space="preserve">, which the </w:t>
      </w:r>
      <w:r w:rsidR="007C780A">
        <w:rPr>
          <w:sz w:val="32"/>
          <w:szCs w:val="32"/>
        </w:rPr>
        <w:t>first type of road is dominant.</w:t>
      </w:r>
    </w:p>
    <w:p w:rsidR="009E0E3B" w:rsidRPr="00A570D7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</w:p>
    <w:p w:rsidR="006C46CD" w:rsidRPr="008D52F2" w:rsidRDefault="009E0E3B" w:rsidP="008D52F2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7E053AF" wp14:editId="53F74B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41363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fe_overvi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A19" w:rsidRDefault="00205856" w:rsidP="00205856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Future Prediction</w:t>
      </w:r>
    </w:p>
    <w:p w:rsidR="000C0179" w:rsidRDefault="00FC769F" w:rsidP="00205856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>Due to lack of ZONE_FEATURES data needed to teach model to make prediction, I will have to rely on the map to make</w:t>
      </w:r>
      <w:r w:rsidR="000C0179">
        <w:rPr>
          <w:sz w:val="32"/>
          <w:szCs w:val="32"/>
        </w:rPr>
        <w:t xml:space="preserve"> prediction</w:t>
      </w:r>
    </w:p>
    <w:p w:rsidR="00B75C10" w:rsidRDefault="007228CC" w:rsidP="00B75C10">
      <w:pPr>
        <w:pStyle w:val="ListParagraph"/>
        <w:spacing w:after="0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AB8476C" wp14:editId="7A98BB0B">
            <wp:simplePos x="0" y="0"/>
            <wp:positionH relativeFrom="margin">
              <wp:align>center</wp:align>
            </wp:positionH>
            <wp:positionV relativeFrom="paragraph">
              <wp:posOffset>842645</wp:posOffset>
            </wp:positionV>
            <wp:extent cx="5127625" cy="30911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nh_cong_la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56B">
        <w:rPr>
          <w:sz w:val="32"/>
          <w:szCs w:val="32"/>
        </w:rPr>
        <w:t>As in the second and third p</w:t>
      </w:r>
      <w:r w:rsidR="00EB2A8A">
        <w:rPr>
          <w:sz w:val="32"/>
          <w:szCs w:val="32"/>
        </w:rPr>
        <w:t>icture, we</w:t>
      </w:r>
      <w:r w:rsidR="00791078" w:rsidRPr="00EB2A8A">
        <w:rPr>
          <w:sz w:val="32"/>
          <w:szCs w:val="32"/>
        </w:rPr>
        <w:t xml:space="preserve"> have learned that t</w:t>
      </w:r>
      <w:r w:rsidR="00030A2A" w:rsidRPr="00EB2A8A">
        <w:rPr>
          <w:sz w:val="32"/>
          <w:szCs w:val="32"/>
        </w:rPr>
        <w:t>he center region is packed with caf</w:t>
      </w:r>
      <w:r w:rsidR="001F25D8">
        <w:rPr>
          <w:sz w:val="32"/>
          <w:szCs w:val="32"/>
        </w:rPr>
        <w:t xml:space="preserve">és and the competition is high. </w:t>
      </w:r>
      <w:r w:rsidR="006A47AC">
        <w:rPr>
          <w:sz w:val="32"/>
          <w:szCs w:val="32"/>
        </w:rPr>
        <w:t xml:space="preserve">Based on picture 4, </w:t>
      </w:r>
      <w:r w:rsidR="001F25D8">
        <w:rPr>
          <w:sz w:val="32"/>
          <w:szCs w:val="32"/>
        </w:rPr>
        <w:t>I look for zone with low density of Café</w:t>
      </w:r>
      <w:r w:rsidR="00CC1CFE">
        <w:rPr>
          <w:sz w:val="32"/>
          <w:szCs w:val="32"/>
        </w:rPr>
        <w:t xml:space="preserve"> displayed on the map</w:t>
      </w:r>
      <w:r w:rsidR="00D47493">
        <w:rPr>
          <w:sz w:val="32"/>
          <w:szCs w:val="32"/>
        </w:rPr>
        <w:t>.</w:t>
      </w:r>
      <w:r w:rsidR="00731B14">
        <w:rPr>
          <w:sz w:val="32"/>
          <w:szCs w:val="32"/>
        </w:rPr>
        <w:t xml:space="preserve"> In the </w:t>
      </w:r>
      <w:r w:rsidR="006A3D5A">
        <w:rPr>
          <w:sz w:val="32"/>
          <w:szCs w:val="32"/>
        </w:rPr>
        <w:t>below</w:t>
      </w:r>
      <w:r w:rsidR="00731B14">
        <w:rPr>
          <w:sz w:val="32"/>
          <w:szCs w:val="32"/>
        </w:rPr>
        <w:t xml:space="preserve"> </w:t>
      </w:r>
      <w:r w:rsidR="00731B14">
        <w:rPr>
          <w:sz w:val="32"/>
          <w:szCs w:val="32"/>
        </w:rPr>
        <w:lastRenderedPageBreak/>
        <w:t xml:space="preserve">picture, </w:t>
      </w:r>
      <w:r w:rsidR="00DB3B69">
        <w:rPr>
          <w:sz w:val="32"/>
          <w:szCs w:val="32"/>
        </w:rPr>
        <w:t xml:space="preserve">it has an advantage which is a lake. </w:t>
      </w:r>
      <w:r w:rsidR="00985474">
        <w:rPr>
          <w:sz w:val="32"/>
          <w:szCs w:val="32"/>
        </w:rPr>
        <w:t>However, It</w:t>
      </w:r>
      <w:r w:rsidR="000340FD">
        <w:rPr>
          <w:sz w:val="32"/>
          <w:szCs w:val="32"/>
        </w:rPr>
        <w:t>s</w:t>
      </w:r>
      <w:r w:rsidR="00EF5A78">
        <w:rPr>
          <w:sz w:val="32"/>
          <w:szCs w:val="32"/>
        </w:rPr>
        <w:t xml:space="preserve"> disadvantage</w:t>
      </w:r>
      <w:r w:rsidR="00CC32D4">
        <w:rPr>
          <w:sz w:val="32"/>
          <w:szCs w:val="32"/>
        </w:rPr>
        <w:t>s are</w:t>
      </w:r>
      <w:r w:rsidR="00770D6F">
        <w:rPr>
          <w:sz w:val="32"/>
          <w:szCs w:val="32"/>
        </w:rPr>
        <w:t xml:space="preserve"> too great. </w:t>
      </w:r>
      <w:r w:rsidR="0085175A">
        <w:rPr>
          <w:sz w:val="32"/>
          <w:szCs w:val="32"/>
        </w:rPr>
        <w:t xml:space="preserve">The road </w:t>
      </w:r>
      <w:r w:rsidR="009B064C">
        <w:rPr>
          <w:sz w:val="32"/>
          <w:szCs w:val="32"/>
        </w:rPr>
        <w:t>a</w:t>
      </w:r>
      <w:r w:rsidR="0085175A">
        <w:rPr>
          <w:sz w:val="32"/>
          <w:szCs w:val="32"/>
        </w:rPr>
        <w:t xml:space="preserve">round the lake is so sparse, </w:t>
      </w:r>
      <w:r w:rsidR="0060596E">
        <w:rPr>
          <w:sz w:val="32"/>
          <w:szCs w:val="32"/>
        </w:rPr>
        <w:t xml:space="preserve">and the </w:t>
      </w:r>
      <w:r w:rsidR="00D45041">
        <w:rPr>
          <w:sz w:val="32"/>
          <w:szCs w:val="32"/>
        </w:rPr>
        <w:t xml:space="preserve">road surrounding </w:t>
      </w:r>
      <w:r w:rsidR="007F370D">
        <w:rPr>
          <w:sz w:val="32"/>
          <w:szCs w:val="32"/>
        </w:rPr>
        <w:t xml:space="preserve">it </w:t>
      </w:r>
      <w:r w:rsidR="00862CF8">
        <w:rPr>
          <w:sz w:val="32"/>
          <w:szCs w:val="32"/>
        </w:rPr>
        <w:t xml:space="preserve">is </w:t>
      </w:r>
      <w:r w:rsidR="008E24BF">
        <w:rPr>
          <w:sz w:val="32"/>
          <w:szCs w:val="32"/>
        </w:rPr>
        <w:t xml:space="preserve">the second type of road which discourages </w:t>
      </w:r>
      <w:r w:rsidR="00FB4588">
        <w:rPr>
          <w:sz w:val="32"/>
          <w:szCs w:val="32"/>
        </w:rPr>
        <w:t>easy travel. It doesn’t have a hu</w:t>
      </w:r>
      <w:r w:rsidR="006A3D5A">
        <w:rPr>
          <w:sz w:val="32"/>
          <w:szCs w:val="32"/>
        </w:rPr>
        <w:t>ge population zone around</w:t>
      </w:r>
      <w:r w:rsidR="00BC2E97">
        <w:rPr>
          <w:sz w:val="32"/>
          <w:szCs w:val="32"/>
        </w:rPr>
        <w:t xml:space="preserve"> it. </w:t>
      </w:r>
      <w:r w:rsidR="009B5812">
        <w:rPr>
          <w:sz w:val="32"/>
          <w:szCs w:val="32"/>
        </w:rPr>
        <w:t xml:space="preserve">This place has a small RESTAURANT_LIMIT_PER_ZONE. </w:t>
      </w:r>
      <w:r w:rsidR="002D1A29">
        <w:rPr>
          <w:sz w:val="32"/>
          <w:szCs w:val="32"/>
        </w:rPr>
        <w:t xml:space="preserve">I would not open a café in this area. </w:t>
      </w:r>
    </w:p>
    <w:p w:rsidR="006422C3" w:rsidRDefault="00443C93" w:rsidP="00B75C10">
      <w:pPr>
        <w:pStyle w:val="ListParagraph"/>
        <w:spacing w:after="0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56291BC" wp14:editId="217D9F82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5614670" cy="3398520"/>
            <wp:effectExtent l="0" t="0" r="508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n_quan_lak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2C3">
        <w:rPr>
          <w:sz w:val="32"/>
          <w:szCs w:val="32"/>
        </w:rPr>
        <w:t>Here is another picture of a good potential place:</w:t>
      </w:r>
    </w:p>
    <w:p w:rsidR="006422C3" w:rsidRDefault="006422C3" w:rsidP="00B75C10">
      <w:pPr>
        <w:pStyle w:val="ListParagraph"/>
        <w:spacing w:after="0"/>
        <w:ind w:left="1080"/>
        <w:rPr>
          <w:sz w:val="32"/>
          <w:szCs w:val="32"/>
        </w:rPr>
      </w:pPr>
    </w:p>
    <w:p w:rsidR="006F7D4F" w:rsidRDefault="00E37F8C" w:rsidP="00B75C10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It’s Văn Quán lake, </w:t>
      </w:r>
      <w:r w:rsidR="00C15653">
        <w:rPr>
          <w:sz w:val="32"/>
          <w:szCs w:val="32"/>
        </w:rPr>
        <w:t xml:space="preserve">surround it are two universities, </w:t>
      </w:r>
      <w:r w:rsidR="00277F86">
        <w:rPr>
          <w:sz w:val="32"/>
          <w:szCs w:val="32"/>
        </w:rPr>
        <w:t xml:space="preserve">a huge population zone. It also has </w:t>
      </w:r>
      <w:r w:rsidR="004C0F96">
        <w:rPr>
          <w:sz w:val="32"/>
          <w:szCs w:val="32"/>
        </w:rPr>
        <w:t xml:space="preserve">the second type of road which allows easy travel. </w:t>
      </w:r>
      <w:r w:rsidR="002E3EE5">
        <w:rPr>
          <w:sz w:val="32"/>
          <w:szCs w:val="32"/>
        </w:rPr>
        <w:t xml:space="preserve">This is a place that I would like to open </w:t>
      </w:r>
      <w:r w:rsidR="00984967">
        <w:rPr>
          <w:sz w:val="32"/>
          <w:szCs w:val="32"/>
        </w:rPr>
        <w:t>a café</w:t>
      </w:r>
      <w:r w:rsidR="00321AB5">
        <w:rPr>
          <w:sz w:val="32"/>
          <w:szCs w:val="32"/>
        </w:rPr>
        <w:t>.</w:t>
      </w:r>
      <w:bookmarkStart w:id="0" w:name="_GoBack"/>
      <w:bookmarkEnd w:id="0"/>
    </w:p>
    <w:p w:rsidR="00EF1ABF" w:rsidRDefault="00EF1ABF" w:rsidP="00B75C10">
      <w:pPr>
        <w:pStyle w:val="ListParagraph"/>
        <w:spacing w:after="0"/>
        <w:ind w:left="1080"/>
        <w:rPr>
          <w:sz w:val="32"/>
          <w:szCs w:val="32"/>
        </w:rPr>
      </w:pPr>
    </w:p>
    <w:p w:rsidR="00B75C10" w:rsidRPr="00B75C10" w:rsidRDefault="00B75C10" w:rsidP="00B75C10">
      <w:pPr>
        <w:pStyle w:val="ListParagraph"/>
        <w:spacing w:after="0"/>
        <w:ind w:left="1080"/>
        <w:rPr>
          <w:sz w:val="32"/>
          <w:szCs w:val="32"/>
        </w:rPr>
      </w:pPr>
    </w:p>
    <w:sectPr w:rsidR="00B75C10" w:rsidRPr="00B75C10" w:rsidSect="00DB2E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855"/>
    <w:multiLevelType w:val="hybridMultilevel"/>
    <w:tmpl w:val="044AFB68"/>
    <w:lvl w:ilvl="0" w:tplc="00D072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1366A2"/>
    <w:multiLevelType w:val="hybridMultilevel"/>
    <w:tmpl w:val="72DE4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974FA"/>
    <w:multiLevelType w:val="hybridMultilevel"/>
    <w:tmpl w:val="6BE21D98"/>
    <w:lvl w:ilvl="0" w:tplc="D93696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D15454"/>
    <w:multiLevelType w:val="hybridMultilevel"/>
    <w:tmpl w:val="42E24E5C"/>
    <w:lvl w:ilvl="0" w:tplc="6C1A7E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A4428"/>
    <w:multiLevelType w:val="hybridMultilevel"/>
    <w:tmpl w:val="26A02350"/>
    <w:lvl w:ilvl="0" w:tplc="9AECB89E">
      <w:start w:val="6"/>
      <w:numFmt w:val="bullet"/>
      <w:lvlText w:val="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302892"/>
    <w:multiLevelType w:val="hybridMultilevel"/>
    <w:tmpl w:val="6A420226"/>
    <w:lvl w:ilvl="0" w:tplc="EE28F5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075F54"/>
    <w:multiLevelType w:val="hybridMultilevel"/>
    <w:tmpl w:val="9040945C"/>
    <w:lvl w:ilvl="0" w:tplc="1EE6C9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0C5382F"/>
    <w:multiLevelType w:val="hybridMultilevel"/>
    <w:tmpl w:val="7FDEE148"/>
    <w:lvl w:ilvl="0" w:tplc="B7C0DBBC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9AC4585"/>
    <w:multiLevelType w:val="hybridMultilevel"/>
    <w:tmpl w:val="FA40163C"/>
    <w:lvl w:ilvl="0" w:tplc="8BC217B0">
      <w:start w:val="6"/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594"/>
    <w:rsid w:val="00003BB4"/>
    <w:rsid w:val="000051B6"/>
    <w:rsid w:val="00016BB9"/>
    <w:rsid w:val="00020CE5"/>
    <w:rsid w:val="000275ED"/>
    <w:rsid w:val="00030A2A"/>
    <w:rsid w:val="000311E7"/>
    <w:rsid w:val="00033A19"/>
    <w:rsid w:val="000340FD"/>
    <w:rsid w:val="00035362"/>
    <w:rsid w:val="000356E8"/>
    <w:rsid w:val="000366CB"/>
    <w:rsid w:val="0003720B"/>
    <w:rsid w:val="000446FF"/>
    <w:rsid w:val="00051508"/>
    <w:rsid w:val="00054B8D"/>
    <w:rsid w:val="000555C0"/>
    <w:rsid w:val="00056360"/>
    <w:rsid w:val="000609B0"/>
    <w:rsid w:val="00061185"/>
    <w:rsid w:val="00061DB5"/>
    <w:rsid w:val="000621C2"/>
    <w:rsid w:val="00065B5C"/>
    <w:rsid w:val="00066FCA"/>
    <w:rsid w:val="00070191"/>
    <w:rsid w:val="0007797E"/>
    <w:rsid w:val="00081391"/>
    <w:rsid w:val="00082D55"/>
    <w:rsid w:val="00086950"/>
    <w:rsid w:val="000872D7"/>
    <w:rsid w:val="00094DA0"/>
    <w:rsid w:val="000956FF"/>
    <w:rsid w:val="000B2D18"/>
    <w:rsid w:val="000C0179"/>
    <w:rsid w:val="000C3223"/>
    <w:rsid w:val="000D23EC"/>
    <w:rsid w:val="000D4E8C"/>
    <w:rsid w:val="000E0478"/>
    <w:rsid w:val="000E5625"/>
    <w:rsid w:val="000E5DA2"/>
    <w:rsid w:val="000F14C3"/>
    <w:rsid w:val="00102287"/>
    <w:rsid w:val="00111E22"/>
    <w:rsid w:val="00115349"/>
    <w:rsid w:val="0012031E"/>
    <w:rsid w:val="0012189E"/>
    <w:rsid w:val="00121BF1"/>
    <w:rsid w:val="00133575"/>
    <w:rsid w:val="00133F6B"/>
    <w:rsid w:val="0014170D"/>
    <w:rsid w:val="00143029"/>
    <w:rsid w:val="00146815"/>
    <w:rsid w:val="001530E0"/>
    <w:rsid w:val="00162AE8"/>
    <w:rsid w:val="00165C62"/>
    <w:rsid w:val="00176A93"/>
    <w:rsid w:val="00180083"/>
    <w:rsid w:val="001807E7"/>
    <w:rsid w:val="00181045"/>
    <w:rsid w:val="001816BF"/>
    <w:rsid w:val="00182E3E"/>
    <w:rsid w:val="00183E0A"/>
    <w:rsid w:val="00185079"/>
    <w:rsid w:val="0018570C"/>
    <w:rsid w:val="0018604C"/>
    <w:rsid w:val="00191892"/>
    <w:rsid w:val="00192CD7"/>
    <w:rsid w:val="0019302F"/>
    <w:rsid w:val="001A147B"/>
    <w:rsid w:val="001A229E"/>
    <w:rsid w:val="001B079D"/>
    <w:rsid w:val="001B2442"/>
    <w:rsid w:val="001B4097"/>
    <w:rsid w:val="001B4A0D"/>
    <w:rsid w:val="001B7793"/>
    <w:rsid w:val="001B7AA9"/>
    <w:rsid w:val="001B7BCA"/>
    <w:rsid w:val="001C3E6C"/>
    <w:rsid w:val="001C545D"/>
    <w:rsid w:val="001D0708"/>
    <w:rsid w:val="001D2F3C"/>
    <w:rsid w:val="001D641E"/>
    <w:rsid w:val="001E1DA3"/>
    <w:rsid w:val="001E1FAF"/>
    <w:rsid w:val="001E2159"/>
    <w:rsid w:val="001E5E0A"/>
    <w:rsid w:val="001E68A0"/>
    <w:rsid w:val="001E6DF2"/>
    <w:rsid w:val="001E7982"/>
    <w:rsid w:val="001F179A"/>
    <w:rsid w:val="001F25D8"/>
    <w:rsid w:val="001F43C2"/>
    <w:rsid w:val="001F47FC"/>
    <w:rsid w:val="00205856"/>
    <w:rsid w:val="00206900"/>
    <w:rsid w:val="00210228"/>
    <w:rsid w:val="002106F4"/>
    <w:rsid w:val="00210E75"/>
    <w:rsid w:val="00212821"/>
    <w:rsid w:val="00223914"/>
    <w:rsid w:val="0022503A"/>
    <w:rsid w:val="00225C99"/>
    <w:rsid w:val="00226FB8"/>
    <w:rsid w:val="00230957"/>
    <w:rsid w:val="0023140E"/>
    <w:rsid w:val="00235B3B"/>
    <w:rsid w:val="00236A64"/>
    <w:rsid w:val="00237663"/>
    <w:rsid w:val="00242BC4"/>
    <w:rsid w:val="00244836"/>
    <w:rsid w:val="0024611B"/>
    <w:rsid w:val="0025065A"/>
    <w:rsid w:val="00270A64"/>
    <w:rsid w:val="00273CA7"/>
    <w:rsid w:val="00276EFA"/>
    <w:rsid w:val="00277F86"/>
    <w:rsid w:val="0028189F"/>
    <w:rsid w:val="00282641"/>
    <w:rsid w:val="002836FE"/>
    <w:rsid w:val="00284472"/>
    <w:rsid w:val="00285029"/>
    <w:rsid w:val="002870BD"/>
    <w:rsid w:val="002958B8"/>
    <w:rsid w:val="002967B2"/>
    <w:rsid w:val="00297D3A"/>
    <w:rsid w:val="002A5641"/>
    <w:rsid w:val="002A5FF0"/>
    <w:rsid w:val="002C29B6"/>
    <w:rsid w:val="002D043B"/>
    <w:rsid w:val="002D10D3"/>
    <w:rsid w:val="002D1A29"/>
    <w:rsid w:val="002E23EE"/>
    <w:rsid w:val="002E3EE5"/>
    <w:rsid w:val="002E7A84"/>
    <w:rsid w:val="002F339E"/>
    <w:rsid w:val="002F4C62"/>
    <w:rsid w:val="00301F66"/>
    <w:rsid w:val="0031009D"/>
    <w:rsid w:val="00310FB2"/>
    <w:rsid w:val="003177CA"/>
    <w:rsid w:val="00321AB5"/>
    <w:rsid w:val="003231EB"/>
    <w:rsid w:val="00326A1B"/>
    <w:rsid w:val="0033408D"/>
    <w:rsid w:val="00337CBB"/>
    <w:rsid w:val="00340AB6"/>
    <w:rsid w:val="00343448"/>
    <w:rsid w:val="00343F49"/>
    <w:rsid w:val="003470F2"/>
    <w:rsid w:val="00351ACD"/>
    <w:rsid w:val="00352C33"/>
    <w:rsid w:val="00353952"/>
    <w:rsid w:val="00360CAD"/>
    <w:rsid w:val="003613A6"/>
    <w:rsid w:val="0037124C"/>
    <w:rsid w:val="00373A39"/>
    <w:rsid w:val="00382147"/>
    <w:rsid w:val="00383471"/>
    <w:rsid w:val="0038737E"/>
    <w:rsid w:val="00390A59"/>
    <w:rsid w:val="0039291B"/>
    <w:rsid w:val="00395133"/>
    <w:rsid w:val="00396DA2"/>
    <w:rsid w:val="003A0716"/>
    <w:rsid w:val="003A65EC"/>
    <w:rsid w:val="003B0E82"/>
    <w:rsid w:val="003B2A44"/>
    <w:rsid w:val="003C0300"/>
    <w:rsid w:val="003C039E"/>
    <w:rsid w:val="003C1878"/>
    <w:rsid w:val="003C2F62"/>
    <w:rsid w:val="003D09D8"/>
    <w:rsid w:val="003D3796"/>
    <w:rsid w:val="003D3A53"/>
    <w:rsid w:val="003D6044"/>
    <w:rsid w:val="003D63A5"/>
    <w:rsid w:val="003D7C0E"/>
    <w:rsid w:val="003E3AC1"/>
    <w:rsid w:val="003E3F30"/>
    <w:rsid w:val="003E49EA"/>
    <w:rsid w:val="003E5382"/>
    <w:rsid w:val="003F247A"/>
    <w:rsid w:val="003F4AAA"/>
    <w:rsid w:val="003F59C0"/>
    <w:rsid w:val="00400ACF"/>
    <w:rsid w:val="00401D6A"/>
    <w:rsid w:val="0040689E"/>
    <w:rsid w:val="00415046"/>
    <w:rsid w:val="00415BB2"/>
    <w:rsid w:val="00416C40"/>
    <w:rsid w:val="00416E2C"/>
    <w:rsid w:val="0042274C"/>
    <w:rsid w:val="00422FDD"/>
    <w:rsid w:val="00436E00"/>
    <w:rsid w:val="0043778D"/>
    <w:rsid w:val="0044159D"/>
    <w:rsid w:val="004420CB"/>
    <w:rsid w:val="00443C93"/>
    <w:rsid w:val="00443D37"/>
    <w:rsid w:val="0044499C"/>
    <w:rsid w:val="004562B5"/>
    <w:rsid w:val="00461E72"/>
    <w:rsid w:val="00462754"/>
    <w:rsid w:val="00470C7F"/>
    <w:rsid w:val="00471E76"/>
    <w:rsid w:val="00472841"/>
    <w:rsid w:val="00473797"/>
    <w:rsid w:val="004752D3"/>
    <w:rsid w:val="0047667E"/>
    <w:rsid w:val="00480A94"/>
    <w:rsid w:val="004851E4"/>
    <w:rsid w:val="004878A8"/>
    <w:rsid w:val="004A09A4"/>
    <w:rsid w:val="004A1AA3"/>
    <w:rsid w:val="004A1C8A"/>
    <w:rsid w:val="004A29FE"/>
    <w:rsid w:val="004A65A1"/>
    <w:rsid w:val="004A6810"/>
    <w:rsid w:val="004B0340"/>
    <w:rsid w:val="004C0F96"/>
    <w:rsid w:val="004C376A"/>
    <w:rsid w:val="004C65C2"/>
    <w:rsid w:val="004C6DFE"/>
    <w:rsid w:val="004C7623"/>
    <w:rsid w:val="004D71C6"/>
    <w:rsid w:val="004E08B0"/>
    <w:rsid w:val="004E20A2"/>
    <w:rsid w:val="004E465C"/>
    <w:rsid w:val="004E5DAA"/>
    <w:rsid w:val="004E7A8A"/>
    <w:rsid w:val="004F510B"/>
    <w:rsid w:val="004F7FF8"/>
    <w:rsid w:val="00503FA4"/>
    <w:rsid w:val="00506643"/>
    <w:rsid w:val="00516C4A"/>
    <w:rsid w:val="005328CA"/>
    <w:rsid w:val="00533ECC"/>
    <w:rsid w:val="00535A20"/>
    <w:rsid w:val="005476BA"/>
    <w:rsid w:val="00557958"/>
    <w:rsid w:val="00557BE4"/>
    <w:rsid w:val="0056490A"/>
    <w:rsid w:val="005666AB"/>
    <w:rsid w:val="0057153F"/>
    <w:rsid w:val="00573526"/>
    <w:rsid w:val="00573FCE"/>
    <w:rsid w:val="00575B5C"/>
    <w:rsid w:val="00580F40"/>
    <w:rsid w:val="00584517"/>
    <w:rsid w:val="00586469"/>
    <w:rsid w:val="00590113"/>
    <w:rsid w:val="005905EF"/>
    <w:rsid w:val="00592697"/>
    <w:rsid w:val="00592C14"/>
    <w:rsid w:val="00593033"/>
    <w:rsid w:val="0059623D"/>
    <w:rsid w:val="005A3F1E"/>
    <w:rsid w:val="005B0836"/>
    <w:rsid w:val="005B091B"/>
    <w:rsid w:val="005C1B45"/>
    <w:rsid w:val="005C241C"/>
    <w:rsid w:val="005C4FE5"/>
    <w:rsid w:val="005D43AF"/>
    <w:rsid w:val="005D484A"/>
    <w:rsid w:val="005D6A67"/>
    <w:rsid w:val="005F6E4C"/>
    <w:rsid w:val="00601864"/>
    <w:rsid w:val="0060596E"/>
    <w:rsid w:val="00606D13"/>
    <w:rsid w:val="00610408"/>
    <w:rsid w:val="00611ECD"/>
    <w:rsid w:val="0062186C"/>
    <w:rsid w:val="006274EC"/>
    <w:rsid w:val="00627D9E"/>
    <w:rsid w:val="00630EAF"/>
    <w:rsid w:val="00631234"/>
    <w:rsid w:val="00633340"/>
    <w:rsid w:val="00633821"/>
    <w:rsid w:val="0063474B"/>
    <w:rsid w:val="00635B05"/>
    <w:rsid w:val="00636AE7"/>
    <w:rsid w:val="006371D6"/>
    <w:rsid w:val="006422C3"/>
    <w:rsid w:val="00646C3E"/>
    <w:rsid w:val="00650AB4"/>
    <w:rsid w:val="00650F48"/>
    <w:rsid w:val="00653DB7"/>
    <w:rsid w:val="00660571"/>
    <w:rsid w:val="006650F6"/>
    <w:rsid w:val="00671B63"/>
    <w:rsid w:val="0067707A"/>
    <w:rsid w:val="006815EB"/>
    <w:rsid w:val="006840D9"/>
    <w:rsid w:val="00685C54"/>
    <w:rsid w:val="00687853"/>
    <w:rsid w:val="0069042D"/>
    <w:rsid w:val="00691A21"/>
    <w:rsid w:val="006A0253"/>
    <w:rsid w:val="006A1C56"/>
    <w:rsid w:val="006A1EFE"/>
    <w:rsid w:val="006A33FF"/>
    <w:rsid w:val="006A3D5A"/>
    <w:rsid w:val="006A4351"/>
    <w:rsid w:val="006A45BE"/>
    <w:rsid w:val="006A475B"/>
    <w:rsid w:val="006A47AC"/>
    <w:rsid w:val="006A6771"/>
    <w:rsid w:val="006A77DB"/>
    <w:rsid w:val="006B65C8"/>
    <w:rsid w:val="006C07A4"/>
    <w:rsid w:val="006C46CD"/>
    <w:rsid w:val="006D0A0E"/>
    <w:rsid w:val="006D1CF8"/>
    <w:rsid w:val="006D30C4"/>
    <w:rsid w:val="006D3599"/>
    <w:rsid w:val="006E1086"/>
    <w:rsid w:val="006E63D9"/>
    <w:rsid w:val="006E64A7"/>
    <w:rsid w:val="006F0841"/>
    <w:rsid w:val="006F399A"/>
    <w:rsid w:val="006F3B5F"/>
    <w:rsid w:val="006F48CE"/>
    <w:rsid w:val="006F6FB2"/>
    <w:rsid w:val="006F706F"/>
    <w:rsid w:val="006F72DF"/>
    <w:rsid w:val="006F7D25"/>
    <w:rsid w:val="006F7D4F"/>
    <w:rsid w:val="007023A3"/>
    <w:rsid w:val="00717208"/>
    <w:rsid w:val="007228CC"/>
    <w:rsid w:val="00724A14"/>
    <w:rsid w:val="0072688B"/>
    <w:rsid w:val="00727ECD"/>
    <w:rsid w:val="00731B14"/>
    <w:rsid w:val="00735B53"/>
    <w:rsid w:val="00744094"/>
    <w:rsid w:val="0074500A"/>
    <w:rsid w:val="00750C64"/>
    <w:rsid w:val="00751B87"/>
    <w:rsid w:val="007527D6"/>
    <w:rsid w:val="00752889"/>
    <w:rsid w:val="007569EB"/>
    <w:rsid w:val="00760170"/>
    <w:rsid w:val="00770D6F"/>
    <w:rsid w:val="00776DFA"/>
    <w:rsid w:val="00781754"/>
    <w:rsid w:val="00781E7B"/>
    <w:rsid w:val="00785ACD"/>
    <w:rsid w:val="00791078"/>
    <w:rsid w:val="007A1364"/>
    <w:rsid w:val="007A1DBF"/>
    <w:rsid w:val="007A41FF"/>
    <w:rsid w:val="007A56F0"/>
    <w:rsid w:val="007A5C3B"/>
    <w:rsid w:val="007A6365"/>
    <w:rsid w:val="007B5647"/>
    <w:rsid w:val="007B5F7A"/>
    <w:rsid w:val="007B6437"/>
    <w:rsid w:val="007C0912"/>
    <w:rsid w:val="007C3ED4"/>
    <w:rsid w:val="007C558D"/>
    <w:rsid w:val="007C6A96"/>
    <w:rsid w:val="007C729C"/>
    <w:rsid w:val="007C780A"/>
    <w:rsid w:val="007E0318"/>
    <w:rsid w:val="007E4F4A"/>
    <w:rsid w:val="007E5B8A"/>
    <w:rsid w:val="007E6A70"/>
    <w:rsid w:val="007F08BB"/>
    <w:rsid w:val="007F370D"/>
    <w:rsid w:val="00800539"/>
    <w:rsid w:val="0080185C"/>
    <w:rsid w:val="00801EB7"/>
    <w:rsid w:val="00802804"/>
    <w:rsid w:val="008044FC"/>
    <w:rsid w:val="00812191"/>
    <w:rsid w:val="00815567"/>
    <w:rsid w:val="008166EB"/>
    <w:rsid w:val="00820C45"/>
    <w:rsid w:val="0082245E"/>
    <w:rsid w:val="00824A49"/>
    <w:rsid w:val="00826519"/>
    <w:rsid w:val="00830FC3"/>
    <w:rsid w:val="008329B1"/>
    <w:rsid w:val="0083334E"/>
    <w:rsid w:val="0084394F"/>
    <w:rsid w:val="00843EFE"/>
    <w:rsid w:val="0084481F"/>
    <w:rsid w:val="00844C8F"/>
    <w:rsid w:val="00845867"/>
    <w:rsid w:val="00845BF1"/>
    <w:rsid w:val="008510CF"/>
    <w:rsid w:val="0085175A"/>
    <w:rsid w:val="0085436D"/>
    <w:rsid w:val="0085479F"/>
    <w:rsid w:val="00862CF8"/>
    <w:rsid w:val="00871084"/>
    <w:rsid w:val="0087196A"/>
    <w:rsid w:val="008721FE"/>
    <w:rsid w:val="008729C8"/>
    <w:rsid w:val="008751A3"/>
    <w:rsid w:val="0088136C"/>
    <w:rsid w:val="0088417F"/>
    <w:rsid w:val="0088475E"/>
    <w:rsid w:val="00886E83"/>
    <w:rsid w:val="0089668D"/>
    <w:rsid w:val="008A0797"/>
    <w:rsid w:val="008B1A57"/>
    <w:rsid w:val="008B32AD"/>
    <w:rsid w:val="008C4CD6"/>
    <w:rsid w:val="008C544E"/>
    <w:rsid w:val="008C63A1"/>
    <w:rsid w:val="008D52F2"/>
    <w:rsid w:val="008E24BF"/>
    <w:rsid w:val="008E5D43"/>
    <w:rsid w:val="008E6D6D"/>
    <w:rsid w:val="008E7529"/>
    <w:rsid w:val="008F3CF4"/>
    <w:rsid w:val="008F4FB7"/>
    <w:rsid w:val="00902242"/>
    <w:rsid w:val="00902594"/>
    <w:rsid w:val="00912283"/>
    <w:rsid w:val="00920FCE"/>
    <w:rsid w:val="00922337"/>
    <w:rsid w:val="00922C6A"/>
    <w:rsid w:val="009459D6"/>
    <w:rsid w:val="009555D3"/>
    <w:rsid w:val="00955B9E"/>
    <w:rsid w:val="009673D7"/>
    <w:rsid w:val="009676E7"/>
    <w:rsid w:val="00967839"/>
    <w:rsid w:val="00970C51"/>
    <w:rsid w:val="0097379E"/>
    <w:rsid w:val="00977A7F"/>
    <w:rsid w:val="00981619"/>
    <w:rsid w:val="00983979"/>
    <w:rsid w:val="00984967"/>
    <w:rsid w:val="00985474"/>
    <w:rsid w:val="009854BA"/>
    <w:rsid w:val="00985975"/>
    <w:rsid w:val="00985C24"/>
    <w:rsid w:val="00992DE9"/>
    <w:rsid w:val="009975BB"/>
    <w:rsid w:val="009A28CC"/>
    <w:rsid w:val="009A3288"/>
    <w:rsid w:val="009A3CFA"/>
    <w:rsid w:val="009A6C02"/>
    <w:rsid w:val="009A6EAD"/>
    <w:rsid w:val="009B0256"/>
    <w:rsid w:val="009B064C"/>
    <w:rsid w:val="009B1AD3"/>
    <w:rsid w:val="009B1DC2"/>
    <w:rsid w:val="009B2E6E"/>
    <w:rsid w:val="009B33B2"/>
    <w:rsid w:val="009B5812"/>
    <w:rsid w:val="009B5E08"/>
    <w:rsid w:val="009B627E"/>
    <w:rsid w:val="009B7DBB"/>
    <w:rsid w:val="009C07A6"/>
    <w:rsid w:val="009C3FE1"/>
    <w:rsid w:val="009D33BE"/>
    <w:rsid w:val="009D56F2"/>
    <w:rsid w:val="009D753E"/>
    <w:rsid w:val="009D7E9E"/>
    <w:rsid w:val="009E0E3B"/>
    <w:rsid w:val="009E1B64"/>
    <w:rsid w:val="009F1920"/>
    <w:rsid w:val="009F5C82"/>
    <w:rsid w:val="00A0014F"/>
    <w:rsid w:val="00A01E8F"/>
    <w:rsid w:val="00A0640F"/>
    <w:rsid w:val="00A14399"/>
    <w:rsid w:val="00A146A6"/>
    <w:rsid w:val="00A21661"/>
    <w:rsid w:val="00A22943"/>
    <w:rsid w:val="00A26DC3"/>
    <w:rsid w:val="00A33B9E"/>
    <w:rsid w:val="00A43E13"/>
    <w:rsid w:val="00A510F6"/>
    <w:rsid w:val="00A51DD5"/>
    <w:rsid w:val="00A563C7"/>
    <w:rsid w:val="00A570D7"/>
    <w:rsid w:val="00A60B30"/>
    <w:rsid w:val="00A73F57"/>
    <w:rsid w:val="00A75443"/>
    <w:rsid w:val="00A767A8"/>
    <w:rsid w:val="00A76FF1"/>
    <w:rsid w:val="00A77889"/>
    <w:rsid w:val="00A81748"/>
    <w:rsid w:val="00A865E8"/>
    <w:rsid w:val="00A9233B"/>
    <w:rsid w:val="00A92D7A"/>
    <w:rsid w:val="00A92EE0"/>
    <w:rsid w:val="00A96A53"/>
    <w:rsid w:val="00A97E2C"/>
    <w:rsid w:val="00AA0BBE"/>
    <w:rsid w:val="00AA378F"/>
    <w:rsid w:val="00AA38DE"/>
    <w:rsid w:val="00AA4173"/>
    <w:rsid w:val="00AA4179"/>
    <w:rsid w:val="00AA7A0B"/>
    <w:rsid w:val="00AB1064"/>
    <w:rsid w:val="00AB5E1D"/>
    <w:rsid w:val="00AB6990"/>
    <w:rsid w:val="00AB6DCC"/>
    <w:rsid w:val="00AC7B76"/>
    <w:rsid w:val="00AC7F99"/>
    <w:rsid w:val="00AD0017"/>
    <w:rsid w:val="00AD0661"/>
    <w:rsid w:val="00AD1D13"/>
    <w:rsid w:val="00AD44ED"/>
    <w:rsid w:val="00AD5075"/>
    <w:rsid w:val="00AE0B36"/>
    <w:rsid w:val="00AE143C"/>
    <w:rsid w:val="00AE28FA"/>
    <w:rsid w:val="00AE472B"/>
    <w:rsid w:val="00AE66D6"/>
    <w:rsid w:val="00AF372C"/>
    <w:rsid w:val="00B0102C"/>
    <w:rsid w:val="00B02EB5"/>
    <w:rsid w:val="00B05219"/>
    <w:rsid w:val="00B071E8"/>
    <w:rsid w:val="00B10765"/>
    <w:rsid w:val="00B10FA0"/>
    <w:rsid w:val="00B16B5D"/>
    <w:rsid w:val="00B20BBE"/>
    <w:rsid w:val="00B2194D"/>
    <w:rsid w:val="00B32CFA"/>
    <w:rsid w:val="00B34AFD"/>
    <w:rsid w:val="00B35895"/>
    <w:rsid w:val="00B36093"/>
    <w:rsid w:val="00B37124"/>
    <w:rsid w:val="00B45DBC"/>
    <w:rsid w:val="00B476A1"/>
    <w:rsid w:val="00B53833"/>
    <w:rsid w:val="00B64AE7"/>
    <w:rsid w:val="00B65846"/>
    <w:rsid w:val="00B661DD"/>
    <w:rsid w:val="00B661F9"/>
    <w:rsid w:val="00B718B9"/>
    <w:rsid w:val="00B7196A"/>
    <w:rsid w:val="00B71EDD"/>
    <w:rsid w:val="00B74214"/>
    <w:rsid w:val="00B75C10"/>
    <w:rsid w:val="00B76FCD"/>
    <w:rsid w:val="00B82C45"/>
    <w:rsid w:val="00B84053"/>
    <w:rsid w:val="00B85265"/>
    <w:rsid w:val="00B85371"/>
    <w:rsid w:val="00B85E5F"/>
    <w:rsid w:val="00B8669B"/>
    <w:rsid w:val="00B87C31"/>
    <w:rsid w:val="00B94909"/>
    <w:rsid w:val="00B964C2"/>
    <w:rsid w:val="00BA41A0"/>
    <w:rsid w:val="00BA4EFA"/>
    <w:rsid w:val="00BB504F"/>
    <w:rsid w:val="00BB74B0"/>
    <w:rsid w:val="00BC096D"/>
    <w:rsid w:val="00BC287B"/>
    <w:rsid w:val="00BC2E97"/>
    <w:rsid w:val="00BC4BC7"/>
    <w:rsid w:val="00BD2F8D"/>
    <w:rsid w:val="00BD4219"/>
    <w:rsid w:val="00BD578E"/>
    <w:rsid w:val="00BE3012"/>
    <w:rsid w:val="00BE7462"/>
    <w:rsid w:val="00BF3919"/>
    <w:rsid w:val="00C15653"/>
    <w:rsid w:val="00C15EAE"/>
    <w:rsid w:val="00C17117"/>
    <w:rsid w:val="00C175A7"/>
    <w:rsid w:val="00C21AE5"/>
    <w:rsid w:val="00C24F53"/>
    <w:rsid w:val="00C257BE"/>
    <w:rsid w:val="00C32C59"/>
    <w:rsid w:val="00C32CC1"/>
    <w:rsid w:val="00C3560E"/>
    <w:rsid w:val="00C379AB"/>
    <w:rsid w:val="00C45512"/>
    <w:rsid w:val="00C52290"/>
    <w:rsid w:val="00C60DC8"/>
    <w:rsid w:val="00C60F07"/>
    <w:rsid w:val="00C61AD9"/>
    <w:rsid w:val="00C61BAF"/>
    <w:rsid w:val="00C62E3C"/>
    <w:rsid w:val="00C64C50"/>
    <w:rsid w:val="00C67A10"/>
    <w:rsid w:val="00C7106E"/>
    <w:rsid w:val="00C74E67"/>
    <w:rsid w:val="00C7556B"/>
    <w:rsid w:val="00C75628"/>
    <w:rsid w:val="00C777E7"/>
    <w:rsid w:val="00C77D36"/>
    <w:rsid w:val="00C8306F"/>
    <w:rsid w:val="00C84FF8"/>
    <w:rsid w:val="00C85A81"/>
    <w:rsid w:val="00C924CC"/>
    <w:rsid w:val="00C938AB"/>
    <w:rsid w:val="00C954FD"/>
    <w:rsid w:val="00C967A4"/>
    <w:rsid w:val="00C9771E"/>
    <w:rsid w:val="00C97D7C"/>
    <w:rsid w:val="00CA4310"/>
    <w:rsid w:val="00CA7295"/>
    <w:rsid w:val="00CB1FB3"/>
    <w:rsid w:val="00CB3CBE"/>
    <w:rsid w:val="00CB4C08"/>
    <w:rsid w:val="00CB50D3"/>
    <w:rsid w:val="00CB791A"/>
    <w:rsid w:val="00CC1CFE"/>
    <w:rsid w:val="00CC32D4"/>
    <w:rsid w:val="00CC7489"/>
    <w:rsid w:val="00CD1999"/>
    <w:rsid w:val="00CD35AD"/>
    <w:rsid w:val="00CD3A16"/>
    <w:rsid w:val="00CD3AF5"/>
    <w:rsid w:val="00CD5F2D"/>
    <w:rsid w:val="00CD698D"/>
    <w:rsid w:val="00CE10EF"/>
    <w:rsid w:val="00CE4DD5"/>
    <w:rsid w:val="00CE5DF8"/>
    <w:rsid w:val="00CF22F5"/>
    <w:rsid w:val="00D050FB"/>
    <w:rsid w:val="00D112BE"/>
    <w:rsid w:val="00D11BCB"/>
    <w:rsid w:val="00D14A74"/>
    <w:rsid w:val="00D15C92"/>
    <w:rsid w:val="00D26E0F"/>
    <w:rsid w:val="00D309FF"/>
    <w:rsid w:val="00D32544"/>
    <w:rsid w:val="00D33274"/>
    <w:rsid w:val="00D33B9E"/>
    <w:rsid w:val="00D45041"/>
    <w:rsid w:val="00D47493"/>
    <w:rsid w:val="00D519F9"/>
    <w:rsid w:val="00D51F36"/>
    <w:rsid w:val="00D54BD3"/>
    <w:rsid w:val="00D56475"/>
    <w:rsid w:val="00D56735"/>
    <w:rsid w:val="00D619ED"/>
    <w:rsid w:val="00D62DA3"/>
    <w:rsid w:val="00D6383E"/>
    <w:rsid w:val="00D67793"/>
    <w:rsid w:val="00D71B07"/>
    <w:rsid w:val="00D730C8"/>
    <w:rsid w:val="00D74EE9"/>
    <w:rsid w:val="00D76A19"/>
    <w:rsid w:val="00D8283F"/>
    <w:rsid w:val="00D85F75"/>
    <w:rsid w:val="00D86595"/>
    <w:rsid w:val="00D87253"/>
    <w:rsid w:val="00D946A7"/>
    <w:rsid w:val="00D96CE7"/>
    <w:rsid w:val="00DA05A9"/>
    <w:rsid w:val="00DA4E51"/>
    <w:rsid w:val="00DB2BBD"/>
    <w:rsid w:val="00DB2EC6"/>
    <w:rsid w:val="00DB3B69"/>
    <w:rsid w:val="00DB7749"/>
    <w:rsid w:val="00DC2CF3"/>
    <w:rsid w:val="00DC322A"/>
    <w:rsid w:val="00DC7576"/>
    <w:rsid w:val="00DC7761"/>
    <w:rsid w:val="00DD108C"/>
    <w:rsid w:val="00DD5473"/>
    <w:rsid w:val="00DD7D30"/>
    <w:rsid w:val="00DD7F06"/>
    <w:rsid w:val="00DE4C72"/>
    <w:rsid w:val="00DE522F"/>
    <w:rsid w:val="00DE7BF2"/>
    <w:rsid w:val="00DF1355"/>
    <w:rsid w:val="00DF2234"/>
    <w:rsid w:val="00DF22AD"/>
    <w:rsid w:val="00DF2A11"/>
    <w:rsid w:val="00DF76B1"/>
    <w:rsid w:val="00E00845"/>
    <w:rsid w:val="00E07608"/>
    <w:rsid w:val="00E13AB5"/>
    <w:rsid w:val="00E17D64"/>
    <w:rsid w:val="00E21341"/>
    <w:rsid w:val="00E25981"/>
    <w:rsid w:val="00E261F4"/>
    <w:rsid w:val="00E27071"/>
    <w:rsid w:val="00E27EEA"/>
    <w:rsid w:val="00E34F00"/>
    <w:rsid w:val="00E36B4F"/>
    <w:rsid w:val="00E37F89"/>
    <w:rsid w:val="00E37F8C"/>
    <w:rsid w:val="00E42A88"/>
    <w:rsid w:val="00E4706F"/>
    <w:rsid w:val="00E472D8"/>
    <w:rsid w:val="00E518E2"/>
    <w:rsid w:val="00E52769"/>
    <w:rsid w:val="00E659E5"/>
    <w:rsid w:val="00E70C59"/>
    <w:rsid w:val="00E74EBF"/>
    <w:rsid w:val="00E76360"/>
    <w:rsid w:val="00E82E25"/>
    <w:rsid w:val="00E8626A"/>
    <w:rsid w:val="00E8690E"/>
    <w:rsid w:val="00E934B3"/>
    <w:rsid w:val="00E949D0"/>
    <w:rsid w:val="00E97B19"/>
    <w:rsid w:val="00EA5AA0"/>
    <w:rsid w:val="00EA75CF"/>
    <w:rsid w:val="00EA78E7"/>
    <w:rsid w:val="00EB0219"/>
    <w:rsid w:val="00EB2A8A"/>
    <w:rsid w:val="00EB3DBE"/>
    <w:rsid w:val="00EB5C11"/>
    <w:rsid w:val="00EB667A"/>
    <w:rsid w:val="00EC0500"/>
    <w:rsid w:val="00EC51FB"/>
    <w:rsid w:val="00EC5728"/>
    <w:rsid w:val="00EC6C2F"/>
    <w:rsid w:val="00ED0CF0"/>
    <w:rsid w:val="00ED5C01"/>
    <w:rsid w:val="00ED5CC2"/>
    <w:rsid w:val="00ED7218"/>
    <w:rsid w:val="00EE0C90"/>
    <w:rsid w:val="00EE7176"/>
    <w:rsid w:val="00EE71D5"/>
    <w:rsid w:val="00EF1ABF"/>
    <w:rsid w:val="00EF5A78"/>
    <w:rsid w:val="00F132DF"/>
    <w:rsid w:val="00F17A10"/>
    <w:rsid w:val="00F2087A"/>
    <w:rsid w:val="00F241C9"/>
    <w:rsid w:val="00F27000"/>
    <w:rsid w:val="00F275E3"/>
    <w:rsid w:val="00F31067"/>
    <w:rsid w:val="00F31F1A"/>
    <w:rsid w:val="00F3674C"/>
    <w:rsid w:val="00F438A1"/>
    <w:rsid w:val="00F439E2"/>
    <w:rsid w:val="00F47757"/>
    <w:rsid w:val="00F62CC9"/>
    <w:rsid w:val="00F649FC"/>
    <w:rsid w:val="00F7170B"/>
    <w:rsid w:val="00F72883"/>
    <w:rsid w:val="00F73956"/>
    <w:rsid w:val="00F74FEE"/>
    <w:rsid w:val="00F75EF0"/>
    <w:rsid w:val="00F80408"/>
    <w:rsid w:val="00F82F5D"/>
    <w:rsid w:val="00F87F6D"/>
    <w:rsid w:val="00F9227D"/>
    <w:rsid w:val="00F93739"/>
    <w:rsid w:val="00F9419A"/>
    <w:rsid w:val="00F94243"/>
    <w:rsid w:val="00F950E9"/>
    <w:rsid w:val="00F9589F"/>
    <w:rsid w:val="00F97CBA"/>
    <w:rsid w:val="00FA30F1"/>
    <w:rsid w:val="00FB0380"/>
    <w:rsid w:val="00FB4588"/>
    <w:rsid w:val="00FB5118"/>
    <w:rsid w:val="00FC0D62"/>
    <w:rsid w:val="00FC28AE"/>
    <w:rsid w:val="00FC36B9"/>
    <w:rsid w:val="00FC44A9"/>
    <w:rsid w:val="00FC6919"/>
    <w:rsid w:val="00FC769F"/>
    <w:rsid w:val="00FD0857"/>
    <w:rsid w:val="00FD0F59"/>
    <w:rsid w:val="00FE5B9E"/>
    <w:rsid w:val="00FF4AAE"/>
    <w:rsid w:val="00FF4BD3"/>
    <w:rsid w:val="00FF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95FB"/>
  <w15:chartTrackingRefBased/>
  <w15:docId w15:val="{A20F15D1-C2F9-4E5A-82E4-282BEFBE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03FA4"/>
  </w:style>
  <w:style w:type="character" w:customStyle="1" w:styleId="DateChar">
    <w:name w:val="Date Char"/>
    <w:basedOn w:val="DefaultParagraphFont"/>
    <w:link w:val="Date"/>
    <w:uiPriority w:val="99"/>
    <w:semiHidden/>
    <w:rsid w:val="00503FA4"/>
  </w:style>
  <w:style w:type="paragraph" w:styleId="ListParagraph">
    <w:name w:val="List Paragraph"/>
    <w:basedOn w:val="Normal"/>
    <w:uiPriority w:val="34"/>
    <w:qFormat/>
    <w:rsid w:val="00503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1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4481</TotalTime>
  <Pages>10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Thế Vinh</dc:creator>
  <cp:keywords/>
  <dc:description/>
  <cp:lastModifiedBy>Nguyễn Thế Vinh</cp:lastModifiedBy>
  <cp:revision>905</cp:revision>
  <dcterms:created xsi:type="dcterms:W3CDTF">2020-03-13T23:10:00Z</dcterms:created>
  <dcterms:modified xsi:type="dcterms:W3CDTF">2020-04-01T03:16:00Z</dcterms:modified>
</cp:coreProperties>
</file>