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92C90" w14:textId="585B3D27" w:rsidR="008D720A" w:rsidRDefault="00C00FF2">
      <w:r>
        <w:rPr>
          <w:rFonts w:hint="eastAsia"/>
        </w:rPr>
        <w:t>E</w:t>
      </w:r>
      <w:r>
        <w:t>NGG1340 Computer Programming II Module 0</w:t>
      </w:r>
    </w:p>
    <w:p w14:paraId="3F45DB75" w14:textId="1482D944" w:rsidR="00C00FF2" w:rsidRDefault="00C00FF2">
      <w:r>
        <w:t>Ng Ho Lam (3035687649) E</w:t>
      </w:r>
      <w:r>
        <w:rPr>
          <w:rFonts w:hint="eastAsia"/>
        </w:rPr>
        <w:t>l</w:t>
      </w:r>
      <w:r>
        <w:t>ecE Yr 2</w:t>
      </w:r>
    </w:p>
    <w:p w14:paraId="75A0BAB2" w14:textId="77777777" w:rsidR="00C00FF2" w:rsidRDefault="00C00FF2"/>
    <w:p w14:paraId="0E6C1AA7" w14:textId="6D8B532C" w:rsidR="00C00FF2" w:rsidRDefault="00C00FF2">
      <w:r>
        <w:rPr>
          <w:rFonts w:hint="eastAsia"/>
        </w:rPr>
        <w:t>T</w:t>
      </w:r>
      <w:r>
        <w:t>ask 1:</w:t>
      </w:r>
    </w:p>
    <w:p w14:paraId="2767139A" w14:textId="2832B8C4" w:rsidR="00C00FF2" w:rsidRDefault="00C00FF2">
      <w:r>
        <w:rPr>
          <w:rFonts w:hint="eastAsia"/>
        </w:rPr>
        <w:t>C</w:t>
      </w:r>
      <w:r>
        <w:t xml:space="preserve">S Username is </w:t>
      </w:r>
      <w:r w:rsidRPr="00C00FF2">
        <w:t>h3568764</w:t>
      </w:r>
      <w:r>
        <w:t>.</w:t>
      </w:r>
    </w:p>
    <w:p w14:paraId="3CE6FCE3" w14:textId="04806776" w:rsidR="00C00FF2" w:rsidRDefault="00C00FF2"/>
    <w:p w14:paraId="4D0DC8EC" w14:textId="6FA6291E" w:rsidR="00C00FF2" w:rsidRDefault="00C00FF2">
      <w:r>
        <w:rPr>
          <w:rFonts w:hint="eastAsia"/>
        </w:rPr>
        <w:t>T</w:t>
      </w:r>
      <w:r>
        <w:t>ask 2:</w:t>
      </w:r>
    </w:p>
    <w:p w14:paraId="548468F8" w14:textId="13CCECA7" w:rsidR="00C00FF2" w:rsidRDefault="00C00FF2">
      <w:r>
        <w:rPr>
          <w:rFonts w:hint="eastAsia"/>
        </w:rPr>
        <w:t>X</w:t>
      </w:r>
      <w:r>
        <w:t>2GO</w:t>
      </w:r>
    </w:p>
    <w:p w14:paraId="28E7B899" w14:textId="5F516BCD" w:rsidR="00C00FF2" w:rsidRDefault="00C00FF2">
      <w:r w:rsidRPr="00C00FF2">
        <w:drawing>
          <wp:inline distT="0" distB="0" distL="0" distR="0" wp14:anchorId="17B4ED81" wp14:editId="54BC8544">
            <wp:extent cx="5274310" cy="41122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791A" w14:textId="3D107F63" w:rsidR="00C00FF2" w:rsidRDefault="00C00FF2"/>
    <w:p w14:paraId="3CF3CA56" w14:textId="40A0EA73" w:rsidR="00C00FF2" w:rsidRDefault="00C00FF2">
      <w:r>
        <w:rPr>
          <w:rFonts w:hint="eastAsia"/>
        </w:rPr>
        <w:t>S</w:t>
      </w:r>
      <w:r>
        <w:t xml:space="preserve">SH: </w:t>
      </w:r>
    </w:p>
    <w:p w14:paraId="3EED3BBB" w14:textId="6AC1D03B" w:rsidR="00AC2D1A" w:rsidRDefault="00C00FF2">
      <w:r>
        <w:rPr>
          <w:rFonts w:hint="eastAsia"/>
        </w:rPr>
        <w:t>I</w:t>
      </w:r>
      <w:r>
        <w:t xml:space="preserve"> am able to observe the terminal print out the </w:t>
      </w:r>
      <w:r w:rsidR="00AC2D1A">
        <w:t>day of week, the current month and day, the current Hong Kong Time and the year 2021 after inputting “date”. “</w:t>
      </w:r>
      <w:r w:rsidR="00AC2D1A" w:rsidRPr="00AC2D1A">
        <w:t>Fri Jan 22 12:27:09 HKT 2021</w:t>
      </w:r>
      <w:r w:rsidR="00AC2D1A">
        <w:t>” to be exact.</w:t>
      </w:r>
    </w:p>
    <w:p w14:paraId="285E550E" w14:textId="77777777" w:rsidR="00AC2D1A" w:rsidRDefault="00AC2D1A">
      <w:pPr>
        <w:widowControl/>
      </w:pPr>
      <w:r>
        <w:br w:type="page"/>
      </w:r>
    </w:p>
    <w:p w14:paraId="36E42DE7" w14:textId="56B43E44" w:rsidR="00AC2D1A" w:rsidRDefault="00AC2D1A">
      <w:pPr>
        <w:rPr>
          <w:rFonts w:hint="eastAsia"/>
        </w:rPr>
      </w:pPr>
      <w:r>
        <w:rPr>
          <w:rFonts w:hint="eastAsia"/>
        </w:rPr>
        <w:lastRenderedPageBreak/>
        <w:t>S</w:t>
      </w:r>
      <w:r>
        <w:t>FTP:</w:t>
      </w:r>
      <w:r>
        <w:br/>
      </w:r>
      <w:r w:rsidRPr="00AC2D1A">
        <w:drawing>
          <wp:inline distT="0" distB="0" distL="0" distR="0" wp14:anchorId="5BC596E9" wp14:editId="1C0EBF9F">
            <wp:extent cx="5274310" cy="41935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D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F2"/>
    <w:rsid w:val="008D720A"/>
    <w:rsid w:val="00AC2D1A"/>
    <w:rsid w:val="00C00A0E"/>
    <w:rsid w:val="00C0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A415"/>
  <w15:chartTrackingRefBased/>
  <w15:docId w15:val="{4CB823B8-812E-4B81-9756-56924D3B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James</dc:creator>
  <cp:keywords/>
  <dc:description/>
  <cp:lastModifiedBy>Ng James</cp:lastModifiedBy>
  <cp:revision>1</cp:revision>
  <dcterms:created xsi:type="dcterms:W3CDTF">2021-01-22T04:12:00Z</dcterms:created>
  <dcterms:modified xsi:type="dcterms:W3CDTF">2021-01-22T04:38:00Z</dcterms:modified>
</cp:coreProperties>
</file>