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868F7" w14:textId="77777777" w:rsidR="0047228B" w:rsidRDefault="00C537BD">
      <w:pPr>
        <w:rPr>
          <w:b/>
          <w:bCs/>
        </w:rPr>
      </w:pPr>
      <w:r w:rsidRPr="007B764C">
        <w:rPr>
          <w:b/>
          <w:bCs/>
        </w:rPr>
        <w:t xml:space="preserve">Link </w:t>
      </w:r>
      <w:proofErr w:type="spellStart"/>
      <w:r w:rsidRPr="007B764C">
        <w:rPr>
          <w:b/>
          <w:bCs/>
        </w:rPr>
        <w:t>figma</w:t>
      </w:r>
      <w:proofErr w:type="spellEnd"/>
      <w:r w:rsidRPr="007B764C">
        <w:rPr>
          <w:b/>
          <w:bCs/>
        </w:rPr>
        <w:t>:</w:t>
      </w:r>
    </w:p>
    <w:p w14:paraId="5C9ABA65" w14:textId="07AF4B88" w:rsidR="00FD665E" w:rsidRPr="007B764C" w:rsidRDefault="005B4CAD">
      <w:pPr>
        <w:rPr>
          <w:b/>
          <w:bCs/>
        </w:rPr>
      </w:pPr>
      <w:hyperlink r:id="rId5" w:history="1">
        <w:r w:rsidRPr="00EA63C2">
          <w:rPr>
            <w:rStyle w:val="Hyperlink"/>
            <w:b/>
            <w:bCs/>
          </w:rPr>
          <w:t>https://www.figma.com/design/8hqR6WNFK5aGxtHxotjmEE/Untitled?node-id=0-1&amp;t=Aw1iAYqSRUiBkXrr-1</w:t>
        </w:r>
      </w:hyperlink>
    </w:p>
    <w:p w14:paraId="43226BFF" w14:textId="65090844" w:rsidR="00C537BD" w:rsidRPr="007B764C" w:rsidRDefault="00C537BD">
      <w:pPr>
        <w:rPr>
          <w:b/>
          <w:bCs/>
        </w:rPr>
      </w:pPr>
      <w:proofErr w:type="spellStart"/>
      <w:r w:rsidRPr="007B764C">
        <w:rPr>
          <w:b/>
          <w:bCs/>
        </w:rPr>
        <w:t>Phân</w:t>
      </w:r>
      <w:proofErr w:type="spellEnd"/>
      <w:r w:rsidRPr="007B764C">
        <w:rPr>
          <w:b/>
          <w:bCs/>
        </w:rPr>
        <w:t xml:space="preserve"> </w:t>
      </w:r>
      <w:proofErr w:type="spellStart"/>
      <w:r w:rsidRPr="007B764C">
        <w:rPr>
          <w:b/>
          <w:bCs/>
        </w:rPr>
        <w:t>tích</w:t>
      </w:r>
      <w:proofErr w:type="spellEnd"/>
      <w:r w:rsidRPr="007B764C">
        <w:rPr>
          <w:b/>
          <w:bCs/>
        </w:rPr>
        <w:t xml:space="preserve"> </w:t>
      </w:r>
      <w:proofErr w:type="spellStart"/>
      <w:r w:rsidRPr="007B764C">
        <w:rPr>
          <w:b/>
          <w:bCs/>
        </w:rPr>
        <w:t>yêu</w:t>
      </w:r>
      <w:proofErr w:type="spellEnd"/>
      <w:r w:rsidRPr="007B764C">
        <w:rPr>
          <w:b/>
          <w:bCs/>
        </w:rPr>
        <w:t xml:space="preserve"> </w:t>
      </w:r>
      <w:proofErr w:type="spellStart"/>
      <w:r w:rsidRPr="007B764C">
        <w:rPr>
          <w:b/>
          <w:bCs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C537BD" w14:paraId="022882F0" w14:textId="77777777" w:rsidTr="00C537BD">
        <w:tc>
          <w:tcPr>
            <w:tcW w:w="4508" w:type="dxa"/>
          </w:tcPr>
          <w:p w14:paraId="258B27EF" w14:textId="18FD5855" w:rsidR="00C537BD" w:rsidRPr="007B764C" w:rsidRDefault="00C537BD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4509" w:type="dxa"/>
          </w:tcPr>
          <w:p w14:paraId="6687C8A0" w14:textId="02EC8C34" w:rsidR="00C537BD" w:rsidRPr="007B764C" w:rsidRDefault="00C537BD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Nội</w:t>
            </w:r>
            <w:proofErr w:type="spellEnd"/>
            <w:r w:rsidRPr="007B764C">
              <w:rPr>
                <w:b/>
                <w:bCs/>
              </w:rPr>
              <w:t xml:space="preserve"> dung</w:t>
            </w:r>
          </w:p>
        </w:tc>
      </w:tr>
      <w:tr w:rsidR="00C537BD" w14:paraId="751ED948" w14:textId="77777777" w:rsidTr="00C537BD">
        <w:tc>
          <w:tcPr>
            <w:tcW w:w="4508" w:type="dxa"/>
          </w:tcPr>
          <w:p w14:paraId="6733D85F" w14:textId="4A430841" w:rsidR="00C537BD" w:rsidRDefault="00C537BD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 –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4509" w:type="dxa"/>
          </w:tcPr>
          <w:p w14:paraId="4B00B4A4" w14:textId="79DAE81A" w:rsidR="00C537BD" w:rsidRDefault="00B5547C">
            <w:proofErr w:type="spellStart"/>
            <w:r>
              <w:t>Khách</w:t>
            </w:r>
            <w:proofErr w:type="spellEnd"/>
            <w:r>
              <w:t xml:space="preserve"> hang –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”</w:t>
            </w:r>
          </w:p>
        </w:tc>
      </w:tr>
      <w:tr w:rsidR="00C537BD" w14:paraId="2CE3AFDA" w14:textId="77777777" w:rsidTr="00C537BD">
        <w:tc>
          <w:tcPr>
            <w:tcW w:w="4508" w:type="dxa"/>
          </w:tcPr>
          <w:p w14:paraId="3B8299F7" w14:textId="4F657F8D" w:rsidR="00C537BD" w:rsidRDefault="00C537BD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(4)</w:t>
            </w:r>
          </w:p>
        </w:tc>
        <w:tc>
          <w:tcPr>
            <w:tcW w:w="4509" w:type="dxa"/>
          </w:tcPr>
          <w:p w14:paraId="35A16BD0" w14:textId="77777777" w:rsidR="00C537BD" w:rsidRDefault="00B5547C" w:rsidP="00B5547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</w:p>
          <w:p w14:paraId="4411DCAA" w14:textId="77777777" w:rsidR="00B5547C" w:rsidRDefault="00B5547C" w:rsidP="00B5547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19D18E67" w14:textId="77777777" w:rsidR="00B5547C" w:rsidRDefault="00B5547C" w:rsidP="00B5547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1C59677C" w14:textId="3C2A5856" w:rsidR="00B5547C" w:rsidRDefault="00B5547C" w:rsidP="00B5547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</w:p>
        </w:tc>
      </w:tr>
      <w:tr w:rsidR="00C537BD" w14:paraId="38B71348" w14:textId="77777777" w:rsidTr="00C537BD">
        <w:tc>
          <w:tcPr>
            <w:tcW w:w="4508" w:type="dxa"/>
          </w:tcPr>
          <w:p w14:paraId="35DE13B0" w14:textId="73F61554" w:rsidR="00C537BD" w:rsidRDefault="00C537BD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(2)</w:t>
            </w:r>
          </w:p>
        </w:tc>
        <w:tc>
          <w:tcPr>
            <w:tcW w:w="4509" w:type="dxa"/>
          </w:tcPr>
          <w:p w14:paraId="3629D2C7" w14:textId="77777777" w:rsidR="00C537BD" w:rsidRDefault="00B5547C" w:rsidP="00B5547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</w:p>
          <w:p w14:paraId="23A62A72" w14:textId="4EBF858D" w:rsidR="00B5547C" w:rsidRDefault="007B764C" w:rsidP="00B5547C">
            <w:pPr>
              <w:pStyle w:val="ListParagraph"/>
              <w:numPr>
                <w:ilvl w:val="0"/>
                <w:numId w:val="1"/>
              </w:numPr>
            </w:pPr>
            <w:r>
              <w:t xml:space="preserve">Khi 10000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thười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</w:tr>
      <w:tr w:rsidR="00C537BD" w14:paraId="0D91A8C4" w14:textId="77777777" w:rsidTr="00C537BD">
        <w:tc>
          <w:tcPr>
            <w:tcW w:w="4508" w:type="dxa"/>
          </w:tcPr>
          <w:p w14:paraId="626B9004" w14:textId="1813414F" w:rsidR="00C537BD" w:rsidRDefault="00C537BD">
            <w:r>
              <w:t>BR</w:t>
            </w:r>
            <w:r w:rsidR="00B5547C">
              <w:t>1</w:t>
            </w:r>
            <w:r>
              <w:t xml:space="preserve"> -&gt; </w:t>
            </w:r>
            <w:proofErr w:type="spellStart"/>
            <w:r>
              <w:t>bước</w:t>
            </w:r>
            <w:proofErr w:type="spellEnd"/>
            <w:r w:rsidR="00B5547C">
              <w:t xml:space="preserve"> 1</w:t>
            </w:r>
          </w:p>
        </w:tc>
        <w:tc>
          <w:tcPr>
            <w:tcW w:w="4509" w:type="dxa"/>
          </w:tcPr>
          <w:p w14:paraId="5380C1A5" w14:textId="02AB799D" w:rsidR="00C537BD" w:rsidRDefault="007B764C">
            <w:r>
              <w:t xml:space="preserve">Khi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  <w:tr w:rsidR="00C537BD" w14:paraId="201469D0" w14:textId="77777777" w:rsidTr="00C537BD">
        <w:tc>
          <w:tcPr>
            <w:tcW w:w="4508" w:type="dxa"/>
          </w:tcPr>
          <w:p w14:paraId="2804282B" w14:textId="5053FB5B" w:rsidR="00C537BD" w:rsidRDefault="00C537BD">
            <w:r>
              <w:t>BR</w:t>
            </w:r>
            <w:r w:rsidR="00B5547C">
              <w:t>2</w:t>
            </w:r>
            <w:r>
              <w:t xml:space="preserve"> -&gt; </w:t>
            </w:r>
            <w:proofErr w:type="spellStart"/>
            <w:r>
              <w:t>bước</w:t>
            </w:r>
            <w:proofErr w:type="spellEnd"/>
            <w:r w:rsidR="00B5547C">
              <w:t xml:space="preserve"> 2</w:t>
            </w:r>
          </w:p>
        </w:tc>
        <w:tc>
          <w:tcPr>
            <w:tcW w:w="4509" w:type="dxa"/>
          </w:tcPr>
          <w:p w14:paraId="4285BF9B" w14:textId="6F713CCA" w:rsidR="00C537BD" w:rsidRDefault="007B764C">
            <w:r>
              <w:t xml:space="preserve">Khi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C537BD" w14:paraId="24EB7B40" w14:textId="77777777" w:rsidTr="00C537BD">
        <w:tc>
          <w:tcPr>
            <w:tcW w:w="4508" w:type="dxa"/>
          </w:tcPr>
          <w:p w14:paraId="4A2C157F" w14:textId="3108A0A0" w:rsidR="00C537BD" w:rsidRDefault="00C537BD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509" w:type="dxa"/>
          </w:tcPr>
          <w:p w14:paraId="1841872D" w14:textId="77777777" w:rsidR="00C537BD" w:rsidRDefault="00C537BD"/>
        </w:tc>
      </w:tr>
    </w:tbl>
    <w:p w14:paraId="268EF29E" w14:textId="7E874561" w:rsidR="00C537BD" w:rsidRDefault="00C537BD"/>
    <w:p w14:paraId="267D87C9" w14:textId="620BBD93" w:rsidR="00C537BD" w:rsidRPr="007B764C" w:rsidRDefault="00C537BD">
      <w:pPr>
        <w:rPr>
          <w:b/>
          <w:bCs/>
        </w:rPr>
      </w:pPr>
      <w:r w:rsidRPr="007B764C">
        <w:rPr>
          <w:b/>
          <w:bCs/>
        </w:rPr>
        <w:t>Activity diagram:</w:t>
      </w:r>
    </w:p>
    <w:p w14:paraId="7774A729" w14:textId="2D315254" w:rsidR="008A16DD" w:rsidRDefault="008A16DD">
      <w:r>
        <w:rPr>
          <w:noProof/>
        </w:rPr>
        <w:lastRenderedPageBreak/>
        <w:drawing>
          <wp:inline distT="0" distB="0" distL="0" distR="0" wp14:anchorId="13C6F3DC" wp14:editId="1C8C3D18">
            <wp:extent cx="4382086" cy="769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158" cy="7723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0A2FF" w14:textId="68716DAB" w:rsidR="00C537BD" w:rsidRDefault="00C537BD"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8"/>
      </w:tblGrid>
      <w:tr w:rsidR="00C537BD" w14:paraId="45F76B5F" w14:textId="77777777" w:rsidTr="00FC1D6E">
        <w:tc>
          <w:tcPr>
            <w:tcW w:w="1129" w:type="dxa"/>
          </w:tcPr>
          <w:p w14:paraId="4EEF3AE2" w14:textId="504C3FB9" w:rsidR="00C537BD" w:rsidRDefault="00C537BD">
            <w:r>
              <w:t>6.1</w:t>
            </w:r>
          </w:p>
        </w:tc>
        <w:tc>
          <w:tcPr>
            <w:tcW w:w="7888" w:type="dxa"/>
          </w:tcPr>
          <w:p w14:paraId="4AB2BC87" w14:textId="2BA1A733" w:rsidR="00C537BD" w:rsidRDefault="005D5703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="00FC1D6E">
              <w:t>ò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C537BD" w14:paraId="37B48C67" w14:textId="77777777" w:rsidTr="00FC1D6E">
        <w:tc>
          <w:tcPr>
            <w:tcW w:w="1129" w:type="dxa"/>
          </w:tcPr>
          <w:p w14:paraId="3FDEFDAB" w14:textId="45CCB552" w:rsidR="00C537BD" w:rsidRDefault="00C537BD">
            <w:r>
              <w:t>6.2</w:t>
            </w:r>
          </w:p>
        </w:tc>
        <w:tc>
          <w:tcPr>
            <w:tcW w:w="7888" w:type="dxa"/>
          </w:tcPr>
          <w:p w14:paraId="68B66103" w14:textId="3BBCEB1A" w:rsidR="00C537BD" w:rsidRDefault="00FC1D6E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5D5703">
              <w:t>Kiểm</w:t>
            </w:r>
            <w:proofErr w:type="spellEnd"/>
            <w:r w:rsidR="005D5703">
              <w:t xml:space="preserve"> </w:t>
            </w:r>
            <w:proofErr w:type="spellStart"/>
            <w:r w:rsidR="005D5703">
              <w:t>tra</w:t>
            </w:r>
            <w:proofErr w:type="spellEnd"/>
            <w:r w:rsidR="005D5703">
              <w:t xml:space="preserve"> </w:t>
            </w:r>
            <w:proofErr w:type="spellStart"/>
            <w:r w:rsidR="005D5703">
              <w:t>khung</w:t>
            </w:r>
            <w:proofErr w:type="spellEnd"/>
            <w:r w:rsidR="005D5703">
              <w:t xml:space="preserve"> </w:t>
            </w:r>
            <w:proofErr w:type="spellStart"/>
            <w:r w:rsidR="005D5703">
              <w:t>giờ</w:t>
            </w:r>
            <w:proofErr w:type="spellEnd"/>
            <w:r w:rsidR="005D5703">
              <w:t xml:space="preserve"> </w:t>
            </w:r>
            <w:proofErr w:type="spellStart"/>
            <w:r w:rsidR="005D5703">
              <w:t>còn</w:t>
            </w:r>
            <w:proofErr w:type="spellEnd"/>
            <w:r w:rsidR="005D5703">
              <w:t xml:space="preserve"> </w:t>
            </w:r>
            <w:proofErr w:type="spellStart"/>
            <w:r w:rsidR="005D5703">
              <w:t>chỗ</w:t>
            </w:r>
            <w:proofErr w:type="spellEnd"/>
          </w:p>
        </w:tc>
      </w:tr>
      <w:tr w:rsidR="00C537BD" w14:paraId="3C7633F1" w14:textId="77777777" w:rsidTr="00FC1D6E">
        <w:tc>
          <w:tcPr>
            <w:tcW w:w="1129" w:type="dxa"/>
          </w:tcPr>
          <w:p w14:paraId="247B1CDE" w14:textId="438E5052" w:rsidR="00C537BD" w:rsidRDefault="00C537BD">
            <w:r>
              <w:t>6.3</w:t>
            </w:r>
          </w:p>
        </w:tc>
        <w:tc>
          <w:tcPr>
            <w:tcW w:w="7888" w:type="dxa"/>
          </w:tcPr>
          <w:p w14:paraId="220F3523" w14:textId="599412D2" w:rsidR="00C537BD" w:rsidRDefault="00FC1D6E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5D5703">
              <w:t>Tạo</w:t>
            </w:r>
            <w:proofErr w:type="spellEnd"/>
            <w:r w:rsidR="005D5703">
              <w:t xml:space="preserve"> </w:t>
            </w:r>
            <w:proofErr w:type="spellStart"/>
            <w:r w:rsidR="005D5703">
              <w:t>phiếu</w:t>
            </w:r>
            <w:proofErr w:type="spellEnd"/>
            <w:r w:rsidR="005D5703">
              <w:t xml:space="preserve"> </w:t>
            </w:r>
            <w:proofErr w:type="spellStart"/>
            <w:r w:rsidR="005D5703">
              <w:t>bảo</w:t>
            </w:r>
            <w:proofErr w:type="spellEnd"/>
            <w:r w:rsidR="005D5703">
              <w:t xml:space="preserve"> </w:t>
            </w:r>
            <w:proofErr w:type="spellStart"/>
            <w:r w:rsidR="005D5703">
              <w:t>hành</w:t>
            </w:r>
            <w:proofErr w:type="spellEnd"/>
          </w:p>
        </w:tc>
      </w:tr>
      <w:tr w:rsidR="00C537BD" w14:paraId="7AD8A595" w14:textId="77777777" w:rsidTr="00FC1D6E">
        <w:tc>
          <w:tcPr>
            <w:tcW w:w="1129" w:type="dxa"/>
          </w:tcPr>
          <w:p w14:paraId="1DB36F2F" w14:textId="799A0264" w:rsidR="00C537BD" w:rsidRDefault="00C537BD">
            <w:r>
              <w:t>6.4</w:t>
            </w:r>
          </w:p>
        </w:tc>
        <w:tc>
          <w:tcPr>
            <w:tcW w:w="7888" w:type="dxa"/>
          </w:tcPr>
          <w:p w14:paraId="07BD0E42" w14:textId="20A2DBFB" w:rsidR="00C537BD" w:rsidRDefault="00FC1D6E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5D5703">
              <w:t>Cấp</w:t>
            </w:r>
            <w:proofErr w:type="spellEnd"/>
            <w:r w:rsidR="005D5703">
              <w:t xml:space="preserve"> </w:t>
            </w:r>
            <w:proofErr w:type="spellStart"/>
            <w:r w:rsidR="005D5703">
              <w:t>mã</w:t>
            </w:r>
            <w:proofErr w:type="spellEnd"/>
            <w:r w:rsidR="005D5703">
              <w:t xml:space="preserve"> </w:t>
            </w:r>
            <w:proofErr w:type="spellStart"/>
            <w:r w:rsidR="005D5703">
              <w:t>phiếu</w:t>
            </w:r>
            <w:proofErr w:type="spellEnd"/>
          </w:p>
        </w:tc>
      </w:tr>
      <w:tr w:rsidR="00C537BD" w14:paraId="103D3973" w14:textId="77777777" w:rsidTr="00FC1D6E">
        <w:tc>
          <w:tcPr>
            <w:tcW w:w="1129" w:type="dxa"/>
          </w:tcPr>
          <w:p w14:paraId="64553A64" w14:textId="1D4D5409" w:rsidR="00C537BD" w:rsidRDefault="00C537BD">
            <w:r>
              <w:t>6.5</w:t>
            </w:r>
          </w:p>
        </w:tc>
        <w:tc>
          <w:tcPr>
            <w:tcW w:w="7888" w:type="dxa"/>
          </w:tcPr>
          <w:p w14:paraId="34ADF282" w14:textId="22DDEFEC" w:rsidR="00FC1D6E" w:rsidRDefault="00FC1D6E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5D5703">
              <w:t>Hẹn</w:t>
            </w:r>
            <w:proofErr w:type="spellEnd"/>
            <w:r w:rsidR="005D5703">
              <w:t xml:space="preserve"> </w:t>
            </w:r>
            <w:proofErr w:type="spellStart"/>
            <w:r w:rsidR="005D5703">
              <w:t>ngày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</w:p>
        </w:tc>
      </w:tr>
      <w:tr w:rsidR="00FC1D6E" w14:paraId="65E4C15C" w14:textId="77777777" w:rsidTr="00FC1D6E">
        <w:tc>
          <w:tcPr>
            <w:tcW w:w="1129" w:type="dxa"/>
          </w:tcPr>
          <w:p w14:paraId="68F70B87" w14:textId="0D92991C" w:rsidR="00FC1D6E" w:rsidRDefault="00FC1D6E">
            <w:r>
              <w:lastRenderedPageBreak/>
              <w:t>6.6</w:t>
            </w:r>
          </w:p>
        </w:tc>
        <w:tc>
          <w:tcPr>
            <w:tcW w:w="7888" w:type="dxa"/>
          </w:tcPr>
          <w:p w14:paraId="688232D3" w14:textId="3749EC01" w:rsidR="00FC1D6E" w:rsidRDefault="00FC1D6E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2891FC5" w14:textId="5260D121" w:rsidR="00C537BD" w:rsidRDefault="00C537BD"/>
    <w:p w14:paraId="6743B11C" w14:textId="4BEA71AE" w:rsidR="005D5703" w:rsidRPr="007B764C" w:rsidRDefault="005D5703">
      <w:pPr>
        <w:rPr>
          <w:b/>
          <w:bCs/>
        </w:rPr>
      </w:pPr>
      <w:proofErr w:type="spellStart"/>
      <w:r w:rsidRPr="007B764C">
        <w:rPr>
          <w:b/>
          <w:bCs/>
        </w:rPr>
        <w:t>Thiết</w:t>
      </w:r>
      <w:proofErr w:type="spellEnd"/>
      <w:r w:rsidRPr="007B764C">
        <w:rPr>
          <w:b/>
          <w:bCs/>
        </w:rPr>
        <w:t xml:space="preserve"> </w:t>
      </w:r>
      <w:proofErr w:type="spellStart"/>
      <w:r w:rsidRPr="007B764C">
        <w:rPr>
          <w:b/>
          <w:bCs/>
        </w:rPr>
        <w:t>kế</w:t>
      </w:r>
      <w:proofErr w:type="spellEnd"/>
      <w:r w:rsidRPr="007B764C">
        <w:rPr>
          <w:b/>
          <w:bCs/>
        </w:rPr>
        <w:t xml:space="preserve"> ERD:</w:t>
      </w:r>
      <w:r w:rsidR="007B764C" w:rsidRPr="007B764C">
        <w:rPr>
          <w:b/>
          <w:bCs/>
          <w:noProof/>
        </w:rPr>
        <w:t xml:space="preserve"> </w:t>
      </w:r>
    </w:p>
    <w:p w14:paraId="04C5CD4A" w14:textId="1E23D3F0" w:rsidR="007B764C" w:rsidRPr="007B764C" w:rsidRDefault="007B764C" w:rsidP="007B764C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867255" wp14:editId="53F99D5A">
            <wp:extent cx="4881489" cy="82232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795" cy="8279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5D5703" w14:paraId="4BA54B96" w14:textId="77777777" w:rsidTr="005D5703">
        <w:tc>
          <w:tcPr>
            <w:tcW w:w="4508" w:type="dxa"/>
          </w:tcPr>
          <w:p w14:paraId="70DA143F" w14:textId="365FB1E1" w:rsidR="005D5703" w:rsidRPr="007B764C" w:rsidRDefault="005D5703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lastRenderedPageBreak/>
              <w:t>Thuộc</w:t>
            </w:r>
            <w:proofErr w:type="spellEnd"/>
            <w:r w:rsidRPr="007B764C">
              <w:rPr>
                <w:b/>
                <w:bCs/>
              </w:rPr>
              <w:t xml:space="preserve"> </w:t>
            </w:r>
            <w:proofErr w:type="spellStart"/>
            <w:r w:rsidRPr="007B764C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509" w:type="dxa"/>
          </w:tcPr>
          <w:p w14:paraId="79479ED5" w14:textId="72AAA8AC" w:rsidR="005D5703" w:rsidRPr="007B764C" w:rsidRDefault="005D5703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Đặt</w:t>
            </w:r>
            <w:proofErr w:type="spellEnd"/>
            <w:r w:rsidRPr="007B764C">
              <w:rPr>
                <w:b/>
                <w:bCs/>
              </w:rPr>
              <w:t xml:space="preserve"> ở </w:t>
            </w:r>
            <w:proofErr w:type="spellStart"/>
            <w:r w:rsidRPr="007B764C">
              <w:rPr>
                <w:b/>
                <w:bCs/>
              </w:rPr>
              <w:t>bảng</w:t>
            </w:r>
            <w:proofErr w:type="spellEnd"/>
          </w:p>
        </w:tc>
      </w:tr>
      <w:tr w:rsidR="005D5703" w14:paraId="1860952F" w14:textId="77777777" w:rsidTr="005D5703">
        <w:tc>
          <w:tcPr>
            <w:tcW w:w="4508" w:type="dxa"/>
          </w:tcPr>
          <w:p w14:paraId="1F519D39" w14:textId="51B92CA4" w:rsidR="005D5703" w:rsidRDefault="005D5703">
            <w:proofErr w:type="spellStart"/>
            <w:r>
              <w:t>max_tickets</w:t>
            </w:r>
            <w:proofErr w:type="spellEnd"/>
          </w:p>
        </w:tc>
        <w:tc>
          <w:tcPr>
            <w:tcW w:w="4509" w:type="dxa"/>
          </w:tcPr>
          <w:p w14:paraId="1909647C" w14:textId="5628603E" w:rsidR="005D5703" w:rsidRDefault="00FC1D6E">
            <w:proofErr w:type="spellStart"/>
            <w:r>
              <w:t>WarrantyTicket</w:t>
            </w:r>
            <w:proofErr w:type="spellEnd"/>
          </w:p>
        </w:tc>
      </w:tr>
      <w:tr w:rsidR="005D5703" w14:paraId="51944658" w14:textId="77777777" w:rsidTr="005D5703">
        <w:tc>
          <w:tcPr>
            <w:tcW w:w="4508" w:type="dxa"/>
          </w:tcPr>
          <w:p w14:paraId="4C47DF06" w14:textId="1D5F526E" w:rsidR="005D5703" w:rsidRDefault="005D5703" w:rsidP="005D5703">
            <w:proofErr w:type="spellStart"/>
            <w:r w:rsidRPr="00E6724E">
              <w:t>estimated_return_date</w:t>
            </w:r>
            <w:proofErr w:type="spellEnd"/>
          </w:p>
        </w:tc>
        <w:tc>
          <w:tcPr>
            <w:tcW w:w="4509" w:type="dxa"/>
          </w:tcPr>
          <w:p w14:paraId="7C43D6CC" w14:textId="50A6AEBB" w:rsidR="005D5703" w:rsidRDefault="00FC1D6E" w:rsidP="005D5703">
            <w:proofErr w:type="spellStart"/>
            <w:r>
              <w:t>WarrantyTicket</w:t>
            </w:r>
            <w:proofErr w:type="spellEnd"/>
          </w:p>
        </w:tc>
      </w:tr>
      <w:tr w:rsidR="005D5703" w14:paraId="64A875F9" w14:textId="77777777" w:rsidTr="005D5703">
        <w:tc>
          <w:tcPr>
            <w:tcW w:w="4508" w:type="dxa"/>
          </w:tcPr>
          <w:p w14:paraId="405B9016" w14:textId="1D31F41F" w:rsidR="005D5703" w:rsidRDefault="005D5703" w:rsidP="005D5703">
            <w:proofErr w:type="spellStart"/>
            <w:r w:rsidRPr="00E6724E">
              <w:t>service_fee</w:t>
            </w:r>
            <w:proofErr w:type="spellEnd"/>
          </w:p>
        </w:tc>
        <w:tc>
          <w:tcPr>
            <w:tcW w:w="4509" w:type="dxa"/>
          </w:tcPr>
          <w:p w14:paraId="13B367F9" w14:textId="144D050A" w:rsidR="005D5703" w:rsidRDefault="00FC1D6E" w:rsidP="005D5703">
            <w:proofErr w:type="spellStart"/>
            <w:r>
              <w:t>ServiceCenter</w:t>
            </w:r>
            <w:proofErr w:type="spellEnd"/>
          </w:p>
        </w:tc>
      </w:tr>
      <w:tr w:rsidR="005D5703" w14:paraId="3D249154" w14:textId="77777777" w:rsidTr="005D5703">
        <w:tc>
          <w:tcPr>
            <w:tcW w:w="4508" w:type="dxa"/>
          </w:tcPr>
          <w:p w14:paraId="5F34CA76" w14:textId="77777777" w:rsidR="005D5703" w:rsidRDefault="005D5703" w:rsidP="005D5703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- </w:t>
            </w:r>
            <w:proofErr w:type="spellStart"/>
            <w:r>
              <w:t>lý</w:t>
            </w:r>
            <w:proofErr w:type="spellEnd"/>
          </w:p>
          <w:p w14:paraId="2DC2CC57" w14:textId="0747FA85" w:rsidR="005D5703" w:rsidRDefault="005D5703" w:rsidP="005D5703">
            <w:r>
              <w:t>do</w:t>
            </w:r>
          </w:p>
        </w:tc>
        <w:tc>
          <w:tcPr>
            <w:tcW w:w="4509" w:type="dxa"/>
          </w:tcPr>
          <w:p w14:paraId="2525FB40" w14:textId="77777777" w:rsidR="005D5703" w:rsidRDefault="005D5703" w:rsidP="005D5703"/>
        </w:tc>
      </w:tr>
    </w:tbl>
    <w:p w14:paraId="16086373" w14:textId="53B9EE21" w:rsidR="005D5703" w:rsidRDefault="005D5703"/>
    <w:p w14:paraId="1EF14AF9" w14:textId="5220BB02" w:rsidR="005D5703" w:rsidRDefault="005D5703">
      <w:r>
        <w:t xml:space="preserve">UI/UX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figma</w:t>
      </w:r>
      <w:proofErr w:type="spellEnd"/>
    </w:p>
    <w:p w14:paraId="0F779EA5" w14:textId="77777777" w:rsidR="005D5703" w:rsidRDefault="005D5703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D5703" w14:paraId="164F1B31" w14:textId="77777777" w:rsidTr="005D5703">
        <w:tc>
          <w:tcPr>
            <w:tcW w:w="2254" w:type="dxa"/>
          </w:tcPr>
          <w:p w14:paraId="5D49585C" w14:textId="130A4141" w:rsidR="005D5703" w:rsidRPr="007B764C" w:rsidRDefault="005D5703">
            <w:pPr>
              <w:rPr>
                <w:b/>
                <w:bCs/>
              </w:rPr>
            </w:pPr>
            <w:r w:rsidRPr="007B764C">
              <w:rPr>
                <w:b/>
                <w:bCs/>
              </w:rPr>
              <w:t>#</w:t>
            </w:r>
          </w:p>
        </w:tc>
        <w:tc>
          <w:tcPr>
            <w:tcW w:w="2254" w:type="dxa"/>
          </w:tcPr>
          <w:p w14:paraId="61CFB88E" w14:textId="7162DA1A" w:rsidR="005D5703" w:rsidRPr="007B764C" w:rsidRDefault="005D5703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2254" w:type="dxa"/>
          </w:tcPr>
          <w:p w14:paraId="78E81871" w14:textId="7AA91073" w:rsidR="005D5703" w:rsidRPr="007B764C" w:rsidRDefault="005D5703">
            <w:pPr>
              <w:rPr>
                <w:b/>
                <w:bCs/>
              </w:rPr>
            </w:pPr>
            <w:r w:rsidRPr="007B764C">
              <w:rPr>
                <w:b/>
                <w:bCs/>
              </w:rPr>
              <w:t xml:space="preserve">Nguyên </w:t>
            </w:r>
            <w:proofErr w:type="spellStart"/>
            <w:r w:rsidRPr="007B764C">
              <w:rPr>
                <w:b/>
                <w:bCs/>
              </w:rPr>
              <w:t>tắc</w:t>
            </w:r>
            <w:proofErr w:type="spellEnd"/>
            <w:r w:rsidRPr="007B764C">
              <w:rPr>
                <w:b/>
                <w:bCs/>
              </w:rPr>
              <w:t xml:space="preserve"> vi </w:t>
            </w:r>
            <w:proofErr w:type="spellStart"/>
            <w:r w:rsidRPr="007B764C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255" w:type="dxa"/>
          </w:tcPr>
          <w:p w14:paraId="7AFEA6BA" w14:textId="0DE53604" w:rsidR="005D5703" w:rsidRPr="007B764C" w:rsidRDefault="005D5703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Cách</w:t>
            </w:r>
            <w:proofErr w:type="spellEnd"/>
            <w:r w:rsidRPr="007B764C">
              <w:rPr>
                <w:b/>
                <w:bCs/>
              </w:rPr>
              <w:t xml:space="preserve"> </w:t>
            </w:r>
            <w:proofErr w:type="spellStart"/>
            <w:r w:rsidRPr="007B764C">
              <w:rPr>
                <w:b/>
                <w:bCs/>
              </w:rPr>
              <w:t>sửa</w:t>
            </w:r>
            <w:proofErr w:type="spellEnd"/>
          </w:p>
        </w:tc>
      </w:tr>
      <w:tr w:rsidR="005D5703" w14:paraId="4CFA7788" w14:textId="77777777" w:rsidTr="005D5703">
        <w:tc>
          <w:tcPr>
            <w:tcW w:w="2254" w:type="dxa"/>
          </w:tcPr>
          <w:p w14:paraId="73D2F6BF" w14:textId="322515E4" w:rsidR="005D5703" w:rsidRDefault="005D5703">
            <w:r>
              <w:t>1</w:t>
            </w:r>
          </w:p>
        </w:tc>
        <w:tc>
          <w:tcPr>
            <w:tcW w:w="2254" w:type="dxa"/>
          </w:tcPr>
          <w:p w14:paraId="7F50F651" w14:textId="77777777" w:rsidR="005D5703" w:rsidRDefault="005D5703"/>
        </w:tc>
        <w:tc>
          <w:tcPr>
            <w:tcW w:w="2254" w:type="dxa"/>
          </w:tcPr>
          <w:p w14:paraId="60068838" w14:textId="77777777" w:rsidR="005D5703" w:rsidRDefault="005D5703"/>
        </w:tc>
        <w:tc>
          <w:tcPr>
            <w:tcW w:w="2255" w:type="dxa"/>
          </w:tcPr>
          <w:p w14:paraId="75A4C3DA" w14:textId="77777777" w:rsidR="005D5703" w:rsidRDefault="005D5703"/>
        </w:tc>
      </w:tr>
      <w:tr w:rsidR="005D5703" w14:paraId="0A1065FB" w14:textId="77777777" w:rsidTr="005D5703">
        <w:tc>
          <w:tcPr>
            <w:tcW w:w="2254" w:type="dxa"/>
          </w:tcPr>
          <w:p w14:paraId="25995E3E" w14:textId="53C59F26" w:rsidR="005D5703" w:rsidRDefault="005D5703">
            <w:r>
              <w:t>2</w:t>
            </w:r>
          </w:p>
        </w:tc>
        <w:tc>
          <w:tcPr>
            <w:tcW w:w="2254" w:type="dxa"/>
          </w:tcPr>
          <w:p w14:paraId="07C143EC" w14:textId="77777777" w:rsidR="005D5703" w:rsidRDefault="005D5703"/>
        </w:tc>
        <w:tc>
          <w:tcPr>
            <w:tcW w:w="2254" w:type="dxa"/>
          </w:tcPr>
          <w:p w14:paraId="1C576E95" w14:textId="77777777" w:rsidR="005D5703" w:rsidRDefault="005D5703"/>
        </w:tc>
        <w:tc>
          <w:tcPr>
            <w:tcW w:w="2255" w:type="dxa"/>
          </w:tcPr>
          <w:p w14:paraId="613A064B" w14:textId="77777777" w:rsidR="005D5703" w:rsidRDefault="005D5703"/>
        </w:tc>
      </w:tr>
      <w:tr w:rsidR="005D5703" w14:paraId="2BB35EBD" w14:textId="77777777" w:rsidTr="005D5703">
        <w:tc>
          <w:tcPr>
            <w:tcW w:w="2254" w:type="dxa"/>
          </w:tcPr>
          <w:p w14:paraId="3FC887A1" w14:textId="5F774E0B" w:rsidR="005D5703" w:rsidRDefault="005D5703">
            <w:r>
              <w:t>3</w:t>
            </w:r>
          </w:p>
        </w:tc>
        <w:tc>
          <w:tcPr>
            <w:tcW w:w="2254" w:type="dxa"/>
          </w:tcPr>
          <w:p w14:paraId="0B08028F" w14:textId="77777777" w:rsidR="005D5703" w:rsidRDefault="005D5703"/>
        </w:tc>
        <w:tc>
          <w:tcPr>
            <w:tcW w:w="2254" w:type="dxa"/>
          </w:tcPr>
          <w:p w14:paraId="4D56DDF9" w14:textId="77777777" w:rsidR="005D5703" w:rsidRDefault="005D5703"/>
        </w:tc>
        <w:tc>
          <w:tcPr>
            <w:tcW w:w="2255" w:type="dxa"/>
          </w:tcPr>
          <w:p w14:paraId="188E71E0" w14:textId="77777777" w:rsidR="005D5703" w:rsidRDefault="005D5703"/>
        </w:tc>
      </w:tr>
      <w:tr w:rsidR="005D5703" w14:paraId="235BC7BC" w14:textId="77777777" w:rsidTr="005D5703">
        <w:tc>
          <w:tcPr>
            <w:tcW w:w="2254" w:type="dxa"/>
          </w:tcPr>
          <w:p w14:paraId="1B4653A0" w14:textId="7EF9E2A5" w:rsidR="005D5703" w:rsidRDefault="005D5703">
            <w:r>
              <w:t>4</w:t>
            </w:r>
          </w:p>
        </w:tc>
        <w:tc>
          <w:tcPr>
            <w:tcW w:w="2254" w:type="dxa"/>
          </w:tcPr>
          <w:p w14:paraId="7402E83B" w14:textId="77777777" w:rsidR="005D5703" w:rsidRDefault="005D5703"/>
        </w:tc>
        <w:tc>
          <w:tcPr>
            <w:tcW w:w="2254" w:type="dxa"/>
          </w:tcPr>
          <w:p w14:paraId="2E9407BC" w14:textId="77777777" w:rsidR="005D5703" w:rsidRDefault="005D5703"/>
        </w:tc>
        <w:tc>
          <w:tcPr>
            <w:tcW w:w="2255" w:type="dxa"/>
          </w:tcPr>
          <w:p w14:paraId="7FF98B23" w14:textId="77777777" w:rsidR="005D5703" w:rsidRDefault="005D5703"/>
        </w:tc>
      </w:tr>
    </w:tbl>
    <w:p w14:paraId="4CB32766" w14:textId="56038EDD" w:rsidR="005D5703" w:rsidRDefault="005D5703"/>
    <w:p w14:paraId="618CA3A0" w14:textId="756451BC" w:rsidR="005D5703" w:rsidRDefault="005D5703">
      <w:r>
        <w:t xml:space="preserve">CTA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lý</w:t>
      </w:r>
      <w:proofErr w:type="spellEnd"/>
      <w:r>
        <w:t xml:space="preserve"> do: </w:t>
      </w:r>
    </w:p>
    <w:p w14:paraId="24A09096" w14:textId="35D9C30B" w:rsidR="005D5703" w:rsidRDefault="005D5703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5D5703" w14:paraId="4BB2069A" w14:textId="77777777" w:rsidTr="005D5703">
        <w:tc>
          <w:tcPr>
            <w:tcW w:w="4508" w:type="dxa"/>
          </w:tcPr>
          <w:p w14:paraId="12829AB8" w14:textId="716D6146" w:rsidR="005D5703" w:rsidRPr="007B764C" w:rsidRDefault="005D5703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Khía</w:t>
            </w:r>
            <w:proofErr w:type="spellEnd"/>
            <w:r w:rsidRPr="007B764C">
              <w:rPr>
                <w:b/>
                <w:bCs/>
              </w:rPr>
              <w:t xml:space="preserve"> </w:t>
            </w:r>
            <w:proofErr w:type="spellStart"/>
            <w:r w:rsidRPr="007B764C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4509" w:type="dxa"/>
          </w:tcPr>
          <w:p w14:paraId="37762D3B" w14:textId="3C146D0A" w:rsidR="005D5703" w:rsidRPr="007B764C" w:rsidRDefault="005D5703">
            <w:pPr>
              <w:rPr>
                <w:b/>
                <w:bCs/>
              </w:rPr>
            </w:pPr>
            <w:proofErr w:type="spellStart"/>
            <w:r w:rsidRPr="007B764C">
              <w:rPr>
                <w:b/>
                <w:bCs/>
              </w:rPr>
              <w:t>Tác</w:t>
            </w:r>
            <w:proofErr w:type="spellEnd"/>
            <w:r w:rsidRPr="007B764C">
              <w:rPr>
                <w:b/>
                <w:bCs/>
              </w:rPr>
              <w:t xml:space="preserve"> </w:t>
            </w:r>
            <w:proofErr w:type="spellStart"/>
            <w:r w:rsidRPr="007B764C">
              <w:rPr>
                <w:b/>
                <w:bCs/>
              </w:rPr>
              <w:t>động</w:t>
            </w:r>
            <w:proofErr w:type="spellEnd"/>
          </w:p>
        </w:tc>
      </w:tr>
      <w:tr w:rsidR="005D5703" w14:paraId="06C4C509" w14:textId="77777777" w:rsidTr="005D5703">
        <w:tc>
          <w:tcPr>
            <w:tcW w:w="4508" w:type="dxa"/>
          </w:tcPr>
          <w:p w14:paraId="07B41771" w14:textId="6B07E6EC" w:rsidR="005D5703" w:rsidRDefault="005D5703"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4509" w:type="dxa"/>
          </w:tcPr>
          <w:p w14:paraId="22F40732" w14:textId="1FEF86A0" w:rsidR="005D5703" w:rsidRDefault="007B764C"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1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,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hút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ham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5D5703" w14:paraId="47F42183" w14:textId="77777777" w:rsidTr="005D5703">
        <w:tc>
          <w:tcPr>
            <w:tcW w:w="4508" w:type="dxa"/>
          </w:tcPr>
          <w:p w14:paraId="45C7A2C4" w14:textId="420659B2" w:rsidR="005D5703" w:rsidRDefault="005D5703">
            <w:r>
              <w:t xml:space="preserve">Validation </w:t>
            </w:r>
          </w:p>
        </w:tc>
        <w:tc>
          <w:tcPr>
            <w:tcW w:w="4509" w:type="dxa"/>
          </w:tcPr>
          <w:p w14:paraId="16BC1166" w14:textId="71E96B2F" w:rsidR="005D5703" w:rsidRDefault="007B764C"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  <w:tr w:rsidR="005D5703" w14:paraId="3896C5B6" w14:textId="77777777" w:rsidTr="005D5703">
        <w:tc>
          <w:tcPr>
            <w:tcW w:w="4508" w:type="dxa"/>
          </w:tcPr>
          <w:p w14:paraId="7BB685EA" w14:textId="24B0EC3C" w:rsidR="005D5703" w:rsidRDefault="005D5703">
            <w:r>
              <w:t>Use case/ Activity</w:t>
            </w:r>
          </w:p>
        </w:tc>
        <w:tc>
          <w:tcPr>
            <w:tcW w:w="4509" w:type="dxa"/>
          </w:tcPr>
          <w:p w14:paraId="243C4E5B" w14:textId="7D4DFB15" w:rsidR="005D5703" w:rsidRDefault="007B764C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5D5703" w14:paraId="1CFDE668" w14:textId="77777777" w:rsidTr="005D5703">
        <w:tc>
          <w:tcPr>
            <w:tcW w:w="4508" w:type="dxa"/>
          </w:tcPr>
          <w:p w14:paraId="0B2BA9FE" w14:textId="11BB0F3E" w:rsidR="005D5703" w:rsidRDefault="005D5703">
            <w:r>
              <w:t>ERD</w:t>
            </w:r>
          </w:p>
        </w:tc>
        <w:tc>
          <w:tcPr>
            <w:tcW w:w="4509" w:type="dxa"/>
          </w:tcPr>
          <w:p w14:paraId="252524B4" w14:textId="7BA46B42" w:rsidR="005D5703" w:rsidRDefault="007B764C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7E1C5209" w14:textId="77777777" w:rsidR="005D5703" w:rsidRDefault="005D5703"/>
    <w:sectPr w:rsidR="005D5703" w:rsidSect="00162109">
      <w:pgSz w:w="11907" w:h="16840" w:code="9"/>
      <w:pgMar w:top="1134" w:right="1440" w:bottom="1134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13119"/>
    <w:multiLevelType w:val="hybridMultilevel"/>
    <w:tmpl w:val="9D6CD334"/>
    <w:lvl w:ilvl="0" w:tplc="35821D2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0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BD"/>
    <w:rsid w:val="00083270"/>
    <w:rsid w:val="00162109"/>
    <w:rsid w:val="001869BA"/>
    <w:rsid w:val="0047228B"/>
    <w:rsid w:val="005B4CAD"/>
    <w:rsid w:val="005D5703"/>
    <w:rsid w:val="0079138C"/>
    <w:rsid w:val="007B764C"/>
    <w:rsid w:val="008A16DD"/>
    <w:rsid w:val="00B5547C"/>
    <w:rsid w:val="00C537BD"/>
    <w:rsid w:val="00FC1D6E"/>
    <w:rsid w:val="00F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F5508"/>
  <w15:chartTrackingRefBased/>
  <w15:docId w15:val="{1DE1A904-19AF-4932-866A-050A5AC2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54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22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8hqR6WNFK5aGxtHxotjmEE/Untitled?node-id=0-1&amp;t=Aw1iAYqSRUiBkXrr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Hien Vinh D25TX</dc:creator>
  <cp:keywords/>
  <dc:description/>
  <cp:lastModifiedBy>Nguyen Ngoc Hien Vinh D25TX</cp:lastModifiedBy>
  <cp:revision>3</cp:revision>
  <dcterms:created xsi:type="dcterms:W3CDTF">2026-10-07T02:45:00Z</dcterms:created>
  <dcterms:modified xsi:type="dcterms:W3CDTF">2026-10-07T04:14:00Z</dcterms:modified>
</cp:coreProperties>
</file>