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3D0" w:rsidRDefault="008B43D0" w:rsidP="008B43D0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Fix lỗi cài đặt bản 2.3</w:t>
      </w:r>
    </w:p>
    <w:p w:rsidR="008B43D0" w:rsidRDefault="008B43D0" w:rsidP="008B43D0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Mở file:</w:t>
      </w:r>
    </w:p>
    <w:p w:rsidR="008B43D0" w:rsidRDefault="008B43D0" w:rsidP="008B43D0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HTMLTypewriter"/>
          <w:color w:val="333333"/>
        </w:rPr>
        <w:t>/vendor/magento/framework/View/Element/Template/File/Validator.php</w:t>
      </w:r>
    </w:p>
    <w:p w:rsidR="008B43D0" w:rsidRDefault="008B43D0" w:rsidP="008B43D0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HTMLTypewriter"/>
          <w:color w:val="333333"/>
        </w:rPr>
        <w:t>dòng 139</w:t>
      </w:r>
    </w:p>
    <w:p w:rsidR="008B43D0" w:rsidRDefault="008B43D0" w:rsidP="008B43D0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/*</w:t>
      </w:r>
      <w:r>
        <w:rPr>
          <w:rFonts w:ascii="Arial" w:hAnsi="Arial" w:cs="Arial"/>
          <w:color w:val="333333"/>
          <w:sz w:val="21"/>
          <w:szCs w:val="21"/>
        </w:rPr>
        <w:br/>
        <w:t>        foreach ($directories as $directory) {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if (0 === strpos($realPath, $directory)) {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return true;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}</w:t>
      </w:r>
      <w:r>
        <w:rPr>
          <w:rFonts w:ascii="Arial" w:hAnsi="Arial" w:cs="Arial"/>
          <w:color w:val="333333"/>
          <w:sz w:val="21"/>
          <w:szCs w:val="21"/>
        </w:rPr>
        <w:br/>
        <w:t>        } */</w:t>
      </w:r>
    </w:p>
    <w:p w:rsidR="008B43D0" w:rsidRDefault="008B43D0" w:rsidP="008B43D0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B43D0" w:rsidRDefault="008B43D0" w:rsidP="008B43D0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=&gt;thay mới:</w:t>
      </w:r>
      <w:r>
        <w:rPr>
          <w:rFonts w:ascii="Arial" w:hAnsi="Arial" w:cs="Arial"/>
          <w:color w:val="333333"/>
          <w:sz w:val="21"/>
          <w:szCs w:val="21"/>
        </w:rPr>
        <w:br/>
        <w:t>        foreach ($directories as $directory) {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// Add this line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$realDirectory = $this-&gt;fileDriver-&gt;getRealPath($directory);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// and replace `$directory` with `$realDirectory`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if (0 === strpos($realPath, $realDirectory)) {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return true;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  <w:t>            }</w:t>
      </w:r>
      <w:r>
        <w:rPr>
          <w:rFonts w:ascii="Arial" w:hAnsi="Arial" w:cs="Arial"/>
          <w:color w:val="333333"/>
          <w:sz w:val="21"/>
          <w:szCs w:val="21"/>
        </w:rPr>
        <w:br/>
        <w:t>        }</w:t>
      </w:r>
    </w:p>
    <w:p w:rsidR="00DF474F" w:rsidRDefault="00DF474F"/>
    <w:sectPr w:rsidR="00DF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07"/>
    <w:rsid w:val="008B43D0"/>
    <w:rsid w:val="00A22507"/>
    <w:rsid w:val="00D21AF3"/>
    <w:rsid w:val="00D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B43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B4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2019-01-08T08:25:00Z</dcterms:created>
  <dcterms:modified xsi:type="dcterms:W3CDTF">2019-01-08T10:53:00Z</dcterms:modified>
</cp:coreProperties>
</file>