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bootstrap-reboot.scss","../../scss/_reboot.scss","dist/css/bootstrap-reboot.css","../../scss/vendor/_rfs.scss","bootstrap-reboot.css","../../scss/mixins/_hover.scss"],"names":[],"mappings":"AAAA;;;;;;ACkBA,ECTA,QADA,SDaE,WAAA,WAGF,KACE,YAAA,WACA,YAAA,KACA,yBAAA,KACA,4BAAA,YAMF,QAAA,MAAA,WAAA,OAAA,OAAA,OAAA,OAAA,KAAA,IAAA,QACE,QAAA,MAUF,KACE,OAAA,EACA,YAAA,aAAA,CAAA,kBAAA,CAAA,UAAA,CAAA,MAAA,CAAA,gBAAA,CAAA,KAAA,CAAA,WAAA,CAAA,UAAA,CAAA,mBAAA,CAAA,gBAAA,CAAA,iBAAA,CAAA,mBEgFI,UAAA,KF9EJ,YAAA,IACA,YAAA,IACA,MAAA,QACA,WAAA,KACA,iBAAA,KGlBF,sBH2BE,QAAA,YASF,GACE,WAAA,YACA,OAAA,EACA,SAAA,QAaF,GAAA,GAAA,GAAA,GAAA,GAAA,GACE,WAAA,EACA,cAAA,MAOF,EACE,WAAA,EACA,cAAA,KC1CF,0BDqDA,YAEE,gBAAA,UACA,wBAAA,UAAA,OAAA,gBAAA,UAAA,OACA,OAAA,KACA,cAAA,EACA,iCAAA,KAAA,yBAAA,KAGF,QACE,cAAA,KACA,WAAA,OACA,YAAA,QC/CF,GDkDA,GCnDA,GDsDE,WAAA,EACA,cAAA,KAGF,MClDA,MACA,MAFA,MDuDE,cAAA,EAGF,GACE,YAAA,IAGF,GACE,cAAA,MACA,YAAA,EAGF,WACE,OAAA,EAAA,EAAA,KAGF,ECnDA,ODqDE,YAAA,OAGF,MEpFI,UAAA,IF6FJ,ICxDA,ID0DE,SAAA,SE/FE,UAAA,IFiGF,YAAA,EACA,eAAA,SAGF,IAAM,OAAA,OACN,IAAM,IAAA,MAON,EACE,MAAA,QACA,gBAAA,KACA,iBAAA,YI5KA,QJ+KE,MAAA,QACA,gBAAA,UAUJ,8BACE,MAAA,QACA,gBAAA,KIxLA,oCAAA,oCJ2LE,MAAA,QACA,gBAAA,KANJ,oCAUI,QAAA,EC1DJ,KACA,IDkEA,ICjEA,KDqEE,YAAA,cAAA,CAAA,KAAA,CAAA,MAAA,CAAA,QAAA,CAAA,iBAAA,CAAA,aAAA,CAAA,UErJE,UAAA,IFyJJ,IAEE,WAAA,EAEA,cAAA,KAEA,SAAA,KAQF,OAEE,OAAA,EAAA,EAAA,KAQF,IACE,eAAA,OACA,aAAA,KAGF,IAGE,SAAA,OACA,eAAA,OAQF,MACE,gBAAA,SAGF,QACE,YAAA,OACA,eAAA,OACA,MAAA,QACA,WAAA,KACA,aAAA,OAGF,GAGE,WAAA,QAQF,MAEE,QAAA,aACA,cAAA,MAMF,OAEE,cAAA,EAOF,aACE,QAAA,IAAA,OACA,QAAA,IAAA,KAAA,yBCrGF,ODwGA,MCtGA,SADA,OAEA,SD0GE,OAAA,EACA,YAAA,QEtPE,UAAA,QFwPF,YAAA,QAGF,OCxGA,MD0GE,SAAA,QAGF,OCxGA,OD0GE,eAAA,KAMF,OACE,UAAA,OCxGF,cACA,aACA,cD6GA,OAIE,mBAAA,OC5GF,6BACA,4BACA,6BD+GE,sBAKI,OAAA,QC/GN,gCACA,+BACA,gCDmHA,yBAIE,QAAA,EACA,aAAA,KClHF,qBDqHA,kBAEE,WAAA,WACA,QAAA,EAIF,iBCrHA,2BACA,kBAFA,iBD+HE,mBAAA,QAGF,SACE,SAAA,KAEA,OAAA,SAGF,SAME,UAAA,EAEA,QAAA,EACA,OAAA,EACA,OAAA,EAKF,OACE,QAAA,MACA,MAAA,KACA,UAAA,KACA,QAAA,EACA,cAAA,MElSI,UAAA,OFoSJ,YAAA,QACA,MAAA,QACA,YAAA,OAGF,SACE,eAAA,SGpIF,yCFGA,yCDuIE,OAAA,KGrIF,cH6IE,eAAA,KACA,mBAAA,KGzIF,yCHiJE,mBAAA,KAQF,6BACE,KAAA,QACA,mBAAA,OAOF,OACE,QAAA,aAGF,QACE,QAAA,UACA,OAAA,QAGF,SACE,QAAA,KGtJF,SH4JE,QAAA","sourcesContent":["/*!\n * Bootstrap Reboot v4.3.1 (https://getbootstrap.com/)\n * Copyright 2011-2019 The Bootstrap Authors\n * Copyright 2011-2019 Twitter, Inc.\n * Licensed under MIT (https://github.com/twbs/bootstrap/blob/master/LICENSE)\n * Forked from Normalize.css, licensed MIT (https://github.com/necolas/normalize.css/blob/master/LICENSE.md)\n */\n\n@import \"functions\";\n@import \"variables\";\n@import \"mixins\";\n@import \"reboot\";\n","// stylelint-disable at-rule-no-vendor-prefix, declaration-no-important, selector-no-qualifying-type, property-no-vendor-prefix\n\n// Reboot\n//\n// Normalization of HTML elements, manually forked from Normalize.css to remove\n// styles targeting irrelevant browsers while applying new styles.\n//\n// Normalize is licensed MIT. https://github.com/necolas/normalize.css\n\n\n// Document\n//\n// 1. Change from `box-sizing: content-box` so that `width` is not affected by `padding` or `border`.\n// 2. Change the default font family in all browsers.\n// 3. Correct the line height in all browsers.\n// 4. Prevent adjustments of font size after orientation changes in IE on Windows Phone and in iOS.\n// 5. Change the default tap highlight to be completely transparent in iOS.\n\n*,\n*::before,\n*::after {\n  box-sizing: border-box; // 1\n}\n\nhtml {\n  font-family: sans-serif; // 2\n  line-height: 1.15; // 3\n  -webkit-text-size-adjust: 100%; // 4\n  -webkit-tap-highlight-color: rgba($black, 0); // 5\n}\n\n// Shim for \"new\" HTML5 structural elements to display correctly (IE10, older browsers)\n// TODO: remove in v5\n// stylelint-disable-next-line selector-list-comma-newline-after\narticle, aside, figcaption, figure, footer, header, hgroup, main, nav, section {\n  display: block;\n}\n\n// Body\n//\n// 1. Remove the margin in all browsers.\n// 2. As a best practice, apply a default `background-color`.\n// 3. Set an explicit initial text-align value so that we can later use\n//    the `inherit` value on things like `&lt;th&gt;` elements.\n\nbody {\n  margin: 0; // 1\n  font-family: $font-family-base;\n  @include font-size($font-size-base);\n  font-weight: $font-weight-base;\n  line-height: $line-height-base;\n  color: $body-color;\n  text-align: left; // 3\n  background-color: $body-bg; // 2\n}\n\n// Suppress the focus outline on elements that cannot be accessed via keyboard.\n// This prevents an unwanted focus outline from appearing around elements that\n// might still respond to pointer events.\n//\n// Credit: https://github.com/suitcss/base\n[tabindex=\"-1\"]:focus {\n  outline: 0 !important;\n}\n\n\n// Content grouping\n//\n// 1. Add the correct box sizing in Firefox.\n// 2. Show the overflow in Edge and IE.\n\nhr {\n  box-sizing: content-box; // 1\n  height: 0; // 1\n  overflow: visible; // 2\n}\n\n\n//\n// Typography\n//\n\n// Remove top margins from headings\n//\n// By default, `&lt;h1&gt;`-`&lt;h6&gt;` all receive top and bottom margins. We nuke the top\n// margin for easier control within type scales as it avoids margin collapsing.\n// stylelint-disable-next-line selector-list-comma-newline-after\nh1, h2, h3, h4, h5, h6 {\n  margin-top: 0;\n  margin-bottom: $headings-margin-bottom;\n}\n\n// Reset margins on paragraphs\n//\n// Similarly, the top margin on `&lt;p&gt;`s get reset. However, we also reset the\n// bottom margin to use `rem` units instead of `em`.\np {\n  margin-top: 0;\n  margin-bottom: $paragraph-margin-bottom;\n}\n\n// Abbreviations\n//\n// 1. Duplicate behavior to the data-* attribute for our tooltip plugin\n// 2. Add the correct text decoration in Chrome, Edge, IE, Opera, and Safari.\n// 3. Add explicit cursor to indicate changed behavior.\n// 4. Remove the bottom border in Firefox 39-.\n// 5. Prevent the text-decoration to be skipped.\n\nabbr[title],\nabbr[data-original-title] { // 1\n  text-decoration: underline; // 2\n  text-decoration: underline dotted; // 2\n  cursor: help; // 3\n  border-bottom: 0; // 4\n  text-decoration-skip-ink: none; // 5\n}\n\naddress {\n  margin-bottom: 1rem;\n  font-style: normal;\n  line-height: inherit;\n}\n\nol,\nul,\ndl {\n  margin-top: 0;\n  margin-bottom: 1rem;\n}\n\nol ol,\nul ul,\nol ul,\nul ol {\n  margin-bottom: 0;\n}\n\ndt {\n  font-weight: $dt-font-weight;\n}\n\ndd {\n  margin-bottom: .5rem;\n  margin-left: 0; // Undo browser default\n}\n\nblockquote {\n  margin: 0 0 1rem;\n}\n\nb,\nstrong {\n  font-weight: $font-weight-bolder; // Add the correct font weight in Chrome, Edge, and Safari\n}\n\nsmall {\n  @include font-size(80%); // Add the correct font size in all browsers\n}\n\n//\n// Prevent `sub` and `sup` elements from affecting the line height in\n// all browsers.\n//\n\nsub,\nsup {\n  position: relative;\n  @include font-size(75%);\n  line-height: 0;\n  vertical-align: baseline;\n}\n\nsub { bottom: -.25em; }\nsup { top: -.5em; }\n\n\n//\n// Links\n//\n\na {\n  color: $link-color;\n  text-decoration: $link-decoration;\n  background-color: transparent; // Remove the gray background on active links in IE 10.\n\n  @include hover {\n    color: $link-hover-color;\n    text-decoration: $link-hover-decoration;\n  }\n}\n\n// And undo these styles for placeholder links/named anchors (without href)\n// which have not been made explicitly keyboard-focusable (without tabindex).\n// It would be more straightforward to just use a[href] in previous block, but that\n// causes specificity issues in many other styles that are too complex to fix.\n// See https://github.com/twbs/bootstrap/issues/19402\n\na:not([href]):not([tabindex]) {\n  color: inherit;\n  text-decoration: none;\n\n  @include hover-focus {\n    color: inherit;\n    text-decoration: none;\n  }\n\n  &amp;:focus {\n    outline: 0;\n  }\n}\n\n\n//\n// Code\n//\n\npre,\ncode,\nkbd,\nsamp {\n  font-family: $font-family-monospace;\n  @include font-size(1em); // Correct the odd `em` font sizing in all browsers.\n}\n\npre {\n  // Remove browser default top margin\n  margin-top: 0;\n  // Reset browser default of `1em` to use `rem`s\n  margin-bottom: 1rem;\n  // Don't allow content to break outside\n  overflow: auto;\n}\n\n\n//\n// Figures\n//\n\nfigure {\n  // Apply a consistent margin strategy (matches our type styles).\n  margin: 0 0 1rem;\n}\n\n\n//\n// Images and content\n//\n\nimg {\n  vertical-align: middle;\n  border-style: none; // Remove the border on images inside links in IE 10-.\n}\n\nsvg {\n  // Workaround for the SVG overflow bug in IE10/11 is still required.\n  // See https://github.com/twbs/bootstrap/issues/26878\n  overflow: hidden;\n  vertical-align: middle;\n}\n\n\n//\n// Tables\n//\n\ntable {\n  border-collapse: collapse; // Prevent double borders\n}\n\ncaption {\n  padding-top: $table-cell-padding;\n  padding-bottom: $table-cell-padding;\n  color: $table-caption-color;\n  text-align: left;\n  caption-side: bottom;\n}\n\nth {\n  // Matches default `&lt;td&gt;` alignment by inheriting from the `&lt;body&gt;`, or the\n  // closest parent with a set `text-align`.\n  text-align: inherit;\n}\n\n\n//\n// Forms\n//\n\nlabel {\n  // Allow labels to use `margin` for spacing.\n  display: inline-block;\n  margin-bottom: $label-margin-bottom;\n}\n\n// Remove the default `border-radius` that macOS Chrome adds.\n//\n// Details at https://github.com/twbs/bootstrap/issues/24093\nbutton {\n  // stylelint-disable-next-line property-blacklist\n  border-radius: 0;\n}\n\n// Work around a Firefox/IE bug where the transparent `button` background\n// results in a loss of the default `button` focus styles.\n//\n// Credit: https://github.com/suitcss/base/\nbutton:focus {\n  outline: 1px dotted;\n  outline: 5px auto -webkit-focus-ring-color;\n}\n\ninput,\nbutton,\nselect,\noptgroup,\ntextarea {\n  margin: 0; // Remove the margin in Firefox and Safari\n  font-family: inherit;\n  @include font-size(inherit);\n  line-height: inherit;\n}\n\nbutton,\ninput {\n  overflow: visible; // Show the overflow in Edge\n}\n\nbutton,\nselect {\n  text-transform: none; // Remove the inheritance of text transform in Firefox\n}\n\n// Remove the inheritance of word-wrap in Safari.\n//\n// Details at https://github.com/twbs/bootstrap/issues/24990\nselect {\n  word-wrap: normal;\n}\n\n\n// 1. Prevent a WebKit bug where (2) destroys native `audio` and `video`\n//    controls in Android 4.\n// 2. Correct the inability to style clickable types in iOS and Safari.\nbutton,\n[type=\"button\"], // 1\n[type=\"reset\"],\n[type=\"submit\"] {\n  -webkit-appearance: button; // 2\n}\n\n// Opinionated: add \"hand\" cursor to non-disabled button elements.\n@if $enable-pointer-cursor-for-buttons {\n  button,\n  [type=\"button\"],\n  [type=\"reset\"],\n  [type=\"submit\"] {\n    &amp;:not(:disabled) {\n      cursor: pointer;\n    }\n  }\n}\n\n// Remove inner border and padding from Firefox, but don't restore the outline like Normalize.\nbutton::-moz-focus-inner,\n[type=\"button\"]::-moz-focus-inner,\n[type=\"reset\"]::-moz-focus-inner,\n[type=\"submit\"]::-moz-focus-inner {\n  padding: 0;\n  border-style: none;\n}\n\ninput[type=\"radio\"],\ninput[type=\"checkbox\"] {\n  box-sizing: border-box; // 1. Add the correct box sizing in IE 10-\n  padding: 0; // 2. Remove the padding in IE 10-\n}\n\n\ninput[type=\"date\"],\ninput[type=\"time\"],\ninput[type=\"datetime-local\"],\ninput[type=\"month\"] {\n  // Remove the default appearance of temporal inputs to avoid a Mobile Safari\n  // bug where setting a custom line-height prevents text from being vertically\n  // centered within the input.\n  // See https://bugs.webkit.org/show_bug.cgi?id=139848\n  // and https://github.com/twbs/bootstrap/issues/11266\n  -webkit-appearance: listbox;\n}\n\ntextarea {\n  overflow: auto; // Remove the default vertical scrollbar in IE.\n  // Textareas should really only resize vertically so they don't break their (horizontal) containers.\n  resize: vertical;\n}\n\nfieldset {\n  // Browsers set a default `min-width: min-content;` on fieldsets,\n  // unlike e.g. `&lt;div&gt;`s, which have `min-width: 0;` by default.\n  // So we reset that to ensure fieldsets behave more like a standard block element.\n  // See https://github.com/twbs/bootstrap/issues/12359\n  // and https://html.spec.whatwg.org/multipage/#the-fieldset-and-legend-elements\n  min-width: 0;\n  // Reset the default outline behavior of fieldsets so they don't affect page layout.\n  padding: 0;\n  margin: 0;\n  border: 0;\n}\n\n// 1. Correct the text wrapping in Edge and IE.\n// 2. Correct the color inheritance from `fieldset` elements in IE.\nlegend {\n  display: block;\n  width: 100%;\n  max-width: 100%; // 1\n  padding: 0;\n  margin-bottom: .5rem;\n  @include font-size(1.5rem);\n  line-height: inherit;\n  color: inherit; // 2\n  white-space: normal; // 1\n}\n\nprogress {\n  vertical-align: baseline; // Add the correct vertical alignment in Chrome, Firefox, and Opera.\n}\n\n// Correct the cursor style of increment and decrement buttons in Chrome.\n[type=\"number\"]::-webkit-inner-spin-button,\n[type=\"number\"]::-webkit-outer-spin-button {\n  height: auto;\n}\n\n[type=\"search\"] {\n  // This overrides the extra rounded corners on search inputs in iOS so that our\n  // `.form-control` class can properly style them. Note that this cannot simply\n  // be added to `.form-control` as it's not specific enough. For details, see\n  // https://github.com/twbs/bootstrap/issues/11586.\n  outline-offset: -2px; // 2. Correct the outline style in Safari.\n  -webkit-appearance: none;\n}\n\n//\n// Remove the inner padding in Chrome and Safari on macOS.\n//\n\n[type=\"search\"]::-webkit-search-decoration {\n  -webkit-appearance: none;\n}\n\n//\n// 1. Correct the inability to style clickable types in iOS and Safari.\n// 2. Change font properties to `inherit` in Safari.\n//\n\n::-webkit-file-upload-button {\n  font: inherit; // 2\n  -webkit-appearance: button; // 1\n}\n\n//\n// Correct element displays\n//\n\noutput {\n  display: inline-block;\n}\n\nsummary {\n  display: list-item; // Add the correct display in all browsers\n  cursor: pointer;\n}\n\ntemplate {\n  display: none; // Add the correct display in IE\n}\n\n// Always hide an element with the `hidden` HTML attribute (from PureCSS).\n// Needed for proper display in IE 10-.\n[hidden] {\n  display: none !important;\n}\n","/*!\n * Bootstrap Reboot v4.3.1 (https://getbootstrap.com/)\n * Copyright 2011-2019 The Bootstrap Authors\n * Copyright 2011-2019 Twitter, Inc.\n * Licensed under MIT (https://github.com/twbs/bootstrap/blob/master/LICENSE)\n * Forked from Normalize.css, licensed MIT (https://github.com/necolas/normalize.css/blob/master/LICENSE.md)\n */\n*,\n*::before,\n*::after {\n  box-sizing: border-box;\n}\n\nhtml {\n  font-family: sans-serif;\n  line-height: 1.15;\n  -webkit-text-size-adjust: 100%;\n  -webkit-tap-highlight-color: rgba(0, 0, 0, 0);\n}\n\narticle, aside, figcaption, figure, footer, header, hgroup, main, nav, section {\n  display: block;\n}\n\nbody {\n  margin: 0;\n  font-family: -apple-system, BlinkMacSystemFont, \"Segoe UI\", Roboto, \"Helvetica Neue\", Arial, \"Noto Sans\", sans-serif, \"Apple Color Emoji\", \"Segoe UI Emoji\", \"Segoe UI Symbol\", \"Noto Color Emoji\";\n  font-size: 1rem;\n  font-weight: 400;\n  line-height: 1.5;\n  color: #212529;\n  text-align: left;\n  background-color: #fff;\n}\n\n[tabindex=\"-1\"]:focus {\n  outline: 0 !important;\n}\n\nhr {\n  box-sizing: content-box;\n  height: 0;\n  overflow: visible;\n}\n\nh1, h2, h3, h4, h5, h6 {\n  margin-top: 0;\n  margin-bottom: 0.5rem;\n}\n\np {\n  margin-top: 0;\n  margin-bottom: 1rem;\n}\n\nabbr[title],\nabbr[data-original-title] {\n  text-decoration: underline;\n  -webkit-text-decoration: underline dotted;\n  text-decoration: underline dotted;\n  cursor: help;\n  border-bottom: 0;\n  -webkit-text-decoration-skip-ink: none;\n  text-decoration-skip-ink: none;\n}\n\naddress {\n  margin-bottom: 1rem;\n  font-style: normal;\n  line-height: inherit;\n}\n\nol,\nul,\ndl {\n  margin-top: 0;\n  margin-bottom: 1rem;\n}\n\nol ol,\nul ul,\nol ul,\nul ol {\n  margin-bottom: 0;\n}\n\ndt {\n  font-weight: 700;\n}\n\ndd {\n  margin-bottom: .5rem;\n  margin-left: 0;\n}\n\nblockquote {\n  margin: 0 0 1rem;\n}\n\nb,\nstrong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transparent;\n}\n\na:hover {\n  color: #0056b3;\n  text-decoration: underline;\n}\n\na:not([href]):not([tabindex]) {\n  color: inherit;\n  text-decoration: none;\n}\n\na:not([href]):not([tabindex]):hover, a:not([href]):not([tabindex]):focus {\n  color: inherit;\n  text-decoration: none;\n}\n\na:not([href]):not([tabindex]):focus {\n  outline: 0;\n}\n\npre,\ncode,\nkbd,\nsamp {\n  font-family: SFMono-Regular, Menlo, Monaco, Consolas, \"Liberation Mono\", \"Courier New\", monospace;\n  font-size: 1em;\n}\n\npre {\n  margin-top: 0;\n  margin-bottom: 1rem;\n  overflow: auto;\n}\n\nfigure {\n  margin: 0 0 1rem;\n}\n\nimg {\n  vertical-align: middle;\n  border-style: none;\n}\n\nsvg {\n  overflow: hidden;\n  vertical-align: middle;\n}\n\ntable {\n  border-collapse: collapse;\n}\n\ncaption {\n  padding-top: 0.75rem;\n  padding-bottom: 0.75rem;\n  color: #6c757d;\n  text-align: left;\n  caption-side: bottom;\n}\n\nth {\n  text-align: inherit;\n}\n\nlabel {\n  display: inline-block;\n  margin-bottom: 0.5rem;\n}\n\nbutton {\n  border-radius: 0;\n}\n\nbutton:focus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none;\n}\n\nselect {\n  word-wrap: normal;\n}\n\nbutton,\n[type=\"button\"],\n[type=\"reset\"],\n[type=\"submit\"] {\n  -webkit-appearance: button;\n}\n\nbutton:not(:disabled),\n[type=\"button\"]:not(:disabled),\n[type=\"reset\"]:not(:disabled),\n[type=\"submit\"]:not(:disabled) {\n  cursor: pointer;\n}\n\nbutton::-moz-focus-inner,\n[type=\"button\"]::-moz-focus-inner,\n[type=\"reset\"]::-moz-focus-inner,\n[type=\"submit\"]::-moz-focus-inner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none;\n}\n\n[type=\"search\"]::-webkit-search-decoration {\n  -webkit-appearance: none;\n}\n\n::-webkit-file-upload-button {\n  font: inherit;\n  -webkit-appearance: button;\n}\n\noutput {\n  display: inline-block;\n}\n\nsummary {\n  display: list-item;\n  cursor: pointer;\n}\n\ntemplate {\n  display: none;\n}\n\n[hidden] {\n  display: none !important;\n}\n/*# sourceMappingURL=bootstrap-reboot.css.map */","// stylelint-disable property-blacklist, scss/dollar-variable-default\n\n// SCSS RFS mixin\n//\n// Automated font-resizing\n//\n// See https://github.com/twbs/rfs\n\n// Configuration\n\n// Base font size\n$rfs-base-font-size: 1.25rem !default;\n$rfs-font-size-unit: rem !default;\n\n// Breakpoint at where font-size starts decreasing if screen width is smaller\n$rfs-breakpoint: 1200px !default;\n$rfs-breakpoint-unit: px !default;\n\n// Resize font-size based on screen height and width\n$rfs-two-dimensional: false !default;\n\n// Factor of decrease\n$rfs-factor: 10 !default;\n\n@if type-of($rfs-factor) != \"number\" or $rfs-factor &lt;= 1 {\n  @error \"`#{$rfs-factor}` is not a valid  $rfs-factor, it must be greater than 1.\";\n}\n\n//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$enable-responsive-font-sizes to false\n$enable-responsive-font-sizes: true !default;\n\n// Cache $rfs-base-font-size unit\n$rfs-base-font-size-unit: unit($rfs-base-font-size);\n\n// Remove px-unit from $rfs-base-font-size for calculations\n@if $rfs-base-font-size-unit == \"px\" {\n  $rfs-base-font-size: $rfs-base-font-size / ($rfs-base-font-size * 0 + 1);\n}\n@else if $rfs-base-font-size-unit == \"rem\" {\n  $rfs-base-font-size: $rfs-base-font-size / ($rfs-base-font-size * 0 + 1 / $rfs-rem-value);\n}\n\n// Cache $rfs-breakpoint unit to prevent multiple calls\n$rfs-breakpoint-unit-cache: unit($rfs-breakpoint);\n\n// Remove unit from $rfs-breakpoint for calculations\n@if $rfs-breakpoint-unit-cache == \"px\" {\n  $rfs-breakpoint: $rfs-breakpoint / ($rfs-breakpoint * 0 + 1);\n}\n@else if $rfs-breakpoint-unit-cache == \"rem\" or $rfs-breakpoint-unit-cache == \"em\" {\n  $rfs-breakpoint: $rfs-breakpoint / ($rfs-breakpoint * 0 + 1 / $rfs-rem-value);\n}\n\n// Responsive font-size mixin\n@mixin rfs($fs, $important: false) {\n  // Cache $fs unit\n  $fs-unit: if(type-of($fs) == \"number\", unit($fs), false);\n\n  // Add !important suffix if needed\n  $rfs-suffix: if($important, \" !important\", \"\");\n\n  // If $fs isn't a number (like inherit) or $fs has a unit (not px or rem, like 1.5em) or $ is 0, just print the value\n  @if not $fs-unit or $fs-unit != \"\" and $fs-unit != \"px\" and $fs-unit != \"rem\" or $fs == 0 {\n    font-size: #{$fs}#{$rfs-suffix};\n  }\n  @else {\n    // Variables for storing static and fluid rescaling\n    $rfs-static: null;\n    $rfs-fluid: null;\n\n    // Remove px-unit from $fs for calculations\n    @if $fs-unit == \"px\" {\n      $fs: $fs / ($fs * 0 + 1);\n    }\n    @else if $fs-unit == \"rem\" {\n      $fs: $fs / ($fs * 0 + 1 / $rfs-rem-value);\n    }\n\n    // Set default font-size\n    @if $rfs-font-size-unit == rem {\n      $rfs-static: #{$fs / $rfs-rem-value}rem#{$rfs-suffix};\n    }\n    @else if $rfs-font-size-unit == px {\n      $rfs-static: #{$fs}px#{$rfs-suffix};\n    }\n    @else {\n      @error \"`#{$rfs-font-size-unit}` is not a valid unit for $rfs-font-size-unit. Use `px` or `rem`.\";\n    }\n\n    // Only add media query if font-size is bigger as the minimum font-size\n    // If $rfs-factor == 1, no rescaling will take place\n    @if $fs &gt; $rfs-base-font-size and $enable-responsive-font-sizes {\n      $min-width: null;\n      $variable-unit: null;\n\n      // Calculate minimum font-size for given font-size\n      $fs-min: $rfs-base-font-size + ($fs - $rfs-base-font-size) / $rfs-factor;\n\n      // Calculate difference between given font-size and minimum font-size for given font-size\n      $fs-diff: $fs - $fs-min;\n\n      // Base font-size formatting\n      // No need to check if the unit is valid, because we did that before\n      $min-width: if($rfs-font-size-unit == rem, #{$fs-min / $rfs-rem-value}rem, #{$fs-min}px);\n\n      // If two-dimensional, use smallest of screen width and height\n      $variable-unit: if($rfs-two-dimensional, vmin, vw);\n\n      // Calculate the variable width between 0 and $rfs-breakpoint\n      $variable-width: #{$fs-diff * 100 / $rfs-breakpoint}#{$variable-unit};\n\n      // Set the calculated font-size.\n      $rfs-fluid: calc(#{$min-width} + #{$variable-width}) #{$rfs-suffix};\n    }\n\n    // Rendering\n    @if $rfs-fluid == null {\n      // Only render static font-size if no fluid font-size is available\n      font-size: $rfs-static;\n    }\n    @else {\n      $mq-value: null;\n\n      // RFS breakpoint formatting\n      @if $rfs-breakpoint-unit == em or $rfs-breakpoint-unit == rem {\n        $mq-value: #{$rfs-breakpoint / $rfs-rem-value}#{$rfs-breakpoint-unit};\n      }\n      @else if $rfs-breakpoint-unit == px {\n        $mq-value: #{$rfs-breakpoint}px;\n      }\n      @else {\n        @error \"`#{$rfs-breakpoint-unit}` is not a valid unit for $rfs-breakpoint-unit. Use `px`, `em` or `rem`.\";\n      }\n\n      @if $rfs-class == \"disable\" {\n        // Adding an extra class increases specificity,\n        // which prevents the media query to override the font size\n        &amp;,\n        .disable-responsive-font-size &amp;,\n        &amp;.disable-responsive-font-size {\n          font-size: $rfs-static;\n        }\n      }\n      @else {\n        font-size: $rfs-static;\n      }\n\n      @if $rfs-two-dimensional {\n        @media (max-width: #{$mq-value}), (max-height: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  @else {\n        @media (max-width: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}\n  }\n}\n\n// The font-size &amp; responsive-font-size mixin uses RFS to rescale font sizes\n@mixin font-size($fs, $important: false) {\n  @include rfs($fs, $important);\n}\n\n@mixin responsive-font-size($fs, $important: false) {\n  @include rfs($fs, $important);\n}\n","/*!\n * Bootstrap Reboot v4.3.1 (https://getbootstrap.com/)\n * Copyright 2011-2019 The Bootstrap Authors\n * Copyright 2011-2019 Twitter, Inc.\n * Licensed under MIT (https://github.com/twbs/bootstrap/blob/master/LICENSE)\n * Forked from Normalize.css, licensed MIT (https://github.com/necolas/normalize.css/blob/master/LICENSE.md)\n */\n*,\n*::before,\n*::after {\n  box-sizing: border-box;\n}\n\nhtml {\n  font-family: sans-serif;\n  line-height: 1.15;\n  -webkit-text-size-adjust: 100%;\n  -webkit-tap-highlight-color: rgba(0, 0, 0, 0);\n}\n\narticle, aside, figcaption, figure, footer, header, hgroup, main, nav, section {\n  display: block;\n}\n\nbody {\n  margin: 0;\n  font-family: -apple-system, BlinkMacSystemFont, \"Segoe UI\", Roboto, \"Helvetica Neue\", Arial, \"Noto Sans\", sans-serif, \"Apple Color Emoji\", \"Segoe UI Emoji\", \"Segoe UI Symbol\", \"Noto Color Emoji\";\n  font-size: 1rem;\n  font-weight: 400;\n  line-height: 1.5;\n  color: #212529;\n  text-align: left;\n  background-color: #fff;\n}\n\n[tabindex=\"-1\"]:focus {\n  outline: 0 !important;\n}\n\nhr {\n  box-sizing: content-box;\n  height: 0;\n  overflow: visible;\n}\n\nh1, h2, h3, h4, h5, h6 {\n  margin-top: 0;\n  margin-bottom: 0.5rem;\n}\n\np {\n  margin-top: 0;\n  margin-bottom: 1rem;\n}\n\nabbr[title],\nabbr[data-original-title] {\n  text-decoration: underline;\n  text-decoration: underline dotted;\n  cursor: help;\n  border-bottom: 0;\n  text-decoration-skip-ink: none;\n}\n\naddress {\n  margin-bottom: 1rem;\n  font-style: normal;\n  line-height: inherit;\n}\n\nol,\nul,\ndl {\n  margin-top: 0;\n  margin-bottom: 1rem;\n}\n\nol ol,\nul ul,\nol ul,\nul ol {\n  margin-bottom: 0;\n}\n\ndt {\n  font-weight: 700;\n}\n\ndd {\n  margin-bottom: .5rem;\n  margin-left: 0;\n}\n\nblockquote {\n  margin: 0 0 1rem;\n}\n\nb,\nstrong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transparent;\n}\n\na:hover {\n  color: #0056b3;\n  text-decoration: underline;\n}\n\na:not([href]):not([tabindex]) {\n  color: inherit;\n  text-decoration: none;\n}\n\na:not([href]):not([tabindex]):hover, a:not([href]):not([tabindex]):focus {\n  color: inherit;\n  text-decoration: none;\n}\n\na:not([href]):not([tabindex]):focus {\n  outline: 0;\n}\n\npre,\ncode,\nkbd,\nsamp {\n  font-family: SFMono-Regular, Menlo, Monaco, Consolas, \"Liberation Mono\", \"Courier New\", monospace;\n  font-size: 1em;\n}\n\npre {\n  margin-top: 0;\n  margin-bottom: 1rem;\n  overflow: auto;\n}\n\nfigure {\n  margin: 0 0 1rem;\n}\n\nimg {\n  vertical-align: middle;\n  border-style: none;\n}\n\nsvg {\n  overflow: hidden;\n  vertical-align: middle;\n}\n\ntable {\n  border-collapse: collapse;\n}\n\ncaption {\n  padding-top: 0.75rem;\n  padding-bottom: 0.75rem;\n  color: #6c757d;\n  text-align: left;\n  caption-side: bottom;\n}\n\nth {\n  text-align: inherit;\n}\n\nlabel {\n  display: inline-block;\n  margin-bottom: 0.5rem;\n}\n\nbutton {\n  border-radius: 0;\n}\n\nbutton:focus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none;\n}\n\nselect {\n  word-wrap: normal;\n}\n\nbutton,\n[type=\"button\"],\n[type=\"reset\"],\n[type=\"submit\"] {\n  -webkit-appearance: button;\n}\n\nbutton:not(:disabled),\n[type=\"button\"]:not(:disabled),\n[type=\"reset\"]:not(:disabled),\n[type=\"submit\"]:not(:disabled) {\n  cursor: pointer;\n}\n\nbutton::-moz-focus-inner,\n[type=\"button\"]::-moz-focus-inner,\n[type=\"reset\"]::-moz-focus-inner,\n[type=\"submit\"]::-moz-focus-inner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none;\n}\n\n[type=\"search\"]::-webkit-search-decoration {\n  -webkit-appearance: none;\n}\n\n::-webkit-file-upload-button {\n  font: inherit;\n  -webkit-appearance: button;\n}\n\noutput {\n  display: inline-block;\n}\n\nsummary {\n  display: list-item;\n  cursor: pointer;\n}\n\ntemplate {\n  display: none;\n}\n\n[hidden] {\n  display: none !important;\n}\n\n/*# sourceMappingURL=bootstrap-reboot.css.map */","// Hover mixin and `$enable-hover-media-query` are deprecated.\n//\n// Originally added during our alphas and maintained during betas, this mixin was\n// designed to prevent `:hover` stickiness on iOS-an issue where hover styles\n// would persist after initial touch.\n//\n// For backward compatibility, we've kept these mixins and updated them to\n// always return their regular pseudo-classes instead of a shimmed media query.\n//\n// Issue: https://github.com/twbs/bootstrap/issues/25195\n\n@mixin hover {\n  &amp;:hover { @content; }\n}\n\n@mixin hover-focus {\n  &amp;:hover,\n  &amp;:focus {\n    @content;\n  }\n}\n\n@mixin plain-hover-focus {\n  &amp;,\n  &amp;:hover,\n  &amp;:focus {\n    @content;\n  }\n}\n\n@mixin hover-focus-active {\n  &amp;:hover,\n  &amp;:focus,\n  &amp;:active {\n    @content;\n  }\n}\n"]}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